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9FC33C" w14:textId="77777777" w:rsidR="00DE7847" w:rsidRDefault="00DE7847"/>
    <w:sectPr w:rsidR="00DE7847" w:rsidSect="00241E54">
      <w:pgSz w:w="11906" w:h="16838"/>
      <w:pgMar w:top="1440" w:right="1800" w:bottom="1440" w:left="180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9ACB2F" w14:textId="77777777" w:rsidR="00441E87" w:rsidRDefault="00441E87" w:rsidP="00441E87">
      <w:pPr>
        <w:spacing w:after="0" w:line="240" w:lineRule="auto"/>
      </w:pPr>
      <w:r>
        <w:separator/>
      </w:r>
    </w:p>
  </w:endnote>
  <w:endnote w:type="continuationSeparator" w:id="0">
    <w:p w14:paraId="31851AE0" w14:textId="77777777" w:rsidR="00441E87" w:rsidRDefault="00441E87" w:rsidP="00441E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58B3E5" w14:textId="77777777" w:rsidR="00441E87" w:rsidRDefault="00441E87" w:rsidP="00441E87">
      <w:pPr>
        <w:spacing w:after="0" w:line="240" w:lineRule="auto"/>
      </w:pPr>
      <w:r>
        <w:separator/>
      </w:r>
    </w:p>
  </w:footnote>
  <w:footnote w:type="continuationSeparator" w:id="0">
    <w:p w14:paraId="6B394D3D" w14:textId="77777777" w:rsidR="00441E87" w:rsidRDefault="00441E87" w:rsidP="00441E8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94B"/>
    <w:rsid w:val="001C2793"/>
    <w:rsid w:val="00241E54"/>
    <w:rsid w:val="00441E87"/>
    <w:rsid w:val="00C959CC"/>
    <w:rsid w:val="00D85F42"/>
    <w:rsid w:val="00DE7847"/>
    <w:rsid w:val="00E926EB"/>
    <w:rsid w:val="00F2194B"/>
    <w:rsid w:val="00FB5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1A29EEF"/>
  <w15:chartTrackingRefBased/>
  <w15:docId w15:val="{94EF5F09-7FAB-4537-B9F2-A396AFA28A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TW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41E8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41E87"/>
  </w:style>
  <w:style w:type="paragraph" w:styleId="Footer">
    <w:name w:val="footer"/>
    <w:basedOn w:val="Normal"/>
    <w:link w:val="FooterChar"/>
    <w:uiPriority w:val="99"/>
    <w:unhideWhenUsed/>
    <w:rsid w:val="00441E8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41E8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0507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9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82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GORDON LIN</dc:creator>
  <cp:keywords/>
  <dc:description/>
  <cp:lastModifiedBy>GORDON LIN</cp:lastModifiedBy>
  <cp:revision>3</cp:revision>
  <dcterms:created xsi:type="dcterms:W3CDTF">2023-12-28T02:42:00Z</dcterms:created>
  <dcterms:modified xsi:type="dcterms:W3CDTF">2023-12-28T03:23:00Z</dcterms:modified>
</cp:coreProperties>
</file>