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9A6D1" w14:textId="77777777" w:rsidR="00BC00C7" w:rsidRDefault="00BC00C7" w:rsidP="00BC00C7">
      <w:pPr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F2DC59E" wp14:editId="6A02F744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84DC" w14:textId="77777777" w:rsidR="00BC00C7" w:rsidRPr="00504CCC" w:rsidRDefault="00BC00C7" w:rsidP="00BC00C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2E2292D0" w14:textId="4254D9B0" w:rsidR="00BC00C7" w:rsidRPr="00216494" w:rsidRDefault="00216494" w:rsidP="00BC00C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Тестирование программного обеспечения</w:t>
      </w:r>
    </w:p>
    <w:p w14:paraId="7F66F373" w14:textId="77777777" w:rsidR="00BC00C7" w:rsidRPr="0051536E" w:rsidRDefault="00BC00C7" w:rsidP="00BC00C7">
      <w:pPr>
        <w:jc w:val="center"/>
        <w:rPr>
          <w:color w:val="FF0000"/>
          <w:sz w:val="28"/>
          <w:szCs w:val="28"/>
        </w:rPr>
      </w:pPr>
    </w:p>
    <w:p w14:paraId="2B968454" w14:textId="77777777" w:rsidR="00BC00C7" w:rsidRPr="0051536E" w:rsidRDefault="00BC00C7" w:rsidP="00BC00C7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485F669A" w14:textId="77777777" w:rsidR="00BC00C7" w:rsidRPr="0051536E" w:rsidRDefault="00BC00C7" w:rsidP="00BC00C7">
      <w:pPr>
        <w:rPr>
          <w:b/>
          <w:bCs/>
          <w:color w:val="FF0000"/>
        </w:rPr>
      </w:pPr>
    </w:p>
    <w:p w14:paraId="0EF004DB" w14:textId="77777777" w:rsidR="00BC00C7" w:rsidRPr="0051536E" w:rsidRDefault="00BC00C7" w:rsidP="00BC00C7">
      <w:pPr>
        <w:rPr>
          <w:b/>
          <w:bCs/>
          <w:color w:val="FF0000"/>
        </w:rPr>
      </w:pPr>
    </w:p>
    <w:p w14:paraId="28F6F00B" w14:textId="77777777" w:rsidR="00BC00C7" w:rsidRPr="0051536E" w:rsidRDefault="00BC00C7" w:rsidP="00BC00C7">
      <w:pPr>
        <w:rPr>
          <w:b/>
          <w:bCs/>
          <w:color w:val="FF0000"/>
        </w:rPr>
      </w:pPr>
    </w:p>
    <w:p w14:paraId="2463AF76" w14:textId="77777777" w:rsidR="00BC00C7" w:rsidRPr="0051536E" w:rsidRDefault="00BC00C7" w:rsidP="00BC00C7">
      <w:pPr>
        <w:rPr>
          <w:b/>
          <w:bCs/>
          <w:color w:val="FF0000"/>
        </w:rPr>
      </w:pPr>
    </w:p>
    <w:p w14:paraId="1F4F1710" w14:textId="77777777" w:rsidR="00BC00C7" w:rsidRDefault="00BC00C7" w:rsidP="00BC00C7">
      <w:pPr>
        <w:jc w:val="center"/>
        <w:rPr>
          <w:b/>
          <w:bCs/>
          <w:color w:val="FF0000"/>
        </w:rPr>
      </w:pPr>
    </w:p>
    <w:p w14:paraId="38348872" w14:textId="77777777" w:rsidR="00BC00C7" w:rsidRDefault="00BC00C7" w:rsidP="00BC00C7">
      <w:pPr>
        <w:jc w:val="center"/>
        <w:rPr>
          <w:sz w:val="28"/>
          <w:szCs w:val="28"/>
        </w:rPr>
      </w:pPr>
    </w:p>
    <w:p w14:paraId="526349C4" w14:textId="77777777" w:rsidR="00BC00C7" w:rsidRDefault="00BC00C7" w:rsidP="00BC00C7">
      <w:pPr>
        <w:jc w:val="center"/>
        <w:rPr>
          <w:sz w:val="28"/>
          <w:szCs w:val="28"/>
        </w:rPr>
      </w:pPr>
    </w:p>
    <w:p w14:paraId="4611C190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323B9797" w14:textId="62E669F8" w:rsidR="00BC00C7" w:rsidRPr="00216494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Лабораторная работа №</w:t>
      </w:r>
      <w:r w:rsidR="00216494">
        <w:rPr>
          <w:sz w:val="28"/>
          <w:szCs w:val="28"/>
          <w:lang w:val="ru-RU"/>
        </w:rPr>
        <w:t>1</w:t>
      </w:r>
    </w:p>
    <w:p w14:paraId="3333535F" w14:textId="133DD0A1" w:rsidR="00BC00C7" w:rsidRPr="00925407" w:rsidRDefault="00BC00C7" w:rsidP="00BC00C7">
      <w:pPr>
        <w:jc w:val="center"/>
        <w:rPr>
          <w:sz w:val="28"/>
          <w:szCs w:val="28"/>
        </w:rPr>
      </w:pPr>
    </w:p>
    <w:p w14:paraId="53124358" w14:textId="0B1FAFFF" w:rsidR="00BC00C7" w:rsidRPr="00216494" w:rsidRDefault="00BC00C7" w:rsidP="00BC00C7">
      <w:pPr>
        <w:jc w:val="center"/>
        <w:rPr>
          <w:sz w:val="28"/>
          <w:szCs w:val="28"/>
          <w:lang w:val="en-US"/>
        </w:rPr>
      </w:pPr>
      <w:r w:rsidRPr="00504CCC">
        <w:rPr>
          <w:sz w:val="28"/>
          <w:szCs w:val="28"/>
        </w:rPr>
        <w:t>Вариан</w:t>
      </w:r>
      <w:r w:rsidRPr="00700142">
        <w:rPr>
          <w:sz w:val="28"/>
          <w:szCs w:val="28"/>
        </w:rPr>
        <w:t xml:space="preserve">т </w:t>
      </w:r>
      <w:r w:rsidR="00216494" w:rsidRPr="00216494">
        <w:rPr>
          <w:sz w:val="28"/>
          <w:szCs w:val="28"/>
        </w:rPr>
        <w:t>117313</w:t>
      </w:r>
    </w:p>
    <w:p w14:paraId="7EAE6D05" w14:textId="77777777" w:rsidR="00BC00C7" w:rsidRDefault="00BC00C7" w:rsidP="00BC00C7">
      <w:pPr>
        <w:jc w:val="center"/>
        <w:rPr>
          <w:sz w:val="28"/>
          <w:szCs w:val="28"/>
        </w:rPr>
      </w:pPr>
    </w:p>
    <w:p w14:paraId="049941CB" w14:textId="77777777" w:rsidR="00BC00C7" w:rsidRDefault="00BC00C7" w:rsidP="00BC00C7">
      <w:pPr>
        <w:jc w:val="center"/>
        <w:rPr>
          <w:sz w:val="28"/>
          <w:szCs w:val="28"/>
        </w:rPr>
      </w:pPr>
    </w:p>
    <w:p w14:paraId="067DCEA8" w14:textId="77777777" w:rsidR="00BC00C7" w:rsidRDefault="00BC00C7" w:rsidP="00BC00C7">
      <w:pPr>
        <w:jc w:val="center"/>
        <w:rPr>
          <w:sz w:val="28"/>
          <w:szCs w:val="28"/>
        </w:rPr>
      </w:pPr>
    </w:p>
    <w:p w14:paraId="236DC891" w14:textId="77777777" w:rsidR="00BC00C7" w:rsidRDefault="00BC00C7" w:rsidP="00BC00C7">
      <w:pPr>
        <w:rPr>
          <w:sz w:val="28"/>
          <w:szCs w:val="28"/>
        </w:rPr>
      </w:pPr>
    </w:p>
    <w:p w14:paraId="45B42BBB" w14:textId="77777777" w:rsidR="00BC00C7" w:rsidRPr="00504CCC" w:rsidRDefault="00BC00C7" w:rsidP="00BC00C7">
      <w:pPr>
        <w:rPr>
          <w:sz w:val="28"/>
          <w:szCs w:val="28"/>
        </w:rPr>
      </w:pPr>
    </w:p>
    <w:p w14:paraId="2BFE829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5DE4DD01" w14:textId="77777777" w:rsidR="00BC00C7" w:rsidRPr="00C07B2C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72965FCE" w14:textId="4E226DD9" w:rsidR="00BC00C7" w:rsidRPr="00216494" w:rsidRDefault="00216494" w:rsidP="00216494">
      <w:pPr>
        <w:jc w:val="right"/>
        <w:rPr>
          <w:color w:val="000000"/>
          <w:sz w:val="28"/>
          <w:szCs w:val="28"/>
        </w:rPr>
      </w:pPr>
      <w:r w:rsidRPr="00216494">
        <w:rPr>
          <w:color w:val="000000"/>
          <w:sz w:val="28"/>
          <w:szCs w:val="28"/>
        </w:rPr>
        <w:t>Харитонова Анастасия Евгеньевна</w:t>
      </w:r>
    </w:p>
    <w:p w14:paraId="0DE6602B" w14:textId="07584F57" w:rsidR="00BC00C7" w:rsidRPr="006A4D40" w:rsidRDefault="00BC00C7" w:rsidP="00BC00C7">
      <w:pPr>
        <w:jc w:val="right"/>
        <w:rPr>
          <w:color w:val="000000"/>
          <w:sz w:val="28"/>
          <w:szCs w:val="28"/>
        </w:rPr>
      </w:pPr>
      <w:r w:rsidRPr="00504CCC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</w:r>
      <w:proofErr w:type="spellStart"/>
      <w:r w:rsidR="006A4D40" w:rsidRPr="006A4D40">
        <w:rPr>
          <w:color w:val="000000"/>
          <w:sz w:val="28"/>
          <w:szCs w:val="28"/>
        </w:rPr>
        <w:t>Горинов</w:t>
      </w:r>
      <w:proofErr w:type="spellEnd"/>
      <w:r w:rsidR="006A4D40" w:rsidRPr="006A4D40">
        <w:rPr>
          <w:color w:val="000000"/>
          <w:sz w:val="28"/>
          <w:szCs w:val="28"/>
        </w:rPr>
        <w:t xml:space="preserve"> Даниил Андреевич</w:t>
      </w:r>
    </w:p>
    <w:p w14:paraId="5A040EB0" w14:textId="676DC491" w:rsidR="00BC00C7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</w:t>
      </w:r>
      <w:r w:rsidR="000E1936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14:paraId="68B45133" w14:textId="77777777" w:rsidR="00BC00C7" w:rsidRDefault="00BC00C7" w:rsidP="00BC00C7">
      <w:pPr>
        <w:jc w:val="right"/>
        <w:rPr>
          <w:sz w:val="28"/>
          <w:szCs w:val="28"/>
        </w:rPr>
      </w:pPr>
    </w:p>
    <w:p w14:paraId="689BF481" w14:textId="77777777" w:rsidR="00BC00C7" w:rsidRDefault="00BC00C7" w:rsidP="00BC00C7">
      <w:pPr>
        <w:jc w:val="right"/>
        <w:rPr>
          <w:sz w:val="28"/>
          <w:szCs w:val="28"/>
        </w:rPr>
      </w:pPr>
    </w:p>
    <w:p w14:paraId="41FFF70B" w14:textId="77777777" w:rsidR="00BC00C7" w:rsidRPr="00504CCC" w:rsidRDefault="00BC00C7" w:rsidP="00BC00C7">
      <w:pPr>
        <w:rPr>
          <w:sz w:val="28"/>
          <w:szCs w:val="28"/>
        </w:rPr>
      </w:pPr>
    </w:p>
    <w:p w14:paraId="13B5365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29F27D2D" w14:textId="77777777" w:rsidR="00BC00C7" w:rsidRPr="00504CCC" w:rsidRDefault="00BC00C7" w:rsidP="00BC00C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56B8EB75" w14:textId="02CF72AA" w:rsidR="00BC00C7" w:rsidRPr="00CC3DB0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 w:rsidR="000E1936">
        <w:rPr>
          <w:sz w:val="28"/>
          <w:szCs w:val="28"/>
          <w:lang w:val="ru-RU"/>
        </w:rPr>
        <w:t>4</w:t>
      </w:r>
    </w:p>
    <w:p w14:paraId="0B2AB0C5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41E9E18E" w14:textId="77777777" w:rsidR="00216494" w:rsidRDefault="00216494" w:rsidP="00216494">
      <w:pPr>
        <w:pStyle w:val="ab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Для указанной функции провести модульное тестирование разложения функции в степенной ряд. Выбрать до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статочное тестовое покрытие.</w:t>
      </w:r>
    </w:p>
    <w:p w14:paraId="146BB4D3" w14:textId="77777777" w:rsidR="00216494" w:rsidRDefault="00216494" w:rsidP="00216494">
      <w:pPr>
        <w:pStyle w:val="ab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ность попадания с эталонной.</w:t>
      </w:r>
    </w:p>
    <w:p w14:paraId="00A24925" w14:textId="0304ACFE" w:rsidR="00216494" w:rsidRDefault="00216494" w:rsidP="00216494">
      <w:pPr>
        <w:pStyle w:val="ab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656D3170" w14:textId="290E7321" w:rsidR="00216494" w:rsidRDefault="00216494" w:rsidP="00216494">
      <w:pPr>
        <w:pStyle w:val="ab"/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2A637083" w14:textId="3DD96B08" w:rsidR="00216494" w:rsidRPr="00216494" w:rsidRDefault="00216494" w:rsidP="00216494">
      <w:pPr>
        <w:pStyle w:val="ab"/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Вариант: 117313</w:t>
      </w:r>
    </w:p>
    <w:p w14:paraId="3C2E03F3" w14:textId="1C534A85" w:rsidR="00216494" w:rsidRPr="00216494" w:rsidRDefault="00216494" w:rsidP="00216494">
      <w:pPr>
        <w:pStyle w:val="ab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Функция </w:t>
      </w:r>
      <w:proofErr w:type="spellStart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arctg</w:t>
      </w:r>
      <w:proofErr w:type="spellEnd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(x)</w:t>
      </w:r>
    </w:p>
    <w:p w14:paraId="4C5A624F" w14:textId="77777777" w:rsidR="00216494" w:rsidRPr="00216494" w:rsidRDefault="00216494" w:rsidP="002164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Программный модуль для работы с расширяющим деревом (</w:t>
      </w:r>
      <w:hyperlink r:id="rId6" w:history="1">
        <w:r w:rsidRPr="00216494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/>
          </w:rPr>
          <w:t>http://www.cs.usfca.edu/~galles/visualization/SplayTree.html</w:t>
        </w:r>
      </w:hyperlink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427A5328" w14:textId="77777777" w:rsidR="00216494" w:rsidRPr="00216494" w:rsidRDefault="00216494" w:rsidP="002164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Описание предметной области:</w:t>
      </w:r>
    </w:p>
    <w:p w14:paraId="69D4F2EE" w14:textId="1EE36DE0" w:rsidR="00216494" w:rsidRPr="00216494" w:rsidRDefault="00216494" w:rsidP="0021649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Место, в котором они теперь находились, было погружено во мрак. Темный туман вился вокруг них, во мгле шевелились слоноподобные тени. Воздух то и дело наполнялся звуками призрачных существ, убивающих других призрачных существ. Вероятно, находились люди, которым хотелось бы за это заплатить.</w:t>
      </w:r>
    </w:p>
    <w:p w14:paraId="15FAF53B" w14:textId="246383A5" w:rsidR="00216494" w:rsidRDefault="00216494" w:rsidP="0021649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16494">
        <w:rPr>
          <w:rFonts w:ascii="Times New Roman" w:eastAsia="Times New Roman" w:hAnsi="Times New Roman" w:cs="Times New Roman"/>
          <w:b/>
          <w:sz w:val="28"/>
          <w:szCs w:val="28"/>
        </w:rPr>
        <w:t>Выполнение</w:t>
      </w:r>
    </w:p>
    <w:p w14:paraId="18BE0F82" w14:textId="3BED3A75" w:rsidR="00216494" w:rsidRDefault="00216494" w:rsidP="00216494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Код представлен на платформе </w:t>
      </w:r>
      <w:proofErr w:type="spellStart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github</w:t>
      </w:r>
      <w:proofErr w:type="spellEnd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</w:p>
    <w:p w14:paraId="15F73BA3" w14:textId="1A2E4C93" w:rsidR="00790B98" w:rsidRPr="00E51F0B" w:rsidRDefault="00216494" w:rsidP="00E51F0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fldChar w:fldCharType="begin"/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 HYPERLINK "</w:instrText>
      </w: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>https://github.com/gorinovdan/TPO_lab1</w:instrTex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instrText xml:space="preserve">" </w:instrTex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fldChar w:fldCharType="separate"/>
      </w:r>
      <w:r w:rsidRPr="005642F6">
        <w:rPr>
          <w:rStyle w:val="ad"/>
          <w:rFonts w:ascii="Segoe UI" w:eastAsia="Times New Roman" w:hAnsi="Segoe UI" w:cs="Segoe UI"/>
          <w:sz w:val="24"/>
          <w:szCs w:val="24"/>
          <w:lang w:val="ru-RU"/>
        </w:rPr>
        <w:t>https://github.com/gorinovdan/TPO_lab1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fldChar w:fldCharType="end"/>
      </w:r>
      <w:bookmarkStart w:id="0" w:name="_GoBack"/>
      <w:bookmarkEnd w:id="0"/>
    </w:p>
    <w:p w14:paraId="1129B75E" w14:textId="75EB29CC" w:rsidR="00790B98" w:rsidRDefault="00790B98" w:rsidP="00790B98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</w:pPr>
      <w:r w:rsidRPr="00790B98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  <w:t xml:space="preserve">График функции </w:t>
      </w:r>
      <w:proofErr w:type="spellStart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u w:val="single"/>
          <w:lang w:val="en-US"/>
        </w:rPr>
        <w:t>arctan</w:t>
      </w:r>
      <w:proofErr w:type="spellEnd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u w:val="single"/>
          <w:lang w:val="en-US"/>
        </w:rPr>
        <w:t>(x)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  <w:t xml:space="preserve"> </w:t>
      </w:r>
      <w:r w:rsidRPr="00A3334A">
        <w:rPr>
          <w:lang w:val="ru-RU"/>
        </w:rPr>
        <w:drawing>
          <wp:inline distT="0" distB="0" distL="0" distR="0" wp14:anchorId="0CACF470" wp14:editId="2BF784BC">
            <wp:extent cx="5733415" cy="38792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71C4" w14:textId="1799F4E8" w:rsidR="00790B98" w:rsidRPr="00790B98" w:rsidRDefault="00790B98" w:rsidP="00790B98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  <w:t>Обоснование использования выбранных значений в качестве тестового покрытия:</w:t>
      </w:r>
    </w:p>
    <w:p w14:paraId="6368A2B6" w14:textId="5CB46F96" w:rsidR="00487515" w:rsidRPr="00790B98" w:rsidRDefault="00F31EF5" w:rsidP="00790B98">
      <w:pPr>
        <w:pStyle w:val="ab"/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proofErr w:type="gramStart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testArctan</w:t>
      </w:r>
      <w:proofErr w:type="spellEnd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(</w:t>
      </w:r>
      <w:proofErr w:type="gramEnd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)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на значения 0, 1, -1 – осуществляет проверку работы функции на граничных значениях. Точность при значениях -1 и 1 на третьем знаке после запятой начинает расходиться с истинным значением, из-за чего я допускаю ошибки в указанном тесте.</w:t>
      </w:r>
    </w:p>
    <w:p w14:paraId="647BB798" w14:textId="59AB4922" w:rsidR="00F31EF5" w:rsidRPr="00790B98" w:rsidRDefault="00F31EF5" w:rsidP="00790B98">
      <w:pPr>
        <w:pStyle w:val="ab"/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proofErr w:type="gramStart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testArctanOutOfRange</w:t>
      </w:r>
      <w:proofErr w:type="spellEnd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(</w:t>
      </w:r>
      <w:proofErr w:type="gramEnd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)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на значения 2 и -2 - проверяет границы значений в описанной реализации функции, т.к. при значениях 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abs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x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 &gt; 1 функция будет выдавать некорректные результаты.</w:t>
      </w:r>
    </w:p>
    <w:p w14:paraId="5165A175" w14:textId="34BD205B" w:rsidR="00790B98" w:rsidRDefault="00F31EF5" w:rsidP="00790B98">
      <w:pPr>
        <w:pStyle w:val="ab"/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proofErr w:type="gramStart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testArctanBetweenZeroAndOne</w:t>
      </w:r>
      <w:proofErr w:type="spellEnd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(</w:t>
      </w:r>
      <w:proofErr w:type="gramEnd"/>
      <w:r w:rsidRPr="00790B98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)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на значения 0.5 и -0.5 - 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осуществляет проверку </w:t>
      </w:r>
      <w:r w:rsidR="00790B98" w:rsidRPr="00790B98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общей работоспособности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функции</w:t>
      </w:r>
      <w:r w:rsidRPr="00790B98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на значениях в диапазоне от -1 до 1 по сопоставлению четвёртого знака после запятой (точность)</w:t>
      </w:r>
    </w:p>
    <w:p w14:paraId="568F0837" w14:textId="77777777" w:rsidR="00790B98" w:rsidRDefault="00790B98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 w:type="page"/>
      </w:r>
    </w:p>
    <w:p w14:paraId="7B8B4301" w14:textId="3A4B5DD8" w:rsidR="00487515" w:rsidRPr="00790B98" w:rsidRDefault="00A3334A" w:rsidP="0021649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</w:pPr>
      <w:r w:rsidRPr="00790B98">
        <w:rPr>
          <w:rFonts w:ascii="Segoe UI" w:eastAsia="Times New Roman" w:hAnsi="Segoe UI" w:cs="Segoe UI"/>
          <w:color w:val="212529"/>
          <w:sz w:val="24"/>
          <w:szCs w:val="24"/>
          <w:u w:val="single"/>
          <w:lang w:val="en-US"/>
        </w:rPr>
        <w:t>UML</w:t>
      </w:r>
      <w:r w:rsidR="00790B98" w:rsidRPr="00790B98">
        <w:rPr>
          <w:rFonts w:ascii="Segoe UI" w:eastAsia="Times New Roman" w:hAnsi="Segoe UI" w:cs="Segoe UI"/>
          <w:color w:val="212529"/>
          <w:sz w:val="24"/>
          <w:szCs w:val="24"/>
          <w:u w:val="single"/>
          <w:lang w:val="ru-RU"/>
        </w:rPr>
        <w:t xml:space="preserve"> диаграмма третьего этапа лабораторной работы:</w:t>
      </w:r>
    </w:p>
    <w:p w14:paraId="69821A21" w14:textId="5E87BD04" w:rsidR="00790B98" w:rsidRDefault="00790B98" w:rsidP="00790B98">
      <w:pPr>
        <w:pStyle w:val="ac"/>
      </w:pPr>
      <w:r>
        <w:rPr>
          <w:noProof/>
        </w:rPr>
        <w:drawing>
          <wp:inline distT="0" distB="0" distL="0" distR="0" wp14:anchorId="311764C8" wp14:editId="0B83A4BA">
            <wp:extent cx="5720607" cy="5459095"/>
            <wp:effectExtent l="0" t="0" r="0" b="8255"/>
            <wp:docPr id="3" name="Рисунок 3" descr="C:\Users\Asuse\AppData\Local\Packages\Microsoft.Windows.Photos_8wekyb3d8bbwe\TempState\ShareServiceTempFolder\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e\AppData\Local\Packages\Microsoft.Windows.Photos_8wekyb3d8bbwe\TempState\ShareServiceTempFolder\UML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69" cy="547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0979" w14:textId="77777777" w:rsidR="00790B98" w:rsidRPr="00790B98" w:rsidRDefault="00790B98" w:rsidP="0021649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5FCAB6EB" w14:textId="2715AC1A" w:rsidR="00216494" w:rsidRDefault="00790B98" w:rsidP="00E51F0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Task_1:</w:t>
      </w:r>
    </w:p>
    <w:p w14:paraId="074B627D" w14:textId="77777777" w:rsidR="00790B98" w:rsidRPr="00790B98" w:rsidRDefault="00790B98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proofErr w:type="spellStart"/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java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lang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AssertionError</w:t>
      </w:r>
      <w:proofErr w:type="spellEnd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: </w:t>
      </w:r>
      <w:proofErr w:type="gramStart"/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expected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:</w:t>
      </w:r>
      <w:proofErr w:type="gramEnd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&lt;</w:t>
      </w:r>
      <w:r w:rsidRPr="00790B98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0.7854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&gt; </w:t>
      </w: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but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was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:&lt;</w:t>
      </w:r>
      <w:r w:rsidRPr="00790B98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0.7851481634599485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&gt;</w:t>
      </w:r>
    </w:p>
    <w:p w14:paraId="720DF88C" w14:textId="77777777" w:rsidR="00790B98" w:rsidRPr="00790B98" w:rsidRDefault="00790B98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proofErr w:type="gramStart"/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Expected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:</w:t>
      </w:r>
      <w:r w:rsidRPr="00790B98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0.7854</w:t>
      </w:r>
      <w:proofErr w:type="gramEnd"/>
    </w:p>
    <w:p w14:paraId="1D051A55" w14:textId="77777777" w:rsidR="00790B98" w:rsidRPr="00790B98" w:rsidRDefault="00790B98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Actual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</w:t>
      </w:r>
      <w:proofErr w:type="gramStart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:</w:t>
      </w:r>
      <w:r w:rsidRPr="00790B98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0.7851481634599485</w:t>
      </w:r>
      <w:proofErr w:type="gramEnd"/>
    </w:p>
    <w:p w14:paraId="67CFF1F0" w14:textId="77777777" w:rsidR="00790B98" w:rsidRPr="00790B98" w:rsidRDefault="00790B98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790B98">
        <w:rPr>
          <w:rFonts w:ascii="Cambria Math" w:eastAsia="Times New Roman" w:hAnsi="Cambria Math" w:cs="Cambria Math"/>
          <w:color w:val="3A3432"/>
          <w:sz w:val="16"/>
          <w:szCs w:val="16"/>
          <w:lang w:val="en-US"/>
        </w:rPr>
        <w:t>​</w:t>
      </w:r>
    </w:p>
    <w:p w14:paraId="2F8173D5" w14:textId="77777777" w:rsidR="00790B98" w:rsidRPr="00790B98" w:rsidRDefault="00790B98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proofErr w:type="spellStart"/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java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lang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AssertionError</w:t>
      </w:r>
      <w:proofErr w:type="spellEnd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: </w:t>
      </w: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expected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:</w:t>
      </w:r>
      <w:proofErr w:type="gramStart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&lt;-</w:t>
      </w:r>
      <w:r w:rsidRPr="00790B98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0.7854</w:t>
      </w:r>
      <w:proofErr w:type="gramEnd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&gt; </w:t>
      </w: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but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was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:&lt;-</w:t>
      </w:r>
      <w:r w:rsidRPr="00790B98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0.7851481634599485</w:t>
      </w:r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&gt;</w:t>
      </w:r>
    </w:p>
    <w:p w14:paraId="14457E95" w14:textId="77777777" w:rsidR="00790B98" w:rsidRPr="00790B98" w:rsidRDefault="00790B98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</w:pPr>
      <w:proofErr w:type="spellStart"/>
      <w:proofErr w:type="gramStart"/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Expected</w:t>
      </w:r>
      <w:proofErr w:type="spellEnd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:</w:t>
      </w:r>
      <w:proofErr w:type="gramEnd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-</w:t>
      </w:r>
      <w:r w:rsidRPr="00790B98">
        <w:rPr>
          <w:rFonts w:ascii="Courier New" w:eastAsia="Times New Roman" w:hAnsi="Courier New" w:cs="Courier New"/>
          <w:color w:val="A16A94"/>
          <w:sz w:val="16"/>
          <w:szCs w:val="16"/>
          <w:lang w:val="ru-RU"/>
        </w:rPr>
        <w:t>0.7854</w:t>
      </w:r>
    </w:p>
    <w:p w14:paraId="4915E98D" w14:textId="77777777" w:rsidR="00790B98" w:rsidRPr="00790B98" w:rsidRDefault="00790B98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</w:pPr>
      <w:proofErr w:type="spellStart"/>
      <w:r w:rsidRPr="00790B98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Actual</w:t>
      </w:r>
      <w:proofErr w:type="spellEnd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proofErr w:type="gramStart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  :</w:t>
      </w:r>
      <w:proofErr w:type="gramEnd"/>
      <w:r w:rsidRPr="00790B98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-</w:t>
      </w:r>
      <w:r w:rsidRPr="00790B98">
        <w:rPr>
          <w:rFonts w:ascii="Courier New" w:eastAsia="Times New Roman" w:hAnsi="Courier New" w:cs="Courier New"/>
          <w:color w:val="A16A94"/>
          <w:sz w:val="16"/>
          <w:szCs w:val="16"/>
          <w:lang w:val="ru-RU"/>
        </w:rPr>
        <w:t>0.7851481634599485</w:t>
      </w:r>
    </w:p>
    <w:p w14:paraId="05782FD3" w14:textId="5E4152D6" w:rsidR="00790B98" w:rsidRDefault="00790B98" w:rsidP="00E51F0B">
      <w:pPr>
        <w:spacing w:after="100" w:afterAutospacing="1" w:line="240" w:lineRule="auto"/>
        <w:jc w:val="both"/>
        <w:rPr>
          <w:rFonts w:ascii="Cambria Math" w:eastAsia="Times New Roman" w:hAnsi="Cambria Math" w:cs="Cambria Math"/>
          <w:color w:val="3A3432"/>
          <w:sz w:val="16"/>
          <w:szCs w:val="16"/>
          <w:lang w:val="en-US"/>
        </w:rPr>
      </w:pPr>
    </w:p>
    <w:p w14:paraId="69549B18" w14:textId="5DB498B7" w:rsidR="00E51F0B" w:rsidRDefault="00E51F0B" w:rsidP="00E51F0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E51F0B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Task_2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</w:p>
    <w:p w14:paraId="68218E39" w14:textId="77777777" w:rsidR="00E51F0B" w:rsidRPr="00E51F0B" w:rsidRDefault="00E51F0B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-750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Process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finished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E51F0B">
        <w:rPr>
          <w:rFonts w:ascii="Courier New" w:eastAsia="Times New Roman" w:hAnsi="Courier New" w:cs="Courier New"/>
          <w:color w:val="DB2D20"/>
          <w:sz w:val="16"/>
          <w:szCs w:val="16"/>
          <w:lang w:val="en-US"/>
        </w:rPr>
        <w:t>with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exit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code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E51F0B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0</w:t>
      </w:r>
    </w:p>
    <w:p w14:paraId="163268A9" w14:textId="77777777" w:rsidR="00E51F0B" w:rsidRDefault="00E51F0B" w:rsidP="00790B9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14:paraId="745389DB" w14:textId="26E5C9C7" w:rsidR="00E51F0B" w:rsidRPr="00E51F0B" w:rsidRDefault="00E51F0B" w:rsidP="00790B98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Task</w:t>
      </w:r>
      <w:r w:rsidRPr="00E51F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_3:</w:t>
      </w:r>
    </w:p>
    <w:p w14:paraId="125C7564" w14:textId="685CF9B7" w:rsidR="00E51F0B" w:rsidRPr="00E51F0B" w:rsidRDefault="00E51F0B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</w:pPr>
      <w:proofErr w:type="spellStart"/>
      <w:proofErr w:type="gramStart"/>
      <w:r w:rsidRPr="00E51F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testExcFour</w:t>
      </w:r>
      <w:proofErr w:type="spellEnd"/>
      <w:proofErr w:type="gramEnd"/>
      <w:r w:rsidRPr="00E51F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 xml:space="preserve"> </w:t>
      </w:r>
      <w:proofErr w:type="spellStart"/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java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.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lang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.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Exception</w:t>
      </w:r>
      <w:proofErr w:type="spellEnd"/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: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Количество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людей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должно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быть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больше</w:t>
      </w:r>
    </w:p>
    <w:p w14:paraId="001044AA" w14:textId="77777777" w:rsidR="00E51F0B" w:rsidRPr="00E51F0B" w:rsidRDefault="00E51F0B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</w:pPr>
      <w:r w:rsidRPr="00E51F0B">
        <w:rPr>
          <w:rFonts w:ascii="Cambria Math" w:eastAsia="Times New Roman" w:hAnsi="Cambria Math" w:cs="Cambria Math"/>
          <w:color w:val="3A3432"/>
          <w:sz w:val="16"/>
          <w:szCs w:val="16"/>
          <w:lang w:val="ru-RU"/>
        </w:rPr>
        <w:t>​</w:t>
      </w:r>
    </w:p>
    <w:p w14:paraId="0B26DE3D" w14:textId="1AE789AA" w:rsidR="00E51F0B" w:rsidRPr="00E51F0B" w:rsidRDefault="00E51F0B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</w:pPr>
      <w:proofErr w:type="spellStart"/>
      <w:proofErr w:type="gramStart"/>
      <w:r w:rsidRPr="00E51F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testExcFirst</w:t>
      </w:r>
      <w:proofErr w:type="spellEnd"/>
      <w:proofErr w:type="gramEnd"/>
      <w:r w:rsidRPr="00E51F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 xml:space="preserve"> </w:t>
      </w:r>
      <w:proofErr w:type="spellStart"/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java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.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lang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.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Exception</w:t>
      </w:r>
      <w:proofErr w:type="spellEnd"/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: </w:t>
      </w:r>
      <w:proofErr w:type="spellStart"/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True</w:t>
      </w:r>
      <w:proofErr w:type="spellEnd"/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в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параметре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proofErr w:type="spellStart"/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wantToPay</w:t>
      </w:r>
      <w:proofErr w:type="spellEnd"/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к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указанному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proofErr w:type="spellStart"/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People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.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description</w:t>
      </w:r>
      <w:proofErr w:type="spellEnd"/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установить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невозможно</w:t>
      </w:r>
    </w:p>
    <w:p w14:paraId="6D2891A4" w14:textId="77777777" w:rsidR="00E51F0B" w:rsidRPr="00E51F0B" w:rsidRDefault="00E51F0B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</w:pPr>
      <w:r w:rsidRPr="00E51F0B">
        <w:rPr>
          <w:rFonts w:ascii="Cambria Math" w:eastAsia="Times New Roman" w:hAnsi="Cambria Math" w:cs="Cambria Math"/>
          <w:color w:val="3A3432"/>
          <w:sz w:val="16"/>
          <w:szCs w:val="16"/>
          <w:lang w:val="ru-RU"/>
        </w:rPr>
        <w:t>​</w:t>
      </w:r>
    </w:p>
    <w:p w14:paraId="48683303" w14:textId="005CFF46" w:rsidR="00E51F0B" w:rsidRPr="00E51F0B" w:rsidRDefault="00E51F0B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</w:pPr>
      <w:proofErr w:type="spellStart"/>
      <w:proofErr w:type="gramStart"/>
      <w:r w:rsidRPr="00E51F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testExcThird</w:t>
      </w:r>
      <w:proofErr w:type="spellEnd"/>
      <w:proofErr w:type="gramEnd"/>
      <w:r w:rsidRPr="00E51F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 xml:space="preserve"> </w:t>
      </w:r>
      <w:proofErr w:type="spellStart"/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java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.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lang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.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Exception</w:t>
      </w:r>
      <w:proofErr w:type="spellEnd"/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: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Звуков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нет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или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они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слишком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тихие</w:t>
      </w:r>
    </w:p>
    <w:p w14:paraId="6079DA39" w14:textId="77777777" w:rsidR="00E51F0B" w:rsidRPr="00E51F0B" w:rsidRDefault="00E51F0B" w:rsidP="00E51F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</w:pPr>
      <w:r w:rsidRPr="00E51F0B">
        <w:rPr>
          <w:rFonts w:ascii="Cambria Math" w:eastAsia="Times New Roman" w:hAnsi="Cambria Math" w:cs="Cambria Math"/>
          <w:color w:val="3A3432"/>
          <w:sz w:val="16"/>
          <w:szCs w:val="16"/>
          <w:lang w:val="ru-RU"/>
        </w:rPr>
        <w:t>​</w:t>
      </w:r>
    </w:p>
    <w:p w14:paraId="587A9B7A" w14:textId="3AADF477" w:rsidR="00E51F0B" w:rsidRPr="00E51F0B" w:rsidRDefault="00E51F0B" w:rsidP="00E51F0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proofErr w:type="gramStart"/>
      <w:r w:rsidRPr="00E51F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testExcSecond</w:t>
      </w:r>
      <w:proofErr w:type="spellEnd"/>
      <w:proofErr w:type="gramEnd"/>
      <w:r w:rsidRPr="00E51F0B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 xml:space="preserve"> </w:t>
      </w:r>
      <w:proofErr w:type="spellStart"/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java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.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lang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>.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Exception</w:t>
      </w:r>
      <w:proofErr w:type="spellEnd"/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: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Такой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видимости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в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тумане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быть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не</w:t>
      </w:r>
      <w:r w:rsidRPr="00E51F0B">
        <w:rPr>
          <w:rFonts w:ascii="Courier New" w:eastAsia="Times New Roman" w:hAnsi="Courier New" w:cs="Courier New"/>
          <w:color w:val="3A3432"/>
          <w:sz w:val="16"/>
          <w:szCs w:val="16"/>
          <w:lang w:val="ru-RU"/>
        </w:rPr>
        <w:t xml:space="preserve"> </w:t>
      </w:r>
      <w:r w:rsidRPr="00E51F0B">
        <w:rPr>
          <w:rFonts w:ascii="Courier New" w:eastAsia="Times New Roman" w:hAnsi="Courier New" w:cs="Courier New"/>
          <w:color w:val="01A252"/>
          <w:sz w:val="16"/>
          <w:szCs w:val="16"/>
          <w:lang w:val="ru-RU"/>
        </w:rPr>
        <w:t>может</w:t>
      </w:r>
    </w:p>
    <w:p w14:paraId="2761BD9D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BB3FB43" w14:textId="162BFF00" w:rsidR="00DB3EB4" w:rsidRPr="00216494" w:rsidRDefault="00216494" w:rsidP="0021649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Лабораторная работа была успешно выполнена. Было проведено модульное тестирование разложения функции </w:t>
      </w:r>
      <w:proofErr w:type="spellStart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arctg</w:t>
      </w:r>
      <w:proofErr w:type="spellEnd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(x) в степенной ряд и программного модуля для работы с расширяющим деревом, что позволило убедиться в корректности работы функций. Также была разработана доменная модель для заданного текста и создано соответствующее тестовое покрытие. Все задания выполнены в полном объеме.</w:t>
      </w:r>
    </w:p>
    <w:sectPr w:rsidR="00DB3EB4" w:rsidRPr="002164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574"/>
    <w:multiLevelType w:val="multilevel"/>
    <w:tmpl w:val="7A4E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72474"/>
    <w:multiLevelType w:val="multilevel"/>
    <w:tmpl w:val="1C4A9CF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47BA5"/>
    <w:multiLevelType w:val="multilevel"/>
    <w:tmpl w:val="9BDE11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6B44CE"/>
    <w:multiLevelType w:val="hybridMultilevel"/>
    <w:tmpl w:val="9730B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C2E6C"/>
    <w:multiLevelType w:val="multilevel"/>
    <w:tmpl w:val="2BC806DE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5" w15:restartNumberingAfterBreak="0">
    <w:nsid w:val="5CED4C71"/>
    <w:multiLevelType w:val="multilevel"/>
    <w:tmpl w:val="C6AC3E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922078"/>
    <w:multiLevelType w:val="multilevel"/>
    <w:tmpl w:val="9A567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DA248B"/>
    <w:multiLevelType w:val="hybridMultilevel"/>
    <w:tmpl w:val="F5B23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4"/>
    <w:rsid w:val="000D6B26"/>
    <w:rsid w:val="000E1936"/>
    <w:rsid w:val="00216494"/>
    <w:rsid w:val="0023266C"/>
    <w:rsid w:val="002829C1"/>
    <w:rsid w:val="002B4B57"/>
    <w:rsid w:val="002B641F"/>
    <w:rsid w:val="003A3E14"/>
    <w:rsid w:val="00487515"/>
    <w:rsid w:val="004C3C58"/>
    <w:rsid w:val="005350AF"/>
    <w:rsid w:val="0054027E"/>
    <w:rsid w:val="00593ADD"/>
    <w:rsid w:val="005B157F"/>
    <w:rsid w:val="005C2B6A"/>
    <w:rsid w:val="006147AC"/>
    <w:rsid w:val="006A4D40"/>
    <w:rsid w:val="00790B98"/>
    <w:rsid w:val="009A139D"/>
    <w:rsid w:val="00A3334A"/>
    <w:rsid w:val="00A40EFC"/>
    <w:rsid w:val="00AA110D"/>
    <w:rsid w:val="00BC00C7"/>
    <w:rsid w:val="00C0094F"/>
    <w:rsid w:val="00C704E1"/>
    <w:rsid w:val="00CA42CC"/>
    <w:rsid w:val="00CC3DCC"/>
    <w:rsid w:val="00D16AC2"/>
    <w:rsid w:val="00DB3EB4"/>
    <w:rsid w:val="00DE0C89"/>
    <w:rsid w:val="00E51F0B"/>
    <w:rsid w:val="00F0496F"/>
    <w:rsid w:val="00F3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F2C8"/>
  <w15:docId w15:val="{1593830B-B434-4AEC-99CA-CB77C8AB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D16AC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28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2164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494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cm-comment">
    <w:name w:val="cm-comment"/>
    <w:basedOn w:val="a0"/>
    <w:rsid w:val="00216494"/>
  </w:style>
  <w:style w:type="character" w:customStyle="1" w:styleId="cm-variable">
    <w:name w:val="cm-variable"/>
    <w:basedOn w:val="a0"/>
    <w:rsid w:val="00216494"/>
  </w:style>
  <w:style w:type="character" w:customStyle="1" w:styleId="cm-property">
    <w:name w:val="cm-property"/>
    <w:basedOn w:val="a0"/>
    <w:rsid w:val="00216494"/>
  </w:style>
  <w:style w:type="character" w:customStyle="1" w:styleId="cm-operator">
    <w:name w:val="cm-operator"/>
    <w:basedOn w:val="a0"/>
    <w:rsid w:val="00790B98"/>
  </w:style>
  <w:style w:type="character" w:customStyle="1" w:styleId="cm-number">
    <w:name w:val="cm-number"/>
    <w:basedOn w:val="a0"/>
    <w:rsid w:val="00790B98"/>
  </w:style>
  <w:style w:type="character" w:customStyle="1" w:styleId="cm-keyword">
    <w:name w:val="cm-keyword"/>
    <w:basedOn w:val="a0"/>
    <w:rsid w:val="00E51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1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543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5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16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34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sfca.edu/~galles/visualization/SplayTree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Poluyanov</dc:creator>
  <cp:lastModifiedBy>Asuse</cp:lastModifiedBy>
  <cp:revision>15</cp:revision>
  <cp:lastPrinted>2023-10-29T10:14:00Z</cp:lastPrinted>
  <dcterms:created xsi:type="dcterms:W3CDTF">2023-10-29T10:14:00Z</dcterms:created>
  <dcterms:modified xsi:type="dcterms:W3CDTF">2024-04-05T12:45:00Z</dcterms:modified>
</cp:coreProperties>
</file>