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bmf538u5ocx" w:id="0"/>
      <w:bookmarkEnd w:id="0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Задания: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.Описать основные бизнес-отчеты (2-3 штуки), которые мы хотим видеть по нашему бизнесу.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об оттоке старых клиентов(сколько клиентов не стало продять подписку)(хочу видеть как много старых клиентов отказывается от нашего сервиса и по каким причинам)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 привлечении новых клиентов (хочу знать как много и по каким каналам к нам приходят новые клиенты)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об активности клиентов(хочу видеть как много времени наши клиенты тратят на сервис, как много подходящего контента для них у нас есть)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.Описать основные имеющиеся данные и источники их поступления.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Основные имеющиеся у нас данные: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пользователя , поступают от самих пользователей при регистрации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о фильмах и сериалах, поступают при появлении контента на сервис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о просмотрах и оценках, появляются при просмотрах пользователями фильмов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о платной подписке, приобрел ли, продлил ли пользователь подписку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.Описать основные сущности в хранилище данных (схема звезда) и процесс заливки данных.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Основные сущности: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фильм или сериал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подписка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и время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транзакция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.Описать основные проверки на качество данных (10 штук), которыми будем пользоваться при заливке.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имейл пользователя должен быть уникальным и желательно подтверждаться.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 пользователя должен быть уникальным и возможно желательно тоже подтверждаться.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имя, фамилия должны быть заполнены корректно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о фильмах и сериалах должны быть заполнены и быть реальными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оплаты подписки клиентом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 дата и время и другие данные проведения транзакции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у транзакции должен быть строго один пользователь , тут всё очень строго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например проверка уникальности пользователя в уникальной подписке(одна подписка - один пользователь , если у нас такие правила, или не больше определенного количества человек)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.Придумать Data-проект, который должен улучшить показатели Вашего бизнеса и расписать его по Crisp-DM.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Проект - создать модель машинного обучения предполагающую общую удовлетворенность клиента сервисом(отток клиентов). Если модель сможет выявить неудовлетворенность сервисом(желание уйти) то сможет предложить скидки или другие привилегии клиенту. Это поможет уменьшить отток клиентов и соответственно улучшить показатели бизнеса.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1.</w:t>
      </w:r>
      <w:r w:rsidDel="00000000" w:rsidR="00000000" w:rsidRPr="00000000">
        <w:rPr>
          <w:rtl w:val="0"/>
        </w:rPr>
        <w:t xml:space="preserve">Business Understanding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Успех будет определяться уменьшением количества уходящих клиентов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Риски - модель не сработает.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Бизнес цель - уменьшить отток клиентов, повысить общую удовлетворительность сервисом клиентов и как следствие улучшить показатели.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2.Data Understanding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Сбор данных, хватает ли нам данных? Хорошего ли качества наши данные?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3.Data Preparation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Выборка, очистка, генерация, форматирование данных. Подготовка data frame для обучения модели и сохранение его.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4.Modeling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Выбор наиболее подходящего алгоритма. Построение модели. Оценка качества модели.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5.Evaluation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Оценка результата. Удовлетворительность результатами? Есть ли новые вводные данные?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6.Deployment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Планирование внедрения модели. Подготовка отчетов. Планирование мониторинга и обслуживания. Полный ревью проекта.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.Описать требуемые роли в команде по работе с данными на этапах 4 и 5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На этапе 4 проверка качества думаю нужны в первую очередь разработчики, проверки должны быть на уровне кода, а так же аналитики которые укажут на необходимые проверки.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На этапе 5 подпункт 1 нужны аналитики, подпункт 2 - аналитики, 3 - DS, DE, 4 - DS, 5 - DS, аналитики, 6 - DS и разработчики.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