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6DF8F" w14:textId="77777777" w:rsidR="00312BC0" w:rsidRPr="00074966" w:rsidRDefault="00312BC0" w:rsidP="00312BC0">
      <w:pPr>
        <w:pStyle w:val="PreformattedText"/>
        <w:ind w:left="3600"/>
        <w:rPr>
          <w:rFonts w:asciiTheme="minorHAnsi" w:hAnsiTheme="minorHAns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966">
        <w:rPr>
          <w:rFonts w:asciiTheme="minorHAnsi" w:hAnsiTheme="minorHAns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RUBRIC</w:t>
      </w:r>
    </w:p>
    <w:p w14:paraId="23CB5821" w14:textId="77777777" w:rsidR="00312BC0" w:rsidRPr="00074966" w:rsidRDefault="00312BC0" w:rsidP="00312BC0">
      <w:pPr>
        <w:pStyle w:val="PreformattedText"/>
        <w:jc w:val="both"/>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00A209" w14:textId="77777777" w:rsidR="00312BC0" w:rsidRPr="00074966" w:rsidRDefault="00312BC0" w:rsidP="00312BC0">
      <w:pPr>
        <w:pStyle w:val="PreformattedText"/>
        <w:jc w:val="both"/>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550803" w14:textId="4E26F621" w:rsidR="00312BC0" w:rsidRPr="008930A1" w:rsidRDefault="00312BC0" w:rsidP="00312BC0">
      <w:pPr>
        <w:pStyle w:val="ListParagraph"/>
        <w:numPr>
          <w:ilvl w:val="0"/>
          <w:numId w:val="1"/>
        </w:numPr>
        <w:spacing w:after="200" w:line="276"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HTML5 validation for each input element </w:t>
      </w:r>
      <w:r w:rsidRPr="008930A1">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 Points)</w:t>
      </w:r>
    </w:p>
    <w:p w14:paraId="432145A3" w14:textId="680139CC" w:rsidR="00312BC0" w:rsidRPr="008930A1" w:rsidRDefault="00312BC0" w:rsidP="00312BC0">
      <w:pPr>
        <w:pStyle w:val="ListParagraph"/>
        <w:numPr>
          <w:ilvl w:val="0"/>
          <w:numId w:val="1"/>
        </w:numPr>
        <w:spacing w:after="200" w:line="276"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0A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Server-Side Validation</w:t>
      </w:r>
      <w:r w:rsidR="008A603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30A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and Client</w:t>
      </w:r>
      <w:r w:rsidR="008A603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30A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Side Validation</w:t>
      </w:r>
      <w:r w:rsidR="008A603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30A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w:t>
      </w:r>
      <w:r w:rsidR="008A603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30A1">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(30 Points) </w:t>
      </w:r>
      <w:r w:rsidRPr="008930A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be able demonstrate the server-side validation by disabling client-side validation.</w:t>
      </w:r>
    </w:p>
    <w:p w14:paraId="636FF4D3" w14:textId="24CFC38B" w:rsidR="00312BC0" w:rsidRPr="008930A1" w:rsidRDefault="00312BC0" w:rsidP="00312BC0">
      <w:pPr>
        <w:pStyle w:val="ListParagraph"/>
        <w:numPr>
          <w:ilvl w:val="0"/>
          <w:numId w:val="1"/>
        </w:numPr>
        <w:spacing w:after="200" w:line="276"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0A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email should be sent to the subscriber from the home page on clicking the subscribe button.</w:t>
      </w:r>
      <w:r w:rsidR="00D42645" w:rsidRPr="008930A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2645" w:rsidRPr="008930A1">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Points)</w:t>
      </w:r>
    </w:p>
    <w:p w14:paraId="6E796371" w14:textId="67570988" w:rsidR="00312BC0" w:rsidRPr="008930A1" w:rsidRDefault="00312BC0" w:rsidP="00312BC0">
      <w:pPr>
        <w:pStyle w:val="ListParagraph"/>
        <w:numPr>
          <w:ilvl w:val="0"/>
          <w:numId w:val="1"/>
        </w:numPr>
        <w:spacing w:after="20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 Connection and data insert</w:t>
      </w:r>
      <w:r w:rsidR="008A603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us page), data</w:t>
      </w:r>
      <w:r w:rsidR="008A603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fetching</w:t>
      </w:r>
      <w:r w:rsidR="008A603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 from us page-Product image, product price,</w:t>
      </w:r>
      <w:r w:rsidR="008A603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description)</w:t>
      </w:r>
      <w:r w:rsidR="00D42645"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2645"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entry when user places the order from cart page </w:t>
      </w:r>
      <w:r w:rsidRPr="008930A1">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42645" w:rsidRPr="008930A1">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8930A1">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Points)</w:t>
      </w:r>
    </w:p>
    <w:p w14:paraId="24E1272B" w14:textId="48CC8B35" w:rsidR="00312BC0" w:rsidRPr="008930A1" w:rsidRDefault="00312BC0" w:rsidP="00312BC0">
      <w:pPr>
        <w:pStyle w:val="ListParagraph"/>
        <w:numPr>
          <w:ilvl w:val="0"/>
          <w:numId w:val="1"/>
        </w:numPr>
        <w:spacing w:after="20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Appropriate landing</w:t>
      </w:r>
      <w:r w:rsidR="00D42645"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validation</w:t>
      </w:r>
      <w:r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individual, event and business login. Dashboard should have events the user is attending. (Replace the header cards with </w:t>
      </w:r>
      <w:bookmarkStart w:id="0" w:name="_GoBack"/>
      <w:bookmarkEnd w:id="0"/>
      <w:r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events details)</w:t>
      </w:r>
      <w:r w:rsidR="00D42645"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2645" w:rsidRPr="008930A1">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 Points)</w:t>
      </w:r>
    </w:p>
    <w:p w14:paraId="2FA02E36" w14:textId="44166FE9" w:rsidR="00312BC0" w:rsidRPr="008930A1" w:rsidRDefault="008A603F" w:rsidP="00312BC0">
      <w:pPr>
        <w:pStyle w:val="ListParagraph"/>
        <w:numPr>
          <w:ilvl w:val="0"/>
          <w:numId w:val="1"/>
        </w:numPr>
        <w:spacing w:after="20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Events</w:t>
      </w:r>
      <w:r w:rsidR="00312BC0"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have Add, Delete,</w:t>
      </w:r>
      <w:r w:rsidR="003117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312BC0"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00312BC0"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buttons which implements appropriate functionality. </w:t>
      </w:r>
      <w:r w:rsidR="00D42645" w:rsidRPr="008930A1">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 Points)</w:t>
      </w:r>
      <w:r w:rsidR="003117B5">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12BC0"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for events.</w:t>
      </w:r>
      <w:r w:rsidR="00D42645"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per your DB these buttons should be provided for only admin. For Example (a user can delete event from my events but cannot do same for events. He can only add the event from Events page. Event admin should be able to add delete or edit event.)</w:t>
      </w:r>
    </w:p>
    <w:p w14:paraId="6B9DC282" w14:textId="156C1FA6" w:rsidR="00D42645" w:rsidRPr="008930A1" w:rsidRDefault="00D42645" w:rsidP="00312BC0">
      <w:pPr>
        <w:pStyle w:val="ListParagraph"/>
        <w:numPr>
          <w:ilvl w:val="0"/>
          <w:numId w:val="1"/>
        </w:numPr>
        <w:spacing w:after="200"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0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Profile page should have data fetched from the database. </w:t>
      </w:r>
      <w:r w:rsidRPr="008930A1">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Points)</w:t>
      </w:r>
    </w:p>
    <w:p w14:paraId="7006D847" w14:textId="2BD0207A" w:rsidR="00D42645" w:rsidRPr="008930A1" w:rsidRDefault="00D42645" w:rsidP="00312BC0">
      <w:pPr>
        <w:pStyle w:val="ListParagraph"/>
        <w:numPr>
          <w:ilvl w:val="0"/>
          <w:numId w:val="1"/>
        </w:numPr>
        <w:spacing w:after="20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0A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Database should show all the data added deleted </w:t>
      </w:r>
      <w:r w:rsidR="00074966" w:rsidRPr="008930A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edited dynamically</w:t>
      </w:r>
      <w:r w:rsidR="008A603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4966" w:rsidRPr="008930A1">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 points)</w:t>
      </w:r>
    </w:p>
    <w:p w14:paraId="3100025E" w14:textId="24ECEB76" w:rsidR="00074966" w:rsidRPr="008930A1" w:rsidRDefault="00074966" w:rsidP="00312BC0">
      <w:pPr>
        <w:pStyle w:val="ListParagraph"/>
        <w:numPr>
          <w:ilvl w:val="0"/>
          <w:numId w:val="1"/>
        </w:numPr>
        <w:spacing w:after="200" w:line="276"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0A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Should work on UTA cloud </w:t>
      </w:r>
      <w:r w:rsidRPr="008930A1">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Points)</w:t>
      </w:r>
    </w:p>
    <w:p w14:paraId="612B114C" w14:textId="77777777" w:rsidR="00D42645" w:rsidRPr="00074966" w:rsidRDefault="00D42645" w:rsidP="00D42645">
      <w:pPr>
        <w:spacing w:after="200" w:line="27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81BB77" w14:textId="281E2B0E" w:rsidR="00581678" w:rsidRPr="00074966" w:rsidRDefault="00581678" w:rsidP="00D42645">
      <w:pPr>
        <w:spacing w:after="200" w:line="27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81678" w:rsidRPr="00074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alibri"/>
    <w:charset w:val="00"/>
    <w:family w:val="modern"/>
    <w:pitch w:val="fixed"/>
  </w:font>
  <w:font w:name="Droid Sans Fallback">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9684C"/>
    <w:multiLevelType w:val="hybridMultilevel"/>
    <w:tmpl w:val="3718E8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C0"/>
    <w:rsid w:val="00074966"/>
    <w:rsid w:val="003117B5"/>
    <w:rsid w:val="00312BC0"/>
    <w:rsid w:val="00327AF7"/>
    <w:rsid w:val="00581678"/>
    <w:rsid w:val="007209C4"/>
    <w:rsid w:val="008930A1"/>
    <w:rsid w:val="008A603F"/>
    <w:rsid w:val="00D4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37EC"/>
  <w15:chartTrackingRefBased/>
  <w15:docId w15:val="{7E4AC45E-E34D-4256-B740-B4BFF742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312BC0"/>
    <w:pPr>
      <w:widowControl w:val="0"/>
      <w:suppressAutoHyphens/>
      <w:autoSpaceDN w:val="0"/>
      <w:spacing w:after="0" w:line="240" w:lineRule="auto"/>
      <w:textAlignment w:val="baseline"/>
    </w:pPr>
    <w:rPr>
      <w:rFonts w:ascii="Liberation Mono" w:eastAsia="Droid Sans Fallback" w:hAnsi="Liberation Mono" w:cs="Liberation Mono"/>
      <w:kern w:val="3"/>
      <w:sz w:val="20"/>
      <w:szCs w:val="20"/>
      <w:lang w:eastAsia="zh-CN" w:bidi="hi-IN"/>
    </w:rPr>
  </w:style>
  <w:style w:type="paragraph" w:styleId="ListParagraph">
    <w:name w:val="List Paragraph"/>
    <w:basedOn w:val="Normal"/>
    <w:uiPriority w:val="34"/>
    <w:qFormat/>
    <w:rsid w:val="00312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WAIKAR</dc:creator>
  <cp:keywords/>
  <dc:description/>
  <cp:lastModifiedBy>Noopur Kharche</cp:lastModifiedBy>
  <cp:revision>4</cp:revision>
  <dcterms:created xsi:type="dcterms:W3CDTF">2019-03-25T20:38:00Z</dcterms:created>
  <dcterms:modified xsi:type="dcterms:W3CDTF">2019-03-26T14:55:00Z</dcterms:modified>
</cp:coreProperties>
</file>