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92" w:rsidRDefault="002F3592" w:rsidP="007627AD">
      <w:pPr>
        <w:pStyle w:val="Title"/>
        <w:rPr>
          <w:rFonts w:ascii="Microsoft JhengHei" w:eastAsia="Microsoft JhengHei" w:hAnsi="Microsoft JhengHei"/>
        </w:rPr>
      </w:pPr>
    </w:p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>
      <w:pPr>
        <w:rPr>
          <w:sz w:val="96"/>
        </w:rPr>
      </w:pPr>
      <w:r>
        <w:rPr>
          <w:sz w:val="96"/>
        </w:rPr>
        <w:t xml:space="preserve">ASP.NET </w:t>
      </w:r>
      <w:r w:rsidRPr="002F3592">
        <w:rPr>
          <w:sz w:val="96"/>
        </w:rPr>
        <w:t>MVC Learning</w:t>
      </w:r>
    </w:p>
    <w:p w:rsidR="002F3592" w:rsidRPr="002F3592" w:rsidRDefault="002F3592" w:rsidP="002F3592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Gov Yadiki</w:t>
      </w:r>
    </w:p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>
      <w:bookmarkStart w:id="0" w:name="_GoBack"/>
      <w:bookmarkEnd w:id="0"/>
    </w:p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/>
    <w:p w:rsidR="002F3592" w:rsidRDefault="002F3592" w:rsidP="002F3592">
      <w:pPr>
        <w:rPr>
          <w:rFonts w:cstheme="majorBidi"/>
          <w:spacing w:val="-10"/>
          <w:kern w:val="28"/>
          <w:sz w:val="56"/>
          <w:szCs w:val="56"/>
        </w:rPr>
      </w:pPr>
    </w:p>
    <w:p w:rsidR="00214F58" w:rsidRPr="003F4D20" w:rsidRDefault="007627AD" w:rsidP="007627AD">
      <w:pPr>
        <w:pStyle w:val="Title"/>
        <w:rPr>
          <w:rFonts w:ascii="Microsoft JhengHei" w:eastAsia="Microsoft JhengHei" w:hAnsi="Microsoft JhengHei"/>
        </w:rPr>
      </w:pPr>
      <w:r w:rsidRPr="003F4D20">
        <w:rPr>
          <w:rFonts w:ascii="Microsoft JhengHei" w:eastAsia="Microsoft JhengHei" w:hAnsi="Microsoft JhengHei"/>
        </w:rPr>
        <w:t>MVC Request Life cycle</w:t>
      </w:r>
    </w:p>
    <w:p w:rsidR="007627AD" w:rsidRDefault="007627AD" w:rsidP="007627AD"/>
    <w:p w:rsidR="007627AD" w:rsidRPr="003F4D20" w:rsidRDefault="00EA1E55" w:rsidP="007627AD">
      <w:pPr>
        <w:rPr>
          <w:rFonts w:ascii="Microsoft JhengHei" w:eastAsia="Microsoft JhengHei" w:hAnsi="Microsoft JhengHei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2397125</wp:posOffset>
                </wp:positionV>
                <wp:extent cx="1504950" cy="2667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67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E55" w:rsidRDefault="00EA1E55" w:rsidP="00EA1E55">
                            <w:pPr>
                              <w:jc w:val="center"/>
                            </w:pPr>
                            <w:r>
                              <w:t>Non-HTML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10.5pt;margin-top:188.75pt;width:118.5pt;height:2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" fillcolor="#aeaaaa [2414]" strokecolor="#a5a5a5 [3206]" strokeweight="1pt">
                <v:stroke joinstyle="miter"/>
                <v:textbox>
                  <w:txbxContent>
                    <w:p w:rsidR="00EA1E55" w:rsidRDefault="00EA1E55" w:rsidP="00EA1E55">
                      <w:pPr>
                        <w:jc w:val="center"/>
                      </w:pPr>
                      <w:r>
                        <w:t>Non-HTML Response</w:t>
                      </w:r>
                    </w:p>
                  </w:txbxContent>
                </v:textbox>
              </v:roundrect>
            </w:pict>
          </mc:Fallback>
        </mc:AlternateContent>
      </w:r>
      <w:r w:rsidR="00E0729D">
        <w:rPr>
          <w:noProof/>
          <w:sz w:val="28"/>
          <w:szCs w:val="28"/>
        </w:rPr>
        <w:drawing>
          <wp:inline distT="0" distB="0" distL="0" distR="0">
            <wp:extent cx="5743575" cy="4314825"/>
            <wp:effectExtent l="571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As soon as a request comes in, the first operation that needs to be performed is </w:t>
      </w:r>
      <w:r w:rsidR="007627AD" w:rsidRPr="003F4D20">
        <w:rPr>
          <w:rFonts w:ascii="Microsoft JhengHei" w:eastAsia="Microsoft JhengHei" w:hAnsi="Microsoft JhengHei"/>
          <w:i/>
          <w:sz w:val="28"/>
          <w:szCs w:val="28"/>
        </w:rPr>
        <w:t xml:space="preserve">where is the request directed towards? 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In other words, where should be the URL routed towards so that the request can be processed. This is handled by </w:t>
      </w:r>
      <w:r w:rsidR="007627AD" w:rsidRPr="003F4D20">
        <w:rPr>
          <w:rFonts w:ascii="Microsoft JhengHei" w:eastAsia="Microsoft JhengHei" w:hAnsi="Microsoft JhengHei"/>
          <w:b/>
          <w:sz w:val="28"/>
          <w:szCs w:val="28"/>
        </w:rPr>
        <w:t>Routing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>engine</w:t>
      </w:r>
      <w:r w:rsidR="007627AD" w:rsidRPr="003F4D20">
        <w:rPr>
          <w:rFonts w:ascii="Microsoft JhengHei" w:eastAsia="Microsoft JhengHei" w:hAnsi="Microsoft JhengHei"/>
          <w:b/>
          <w:sz w:val="28"/>
          <w:szCs w:val="28"/>
        </w:rPr>
        <w:t xml:space="preserve">. 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The primary job of Routing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 xml:space="preserve">engine 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is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 xml:space="preserve">to match 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>the URL to a route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 xml:space="preserve"> registered with the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lastRenderedPageBreak/>
        <w:t>application. Each route is in turn is associated with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>an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 xml:space="preserve">MVC 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HttpHandler. </w:t>
      </w:r>
    </w:p>
    <w:p w:rsidR="007627AD" w:rsidRPr="003F4D20" w:rsidRDefault="007627AD" w:rsidP="007627AD">
      <w:pPr>
        <w:rPr>
          <w:rFonts w:ascii="Microsoft JhengHei" w:eastAsia="Microsoft JhengHei" w:hAnsi="Microsoft JhengHei"/>
          <w:sz w:val="28"/>
          <w:szCs w:val="28"/>
        </w:rPr>
      </w:pPr>
    </w:p>
    <w:p w:rsidR="00EA1E55" w:rsidRPr="003F4D20" w:rsidRDefault="00B45573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sz w:val="28"/>
          <w:szCs w:val="28"/>
        </w:rPr>
        <w:t>Based on the routing information, HttpHandler builds the appropriate controller dynamically. HttpHandler reads the route data to find the matching controller.</w:t>
      </w:r>
      <w:r w:rsidR="00EA1E55" w:rsidRPr="003F4D20">
        <w:rPr>
          <w:rFonts w:ascii="Microsoft JhengHei" w:eastAsia="Microsoft JhengHei" w:hAnsi="Microsoft JhengHei"/>
          <w:sz w:val="28"/>
          <w:szCs w:val="28"/>
        </w:rPr>
        <w:t xml:space="preserve"> The controller then is responsible for executing the </w:t>
      </w:r>
      <w:r w:rsidR="00EA1E55" w:rsidRPr="003F4D20">
        <w:rPr>
          <w:rFonts w:ascii="Microsoft JhengHei" w:eastAsia="Microsoft JhengHei" w:hAnsi="Microsoft JhengHei"/>
          <w:i/>
          <w:sz w:val="28"/>
          <w:szCs w:val="28"/>
        </w:rPr>
        <w:t xml:space="preserve">Action method </w:t>
      </w:r>
      <w:r w:rsidR="00EA1E55" w:rsidRPr="003F4D20">
        <w:rPr>
          <w:rFonts w:ascii="Microsoft JhengHei" w:eastAsia="Microsoft JhengHei" w:hAnsi="Microsoft JhengHei"/>
          <w:sz w:val="28"/>
          <w:szCs w:val="28"/>
        </w:rPr>
        <w:t>to generate the response data and chooses an appropriate format.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 xml:space="preserve"> This is decided my framework based on best match.</w:t>
      </w:r>
    </w:p>
    <w:p w:rsidR="00EA1E55" w:rsidRPr="003F4D20" w:rsidRDefault="00EA1E55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sz w:val="28"/>
          <w:szCs w:val="28"/>
        </w:rPr>
        <w:t xml:space="preserve">Furthermore, the next step is 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 xml:space="preserve">Action Result </w:t>
      </w:r>
      <w:r w:rsidRPr="003F4D20">
        <w:rPr>
          <w:rFonts w:ascii="Microsoft JhengHei" w:eastAsia="Microsoft JhengHei" w:hAnsi="Microsoft JhengHei"/>
          <w:sz w:val="28"/>
          <w:szCs w:val="28"/>
        </w:rPr>
        <w:t xml:space="preserve">execution which writes the data into response stream in the chosen format. The result is then evaluated to be parsed by a 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>view engine</w:t>
      </w:r>
      <w:r w:rsidR="00511888" w:rsidRPr="003F4D20">
        <w:rPr>
          <w:rFonts w:ascii="Microsoft JhengHei" w:eastAsia="Microsoft JhengHei" w:hAnsi="Microsoft JhengHei"/>
          <w:i/>
          <w:sz w:val="28"/>
          <w:szCs w:val="28"/>
        </w:rPr>
        <w:t xml:space="preserve"> (Razor)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 xml:space="preserve">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>if the format is HTML and thereby rendering the view.</w:t>
      </w:r>
    </w:p>
    <w:p w:rsidR="00511888" w:rsidRPr="003F4D20" w:rsidRDefault="00511888" w:rsidP="007627AD">
      <w:pPr>
        <w:rPr>
          <w:rFonts w:ascii="Microsoft JhengHei" w:eastAsia="Microsoft JhengHei" w:hAnsi="Microsoft JhengHei"/>
          <w:sz w:val="28"/>
          <w:szCs w:val="28"/>
        </w:rPr>
      </w:pPr>
    </w:p>
    <w:p w:rsidR="00511888" w:rsidRPr="00C772E4" w:rsidRDefault="00511888" w:rsidP="007627AD">
      <w:pPr>
        <w:rPr>
          <w:rFonts w:ascii="Microsoft JhengHei" w:eastAsia="Microsoft JhengHei" w:hAnsi="Microsoft JhengHei"/>
          <w:b/>
          <w:sz w:val="40"/>
          <w:szCs w:val="40"/>
        </w:rPr>
      </w:pPr>
      <w:r w:rsidRPr="00C772E4">
        <w:rPr>
          <w:rFonts w:ascii="Microsoft JhengHei" w:eastAsia="Microsoft JhengHei" w:hAnsi="Microsoft JhengHei"/>
          <w:b/>
          <w:sz w:val="40"/>
          <w:szCs w:val="40"/>
        </w:rPr>
        <w:t>Controller</w:t>
      </w:r>
      <w:r w:rsidR="00C772E4">
        <w:rPr>
          <w:rFonts w:ascii="Microsoft JhengHei" w:eastAsia="Microsoft JhengHei" w:hAnsi="Microsoft JhengHei"/>
          <w:b/>
          <w:sz w:val="40"/>
          <w:szCs w:val="40"/>
        </w:rPr>
        <w:t>s</w:t>
      </w:r>
    </w:p>
    <w:p w:rsidR="00511888" w:rsidRPr="003F4D20" w:rsidRDefault="00511888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noProof/>
        </w:rPr>
        <w:lastRenderedPageBreak/>
        <w:drawing>
          <wp:inline distT="0" distB="0" distL="0" distR="0" wp14:anchorId="3DD26662" wp14:editId="4E9C1111">
            <wp:extent cx="5888355" cy="28769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120" cy="29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AD" w:rsidRPr="003F4D20" w:rsidRDefault="00465A2C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sz w:val="28"/>
          <w:szCs w:val="28"/>
        </w:rPr>
        <w:t xml:space="preserve">MVC framework handles http requests my mapping them onto methods on controllers. These methods are called 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 xml:space="preserve">Action Methods, </w:t>
      </w:r>
      <w:r w:rsidRPr="003F4D20">
        <w:rPr>
          <w:rFonts w:ascii="Microsoft JhengHei" w:eastAsia="Microsoft JhengHei" w:hAnsi="Microsoft JhengHei"/>
          <w:sz w:val="28"/>
          <w:szCs w:val="28"/>
        </w:rPr>
        <w:t>they represent an action by the user. A single controller can handle multiple requests, therefore can execute multiple action methods. These action methods respond back with different kinds of data.</w:t>
      </w:r>
    </w:p>
    <w:p w:rsidR="00465A2C" w:rsidRPr="003F4D20" w:rsidRDefault="00465A2C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sz w:val="28"/>
          <w:szCs w:val="28"/>
        </w:rPr>
        <w:t xml:space="preserve">On what basis you create Controller(s)? </w:t>
      </w:r>
    </w:p>
    <w:p w:rsidR="00465A2C" w:rsidRPr="003F4D20" w:rsidRDefault="00465A2C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sz w:val="28"/>
          <w:szCs w:val="28"/>
        </w:rPr>
        <w:t>Usually a controller is created for each logical section of the functionality or based on features.</w:t>
      </w:r>
      <w:r w:rsidR="003F4D20" w:rsidRPr="003F4D20">
        <w:rPr>
          <w:rFonts w:ascii="Microsoft JhengHei" w:eastAsia="Microsoft JhengHei" w:hAnsi="Microsoft JhengHei"/>
          <w:sz w:val="28"/>
          <w:szCs w:val="28"/>
        </w:rPr>
        <w:t xml:space="preserve"> This gives control on organizing the controllers however a developer choses to do so.</w:t>
      </w:r>
    </w:p>
    <w:p w:rsidR="007627AD" w:rsidRPr="007627AD" w:rsidRDefault="00465A2C" w:rsidP="007627AD">
      <w:r>
        <w:rPr>
          <w:noProof/>
        </w:rPr>
        <w:lastRenderedPageBreak/>
        <w:drawing>
          <wp:inline distT="0" distB="0" distL="0" distR="0" wp14:anchorId="1BC7EDA1" wp14:editId="5757D2D8">
            <wp:extent cx="5943600" cy="2980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AD" w:rsidRDefault="007627AD">
      <w:pPr>
        <w:rPr>
          <w:rFonts w:ascii="Microsoft JhengHei" w:eastAsia="Microsoft JhengHei" w:hAnsi="Microsoft JhengHei"/>
          <w:sz w:val="28"/>
          <w:szCs w:val="28"/>
        </w:rPr>
      </w:pPr>
    </w:p>
    <w:p w:rsidR="007627AD" w:rsidRDefault="003F4D20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 xml:space="preserve">There is an internal component in MVC called 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>Action Invoker</w:t>
      </w:r>
      <w:r>
        <w:rPr>
          <w:rFonts w:ascii="Microsoft JhengHei" w:eastAsia="Microsoft JhengHei" w:hAnsi="Microsoft JhengHei"/>
          <w:i/>
          <w:sz w:val="28"/>
          <w:szCs w:val="28"/>
        </w:rPr>
        <w:t xml:space="preserve"> </w:t>
      </w:r>
      <w:r w:rsidRPr="003F4D20">
        <w:rPr>
          <w:rFonts w:ascii="Microsoft JhengHei" w:eastAsia="Microsoft JhengHei" w:hAnsi="Microsoft JhengHei"/>
          <w:sz w:val="28"/>
          <w:szCs w:val="28"/>
        </w:rPr>
        <w:t xml:space="preserve">which </w:t>
      </w:r>
      <w:r>
        <w:rPr>
          <w:rFonts w:ascii="Microsoft JhengHei" w:eastAsia="Microsoft JhengHei" w:hAnsi="Microsoft JhengHei"/>
          <w:sz w:val="28"/>
          <w:szCs w:val="28"/>
        </w:rPr>
        <w:t xml:space="preserve">decides which action method can handle the request best based on number of decisions made internally. You should never have a need to call these methods directly from the code. However, MVC allows you to influence the decision by </w:t>
      </w:r>
      <w:r>
        <w:rPr>
          <w:rFonts w:ascii="Microsoft JhengHei" w:eastAsia="Microsoft JhengHei" w:hAnsi="Microsoft JhengHei"/>
          <w:i/>
          <w:sz w:val="28"/>
          <w:szCs w:val="28"/>
        </w:rPr>
        <w:t>A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>ction Invoker</w:t>
      </w:r>
      <w:r>
        <w:rPr>
          <w:rFonts w:ascii="Microsoft JhengHei" w:eastAsia="Microsoft JhengHei" w:hAnsi="Microsoft JhengHei"/>
          <w:i/>
          <w:sz w:val="28"/>
          <w:szCs w:val="28"/>
        </w:rPr>
        <w:t xml:space="preserve"> </w:t>
      </w:r>
      <w:r>
        <w:rPr>
          <w:rFonts w:ascii="Microsoft JhengHei" w:eastAsia="Microsoft JhengHei" w:hAnsi="Microsoft JhengHei"/>
          <w:sz w:val="28"/>
          <w:szCs w:val="28"/>
        </w:rPr>
        <w:t>through feature called action selectors which are applied to methods as attributes.</w:t>
      </w:r>
    </w:p>
    <w:p w:rsidR="007627AD" w:rsidRDefault="003F4D20">
      <w:pPr>
        <w:rPr>
          <w:rFonts w:ascii="Microsoft JhengHei" w:eastAsia="Microsoft JhengHei" w:hAnsi="Microsoft JhengHe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005BD" wp14:editId="5E212653">
            <wp:extent cx="5998210" cy="330403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943" cy="33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E4" w:rsidRDefault="00C772E4">
      <w:pPr>
        <w:rPr>
          <w:rFonts w:ascii="Microsoft JhengHei" w:eastAsia="Microsoft JhengHei" w:hAnsi="Microsoft JhengHei"/>
          <w:sz w:val="28"/>
          <w:szCs w:val="28"/>
        </w:rPr>
      </w:pPr>
    </w:p>
    <w:p w:rsidR="00C772E4" w:rsidRDefault="00C772E4">
      <w:pPr>
        <w:rPr>
          <w:rFonts w:ascii="Microsoft JhengHei" w:eastAsia="Microsoft JhengHei" w:hAnsi="Microsoft JhengHei"/>
          <w:b/>
          <w:sz w:val="40"/>
          <w:szCs w:val="28"/>
        </w:rPr>
      </w:pPr>
      <w:r w:rsidRPr="00C772E4">
        <w:rPr>
          <w:rFonts w:ascii="Microsoft JhengHei" w:eastAsia="Microsoft JhengHei" w:hAnsi="Microsoft JhengHei"/>
          <w:b/>
          <w:sz w:val="40"/>
          <w:szCs w:val="28"/>
        </w:rPr>
        <w:t>ActionResult</w:t>
      </w:r>
      <w:r>
        <w:rPr>
          <w:rFonts w:ascii="Microsoft JhengHei" w:eastAsia="Microsoft JhengHei" w:hAnsi="Microsoft JhengHei"/>
          <w:b/>
          <w:sz w:val="40"/>
          <w:szCs w:val="28"/>
        </w:rPr>
        <w:t xml:space="preserve"> Types</w:t>
      </w:r>
    </w:p>
    <w:p w:rsidR="00C772E4" w:rsidRDefault="00C772E4">
      <w:pPr>
        <w:rPr>
          <w:rFonts w:ascii="Microsoft JhengHei" w:eastAsia="Microsoft JhengHei" w:hAnsi="Microsoft JhengHei"/>
          <w:sz w:val="28"/>
          <w:szCs w:val="28"/>
        </w:rPr>
      </w:pPr>
      <w:r w:rsidRPr="00C772E4">
        <w:rPr>
          <w:rFonts w:ascii="Microsoft JhengHei" w:eastAsia="Microsoft JhengHei" w:hAnsi="Microsoft JhengHei"/>
          <w:sz w:val="28"/>
          <w:szCs w:val="28"/>
        </w:rPr>
        <w:t xml:space="preserve">MVC Framework </w:t>
      </w:r>
      <w:r>
        <w:rPr>
          <w:rFonts w:ascii="Microsoft JhengHei" w:eastAsia="Microsoft JhengHei" w:hAnsi="Microsoft JhengHei"/>
          <w:sz w:val="28"/>
          <w:szCs w:val="28"/>
        </w:rPr>
        <w:t>provides lot of ActionResult types out of the box. This is simply a result of action method execution. Some examples of ActionResult are ViewResult which parses Razor syntax and returns HTML, JsonResult</w:t>
      </w:r>
      <w:r w:rsidR="00F3184F">
        <w:rPr>
          <w:rFonts w:ascii="Microsoft JhengHei" w:eastAsia="Microsoft JhengHei" w:hAnsi="Microsoft JhengHei"/>
          <w:sz w:val="28"/>
          <w:szCs w:val="28"/>
        </w:rPr>
        <w:t xml:space="preserve"> which formats response as JSON object, ContentResult which writes a string result and there many more to explore.</w:t>
      </w:r>
    </w:p>
    <w:p w:rsidR="00F3184F" w:rsidRDefault="00F3184F">
      <w:pPr>
        <w:rPr>
          <w:rFonts w:ascii="Microsoft JhengHei" w:eastAsia="Microsoft JhengHei" w:hAnsi="Microsoft JhengHei"/>
          <w:b/>
          <w:sz w:val="40"/>
          <w:szCs w:val="28"/>
        </w:rPr>
      </w:pPr>
      <w:r w:rsidRPr="00F3184F">
        <w:rPr>
          <w:rFonts w:ascii="Microsoft JhengHei" w:eastAsia="Microsoft JhengHei" w:hAnsi="Microsoft JhengHei"/>
          <w:b/>
          <w:sz w:val="40"/>
          <w:szCs w:val="28"/>
        </w:rPr>
        <w:t>How Routing works?</w:t>
      </w:r>
    </w:p>
    <w:p w:rsidR="00F3184F" w:rsidRDefault="00F3184F">
      <w:pPr>
        <w:rPr>
          <w:rFonts w:ascii="Microsoft JhengHei" w:eastAsia="Microsoft JhengHei" w:hAnsi="Microsoft JhengHei"/>
          <w:sz w:val="28"/>
          <w:szCs w:val="28"/>
        </w:rPr>
      </w:pPr>
      <w:r w:rsidRPr="00891C9C">
        <w:rPr>
          <w:rFonts w:ascii="Microsoft JhengHei" w:eastAsia="Microsoft JhengHei" w:hAnsi="Microsoft JhengHei"/>
          <w:b/>
          <w:sz w:val="32"/>
          <w:szCs w:val="28"/>
        </w:rPr>
        <w:t>R</w:t>
      </w:r>
      <w:r w:rsidR="00891C9C">
        <w:rPr>
          <w:rFonts w:ascii="Microsoft JhengHei" w:eastAsia="Microsoft JhengHei" w:hAnsi="Microsoft JhengHei"/>
          <w:b/>
          <w:sz w:val="32"/>
          <w:szCs w:val="28"/>
        </w:rPr>
        <w:t xml:space="preserve">outing Requests: 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Routing is a very important feature of MVC applications. So, when a request is forwarded to ASP.NET by the web server the URL is inspected by </w:t>
      </w:r>
      <w:r w:rsidR="00891C9C" w:rsidRPr="00891C9C">
        <w:rPr>
          <w:rFonts w:ascii="Microsoft JhengHei" w:eastAsia="Microsoft JhengHei" w:hAnsi="Microsoft JhengHei"/>
          <w:i/>
          <w:sz w:val="28"/>
          <w:szCs w:val="28"/>
        </w:rPr>
        <w:t>URLRoutingModule</w:t>
      </w:r>
      <w:r w:rsidR="00891C9C">
        <w:rPr>
          <w:rFonts w:ascii="Microsoft JhengHei" w:eastAsia="Microsoft JhengHei" w:hAnsi="Microsoft JhengHei"/>
          <w:i/>
          <w:sz w:val="28"/>
          <w:szCs w:val="28"/>
        </w:rPr>
        <w:t xml:space="preserve">. 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This module then </w:t>
      </w:r>
      <w:r w:rsidR="00891C9C">
        <w:rPr>
          <w:rFonts w:ascii="Microsoft JhengHei" w:eastAsia="Microsoft JhengHei" w:hAnsi="Microsoft JhengHei"/>
          <w:sz w:val="28"/>
          <w:szCs w:val="28"/>
        </w:rPr>
        <w:lastRenderedPageBreak/>
        <w:t xml:space="preserve">then tries to match the pattern of the incoming URL with a static </w:t>
      </w:r>
      <w:r w:rsidR="00891C9C" w:rsidRPr="00891C9C">
        <w:rPr>
          <w:rFonts w:ascii="Microsoft JhengHei" w:eastAsia="Microsoft JhengHei" w:hAnsi="Microsoft JhengHei"/>
          <w:i/>
          <w:sz w:val="28"/>
          <w:szCs w:val="28"/>
        </w:rPr>
        <w:t>RouteTable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 class</w:t>
      </w:r>
      <w:r w:rsidR="00FD1EB3">
        <w:rPr>
          <w:rFonts w:ascii="Microsoft JhengHei" w:eastAsia="Microsoft JhengHei" w:hAnsi="Microsoft JhengHei"/>
          <w:sz w:val="28"/>
          <w:szCs w:val="28"/>
        </w:rPr>
        <w:t>. This class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 maintains the</w:t>
      </w:r>
      <w:r w:rsidR="00FD1EB3">
        <w:rPr>
          <w:rFonts w:ascii="Microsoft JhengHei" w:eastAsia="Microsoft JhengHei" w:hAnsi="Microsoft JhengHei"/>
          <w:sz w:val="28"/>
          <w:szCs w:val="28"/>
        </w:rPr>
        <w:t xml:space="preserve"> list of all routes registered with an application in a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 routing table that is created right at the start of the application</w:t>
      </w:r>
      <w:r w:rsidR="00FD1EB3">
        <w:rPr>
          <w:rFonts w:ascii="Microsoft JhengHei" w:eastAsia="Microsoft JhengHei" w:hAnsi="Microsoft JhengHei"/>
          <w:sz w:val="28"/>
          <w:szCs w:val="28"/>
        </w:rPr>
        <w:t xml:space="preserve"> start event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. </w:t>
      </w:r>
      <w:r w:rsidR="00891C9C" w:rsidRPr="00891C9C">
        <w:rPr>
          <w:rFonts w:ascii="Microsoft JhengHei" w:eastAsia="Microsoft JhengHei" w:hAnsi="Microsoft JhengHei"/>
          <w:i/>
          <w:sz w:val="28"/>
          <w:szCs w:val="28"/>
        </w:rPr>
        <w:t>Route</w:t>
      </w:r>
      <w:r w:rsidR="00891C9C">
        <w:rPr>
          <w:rFonts w:ascii="Microsoft JhengHei" w:eastAsia="Microsoft JhengHei" w:hAnsi="Microsoft JhengHei"/>
          <w:i/>
          <w:sz w:val="28"/>
          <w:szCs w:val="28"/>
        </w:rPr>
        <w:t xml:space="preserve"> 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is set of segmented string patterns that correspond to sections of a URL. Each route has an associated HttpHandler for it. Below is an example how </w:t>
      </w:r>
      <w:r w:rsidR="00891C9C" w:rsidRPr="00891C9C">
        <w:rPr>
          <w:rFonts w:ascii="Microsoft JhengHei" w:eastAsia="Microsoft JhengHei" w:hAnsi="Microsoft JhengHei"/>
          <w:i/>
          <w:sz w:val="28"/>
          <w:szCs w:val="28"/>
        </w:rPr>
        <w:t>URLRoutingModule</w:t>
      </w:r>
      <w:r w:rsidR="00891C9C">
        <w:rPr>
          <w:rFonts w:ascii="Microsoft JhengHei" w:eastAsia="Microsoft JhengHei" w:hAnsi="Microsoft JhengHei"/>
          <w:i/>
          <w:sz w:val="28"/>
          <w:szCs w:val="28"/>
        </w:rPr>
        <w:t xml:space="preserve"> </w:t>
      </w:r>
      <w:r w:rsidR="00891C9C">
        <w:rPr>
          <w:rFonts w:ascii="Microsoft JhengHei" w:eastAsia="Microsoft JhengHei" w:hAnsi="Microsoft JhengHei"/>
          <w:sz w:val="28"/>
          <w:szCs w:val="28"/>
        </w:rPr>
        <w:t>finds a best match from route table.</w:t>
      </w:r>
    </w:p>
    <w:p w:rsidR="00112D02" w:rsidRDefault="00112D02">
      <w:pPr>
        <w:rPr>
          <w:rFonts w:ascii="Microsoft JhengHei" w:eastAsia="Microsoft JhengHei" w:hAnsi="Microsoft JhengHei"/>
          <w:sz w:val="28"/>
          <w:szCs w:val="28"/>
        </w:rPr>
      </w:pPr>
    </w:p>
    <w:p w:rsidR="00891C9C" w:rsidRDefault="00112D02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241923" cy="4084066"/>
                <wp:effectExtent l="57150" t="38100" r="6985" b="69215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1923" cy="4084066"/>
                          <a:chOff x="0" y="0"/>
                          <a:chExt cx="6241923" cy="4084066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6022848" cy="4084066"/>
                            <a:chOff x="0" y="0"/>
                            <a:chExt cx="6022848" cy="4084066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6022848" cy="4084066"/>
                              <a:chOff x="0" y="0"/>
                              <a:chExt cx="6022848" cy="4084066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5693283" cy="1048385"/>
                                <a:chOff x="0" y="0"/>
                                <a:chExt cx="5693283" cy="1048385"/>
                              </a:xfrm>
                            </wpg:grpSpPr>
                            <wps:wsp>
                              <wps:cNvPr id="8" name="Right Arrow 8"/>
                              <wps:cNvSpPr/>
                              <wps:spPr>
                                <a:xfrm>
                                  <a:off x="0" y="121920"/>
                                  <a:ext cx="2852928" cy="694944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27AD4" w:rsidRPr="00F27AD4" w:rsidRDefault="00F27AD4" w:rsidP="00F27AD4">
                                    <w:pPr>
                                      <w:jc w:val="center"/>
                                      <w:rPr>
                                        <w:rFonts w:ascii="Microsoft JhengHei" w:eastAsia="Microsoft JhengHei" w:hAnsi="Microsoft JhengHei"/>
                                        <w:b/>
                                        <w:sz w:val="28"/>
                                      </w:rPr>
                                    </w:pPr>
                                    <w:r w:rsidRPr="00F27AD4">
                                      <w:rPr>
                                        <w:rFonts w:ascii="Microsoft JhengHei" w:eastAsia="Microsoft JhengHei" w:hAnsi="Microsoft JhengHei"/>
                                        <w:b/>
                                        <w:sz w:val="28"/>
                                      </w:rPr>
                                      <w:t>Mysite.com/Task/Create/23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ounded Rectangle 9"/>
                              <wps:cNvSpPr/>
                              <wps:spPr>
                                <a:xfrm>
                                  <a:off x="2852928" y="0"/>
                                  <a:ext cx="2840355" cy="104838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3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27AD4" w:rsidRPr="00F27AD4" w:rsidRDefault="00F27AD4" w:rsidP="00F27AD4">
                                    <w:pPr>
                                      <w:jc w:val="center"/>
                                      <w:rPr>
                                        <w:rFonts w:ascii="Microsoft JhengHei" w:eastAsia="Microsoft JhengHei" w:hAnsi="Microsoft JhengHei"/>
                                        <w:sz w:val="36"/>
                                      </w:rPr>
                                    </w:pPr>
                                    <w:r w:rsidRPr="00F27AD4">
                                      <w:rPr>
                                        <w:rFonts w:ascii="Microsoft JhengHei" w:eastAsia="Microsoft JhengHei" w:hAnsi="Microsoft JhengHei"/>
                                        <w:sz w:val="36"/>
                                      </w:rPr>
                                      <w:t>URLRoutingModule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2170176" y="2170176"/>
                                <a:ext cx="3852672" cy="19138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0218" w:rsidRPr="00380218" w:rsidRDefault="00380218" w:rsidP="003802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36"/>
                                    </w:rPr>
                                  </w:pPr>
                                  <w:r w:rsidRPr="00380218">
                                    <w:rPr>
                                      <w:sz w:val="36"/>
                                    </w:rPr>
                                    <w:t>Api/{controller}/{action}/{id}</w:t>
                                  </w:r>
                                </w:p>
                                <w:p w:rsidR="00380218" w:rsidRPr="00380218" w:rsidRDefault="00380218" w:rsidP="003802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36"/>
                                    </w:rPr>
                                  </w:pPr>
                                  <w:r w:rsidRPr="00380218">
                                    <w:rPr>
                                      <w:sz w:val="36"/>
                                    </w:rPr>
                                    <w:t>{</w:t>
                                  </w:r>
                                  <w:r>
                                    <w:rPr>
                                      <w:sz w:val="36"/>
                                    </w:rPr>
                                    <w:t>co</w:t>
                                  </w:r>
                                  <w:r w:rsidRPr="00380218">
                                    <w:rPr>
                                      <w:sz w:val="36"/>
                                    </w:rPr>
                                    <w:t>ntroller}/{id}</w:t>
                                  </w:r>
                                </w:p>
                                <w:p w:rsidR="00112D02" w:rsidRDefault="00380218" w:rsidP="00112D0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36"/>
                                    </w:rPr>
                                  </w:pPr>
                                  <w:r w:rsidRPr="00112D02">
                                    <w:rPr>
                                      <w:sz w:val="36"/>
                                    </w:rPr>
                                    <w:t>{controller}/{action}/{id}</w:t>
                                  </w:r>
                                </w:p>
                                <w:p w:rsidR="00112D02" w:rsidRPr="00112D02" w:rsidRDefault="00112D02" w:rsidP="00112D02">
                                  <w:pPr>
                                    <w:pStyle w:val="ListParagraph"/>
                                    <w:ind w:left="1080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112D02" w:rsidRPr="00380218" w:rsidRDefault="00112D02" w:rsidP="00112D02">
                                  <w:pPr>
                                    <w:pStyle w:val="ListParagraph"/>
                                    <w:ind w:left="108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</w:t>
                                  </w:r>
                                  <w:r w:rsidRPr="00112D02">
                                    <w:rPr>
                                      <w:color w:val="000000" w:themeColor="text1"/>
                                      <w:sz w:val="32"/>
                                    </w:rPr>
                                    <w:t>Route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Down Arrow 11"/>
                            <wps:cNvSpPr/>
                            <wps:spPr>
                              <a:xfrm>
                                <a:off x="3645408" y="1207008"/>
                                <a:ext cx="243840" cy="9017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Down Arrow 12"/>
                            <wps:cNvSpPr/>
                            <wps:spPr>
                              <a:xfrm rot="10800000">
                                <a:off x="4389120" y="1207008"/>
                                <a:ext cx="280035" cy="90170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0160" y="1389888"/>
                              <a:ext cx="2373630" cy="436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80218" w:rsidRPr="00380218" w:rsidRDefault="00380218">
                                <w:pPr>
                                  <w:rPr>
                                    <w:b/>
                                    <w:i/>
                                    <w:sz w:val="28"/>
                                  </w:rPr>
                                </w:pPr>
                                <w:r w:rsidRPr="00380218">
                                  <w:rPr>
                                    <w:b/>
                                    <w:i/>
                                    <w:color w:val="2E74B5" w:themeColor="accent5" w:themeShade="BF"/>
                                    <w:sz w:val="28"/>
                                  </w:rPr>
                                  <w:t>Looking for a matching</w:t>
                                </w:r>
                                <w:r w:rsidRPr="00380218">
                                  <w:rPr>
                                    <w:color w:val="2E74B5" w:themeColor="accent5" w:themeShade="BF"/>
                                    <w:sz w:val="28"/>
                                  </w:rPr>
                                  <w:t xml:space="preserve"> </w:t>
                                </w:r>
                                <w:r w:rsidRPr="00380218">
                                  <w:rPr>
                                    <w:b/>
                                    <w:i/>
                                    <w:color w:val="2E74B5" w:themeColor="accent5" w:themeShade="BF"/>
                                    <w:sz w:val="28"/>
                                  </w:rPr>
                                  <w:t>Route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42688" y="1207008"/>
                            <a:ext cx="1499235" cy="77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218" w:rsidRPr="00112D02" w:rsidRDefault="00380218" w:rsidP="00380218">
                              <w:pPr>
                                <w:rPr>
                                  <w:b/>
                                  <w:i/>
                                  <w:color w:val="C45911" w:themeColor="accent2" w:themeShade="BF"/>
                                  <w:sz w:val="28"/>
                                </w:rPr>
                              </w:pPr>
                              <w:r w:rsidRPr="00112D02">
                                <w:rPr>
                                  <w:b/>
                                  <w:i/>
                                  <w:color w:val="C45911" w:themeColor="accent2" w:themeShade="BF"/>
                                  <w:sz w:val="28"/>
                                </w:rPr>
                                <w:t>Route</w:t>
                              </w:r>
                              <w:r w:rsidRPr="00112D02">
                                <w:rPr>
                                  <w:b/>
                                  <w:i/>
                                  <w:color w:val="C45911" w:themeColor="accent2" w:themeShade="BF"/>
                                  <w:sz w:val="28"/>
                                </w:rPr>
                                <w:t># 3</w:t>
                              </w:r>
                            </w:p>
                            <w:p w:rsidR="00380218" w:rsidRPr="00112D02" w:rsidRDefault="00380218" w:rsidP="00380218">
                              <w:pPr>
                                <w:rPr>
                                  <w:b/>
                                  <w:i/>
                                  <w:color w:val="C45911" w:themeColor="accent2" w:themeShade="BF"/>
                                  <w:sz w:val="28"/>
                                </w:rPr>
                              </w:pPr>
                              <w:r w:rsidRPr="00112D02">
                                <w:rPr>
                                  <w:b/>
                                  <w:i/>
                                  <w:color w:val="C45911" w:themeColor="accent2" w:themeShade="BF"/>
                                  <w:sz w:val="28"/>
                                </w:rPr>
                                <w:t>matches the 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7" style="width:491.5pt;height:321.6pt;mso-position-horizontal-relative:char;mso-position-vertical-relative:line" coordsize="62419,4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">
                <v:group id="Group 16" o:spid="_x0000_s1028" style="position:absolute;width:60228;height:40840" coordsize="60228,40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5" o:spid="_x0000_s1029" style="position:absolute;width:60228;height:40840" coordsize="60228,40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group id="Group 14" o:spid="_x0000_s1030" style="position:absolute;width:56932;height:10483" coordsize="56932,10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8" o:spid="_x0000_s1031" type="#_x0000_t13" style="position:absolute;top:1219;width:28529;height:6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SLBMEA&#10;AADaAAAADwAAAGRycy9kb3ducmV2LnhtbERPz2vCMBS+C/sfwht4kZlOYbjOtAxB8KDCqmzXR/PW&#10;dGteShJr/e/NYbDjx/d7XY62EwP50DpW8DzPQBDXTrfcKDiftk8rECEia+wck4IbBSiLh8kac+2u&#10;/EFDFRuRQjjkqMDE2OdShtqQxTB3PXHivp23GBP0jdQeryncdnKRZS/SYsupwWBPG0P1b3WxCi7D&#10;+Xgy25/D1+ueBr08fvrZxio1fRzf30BEGuO/+M+90wrS1nQl3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iwTBAAAA2gAAAA8AAAAAAAAAAAAAAAAAmAIAAGRycy9kb3du&#10;cmV2LnhtbFBLBQYAAAAABAAEAPUAAACGAwAAAAA=&#10;" adj="18969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F27AD4" w:rsidRPr="00F27AD4" w:rsidRDefault="00F27AD4" w:rsidP="00F27AD4">
                              <w:pPr>
                                <w:jc w:val="center"/>
                                <w:rPr>
                                  <w:rFonts w:ascii="Microsoft JhengHei" w:eastAsia="Microsoft JhengHei" w:hAnsi="Microsoft JhengHei"/>
                                  <w:b/>
                                  <w:sz w:val="28"/>
                                </w:rPr>
                              </w:pPr>
                              <w:r w:rsidRPr="00F27AD4">
                                <w:rPr>
                                  <w:rFonts w:ascii="Microsoft JhengHei" w:eastAsia="Microsoft JhengHei" w:hAnsi="Microsoft JhengHei"/>
                                  <w:b/>
                                  <w:sz w:val="28"/>
                                </w:rPr>
                                <w:t>Mysite.com/Task/Create/23</w:t>
                              </w:r>
                            </w:p>
                          </w:txbxContent>
                        </v:textbox>
                      </v:shape>
                      <v:roundrect id="Rounded Rectangle 9" o:spid="_x0000_s1032" style="position:absolute;left:28529;width:28403;height:104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7V7cMA&#10;AADaAAAADwAAAGRycy9kb3ducmV2LnhtbESPzYvCMBTE7wv7P4S3sLc11YMf1SiyrNCLBz9Qj8/m&#10;2Vabl5Jktf73RhA8DjPzG2Yya00truR8ZVlBt5OAIM6trrhQsN0sfoYgfEDWWFsmBXfyMJt+fkww&#10;1fbGK7quQyEihH2KCsoQmlRKn5dk0HdsQxy9k3UGQ5SukNrhLcJNLXtJ0pcGK44LJTb0W1J+Wf8b&#10;BfrcP4Rsvh0gufP++DdcZsfdSKnvr3Y+BhGoDe/wq51pBSN4Xok3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7V7cMAAADaAAAADwAAAAAAAAAAAAAAAACYAgAAZHJzL2Rv&#10;d25yZXYueG1sUEsFBgAAAAAEAAQA9QAAAIgDAAAAAA==&#10;" fillcolor="#65a0d7 [3032]" stroked="f">
                        <v:fill color2="#5898d4 [3176]" rotate="t" colors="0 #71a6db;.5 #559bdb;1 #438ac9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:rsidR="00F27AD4" w:rsidRPr="00F27AD4" w:rsidRDefault="00F27AD4" w:rsidP="00F27AD4">
                              <w:pPr>
                                <w:jc w:val="center"/>
                                <w:rPr>
                                  <w:rFonts w:ascii="Microsoft JhengHei" w:eastAsia="Microsoft JhengHei" w:hAnsi="Microsoft JhengHei"/>
                                  <w:sz w:val="36"/>
                                </w:rPr>
                              </w:pPr>
                              <w:r w:rsidRPr="00F27AD4">
                                <w:rPr>
                                  <w:rFonts w:ascii="Microsoft JhengHei" w:eastAsia="Microsoft JhengHei" w:hAnsi="Microsoft JhengHei"/>
                                  <w:sz w:val="36"/>
                                </w:rPr>
                                <w:t>URLRoutingModule</w:t>
                              </w:r>
                            </w:p>
                          </w:txbxContent>
                        </v:textbox>
                      </v:roundrect>
                    </v:group>
                    <v:roundrect id="Rounded Rectangle 10" o:spid="_x0000_s1033" style="position:absolute;left:21701;top:21701;width:38527;height:19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V88UA&#10;AADbAAAADwAAAGRycy9kb3ducmV2LnhtbESPwW7CQAxE75X4h5WReisbUEVRYEG0EiLqhQL9ADdr&#10;koisN2Q3If17fKjUm60ZzzyvNoOrVU9tqDwbmE4SUMS5txUXBr7Pu5cFqBCRLdaeycAvBdisR08r&#10;TK2/85H6UyyUhHBI0UAZY5NqHfKSHIaJb4hFu/jWYZS1LbRt8S7hrtazJJlrhxVLQ4kNfZSUX0+d&#10;M9At9tdD/ZW9z5Pu9eezf7tl5/3NmOfxsF2CijTEf/PfdWYFX+jlFxlAr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1XzxQAAANsAAAAPAAAAAAAAAAAAAAAAAJgCAABkcnMv&#10;ZG93bnJldi54bWxQSwUGAAAAAAQABAD1AAAAigMAAAAA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380218" w:rsidRPr="00380218" w:rsidRDefault="00380218" w:rsidP="003802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380218">
                              <w:rPr>
                                <w:sz w:val="36"/>
                              </w:rPr>
                              <w:t>Api/{controller}/{action}/{id}</w:t>
                            </w:r>
                          </w:p>
                          <w:p w:rsidR="00380218" w:rsidRPr="00380218" w:rsidRDefault="00380218" w:rsidP="003802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380218">
                              <w:rPr>
                                <w:sz w:val="36"/>
                              </w:rPr>
                              <w:t>{</w:t>
                            </w:r>
                            <w:r>
                              <w:rPr>
                                <w:sz w:val="36"/>
                              </w:rPr>
                              <w:t>co</w:t>
                            </w:r>
                            <w:r w:rsidRPr="00380218">
                              <w:rPr>
                                <w:sz w:val="36"/>
                              </w:rPr>
                              <w:t>ntroller}/{id}</w:t>
                            </w:r>
                          </w:p>
                          <w:p w:rsidR="00112D02" w:rsidRDefault="00380218" w:rsidP="00112D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112D02">
                              <w:rPr>
                                <w:sz w:val="36"/>
                              </w:rPr>
                              <w:t>{controller}/{action}/{id}</w:t>
                            </w:r>
                          </w:p>
                          <w:p w:rsidR="00112D02" w:rsidRPr="00112D02" w:rsidRDefault="00112D02" w:rsidP="00112D02">
                            <w:pPr>
                              <w:pStyle w:val="ListParagraph"/>
                              <w:ind w:left="1080"/>
                              <w:rPr>
                                <w:sz w:val="36"/>
                              </w:rPr>
                            </w:pPr>
                          </w:p>
                          <w:p w:rsidR="00112D02" w:rsidRPr="00380218" w:rsidRDefault="00112D02" w:rsidP="00112D02">
                            <w:pPr>
                              <w:pStyle w:val="ListParagraph"/>
                              <w:ind w:left="108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</w:t>
                            </w:r>
                            <w:r w:rsidRPr="00112D02">
                              <w:rPr>
                                <w:color w:val="000000" w:themeColor="text1"/>
                                <w:sz w:val="32"/>
                              </w:rPr>
                              <w:t>Route Table</w:t>
                            </w:r>
                          </w:p>
                        </w:txbxContent>
                      </v:textbox>
                    </v:roundre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" o:spid="_x0000_s1034" type="#_x0000_t67" style="position:absolute;left:36454;top:12070;width:2438;height:9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//l74A&#10;AADbAAAADwAAAGRycy9kb3ducmV2LnhtbERPSwrCMBDdC94hjOBOU12IVqOoIIgg4m/hbmzGtthM&#10;ShO13t4Igrt5vO9MZrUpxJMql1tW0OtGIIgTq3NOFZyOq84QhPPIGgvLpOBNDmbTZmOCsbYv3tPz&#10;4FMRQtjFqCDzvoyldElGBl3XlsSBu9nKoA+wSqWu8BXCTSH7UTSQBnMODRmWtMwouR8eRsHiuJuX&#10;mJ/XepPWxfaSjK5SbpVqt+r5GISn2v/FP/dah/k9+P4SDpDT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//5e+AAAA2wAAAA8AAAAAAAAAAAAAAAAAmAIAAGRycy9kb3ducmV2&#10;LnhtbFBLBQYAAAAABAAEAPUAAACDAwAAAAA=&#10;" adj="18679" fillcolor="#4472c4 [3204]" strokecolor="#1f3763 [1604]" strokeweight="1pt"/>
                    <v:shape id="Down Arrow 12" o:spid="_x0000_s1035" type="#_x0000_t67" style="position:absolute;left:43891;top:12070;width:2800;height:901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9hpcIA&#10;AADbAAAADwAAAGRycy9kb3ducmV2LnhtbERPTWvCQBC9F/oflhG81Y2iVlI3QUorHipa9eJtyE6T&#10;sNnZkF1j+u+7hUJv83ifs84H24ieOl87VjCdJCCIC6drLhVczu9PKxA+IGtsHJOCb/KQZ48Pa0y1&#10;u/Mn9adQihjCPkUFVQhtKqUvKrLoJ64ljtyX6yyGCLtS6g7vMdw2cpYkS2mx5thQYUuvFRXmdLMK&#10;nq3dHq5mP18cpek/9NvRmGGj1Hg0bF5ABBrCv/jPvdNx/gx+f4kH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P2GlwgAAANsAAAAPAAAAAAAAAAAAAAAAAJgCAABkcnMvZG93&#10;bnJldi54bWxQSwUGAAAAAAQABAD1AAAAhwMAAAAA&#10;" adj="18246" fillcolor="#f7caac [1301]" strokecolor="#c45911 [2405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6" type="#_x0000_t202" style="position:absolute;left:12801;top:13898;width:23736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4mMMA&#10;AADcAAAADwAAAGRycy9kb3ducmV2LnhtbESPS4vCMBSF98L8h3AH3GlaQR2qUWRAEHExPhazvDTX&#10;pra56TRR67+fCILLw3l8nPmys7W4UetLxwrSYQKCOHe65ELB6bgefIHwAVlj7ZgUPMjDcvHRm2Om&#10;3Z33dDuEQsQR9hkqMCE0mZQ+N2TRD11DHL2zay2GKNtC6hbvcdzWcpQkE2mx5Egw2NC3obw6XG2E&#10;7Hx+3bu/S7qr5K+pJjj+MVul+p/dagYiUBfe4Vd7oxWM0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84mMMAAADcAAAADwAAAAAAAAAAAAAAAACYAgAAZHJzL2Rv&#10;d25yZXYueG1sUEsFBgAAAAAEAAQA9QAAAIgDAAAAAA==&#10;" stroked="f">
                    <v:textbox style="mso-fit-shape-to-text:t">
                      <w:txbxContent>
                        <w:p w:rsidR="00380218" w:rsidRPr="00380218" w:rsidRDefault="00380218">
                          <w:pPr>
                            <w:rPr>
                              <w:b/>
                              <w:i/>
                              <w:sz w:val="28"/>
                            </w:rPr>
                          </w:pPr>
                          <w:r w:rsidRPr="00380218">
                            <w:rPr>
                              <w:b/>
                              <w:i/>
                              <w:color w:val="2E74B5" w:themeColor="accent5" w:themeShade="BF"/>
                              <w:sz w:val="28"/>
                            </w:rPr>
                            <w:t>Looking for a matching</w:t>
                          </w:r>
                          <w:r w:rsidRPr="00380218">
                            <w:rPr>
                              <w:color w:val="2E74B5" w:themeColor="accent5" w:themeShade="BF"/>
                              <w:sz w:val="28"/>
                            </w:rPr>
                            <w:t xml:space="preserve"> </w:t>
                          </w:r>
                          <w:r w:rsidRPr="00380218">
                            <w:rPr>
                              <w:b/>
                              <w:i/>
                              <w:color w:val="2E74B5" w:themeColor="accent5" w:themeShade="BF"/>
                              <w:sz w:val="28"/>
                            </w:rPr>
                            <w:t>Route</w:t>
                          </w:r>
                        </w:p>
                      </w:txbxContent>
                    </v:textbox>
                  </v:shape>
                </v:group>
                <v:shape id="_x0000_s1037" type="#_x0000_t202" style="position:absolute;left:47426;top:12070;width:14993;height:7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5ocQA&#10;AADbAAAADwAAAGRycy9kb3ducmV2LnhtbESPQWvCQBCF74X+h2UK3pqNF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eaHEAAAA2wAAAA8AAAAAAAAAAAAAAAAAmAIAAGRycy9k&#10;b3ducmV2LnhtbFBLBQYAAAAABAAEAPUAAACJAwAAAAA=&#10;" stroked="f">
                  <v:textbox style="mso-fit-shape-to-text:t">
                    <w:txbxContent>
                      <w:p w:rsidR="00380218" w:rsidRPr="00112D02" w:rsidRDefault="00380218" w:rsidP="00380218">
                        <w:pPr>
                          <w:rPr>
                            <w:b/>
                            <w:i/>
                            <w:color w:val="C45911" w:themeColor="accent2" w:themeShade="BF"/>
                            <w:sz w:val="28"/>
                          </w:rPr>
                        </w:pPr>
                        <w:r w:rsidRPr="00112D02">
                          <w:rPr>
                            <w:b/>
                            <w:i/>
                            <w:color w:val="C45911" w:themeColor="accent2" w:themeShade="BF"/>
                            <w:sz w:val="28"/>
                          </w:rPr>
                          <w:t>Route</w:t>
                        </w:r>
                        <w:r w:rsidRPr="00112D02">
                          <w:rPr>
                            <w:b/>
                            <w:i/>
                            <w:color w:val="C45911" w:themeColor="accent2" w:themeShade="BF"/>
                            <w:sz w:val="28"/>
                          </w:rPr>
                          <w:t># 3</w:t>
                        </w:r>
                      </w:p>
                      <w:p w:rsidR="00380218" w:rsidRPr="00112D02" w:rsidRDefault="00380218" w:rsidP="00380218">
                        <w:pPr>
                          <w:rPr>
                            <w:b/>
                            <w:i/>
                            <w:color w:val="C45911" w:themeColor="accent2" w:themeShade="BF"/>
                            <w:sz w:val="28"/>
                          </w:rPr>
                        </w:pPr>
                        <w:r w:rsidRPr="00112D02">
                          <w:rPr>
                            <w:b/>
                            <w:i/>
                            <w:color w:val="C45911" w:themeColor="accent2" w:themeShade="BF"/>
                            <w:sz w:val="28"/>
                          </w:rPr>
                          <w:t>matches the URL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2D02" w:rsidRPr="00891C9C" w:rsidRDefault="00FD1EB3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>Once the route is selected, its associated HttpHandler is handed off to Asp.Net</w:t>
      </w:r>
      <w:r w:rsidR="00357927">
        <w:rPr>
          <w:rFonts w:ascii="Microsoft JhengHei" w:eastAsia="Microsoft JhengHei" w:hAnsi="Microsoft JhengHei"/>
          <w:sz w:val="28"/>
          <w:szCs w:val="28"/>
        </w:rPr>
        <w:t>.</w:t>
      </w:r>
    </w:p>
    <w:p w:rsidR="00C772E4" w:rsidRPr="00380218" w:rsidRDefault="00A94C51" w:rsidP="00380218">
      <w:pPr>
        <w:rPr>
          <w:rFonts w:ascii="Microsoft JhengHei" w:eastAsia="Microsoft JhengHei" w:hAnsi="Microsoft JhengHei"/>
          <w:sz w:val="28"/>
          <w:szCs w:val="28"/>
        </w:rPr>
      </w:pPr>
      <w:r w:rsidRPr="00357927">
        <w:rPr>
          <w:rFonts w:ascii="Microsoft JhengHei" w:eastAsia="Microsoft JhengHei" w:hAnsi="Microsoft JhengHe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53F3F73" wp14:editId="4671FBC3">
                <wp:simplePos x="0" y="0"/>
                <wp:positionH relativeFrom="column">
                  <wp:posOffset>3321685</wp:posOffset>
                </wp:positionH>
                <wp:positionV relativeFrom="paragraph">
                  <wp:posOffset>1540510</wp:posOffset>
                </wp:positionV>
                <wp:extent cx="1424305" cy="264160"/>
                <wp:effectExtent l="389573" t="0" r="279717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9347">
                          <a:off x="0" y="0"/>
                          <a:ext cx="142430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927" w:rsidRDefault="00A94C51" w:rsidP="00357927">
                            <w:proofErr w:type="spellStart"/>
                            <w:r>
                              <w:t>Update</w:t>
                            </w:r>
                            <w:r w:rsidR="00357927">
                              <w:t>Reque</w:t>
                            </w:r>
                            <w:r>
                              <w:t>stCache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3F73" id="Text Box 2" o:spid="_x0000_s1038" type="#_x0000_t202" style="position:absolute;margin-left:261.55pt;margin-top:121.3pt;width:112.15pt;height:20.8pt;rotation:-3157364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" filled="f" stroked="f">
                <v:textbox>
                  <w:txbxContent>
                    <w:p w:rsidR="00357927" w:rsidRDefault="00A94C51" w:rsidP="00357927">
                      <w:proofErr w:type="spellStart"/>
                      <w:r>
                        <w:t>Update</w:t>
                      </w:r>
                      <w:r w:rsidR="00357927">
                        <w:t>Reque</w:t>
                      </w:r>
                      <w:r>
                        <w:t>stCache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53F3F73" wp14:editId="4671FBC3">
                <wp:simplePos x="0" y="0"/>
                <wp:positionH relativeFrom="column">
                  <wp:posOffset>2496820</wp:posOffset>
                </wp:positionH>
                <wp:positionV relativeFrom="paragraph">
                  <wp:posOffset>1555750</wp:posOffset>
                </wp:positionV>
                <wp:extent cx="1612900" cy="292100"/>
                <wp:effectExtent l="317500" t="0" r="32385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9347">
                          <a:off x="0" y="0"/>
                          <a:ext cx="16129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927" w:rsidRDefault="00357927" w:rsidP="00357927">
                            <w:proofErr w:type="spellStart"/>
                            <w:r>
                              <w:t>Request</w:t>
                            </w:r>
                            <w:r w:rsidR="00A94C51">
                              <w:t>HandlerExecute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3F73" id="_x0000_s1039" type="#_x0000_t202" style="position:absolute;margin-left:196.6pt;margin-top:122.5pt;width:127pt;height:23pt;rotation:-3157364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" filled="f" stroked="f">
                <v:textbox>
                  <w:txbxContent>
                    <w:p w:rsidR="00357927" w:rsidRDefault="00357927" w:rsidP="00357927">
                      <w:proofErr w:type="spellStart"/>
                      <w:r>
                        <w:t>Request</w:t>
                      </w:r>
                      <w:r w:rsidR="00A94C51">
                        <w:t>HandlerExecute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3F3F73" wp14:editId="4671FBC3">
                <wp:simplePos x="0" y="0"/>
                <wp:positionH relativeFrom="column">
                  <wp:posOffset>2004695</wp:posOffset>
                </wp:positionH>
                <wp:positionV relativeFrom="paragraph">
                  <wp:posOffset>1514475</wp:posOffset>
                </wp:positionV>
                <wp:extent cx="1473835" cy="301625"/>
                <wp:effectExtent l="357505" t="0" r="27432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9347">
                          <a:off x="0" y="0"/>
                          <a:ext cx="147383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927" w:rsidRDefault="00A94C51" w:rsidP="00357927">
                            <w:proofErr w:type="spellStart"/>
                            <w:r>
                              <w:t>Acquire</w:t>
                            </w:r>
                            <w:r w:rsidR="00357927">
                              <w:t>Request</w:t>
                            </w:r>
                            <w: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3F73" id="_x0000_s1040" type="#_x0000_t202" style="position:absolute;margin-left:157.85pt;margin-top:119.25pt;width:116.05pt;height:23.75pt;rotation:-3157364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" filled="f" stroked="f">
                <v:textbox>
                  <w:txbxContent>
                    <w:p w:rsidR="00357927" w:rsidRDefault="00A94C51" w:rsidP="00357927">
                      <w:proofErr w:type="spellStart"/>
                      <w:r>
                        <w:t>Acquire</w:t>
                      </w:r>
                      <w:r w:rsidR="00357927">
                        <w:t>Request</w:t>
                      </w:r>
                      <w:r>
                        <w:t>State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53F3F73" wp14:editId="4671FBC3">
                <wp:simplePos x="0" y="0"/>
                <wp:positionH relativeFrom="column">
                  <wp:posOffset>1455420</wp:posOffset>
                </wp:positionH>
                <wp:positionV relativeFrom="paragraph">
                  <wp:posOffset>1505585</wp:posOffset>
                </wp:positionV>
                <wp:extent cx="1390650" cy="315595"/>
                <wp:effectExtent l="347027" t="0" r="251778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9347">
                          <a:off x="0" y="0"/>
                          <a:ext cx="139065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927" w:rsidRDefault="00A94C51" w:rsidP="00357927">
                            <w:proofErr w:type="spellStart"/>
                            <w:r>
                              <w:t>Map</w:t>
                            </w:r>
                            <w:r w:rsidR="00357927">
                              <w:t>Request</w:t>
                            </w:r>
                            <w:r>
                              <w:t>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3F73" id="_x0000_s1041" type="#_x0000_t202" style="position:absolute;margin-left:114.6pt;margin-top:118.55pt;width:109.5pt;height:24.85pt;rotation:-3157364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" filled="f" stroked="f">
                <v:textbox>
                  <w:txbxContent>
                    <w:p w:rsidR="00357927" w:rsidRDefault="00A94C51" w:rsidP="00357927">
                      <w:proofErr w:type="spellStart"/>
                      <w:r>
                        <w:t>Map</w:t>
                      </w:r>
                      <w:r w:rsidR="00357927">
                        <w:t>Request</w:t>
                      </w:r>
                      <w:r>
                        <w:t>Handler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3F3F73" wp14:editId="4671FBC3">
                <wp:simplePos x="0" y="0"/>
                <wp:positionH relativeFrom="column">
                  <wp:posOffset>761365</wp:posOffset>
                </wp:positionH>
                <wp:positionV relativeFrom="paragraph">
                  <wp:posOffset>1541145</wp:posOffset>
                </wp:positionV>
                <wp:extent cx="1463675" cy="337820"/>
                <wp:effectExtent l="372428" t="0" r="280352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9347">
                          <a:off x="0" y="0"/>
                          <a:ext cx="146367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927" w:rsidRDefault="00A94C51" w:rsidP="00357927">
                            <w:proofErr w:type="spellStart"/>
                            <w:r>
                              <w:t>Resolve</w:t>
                            </w:r>
                            <w:r w:rsidR="00357927">
                              <w:t>Request</w:t>
                            </w:r>
                            <w:r>
                              <w:t>Cache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3F73" id="_x0000_s1042" type="#_x0000_t202" style="position:absolute;margin-left:59.95pt;margin-top:121.35pt;width:115.25pt;height:26.6pt;rotation:-3157364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" filled="f" stroked="f">
                <v:textbox>
                  <w:txbxContent>
                    <w:p w:rsidR="00357927" w:rsidRDefault="00A94C51" w:rsidP="00357927">
                      <w:proofErr w:type="spellStart"/>
                      <w:r>
                        <w:t>Resolve</w:t>
                      </w:r>
                      <w:r w:rsidR="00357927">
                        <w:t>Request</w:t>
                      </w:r>
                      <w:r>
                        <w:t>Cache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3F3F73" wp14:editId="4671FBC3">
                <wp:simplePos x="0" y="0"/>
                <wp:positionH relativeFrom="column">
                  <wp:posOffset>269240</wp:posOffset>
                </wp:positionH>
                <wp:positionV relativeFrom="paragraph">
                  <wp:posOffset>1454150</wp:posOffset>
                </wp:positionV>
                <wp:extent cx="1244600" cy="297815"/>
                <wp:effectExtent l="187642" t="0" r="200343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9347">
                          <a:off x="0" y="0"/>
                          <a:ext cx="124460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927" w:rsidRDefault="00A94C51" w:rsidP="00357927">
                            <w:proofErr w:type="spellStart"/>
                            <w:r>
                              <w:t>Authorize</w:t>
                            </w:r>
                            <w:r w:rsidR="00357927"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3F73" id="_x0000_s1043" type="#_x0000_t202" style="position:absolute;margin-left:21.2pt;margin-top:114.5pt;width:98pt;height:23.45pt;rotation:-3157364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" filled="f" stroked="f">
                <v:textbox>
                  <w:txbxContent>
                    <w:p w:rsidR="00357927" w:rsidRDefault="00A94C51" w:rsidP="00357927">
                      <w:proofErr w:type="spellStart"/>
                      <w:r>
                        <w:t>Authorize</w:t>
                      </w:r>
                      <w:r w:rsidR="00357927">
                        <w:t>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57927" w:rsidRP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3F3F73" wp14:editId="4671FBC3">
                <wp:simplePos x="0" y="0"/>
                <wp:positionH relativeFrom="column">
                  <wp:posOffset>-594360</wp:posOffset>
                </wp:positionH>
                <wp:positionV relativeFrom="paragraph">
                  <wp:posOffset>1507490</wp:posOffset>
                </wp:positionV>
                <wp:extent cx="1475740" cy="266700"/>
                <wp:effectExtent l="375920" t="0" r="29083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9347">
                          <a:off x="0" y="0"/>
                          <a:ext cx="1475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927" w:rsidRDefault="00A94C51" w:rsidP="00357927">
                            <w:proofErr w:type="spellStart"/>
                            <w:r>
                              <w:t>AuthenticateRequest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3F73" id="_x0000_s1044" type="#_x0000_t202" style="position:absolute;margin-left:-46.8pt;margin-top:118.7pt;width:116.2pt;height:21pt;rotation:-3157364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" filled="f" stroked="f">
                <v:textbox>
                  <w:txbxContent>
                    <w:p w:rsidR="00357927" w:rsidRDefault="00A94C51" w:rsidP="00357927">
                      <w:proofErr w:type="spellStart"/>
                      <w:r>
                        <w:t>AuthenticateRequest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57927" w:rsidRP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53F3F73" wp14:editId="4671FBC3">
                <wp:simplePos x="0" y="0"/>
                <wp:positionH relativeFrom="column">
                  <wp:posOffset>4364990</wp:posOffset>
                </wp:positionH>
                <wp:positionV relativeFrom="paragraph">
                  <wp:posOffset>1364615</wp:posOffset>
                </wp:positionV>
                <wp:extent cx="1023620" cy="280035"/>
                <wp:effectExtent l="257492" t="0" r="129223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9347">
                          <a:off x="0" y="0"/>
                          <a:ext cx="102362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927" w:rsidRDefault="00357927" w:rsidP="00357927">
                            <w:proofErr w:type="spellStart"/>
                            <w:r>
                              <w:t>BeginRequest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3F73" id="_x0000_s1045" type="#_x0000_t202" style="position:absolute;margin-left:343.7pt;margin-top:107.45pt;width:80.6pt;height:22.05pt;rotation:-3157364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" filled="f" stroked="f">
                <v:textbox>
                  <w:txbxContent>
                    <w:p w:rsidR="00357927" w:rsidRDefault="00357927" w:rsidP="00357927">
                      <w:proofErr w:type="spellStart"/>
                      <w:r>
                        <w:t>BeginRequest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57927" w:rsidRP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53F3F73" wp14:editId="4671FBC3">
                <wp:simplePos x="0" y="0"/>
                <wp:positionH relativeFrom="column">
                  <wp:posOffset>5048250</wp:posOffset>
                </wp:positionH>
                <wp:positionV relativeFrom="paragraph">
                  <wp:posOffset>1353185</wp:posOffset>
                </wp:positionV>
                <wp:extent cx="1023620" cy="280035"/>
                <wp:effectExtent l="257492" t="0" r="129223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9347">
                          <a:off x="0" y="0"/>
                          <a:ext cx="102362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927" w:rsidRDefault="00357927" w:rsidP="00357927">
                            <w:proofErr w:type="spellStart"/>
                            <w:r>
                              <w:t>BeginRequest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3F73" id="_x0000_s1046" type="#_x0000_t202" style="position:absolute;margin-left:397.5pt;margin-top:106.55pt;width:80.6pt;height:22.05pt;rotation:-3157364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" filled="f" stroked="f">
                <v:textbox>
                  <w:txbxContent>
                    <w:p w:rsidR="00357927" w:rsidRDefault="00357927" w:rsidP="00357927">
                      <w:proofErr w:type="spellStart"/>
                      <w:r>
                        <w:t>BeginRequest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57927" w:rsidRP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1364615</wp:posOffset>
                </wp:positionV>
                <wp:extent cx="1023620" cy="280035"/>
                <wp:effectExtent l="257492" t="0" r="129223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09347">
                          <a:off x="0" y="0"/>
                          <a:ext cx="102362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927" w:rsidRDefault="00357927">
                            <w:proofErr w:type="spellStart"/>
                            <w:r>
                              <w:t>BeginRequest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1in;margin-top:107.45pt;width:80.6pt;height:22.05pt;rotation:-3157364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" filled="f" stroked="f">
                <v:textbox>
                  <w:txbxContent>
                    <w:p w:rsidR="00357927" w:rsidRDefault="00357927">
                      <w:proofErr w:type="spellStart"/>
                      <w:r>
                        <w:t>BeginRequest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-475488</wp:posOffset>
                </wp:positionH>
                <wp:positionV relativeFrom="paragraph">
                  <wp:posOffset>474854</wp:posOffset>
                </wp:positionV>
                <wp:extent cx="6741795" cy="45719"/>
                <wp:effectExtent l="0" t="38100" r="4000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7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D35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37.45pt;margin-top:37.4pt;width:530.8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C182C" wp14:editId="30983FDB">
                <wp:simplePos x="0" y="0"/>
                <wp:positionH relativeFrom="column">
                  <wp:posOffset>1863090</wp:posOffset>
                </wp:positionH>
                <wp:positionV relativeFrom="paragraph">
                  <wp:posOffset>504190</wp:posOffset>
                </wp:positionV>
                <wp:extent cx="0" cy="718820"/>
                <wp:effectExtent l="0" t="0" r="1905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22843" id="Straight Connector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39.7pt" to="146.7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C182C" wp14:editId="30983FDB">
                <wp:simplePos x="0" y="0"/>
                <wp:positionH relativeFrom="column">
                  <wp:posOffset>516382</wp:posOffset>
                </wp:positionH>
                <wp:positionV relativeFrom="paragraph">
                  <wp:posOffset>504190</wp:posOffset>
                </wp:positionV>
                <wp:extent cx="0" cy="718820"/>
                <wp:effectExtent l="0" t="0" r="1905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4C4A0" id="Straight Connector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5pt,39.7pt" to="40.6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C182C" wp14:editId="30983FDB">
                <wp:simplePos x="0" y="0"/>
                <wp:positionH relativeFrom="column">
                  <wp:posOffset>1180592</wp:posOffset>
                </wp:positionH>
                <wp:positionV relativeFrom="paragraph">
                  <wp:posOffset>504825</wp:posOffset>
                </wp:positionV>
                <wp:extent cx="0" cy="718820"/>
                <wp:effectExtent l="0" t="0" r="1905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8988A" id="Straight Connector 2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39.75pt" to="92.9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C182C" wp14:editId="30983FDB">
                <wp:simplePos x="0" y="0"/>
                <wp:positionH relativeFrom="column">
                  <wp:posOffset>2499106</wp:posOffset>
                </wp:positionH>
                <wp:positionV relativeFrom="paragraph">
                  <wp:posOffset>505460</wp:posOffset>
                </wp:positionV>
                <wp:extent cx="0" cy="718820"/>
                <wp:effectExtent l="0" t="0" r="1905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09CE9" id="Straight Connector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39.8pt" to="196.8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yzuAEAAMQDAAAOAAAAZHJzL2Uyb0RvYy54bWysU8tu2zAQvBfIPxC8x5IcoDUE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C182C" wp14:editId="30983FDB">
                <wp:simplePos x="0" y="0"/>
                <wp:positionH relativeFrom="column">
                  <wp:posOffset>3109087</wp:posOffset>
                </wp:positionH>
                <wp:positionV relativeFrom="paragraph">
                  <wp:posOffset>516890</wp:posOffset>
                </wp:positionV>
                <wp:extent cx="0" cy="718820"/>
                <wp:effectExtent l="0" t="0" r="1905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75124" id="Straight Connector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40.7pt" to="244.8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ITuAEAAMQDAAAOAAAAZHJzL2Uyb0RvYy54bWysU8tu2zAQvBfIPxC8x5KMoDUE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C182C" wp14:editId="30983FDB">
                <wp:simplePos x="0" y="0"/>
                <wp:positionH relativeFrom="column">
                  <wp:posOffset>3756787</wp:posOffset>
                </wp:positionH>
                <wp:positionV relativeFrom="paragraph">
                  <wp:posOffset>505460</wp:posOffset>
                </wp:positionV>
                <wp:extent cx="0" cy="718820"/>
                <wp:effectExtent l="0" t="0" r="1905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59EA4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39.8pt" to="295.8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ZtuAEAAMQDAAAOAAAAZHJzL2Uyb0RvYy54bWysU8tu2zAQvBfIPxC8x5IMpDUE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C182C" wp14:editId="30983FDB">
                <wp:simplePos x="0" y="0"/>
                <wp:positionH relativeFrom="column">
                  <wp:posOffset>4428490</wp:posOffset>
                </wp:positionH>
                <wp:positionV relativeFrom="paragraph">
                  <wp:posOffset>513588</wp:posOffset>
                </wp:positionV>
                <wp:extent cx="0" cy="718820"/>
                <wp:effectExtent l="0" t="0" r="1905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A3883" id="Straight Connector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40.45pt" to="348.7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C182C" wp14:editId="30983FDB">
                <wp:simplePos x="0" y="0"/>
                <wp:positionH relativeFrom="column">
                  <wp:posOffset>5112512</wp:posOffset>
                </wp:positionH>
                <wp:positionV relativeFrom="paragraph">
                  <wp:posOffset>514350</wp:posOffset>
                </wp:positionV>
                <wp:extent cx="0" cy="718820"/>
                <wp:effectExtent l="0" t="0" r="19050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2286" id="Straight Connector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55pt,40.5pt" to="402.5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DC182C" wp14:editId="30983FDB">
                <wp:simplePos x="0" y="0"/>
                <wp:positionH relativeFrom="column">
                  <wp:posOffset>5821426</wp:posOffset>
                </wp:positionH>
                <wp:positionV relativeFrom="paragraph">
                  <wp:posOffset>506095</wp:posOffset>
                </wp:positionV>
                <wp:extent cx="0" cy="719328"/>
                <wp:effectExtent l="0" t="0" r="19050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B112A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39.85pt" to="458.4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57927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474980</wp:posOffset>
                </wp:positionV>
                <wp:extent cx="0" cy="718820"/>
                <wp:effectExtent l="0" t="0" r="1905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3C430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37.4pt" to="-7.7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C772E4" w:rsidRPr="0038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B798B"/>
    <w:multiLevelType w:val="hybridMultilevel"/>
    <w:tmpl w:val="709EFD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563289"/>
    <w:multiLevelType w:val="hybridMultilevel"/>
    <w:tmpl w:val="5CC4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AD"/>
    <w:rsid w:val="00112D02"/>
    <w:rsid w:val="0012175A"/>
    <w:rsid w:val="002F3592"/>
    <w:rsid w:val="00357927"/>
    <w:rsid w:val="00380218"/>
    <w:rsid w:val="003F4D20"/>
    <w:rsid w:val="00465A2C"/>
    <w:rsid w:val="00511888"/>
    <w:rsid w:val="006333AF"/>
    <w:rsid w:val="006903A4"/>
    <w:rsid w:val="007627AD"/>
    <w:rsid w:val="00891C9C"/>
    <w:rsid w:val="008C1435"/>
    <w:rsid w:val="009307B4"/>
    <w:rsid w:val="00A94C51"/>
    <w:rsid w:val="00B45573"/>
    <w:rsid w:val="00C772E4"/>
    <w:rsid w:val="00E0729D"/>
    <w:rsid w:val="00EA1E55"/>
    <w:rsid w:val="00EE75FE"/>
    <w:rsid w:val="00F27AD4"/>
    <w:rsid w:val="00F3184F"/>
    <w:rsid w:val="00F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7DE1D-1D89-447B-9490-B034079A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8BA981-3BD8-472B-8217-6D345AE2B423}" type="doc">
      <dgm:prSet loTypeId="urn:microsoft.com/office/officeart/2005/8/layout/process5" loCatId="process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8BC56D8-E4DB-4BE3-8A8D-644FCC7CB790}">
      <dgm:prSet phldrT="[Text]"/>
      <dgm:spPr/>
      <dgm:t>
        <a:bodyPr/>
        <a:lstStyle/>
        <a:p>
          <a:r>
            <a:rPr lang="en-US"/>
            <a:t>Routing/Handler</a:t>
          </a:r>
        </a:p>
      </dgm:t>
    </dgm:pt>
    <dgm:pt modelId="{2CCA02E0-FC0B-4351-A2D6-7141E0E41A64}" type="parTrans" cxnId="{1B30E2F5-D5BA-4FA3-BB10-89A401A83D06}">
      <dgm:prSet/>
      <dgm:spPr/>
      <dgm:t>
        <a:bodyPr/>
        <a:lstStyle/>
        <a:p>
          <a:endParaRPr lang="en-US"/>
        </a:p>
      </dgm:t>
    </dgm:pt>
    <dgm:pt modelId="{4A79AD2A-DB21-46C2-A22D-30D80CCEA307}" type="sibTrans" cxnId="{1B30E2F5-D5BA-4FA3-BB10-89A401A83D06}">
      <dgm:prSet/>
      <dgm:spPr/>
      <dgm:t>
        <a:bodyPr/>
        <a:lstStyle/>
        <a:p>
          <a:endParaRPr lang="en-US"/>
        </a:p>
      </dgm:t>
    </dgm:pt>
    <dgm:pt modelId="{41B8C948-6B5E-4CAF-BAAC-FACF5CCD6247}">
      <dgm:prSet phldrT="[Text]"/>
      <dgm:spPr/>
      <dgm:t>
        <a:bodyPr/>
        <a:lstStyle/>
        <a:p>
          <a:r>
            <a:rPr lang="en-US"/>
            <a:t>Controller Initialization</a:t>
          </a:r>
        </a:p>
      </dgm:t>
    </dgm:pt>
    <dgm:pt modelId="{937ABCDC-F4C0-47A6-92DB-32DDEF23ECDA}" type="parTrans" cxnId="{266879E0-3000-426F-B9BD-76E2BD7EAA7B}">
      <dgm:prSet/>
      <dgm:spPr/>
      <dgm:t>
        <a:bodyPr/>
        <a:lstStyle/>
        <a:p>
          <a:endParaRPr lang="en-US"/>
        </a:p>
      </dgm:t>
    </dgm:pt>
    <dgm:pt modelId="{E03CDD97-CBF7-4C58-8DC6-F8D27E7F5966}" type="sibTrans" cxnId="{266879E0-3000-426F-B9BD-76E2BD7EAA7B}">
      <dgm:prSet/>
      <dgm:spPr/>
      <dgm:t>
        <a:bodyPr/>
        <a:lstStyle/>
        <a:p>
          <a:endParaRPr lang="en-US"/>
        </a:p>
      </dgm:t>
    </dgm:pt>
    <dgm:pt modelId="{CF66E3CC-5010-4CC3-816A-08D1D20F33B0}">
      <dgm:prSet phldrT="[Text]"/>
      <dgm:spPr/>
      <dgm:t>
        <a:bodyPr/>
        <a:lstStyle/>
        <a:p>
          <a:r>
            <a:rPr lang="en-US"/>
            <a:t>Action Method Execution</a:t>
          </a:r>
        </a:p>
      </dgm:t>
    </dgm:pt>
    <dgm:pt modelId="{BBE15F61-5E21-47D9-A6D4-9ED8272BD7CE}" type="parTrans" cxnId="{55B2203E-C56B-435B-9E3B-B2F0F05A7674}">
      <dgm:prSet/>
      <dgm:spPr/>
      <dgm:t>
        <a:bodyPr/>
        <a:lstStyle/>
        <a:p>
          <a:endParaRPr lang="en-US"/>
        </a:p>
      </dgm:t>
    </dgm:pt>
    <dgm:pt modelId="{4B1E8DA3-4EF4-4D64-B9E7-0BADC2173B53}" type="sibTrans" cxnId="{55B2203E-C56B-435B-9E3B-B2F0F05A7674}">
      <dgm:prSet/>
      <dgm:spPr/>
      <dgm:t>
        <a:bodyPr/>
        <a:lstStyle/>
        <a:p>
          <a:endParaRPr lang="en-US"/>
        </a:p>
      </dgm:t>
    </dgm:pt>
    <dgm:pt modelId="{3C4E61F4-3BBC-4A47-B0CD-6E6EA9E78C1E}">
      <dgm:prSet phldrT="[Text]"/>
      <dgm:spPr/>
      <dgm:t>
        <a:bodyPr/>
        <a:lstStyle/>
        <a:p>
          <a:r>
            <a:rPr lang="en-US"/>
            <a:t>Action Result Exectuion</a:t>
          </a:r>
        </a:p>
      </dgm:t>
    </dgm:pt>
    <dgm:pt modelId="{BE21149A-D0AB-4DDC-A702-AD96C5ECDF23}" type="parTrans" cxnId="{B9E68500-E6F2-47AD-B4E8-DC38E7970014}">
      <dgm:prSet/>
      <dgm:spPr/>
      <dgm:t>
        <a:bodyPr/>
        <a:lstStyle/>
        <a:p>
          <a:endParaRPr lang="en-US"/>
        </a:p>
      </dgm:t>
    </dgm:pt>
    <dgm:pt modelId="{3E4578A5-C189-4AB5-BEE3-B779826F9144}" type="sibTrans" cxnId="{B9E68500-E6F2-47AD-B4E8-DC38E7970014}">
      <dgm:prSet/>
      <dgm:spPr/>
      <dgm:t>
        <a:bodyPr/>
        <a:lstStyle/>
        <a:p>
          <a:endParaRPr lang="en-US"/>
        </a:p>
      </dgm:t>
    </dgm:pt>
    <dgm:pt modelId="{058305C9-5A56-4C50-B34F-03A4AD19A125}">
      <dgm:prSet phldrT="[Text]"/>
      <dgm:spPr/>
      <dgm:t>
        <a:bodyPr/>
        <a:lstStyle/>
        <a:p>
          <a:r>
            <a:rPr lang="en-US"/>
            <a:t>View Engine </a:t>
          </a:r>
        </a:p>
      </dgm:t>
    </dgm:pt>
    <dgm:pt modelId="{50712FB9-4FD9-4862-BBE5-C3A88A713D82}" type="parTrans" cxnId="{ADD5CCAF-A610-4CDC-AEA4-65F14BFF62A0}">
      <dgm:prSet/>
      <dgm:spPr/>
      <dgm:t>
        <a:bodyPr/>
        <a:lstStyle/>
        <a:p>
          <a:endParaRPr lang="en-US"/>
        </a:p>
      </dgm:t>
    </dgm:pt>
    <dgm:pt modelId="{304BE9EC-44FA-4FFE-90B3-188A83F87FE0}" type="sibTrans" cxnId="{ADD5CCAF-A610-4CDC-AEA4-65F14BFF62A0}">
      <dgm:prSet/>
      <dgm:spPr/>
      <dgm:t>
        <a:bodyPr/>
        <a:lstStyle/>
        <a:p>
          <a:endParaRPr lang="en-US"/>
        </a:p>
      </dgm:t>
    </dgm:pt>
    <dgm:pt modelId="{F76246A9-26B4-40C3-82BC-ED4C8DB4BC40}" type="pres">
      <dgm:prSet presAssocID="{758BA981-3BD8-472B-8217-6D345AE2B423}" presName="diagram" presStyleCnt="0">
        <dgm:presLayoutVars>
          <dgm:dir/>
          <dgm:resizeHandles val="exact"/>
        </dgm:presLayoutVars>
      </dgm:prSet>
      <dgm:spPr/>
    </dgm:pt>
    <dgm:pt modelId="{530AF592-C9F8-4122-B518-5532CB645A96}" type="pres">
      <dgm:prSet presAssocID="{88BC56D8-E4DB-4BE3-8A8D-644FCC7CB790}" presName="node" presStyleLbl="node1" presStyleIdx="0" presStyleCnt="5">
        <dgm:presLayoutVars>
          <dgm:bulletEnabled val="1"/>
        </dgm:presLayoutVars>
      </dgm:prSet>
      <dgm:spPr/>
    </dgm:pt>
    <dgm:pt modelId="{4AEFBD36-F1E6-4148-AE51-5844C41E22F1}" type="pres">
      <dgm:prSet presAssocID="{4A79AD2A-DB21-46C2-A22D-30D80CCEA307}" presName="sibTrans" presStyleLbl="sibTrans2D1" presStyleIdx="0" presStyleCnt="4"/>
      <dgm:spPr/>
    </dgm:pt>
    <dgm:pt modelId="{D2307F40-2AC8-4429-B809-930878A02F20}" type="pres">
      <dgm:prSet presAssocID="{4A79AD2A-DB21-46C2-A22D-30D80CCEA307}" presName="connectorText" presStyleLbl="sibTrans2D1" presStyleIdx="0" presStyleCnt="4"/>
      <dgm:spPr/>
    </dgm:pt>
    <dgm:pt modelId="{ECE11909-6E6C-4A28-BA9A-52AEFFE26F75}" type="pres">
      <dgm:prSet presAssocID="{41B8C948-6B5E-4CAF-BAAC-FACF5CCD6247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781B5B-0D23-43C5-8BD9-4617F34E30D7}" type="pres">
      <dgm:prSet presAssocID="{E03CDD97-CBF7-4C58-8DC6-F8D27E7F5966}" presName="sibTrans" presStyleLbl="sibTrans2D1" presStyleIdx="1" presStyleCnt="4" custAng="20767538" custLinFactNeighborX="-3130" custLinFactNeighborY="-59998"/>
      <dgm:spPr/>
    </dgm:pt>
    <dgm:pt modelId="{FAA5E035-2E4D-46B0-8B95-0E7C46E180C2}" type="pres">
      <dgm:prSet presAssocID="{E03CDD97-CBF7-4C58-8DC6-F8D27E7F5966}" presName="connectorText" presStyleLbl="sibTrans2D1" presStyleIdx="1" presStyleCnt="4"/>
      <dgm:spPr/>
    </dgm:pt>
    <dgm:pt modelId="{A0EECE7B-F00E-4638-BAFE-8E89C6C3F530}" type="pres">
      <dgm:prSet presAssocID="{CF66E3CC-5010-4CC3-816A-08D1D20F33B0}" presName="node" presStyleLbl="node1" presStyleIdx="2" presStyleCnt="5" custScaleY="263797" custLinFactNeighborX="-3720" custLinFactNeighborY="561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BB108D-E7E1-4ED4-9ADE-D7F60D2E2A15}" type="pres">
      <dgm:prSet presAssocID="{4B1E8DA3-4EF4-4D64-B9E7-0BADC2173B53}" presName="sibTrans" presStyleLbl="sibTrans2D1" presStyleIdx="2" presStyleCnt="4" custAng="1342338" custLinFactY="7497" custLinFactNeighborX="-27365" custLinFactNeighborY="100000"/>
      <dgm:spPr/>
    </dgm:pt>
    <dgm:pt modelId="{63DD223D-CFBE-433B-89B2-92CD8FD69CB3}" type="pres">
      <dgm:prSet presAssocID="{4B1E8DA3-4EF4-4D64-B9E7-0BADC2173B53}" presName="connectorText" presStyleLbl="sibTrans2D1" presStyleIdx="2" presStyleCnt="4"/>
      <dgm:spPr/>
    </dgm:pt>
    <dgm:pt modelId="{E2045F23-DC96-4E2A-8A44-547EE515656B}" type="pres">
      <dgm:prSet presAssocID="{3C4E61F4-3BBC-4A47-B0CD-6E6EA9E78C1E}" presName="node" presStyleLbl="node1" presStyleIdx="3" presStyleCnt="5" custLinFactX="-35156" custLinFactY="-2297" custLinFactNeighborX="-100000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2B3A1B-0BC4-464A-AC41-D33E48B7983B}" type="pres">
      <dgm:prSet presAssocID="{3E4578A5-C189-4AB5-BEE3-B779826F9144}" presName="sibTrans" presStyleLbl="sibTrans2D1" presStyleIdx="3" presStyleCnt="4" custAng="315524"/>
      <dgm:spPr/>
    </dgm:pt>
    <dgm:pt modelId="{CC6ECFA0-B798-40DC-9348-D46427C7700E}" type="pres">
      <dgm:prSet presAssocID="{3E4578A5-C189-4AB5-BEE3-B779826F9144}" presName="connectorText" presStyleLbl="sibTrans2D1" presStyleIdx="3" presStyleCnt="4"/>
      <dgm:spPr/>
    </dgm:pt>
    <dgm:pt modelId="{3D1B73AD-EA13-4B65-8A06-5A45E2017CA0}" type="pres">
      <dgm:prSet presAssocID="{058305C9-5A56-4C50-B34F-03A4AD19A125}" presName="node" presStyleLbl="node1" presStyleIdx="4" presStyleCnt="5" custScaleY="43204" custLinFactX="-36615" custLinFactNeighborX="-100000" custLinFactNeighborY="-764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854B349-76AD-4A63-B52E-9F240CC6F91F}" type="presOf" srcId="{4B1E8DA3-4EF4-4D64-B9E7-0BADC2173B53}" destId="{C5BB108D-E7E1-4ED4-9ADE-D7F60D2E2A15}" srcOrd="0" destOrd="0" presId="urn:microsoft.com/office/officeart/2005/8/layout/process5"/>
    <dgm:cxn modelId="{82042646-3B6C-4F0C-B7F3-7FFF3CC0795E}" type="presOf" srcId="{4B1E8DA3-4EF4-4D64-B9E7-0BADC2173B53}" destId="{63DD223D-CFBE-433B-89B2-92CD8FD69CB3}" srcOrd="1" destOrd="0" presId="urn:microsoft.com/office/officeart/2005/8/layout/process5"/>
    <dgm:cxn modelId="{D23018F9-6BC2-4BE0-A225-D6B56A787F43}" type="presOf" srcId="{3E4578A5-C189-4AB5-BEE3-B779826F9144}" destId="{CC6ECFA0-B798-40DC-9348-D46427C7700E}" srcOrd="1" destOrd="0" presId="urn:microsoft.com/office/officeart/2005/8/layout/process5"/>
    <dgm:cxn modelId="{0B5A7C1A-F014-443F-B666-3F2E7A785626}" type="presOf" srcId="{058305C9-5A56-4C50-B34F-03A4AD19A125}" destId="{3D1B73AD-EA13-4B65-8A06-5A45E2017CA0}" srcOrd="0" destOrd="0" presId="urn:microsoft.com/office/officeart/2005/8/layout/process5"/>
    <dgm:cxn modelId="{266879E0-3000-426F-B9BD-76E2BD7EAA7B}" srcId="{758BA981-3BD8-472B-8217-6D345AE2B423}" destId="{41B8C948-6B5E-4CAF-BAAC-FACF5CCD6247}" srcOrd="1" destOrd="0" parTransId="{937ABCDC-F4C0-47A6-92DB-32DDEF23ECDA}" sibTransId="{E03CDD97-CBF7-4C58-8DC6-F8D27E7F5966}"/>
    <dgm:cxn modelId="{8284DD92-669D-4FC5-9BDC-5B23758BA53F}" type="presOf" srcId="{4A79AD2A-DB21-46C2-A22D-30D80CCEA307}" destId="{D2307F40-2AC8-4429-B809-930878A02F20}" srcOrd="1" destOrd="0" presId="urn:microsoft.com/office/officeart/2005/8/layout/process5"/>
    <dgm:cxn modelId="{ADD5CCAF-A610-4CDC-AEA4-65F14BFF62A0}" srcId="{758BA981-3BD8-472B-8217-6D345AE2B423}" destId="{058305C9-5A56-4C50-B34F-03A4AD19A125}" srcOrd="4" destOrd="0" parTransId="{50712FB9-4FD9-4862-BBE5-C3A88A713D82}" sibTransId="{304BE9EC-44FA-4FFE-90B3-188A83F87FE0}"/>
    <dgm:cxn modelId="{4988466D-AC20-4229-BA9E-2836D89F7ED9}" type="presOf" srcId="{CF66E3CC-5010-4CC3-816A-08D1D20F33B0}" destId="{A0EECE7B-F00E-4638-BAFE-8E89C6C3F530}" srcOrd="0" destOrd="0" presId="urn:microsoft.com/office/officeart/2005/8/layout/process5"/>
    <dgm:cxn modelId="{619C7B72-7909-4EE2-9AD3-41666B810814}" type="presOf" srcId="{E03CDD97-CBF7-4C58-8DC6-F8D27E7F5966}" destId="{FAA5E035-2E4D-46B0-8B95-0E7C46E180C2}" srcOrd="1" destOrd="0" presId="urn:microsoft.com/office/officeart/2005/8/layout/process5"/>
    <dgm:cxn modelId="{8CE1F5D4-5FF9-4AC2-A314-9CA6869760C8}" type="presOf" srcId="{3E4578A5-C189-4AB5-BEE3-B779826F9144}" destId="{EA2B3A1B-0BC4-464A-AC41-D33E48B7983B}" srcOrd="0" destOrd="0" presId="urn:microsoft.com/office/officeart/2005/8/layout/process5"/>
    <dgm:cxn modelId="{FC87E3BE-5655-497C-8A54-70D81471EFCE}" type="presOf" srcId="{3C4E61F4-3BBC-4A47-B0CD-6E6EA9E78C1E}" destId="{E2045F23-DC96-4E2A-8A44-547EE515656B}" srcOrd="0" destOrd="0" presId="urn:microsoft.com/office/officeart/2005/8/layout/process5"/>
    <dgm:cxn modelId="{1B30E2F5-D5BA-4FA3-BB10-89A401A83D06}" srcId="{758BA981-3BD8-472B-8217-6D345AE2B423}" destId="{88BC56D8-E4DB-4BE3-8A8D-644FCC7CB790}" srcOrd="0" destOrd="0" parTransId="{2CCA02E0-FC0B-4351-A2D6-7141E0E41A64}" sibTransId="{4A79AD2A-DB21-46C2-A22D-30D80CCEA307}"/>
    <dgm:cxn modelId="{E9CB16DE-8429-40E5-90A6-141E90B4E1BB}" type="presOf" srcId="{88BC56D8-E4DB-4BE3-8A8D-644FCC7CB790}" destId="{530AF592-C9F8-4122-B518-5532CB645A96}" srcOrd="0" destOrd="0" presId="urn:microsoft.com/office/officeart/2005/8/layout/process5"/>
    <dgm:cxn modelId="{F214AD7D-1F3D-4437-9A77-B71D53EFA199}" type="presOf" srcId="{E03CDD97-CBF7-4C58-8DC6-F8D27E7F5966}" destId="{CB781B5B-0D23-43C5-8BD9-4617F34E30D7}" srcOrd="0" destOrd="0" presId="urn:microsoft.com/office/officeart/2005/8/layout/process5"/>
    <dgm:cxn modelId="{55B2203E-C56B-435B-9E3B-B2F0F05A7674}" srcId="{758BA981-3BD8-472B-8217-6D345AE2B423}" destId="{CF66E3CC-5010-4CC3-816A-08D1D20F33B0}" srcOrd="2" destOrd="0" parTransId="{BBE15F61-5E21-47D9-A6D4-9ED8272BD7CE}" sibTransId="{4B1E8DA3-4EF4-4D64-B9E7-0BADC2173B53}"/>
    <dgm:cxn modelId="{B9E68500-E6F2-47AD-B4E8-DC38E7970014}" srcId="{758BA981-3BD8-472B-8217-6D345AE2B423}" destId="{3C4E61F4-3BBC-4A47-B0CD-6E6EA9E78C1E}" srcOrd="3" destOrd="0" parTransId="{BE21149A-D0AB-4DDC-A702-AD96C5ECDF23}" sibTransId="{3E4578A5-C189-4AB5-BEE3-B779826F9144}"/>
    <dgm:cxn modelId="{860F06F1-E710-4FF6-A646-3A3C6E9EFED5}" type="presOf" srcId="{758BA981-3BD8-472B-8217-6D345AE2B423}" destId="{F76246A9-26B4-40C3-82BC-ED4C8DB4BC40}" srcOrd="0" destOrd="0" presId="urn:microsoft.com/office/officeart/2005/8/layout/process5"/>
    <dgm:cxn modelId="{FE6EE9C9-0066-48EF-B2B3-6944C8A962CB}" type="presOf" srcId="{41B8C948-6B5E-4CAF-BAAC-FACF5CCD6247}" destId="{ECE11909-6E6C-4A28-BA9A-52AEFFE26F75}" srcOrd="0" destOrd="0" presId="urn:microsoft.com/office/officeart/2005/8/layout/process5"/>
    <dgm:cxn modelId="{1111E431-3EB3-4652-9EA3-57B0C31D9120}" type="presOf" srcId="{4A79AD2A-DB21-46C2-A22D-30D80CCEA307}" destId="{4AEFBD36-F1E6-4148-AE51-5844C41E22F1}" srcOrd="0" destOrd="0" presId="urn:microsoft.com/office/officeart/2005/8/layout/process5"/>
    <dgm:cxn modelId="{0E1EBC01-5A0A-45C4-A14F-FFA15A4F7793}" type="presParOf" srcId="{F76246A9-26B4-40C3-82BC-ED4C8DB4BC40}" destId="{530AF592-C9F8-4122-B518-5532CB645A96}" srcOrd="0" destOrd="0" presId="urn:microsoft.com/office/officeart/2005/8/layout/process5"/>
    <dgm:cxn modelId="{4F851A9D-9A32-405F-866A-DA0796C7CF98}" type="presParOf" srcId="{F76246A9-26B4-40C3-82BC-ED4C8DB4BC40}" destId="{4AEFBD36-F1E6-4148-AE51-5844C41E22F1}" srcOrd="1" destOrd="0" presId="urn:microsoft.com/office/officeart/2005/8/layout/process5"/>
    <dgm:cxn modelId="{2E83B2C7-886D-429F-982E-309E556407D3}" type="presParOf" srcId="{4AEFBD36-F1E6-4148-AE51-5844C41E22F1}" destId="{D2307F40-2AC8-4429-B809-930878A02F20}" srcOrd="0" destOrd="0" presId="urn:microsoft.com/office/officeart/2005/8/layout/process5"/>
    <dgm:cxn modelId="{239ABBBA-4B43-4DE1-A68B-99264FD4CFB6}" type="presParOf" srcId="{F76246A9-26B4-40C3-82BC-ED4C8DB4BC40}" destId="{ECE11909-6E6C-4A28-BA9A-52AEFFE26F75}" srcOrd="2" destOrd="0" presId="urn:microsoft.com/office/officeart/2005/8/layout/process5"/>
    <dgm:cxn modelId="{DC5DDA7E-77DA-4D79-8486-49368B247633}" type="presParOf" srcId="{F76246A9-26B4-40C3-82BC-ED4C8DB4BC40}" destId="{CB781B5B-0D23-43C5-8BD9-4617F34E30D7}" srcOrd="3" destOrd="0" presId="urn:microsoft.com/office/officeart/2005/8/layout/process5"/>
    <dgm:cxn modelId="{7541ABF5-B238-479E-9C58-9F0B23F9A686}" type="presParOf" srcId="{CB781B5B-0D23-43C5-8BD9-4617F34E30D7}" destId="{FAA5E035-2E4D-46B0-8B95-0E7C46E180C2}" srcOrd="0" destOrd="0" presId="urn:microsoft.com/office/officeart/2005/8/layout/process5"/>
    <dgm:cxn modelId="{9BA67BAB-1642-4C75-B60A-04038C1F6C72}" type="presParOf" srcId="{F76246A9-26B4-40C3-82BC-ED4C8DB4BC40}" destId="{A0EECE7B-F00E-4638-BAFE-8E89C6C3F530}" srcOrd="4" destOrd="0" presId="urn:microsoft.com/office/officeart/2005/8/layout/process5"/>
    <dgm:cxn modelId="{F40EB221-A248-479C-B4EA-4D9656BEA73A}" type="presParOf" srcId="{F76246A9-26B4-40C3-82BC-ED4C8DB4BC40}" destId="{C5BB108D-E7E1-4ED4-9ADE-D7F60D2E2A15}" srcOrd="5" destOrd="0" presId="urn:microsoft.com/office/officeart/2005/8/layout/process5"/>
    <dgm:cxn modelId="{6AB0D486-C5DF-49A9-A13A-61EEF9D49AE4}" type="presParOf" srcId="{C5BB108D-E7E1-4ED4-9ADE-D7F60D2E2A15}" destId="{63DD223D-CFBE-433B-89B2-92CD8FD69CB3}" srcOrd="0" destOrd="0" presId="urn:microsoft.com/office/officeart/2005/8/layout/process5"/>
    <dgm:cxn modelId="{014C3EB7-661C-4066-BD55-A8A149F0DF2F}" type="presParOf" srcId="{F76246A9-26B4-40C3-82BC-ED4C8DB4BC40}" destId="{E2045F23-DC96-4E2A-8A44-547EE515656B}" srcOrd="6" destOrd="0" presId="urn:microsoft.com/office/officeart/2005/8/layout/process5"/>
    <dgm:cxn modelId="{0903B104-1088-438B-9EB5-CE1D1A15ABC4}" type="presParOf" srcId="{F76246A9-26B4-40C3-82BC-ED4C8DB4BC40}" destId="{EA2B3A1B-0BC4-464A-AC41-D33E48B7983B}" srcOrd="7" destOrd="0" presId="urn:microsoft.com/office/officeart/2005/8/layout/process5"/>
    <dgm:cxn modelId="{62510A4C-CDD3-4F1E-908C-79A75B47170B}" type="presParOf" srcId="{EA2B3A1B-0BC4-464A-AC41-D33E48B7983B}" destId="{CC6ECFA0-B798-40DC-9348-D46427C7700E}" srcOrd="0" destOrd="0" presId="urn:microsoft.com/office/officeart/2005/8/layout/process5"/>
    <dgm:cxn modelId="{72DEDAF6-EACB-4EE3-8D62-D82E96BAC931}" type="presParOf" srcId="{F76246A9-26B4-40C3-82BC-ED4C8DB4BC40}" destId="{3D1B73AD-EA13-4B65-8A06-5A45E2017CA0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0AF592-C9F8-4122-B518-5532CB645A96}">
      <dsp:nvSpPr>
        <dsp:cNvPr id="0" name=""/>
        <dsp:cNvSpPr/>
      </dsp:nvSpPr>
      <dsp:spPr>
        <a:xfrm>
          <a:off x="5048" y="950364"/>
          <a:ext cx="1508810" cy="905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Routing/Handler</a:t>
          </a:r>
        </a:p>
      </dsp:txBody>
      <dsp:txXfrm>
        <a:off x="31563" y="976879"/>
        <a:ext cx="1455780" cy="852256"/>
      </dsp:txXfrm>
    </dsp:sp>
    <dsp:sp modelId="{4AEFBD36-F1E6-4148-AE51-5844C41E22F1}">
      <dsp:nvSpPr>
        <dsp:cNvPr id="0" name=""/>
        <dsp:cNvSpPr/>
      </dsp:nvSpPr>
      <dsp:spPr>
        <a:xfrm>
          <a:off x="1646633" y="1215914"/>
          <a:ext cx="319867" cy="3741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646633" y="1290751"/>
        <a:ext cx="223907" cy="224510"/>
      </dsp:txXfrm>
    </dsp:sp>
    <dsp:sp modelId="{ECE11909-6E6C-4A28-BA9A-52AEFFE26F75}">
      <dsp:nvSpPr>
        <dsp:cNvPr id="0" name=""/>
        <dsp:cNvSpPr/>
      </dsp:nvSpPr>
      <dsp:spPr>
        <a:xfrm>
          <a:off x="2117382" y="950364"/>
          <a:ext cx="1508810" cy="905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Controller Initialization</a:t>
          </a:r>
        </a:p>
      </dsp:txBody>
      <dsp:txXfrm>
        <a:off x="2143897" y="976879"/>
        <a:ext cx="1455780" cy="852256"/>
      </dsp:txXfrm>
    </dsp:sp>
    <dsp:sp modelId="{CB781B5B-0D23-43C5-8BD9-4617F34E30D7}">
      <dsp:nvSpPr>
        <dsp:cNvPr id="0" name=""/>
        <dsp:cNvSpPr/>
      </dsp:nvSpPr>
      <dsp:spPr>
        <a:xfrm>
          <a:off x="3732906" y="1243325"/>
          <a:ext cx="298839" cy="3741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732906" y="1318162"/>
        <a:ext cx="209187" cy="224510"/>
      </dsp:txXfrm>
    </dsp:sp>
    <dsp:sp modelId="{A0EECE7B-F00E-4638-BAFE-8E89C6C3F530}">
      <dsp:nvSpPr>
        <dsp:cNvPr id="0" name=""/>
        <dsp:cNvSpPr/>
      </dsp:nvSpPr>
      <dsp:spPr>
        <a:xfrm>
          <a:off x="4173588" y="716832"/>
          <a:ext cx="1508810" cy="238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Action Method Execution</a:t>
          </a:r>
        </a:p>
      </dsp:txBody>
      <dsp:txXfrm>
        <a:off x="4217780" y="761024"/>
        <a:ext cx="1420426" cy="2299733"/>
      </dsp:txXfrm>
    </dsp:sp>
    <dsp:sp modelId="{C5BB108D-E7E1-4ED4-9ADE-D7F60D2E2A15}">
      <dsp:nvSpPr>
        <dsp:cNvPr id="0" name=""/>
        <dsp:cNvSpPr/>
      </dsp:nvSpPr>
      <dsp:spPr>
        <a:xfrm rot="10800000">
          <a:off x="3733235" y="2531238"/>
          <a:ext cx="271845" cy="3741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3814788" y="2606075"/>
        <a:ext cx="190292" cy="224510"/>
      </dsp:txXfrm>
    </dsp:sp>
    <dsp:sp modelId="{E2045F23-DC96-4E2A-8A44-547EE515656B}">
      <dsp:nvSpPr>
        <dsp:cNvPr id="0" name=""/>
        <dsp:cNvSpPr/>
      </dsp:nvSpPr>
      <dsp:spPr>
        <a:xfrm>
          <a:off x="2190469" y="2274509"/>
          <a:ext cx="1508810" cy="905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Action Result Exectuion</a:t>
          </a:r>
        </a:p>
      </dsp:txBody>
      <dsp:txXfrm>
        <a:off x="2216984" y="2301024"/>
        <a:ext cx="1455780" cy="852256"/>
      </dsp:txXfrm>
    </dsp:sp>
    <dsp:sp modelId="{EA2B3A1B-0BC4-464A-AC41-D33E48B7983B}">
      <dsp:nvSpPr>
        <dsp:cNvPr id="0" name=""/>
        <dsp:cNvSpPr/>
      </dsp:nvSpPr>
      <dsp:spPr>
        <a:xfrm rot="10740358">
          <a:off x="1720323" y="2655959"/>
          <a:ext cx="333519" cy="3741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820371" y="2729928"/>
        <a:ext cx="233463" cy="224510"/>
      </dsp:txXfrm>
    </dsp:sp>
    <dsp:sp modelId="{3D1B73AD-EA13-4B65-8A06-5A45E2017CA0}">
      <dsp:nvSpPr>
        <dsp:cNvPr id="0" name=""/>
        <dsp:cNvSpPr/>
      </dsp:nvSpPr>
      <dsp:spPr>
        <a:xfrm>
          <a:off x="56121" y="2765446"/>
          <a:ext cx="1508810" cy="3911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View Engine </a:t>
          </a:r>
        </a:p>
      </dsp:txBody>
      <dsp:txXfrm>
        <a:off x="67576" y="2776901"/>
        <a:ext cx="1485900" cy="368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Yadiki, Govardhan</dc:creator>
  <cp:keywords/>
  <dc:description/>
  <cp:lastModifiedBy>Yadiki, Govardhan</cp:lastModifiedBy>
  <cp:revision>3</cp:revision>
  <dcterms:created xsi:type="dcterms:W3CDTF">2018-10-24T13:57:00Z</dcterms:created>
  <dcterms:modified xsi:type="dcterms:W3CDTF">2018-10-24T21:30:00Z</dcterms:modified>
</cp:coreProperties>
</file>