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8039A4B">
      <w:pPr>
        <w:jc w:val="center"/>
        <w:rPr>
          <w:rFonts w:hint="default" w:ascii="Times New Roman" w:hAnsi="Times New Roman" w:cs="Times New Roman"/>
          <w:b/>
          <w:bCs/>
          <w:sz w:val="72"/>
          <w:szCs w:val="72"/>
          <w:lang w:val="en-IN"/>
        </w:rPr>
      </w:pPr>
      <w:r>
        <w:rPr>
          <w:rFonts w:hint="default" w:ascii="Times New Roman" w:hAnsi="Times New Roman" w:cs="Times New Roman"/>
          <w:b/>
          <w:bCs/>
          <w:sz w:val="72"/>
          <w:szCs w:val="72"/>
          <w:lang w:val="en-IN"/>
        </w:rPr>
        <w:t>Samba server</w:t>
      </w:r>
    </w:p>
    <w:p w14:paraId="101BB14B">
      <w:pPr>
        <w:jc w:val="both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t>What is samba server ?</w:t>
      </w:r>
    </w:p>
    <w:p w14:paraId="00A1616A">
      <w:pPr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36"/>
          <w:szCs w:val="36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36"/>
          <w:szCs w:val="36"/>
          <w:shd w:val="clear" w:fill="FFFFFF"/>
        </w:rPr>
        <w:t>Samba is an open-source software suite that enables file and print services between Windows, Linux, and Unix systems over a network</w:t>
      </w:r>
    </w:p>
    <w:p w14:paraId="1A87D01E">
      <w:pPr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36"/>
          <w:szCs w:val="36"/>
          <w:shd w:val="clear" w:fill="FFFFFF"/>
        </w:rPr>
      </w:pPr>
    </w:p>
    <w:p w14:paraId="41AD5A96">
      <w:pPr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36"/>
          <w:szCs w:val="36"/>
          <w:shd w:val="clear" w:fill="FFFFFF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Linux system:</w:t>
      </w:r>
    </w:p>
    <w:p w14:paraId="2E811CD9">
      <w:pPr>
        <w:jc w:val="both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404040"/>
          <w:spacing w:val="0"/>
          <w:sz w:val="36"/>
          <w:szCs w:val="36"/>
          <w:shd w:val="clear" w:fill="FFFFFF"/>
          <w:lang w:val="en-IN"/>
        </w:rPr>
      </w:pPr>
      <w:r>
        <w:rPr>
          <w:rFonts w:hint="default" w:ascii="Times New Roman" w:hAnsi="Times New Roman" w:eastAsia="Segoe UI" w:cs="Times New Roman"/>
          <w:b/>
          <w:bCs/>
          <w:i w:val="0"/>
          <w:iCs w:val="0"/>
          <w:color w:val="404040"/>
          <w:spacing w:val="0"/>
          <w:sz w:val="36"/>
          <w:szCs w:val="36"/>
          <w:shd w:val="clear" w:fill="FFFFFF"/>
          <w:lang w:val="en-IN"/>
        </w:rPr>
        <w:t>W</w:t>
      </w: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404040"/>
          <w:spacing w:val="0"/>
          <w:sz w:val="36"/>
          <w:szCs w:val="36"/>
          <w:shd w:val="clear" w:fill="FFFFFF"/>
          <w:lang w:val="en-IN"/>
        </w:rPr>
        <w:t>hat should we do in both the operating system.</w:t>
      </w:r>
    </w:p>
    <w:p w14:paraId="1CD54A04">
      <w:pPr>
        <w:jc w:val="both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404040"/>
          <w:spacing w:val="0"/>
          <w:sz w:val="36"/>
          <w:szCs w:val="36"/>
          <w:shd w:val="clear" w:fill="FFFFFF"/>
          <w:lang w:val="en-IN"/>
        </w:rPr>
      </w:pPr>
    </w:p>
    <w:p w14:paraId="41213A1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Before that we want to check firewalld and se linux services are disabled.</w:t>
      </w:r>
    </w:p>
    <w:p w14:paraId="2E2AB8B3">
      <w:pPr>
        <w:pStyle w:val="5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Installing samba package.</w:t>
      </w:r>
    </w:p>
    <w:p w14:paraId="6167DDE1">
      <w:pPr>
        <w:pStyle w:val="5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Make directory to transferring file or use already existing directory.</w:t>
      </w:r>
    </w:p>
    <w:p w14:paraId="3B32D240">
      <w:pPr>
        <w:pStyle w:val="5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Create a user and set samba password for that user.[]</w:t>
      </w:r>
    </w:p>
    <w:p w14:paraId="4E4627EE">
      <w:pPr>
        <w:pStyle w:val="5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Config the file /etc/samba/smb.conf.</w:t>
      </w:r>
    </w:p>
    <w:p w14:paraId="6AC7D3C2">
      <w:pPr>
        <w:pStyle w:val="5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Restart and enable the smb.service .</w:t>
      </w:r>
    </w:p>
    <w:p w14:paraId="6F44D11B">
      <w:pPr>
        <w:pStyle w:val="5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Check whether the directory is available.</w:t>
      </w:r>
    </w:p>
    <w:p w14:paraId="4FC1F84C">
      <w:pPr>
        <w:pStyle w:val="5"/>
        <w:numPr>
          <w:ilvl w:val="0"/>
          <w:numId w:val="0"/>
        </w:numPr>
        <w:ind w:left="360" w:leftChars="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3B62F7E">
      <w:pPr>
        <w:rPr>
          <w:rFonts w:ascii="Times New Roman" w:hAnsi="Times New Roman" w:cs="Times New Roman"/>
          <w:b/>
          <w:bCs/>
          <w:color w:val="2E75B6" w:themeColor="accent1" w:themeShade="BF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3547745</wp:posOffset>
                </wp:positionH>
                <wp:positionV relativeFrom="paragraph">
                  <wp:posOffset>137160</wp:posOffset>
                </wp:positionV>
                <wp:extent cx="500380" cy="486410"/>
                <wp:effectExtent l="0" t="23495" r="2540" b="8255"/>
                <wp:wrapNone/>
                <wp:docPr id="1839889315" name="Connector: Curve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0380" cy="486410"/>
                        </a:xfrm>
                        <a:prstGeom prst="curvedConnector3">
                          <a:avLst>
                            <a:gd name="adj1" fmla="val 5012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or: Curved 1" o:spid="_x0000_s1026" o:spt="38" type="#_x0000_t38" style="position:absolute;left:0pt;flip:y;margin-left:279.35pt;margin-top:10.8pt;height:38.3pt;width:39.4pt;z-index:251659264;mso-width-relative:page;mso-height-relative:page;" filled="f" stroked="t" coordsize="21600,21600" o:gfxdata="UEsDBAoAAAAAAIdO4kAAAAAAAAAAAAAAAAAEAAAAZHJzL1BLAwQUAAAACACHTuJAZfqE7tsAAAAJ&#10;AQAADwAAAGRycy9kb3ducmV2LnhtbE2PMU/DMBCFdyT+g3VIbNRJSlI35NKhEhUDQtDSoZubHEnU&#10;+BzFTlv+PWaC8fQ+vfddsbqaXpxpdJ1lhHgWgSCubN1xg/C5e35QIJzXXOveMiF8k4NVeXtT6Ly2&#10;F/6g89Y3IpSwyzVC6/2QS+mqlox2MzsQh+zLjkb7cI6NrEd9CeWml0kUZdLojsNCqwdat1SdtpNB&#10;OGxObtq/u/XLZv/6+GaVyua7CvH+Lo6eQHi6+j8YfvWDOpTB6Wgnrp3oEdJULQKKkMQZiABk80UK&#10;4oiwVAnIspD/Pyh/AFBLAwQUAAAACACHTuJAX3UEDRYCAAAfBAAADgAAAGRycy9lMm9Eb2MueG1s&#10;rVNNb9swDL0P2H8QdF9sJ03mGHEKNFl3GbYA23pX9GFr0BckJU7+/SjZzbb20sN8MChSfOR7pDb3&#10;F63QmfsgrWlxNSsx4oZaJk3X4p8/Hj/UGIVIDCPKGt7iKw/4fvv+3WZwDZ/b3irGPQIQE5rBtbiP&#10;0TVFEWjPNQkz67iBoLBekwhH3xXMkwHQtSrmZbkqBuuZ85byEMC7H4N4QvRvAbRCSMr3lp40N3FE&#10;9VyRCJRCL13A29ytEJzGb0IEHpFqMTCN+Q9FwD6mf7HdkKbzxPWSTi2Qt7TwgpMm0kDRG9SeRIJO&#10;Xr6C0pJ6G6yIM2p1MRLJigCLqnyhzfeeOJ65gNTB3UQP/w+Wfj0fPJIMNqFerOt6vaiWGBmiYfI7&#10;awwIaH2Ddid/5gxVSa/BhQbSdubgp1NwB5/IX4TXSCjpngAuywEE0SWrfb2pzS8RUXAuy3JRwxwo&#10;hO7q1V2Vp1GMMAnO+RA/c6tRMlpMcw+3pha5ADl/CTELz6auCftVYSS0gjmeiULLspp/TH0D8nQb&#10;rGfslGrso1Qqb4IyaGjxarFMfRHYbgFbBaZ2oFAwHUZEdfBsaPS5fLBKspSdcILvjjvlEVQFdg/r&#10;h/1yqvvPtVR6T0I/3suhdI00WkZ4WUrqFtdl+kZ3JFJ9MgzFq4OhRC+J6RSfkJUBYmki4wySdbTs&#10;mkeT/bA3mfq042kx/z7n7D/vevs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ZfqE7tsAAAAJAQAA&#10;DwAAAAAAAAABACAAAAAiAAAAZHJzL2Rvd25yZXYueG1sUEsBAhQAFAAAAAgAh07iQF91BA0WAgAA&#10;HwQAAA4AAAAAAAAAAQAgAAAAKgEAAGRycy9lMm9Eb2MueG1sUEsFBgAAAAAGAAYAWQEAALIFAAAA&#10;AA==&#10;" adj="10827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Windows System: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run </w:t>
      </w:r>
      <w:r>
        <w:rPr>
          <w:rFonts w:ascii="Times New Roman" w:hAnsi="Times New Roman" w:cs="Times New Roman"/>
          <w:b/>
          <w:bCs/>
          <w:color w:val="2E75B6" w:themeColor="accent1" w:themeShade="BF"/>
          <w:sz w:val="32"/>
          <w:szCs w:val="32"/>
          <w:lang w:val="en-US"/>
        </w:rPr>
        <w:t>ping Linux IP</w:t>
      </w:r>
    </w:p>
    <w:p w14:paraId="492FA2B2">
      <w:pPr>
        <w:pStyle w:val="5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Open command prompt in windows </w:t>
      </w:r>
    </w:p>
    <w:p w14:paraId="3F3332C8">
      <w:pPr>
        <w:pStyle w:val="5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2341245</wp:posOffset>
                </wp:positionH>
                <wp:positionV relativeFrom="paragraph">
                  <wp:posOffset>160655</wp:posOffset>
                </wp:positionV>
                <wp:extent cx="745490" cy="3175"/>
                <wp:effectExtent l="0" t="34925" r="1270" b="38100"/>
                <wp:wrapNone/>
                <wp:docPr id="692250068" name="Connector: Curve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5435" cy="3313"/>
                        </a:xfrm>
                        <a:prstGeom prst="curvedConnector3">
                          <a:avLst>
                            <a:gd name="adj1" fmla="val 5525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nector: Curved 4" o:spid="_x0000_s1026" o:spt="38" type="#_x0000_t38" style="position:absolute;left:0pt;margin-left:184.35pt;margin-top:12.65pt;height:0.25pt;width:58.7pt;z-index:251660288;mso-width-relative:page;mso-height-relative:page;" filled="f" stroked="t" coordsize="21600,21600" o:gfxdata="UEsDBAoAAAAAAIdO4kAAAAAAAAAAAAAAAAAEAAAAZHJzL1BLAwQUAAAACACHTuJAkwkwctcAAAAJ&#10;AQAADwAAAGRycy9kb3ducmV2LnhtbE2PsU7DMBCGdyTewTokFkTttE2I0jgdUBkYaZFY3fiaWI3P&#10;aeyk6dvjTjDe3af/vr/czrZjEw7eOJKQLAQwpNppQ42E78PHaw7MB0VadY5Qwg09bKvHh1IV2l3p&#10;C6d9aFgMIV8oCW0IfcG5r1u0yi9cjxRvJzdYFeI4NFwP6hrDbceXQmTcKkPxQ6t6fG+xPu9HK4Ff&#10;UrH7NLO5nNZ2fNmlt/FnMlI+PyViAyzgHP5guOtHdaii09GNpD3rJKyy/C2iEpbpClgE1nmWADve&#10;FznwquT/G1S/UEsDBBQAAAAIAIdO4kDLPliCDAIAABIEAAAOAAAAZHJzL2Uyb0RvYy54bWytU01v&#10;2zAMvQ/YfxB0X5zEcdcacQo0WXcZtgDbfoAiybYKfYFS4uTfj5LddOsuPdQHmZLIR75Han1/Npqc&#10;JATlbEMXszkl0nInlO0a+vvX46dbSkJkVjDtrGzoRQZ6v/n4YT34Wi5d77SQQBDEhnrwDe1j9HVR&#10;BN5Lw8LMeWnxsnVgWMQtdIUANiC60cVyPr8pBgfCg+MyBDzdjZd0QoS3ALq2VVzuHD8aaeOIClKz&#10;iJRCr3ygm1xt20oef7RtkJHohiLTmFdMgvYhrcVmzeoOmO8Vn0pgbynhFSfDlMWkV6gdi4wcQf0H&#10;ZRQHF1wbZ9yZYiSSFUEWi/krbX72zMvMBaUO/ip6eD9Y/v20B6JEQ2/ulssK+4Ptt8xg47fOWtTP&#10;QU22RzhJQVZJrsGHGqO2dg/TLvg9JO7nFkz6IytyzhJfrhLLcyQcDz+vqlVZUcLxqiwXZUIsXkI9&#10;hPhVOkOS0VCe814LKbPE7PQtxKy1mCpl4mlBSWs0tu7ENKmqZZVrReTJG61n7BRq3aPSOjdfWzIg&#10;+7LCkeAMB7rFQULTeBQl2I4Spjt8KTxCTh+cViJFJ5wA3WGrgWDWhlYPdw+7amL0j1tKvWOhH/3y&#10;VXJjtVERH5NWpqG38/SNx5Ep/cUKEi8eGxFBMdtpOSFri5KlLoy6J+vgxCW3I5/jqGRRp7FOs/j3&#10;Pke/POXNH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JMJMHLXAAAACQEAAA8AAAAAAAAAAQAgAAAA&#10;IgAAAGRycy9kb3ducmV2LnhtbFBLAQIUABQAAAAIAIdO4kDLPliCDAIAABIEAAAOAAAAAAAAAAEA&#10;IAAAACYBAABkcnMvZTJvRG9jLnhtbFBLBQYAAAAABgAGAFkBAACkBQAAAAA=&#10;" adj="11935">
                <v:fill on="f" focussize="0,0"/>
                <v:stroke weight="0.5pt" color="#5B9BD5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Open run by wind+r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</w:r>
      <w:r>
        <w:fldChar w:fldCharType="begin"/>
      </w:r>
      <w:r>
        <w:instrText xml:space="preserve"> HYPERLINK "file:///\\\\linux" </w:instrText>
      </w:r>
      <w:r>
        <w:fldChar w:fldCharType="separate"/>
      </w:r>
      <w:r>
        <w:rPr>
          <w:rStyle w:val="4"/>
          <w:rFonts w:ascii="Times New Roman" w:hAnsi="Times New Roman" w:cs="Times New Roman"/>
          <w:b/>
          <w:bCs/>
          <w:sz w:val="32"/>
          <w:szCs w:val="32"/>
          <w:lang w:val="en-US"/>
        </w:rPr>
        <w:t>\\linux</w:t>
      </w:r>
      <w:r>
        <w:rPr>
          <w:rStyle w:val="4"/>
          <w:rFonts w:ascii="Times New Roman" w:hAnsi="Times New Roman" w:cs="Times New Roman"/>
          <w:b/>
          <w:bCs/>
          <w:sz w:val="32"/>
          <w:szCs w:val="32"/>
          <w:lang w:val="en-US"/>
        </w:rPr>
        <w:fldChar w:fldCharType="end"/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IP </w:t>
      </w:r>
    </w:p>
    <w:p w14:paraId="4FA915D4">
      <w:pPr>
        <w:pStyle w:val="5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Enter the smb user and password </w:t>
      </w:r>
    </w:p>
    <w:p w14:paraId="7E162FDD">
      <w:pPr>
        <w:pStyle w:val="5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1285492">
      <w:pPr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  <w:t>Linux:</w:t>
      </w:r>
    </w:p>
    <w:p w14:paraId="624F20DA">
      <w:pPr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</w:pPr>
    </w:p>
    <w:p w14:paraId="1EE128AD">
      <w:pPr>
        <w:pStyle w:val="5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Installing samba package </w:t>
      </w:r>
    </w:p>
    <w:p w14:paraId="1D88C158">
      <w:pPr>
        <w:rPr>
          <w:rFonts w:ascii="Times New Roman" w:hAnsi="Times New Roman" w:cs="Times New Roman"/>
          <w:b/>
          <w:bCs/>
          <w:color w:val="FF0000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  <w:lang w:val="en-US"/>
        </w:rPr>
        <w:tab/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  <w:lang w:val="en-US"/>
        </w:rPr>
        <w:t>yum install samba samba-client</w:t>
      </w:r>
    </w:p>
    <w:p w14:paraId="1CA42888">
      <w:pPr>
        <w:pStyle w:val="5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5264150" cy="2429510"/>
            <wp:effectExtent l="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F2D6E">
      <w:pPr>
        <w:pStyle w:val="5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AF25D18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Make directory to transferring file or use already existing directory.</w:t>
      </w:r>
    </w:p>
    <w:p w14:paraId="3749236D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688CB17">
      <w:pPr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Mkdir /games</w:t>
      </w:r>
    </w:p>
    <w:p w14:paraId="6131E1F9">
      <w:pPr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 w14:paraId="03419241">
      <w:pPr>
        <w:jc w:val="both"/>
      </w:pPr>
      <w:r>
        <w:drawing>
          <wp:inline distT="0" distB="0" distL="114300" distR="114300">
            <wp:extent cx="5269230" cy="725170"/>
            <wp:effectExtent l="0" t="0" r="381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F0B21">
      <w:pPr>
        <w:jc w:val="both"/>
      </w:pPr>
    </w:p>
    <w:p w14:paraId="5DDF9CF0">
      <w:pPr>
        <w:pStyle w:val="5"/>
        <w:numPr>
          <w:ilvl w:val="0"/>
          <w:numId w:val="0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Create a user and set samba password for that user.</w:t>
      </w:r>
    </w:p>
    <w:p w14:paraId="74A6121F">
      <w:pPr>
        <w:jc w:val="both"/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Useradd --&gt; rocky</w:t>
      </w:r>
    </w:p>
    <w:p w14:paraId="6871A8E3">
      <w:pPr>
        <w:jc w:val="both"/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Smbpasswd -a --&gt; nfs</w:t>
      </w:r>
    </w:p>
    <w:p w14:paraId="5A3E68ED">
      <w:pPr>
        <w:jc w:val="both"/>
      </w:pPr>
      <w:r>
        <w:drawing>
          <wp:inline distT="0" distB="0" distL="114300" distR="114300">
            <wp:extent cx="5273040" cy="320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FA62B">
      <w:pPr>
        <w:jc w:val="both"/>
      </w:pPr>
      <w:r>
        <w:drawing>
          <wp:inline distT="0" distB="0" distL="114300" distR="114300">
            <wp:extent cx="5272405" cy="112776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A6840">
      <w:pPr>
        <w:jc w:val="both"/>
      </w:pPr>
    </w:p>
    <w:p w14:paraId="2A5E2B3B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Config the file /etc/samba/smb.conf.</w:t>
      </w:r>
    </w:p>
    <w:p w14:paraId="66095520">
      <w:pPr>
        <w:jc w:val="both"/>
      </w:pPr>
      <w:r>
        <w:drawing>
          <wp:inline distT="0" distB="0" distL="114300" distR="114300">
            <wp:extent cx="4914900" cy="14173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7037F">
      <w:pPr>
        <w:jc w:val="both"/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After we enterd into the above config file first we should copy the five line and paste at the below content of the config file</w:t>
      </w:r>
    </w:p>
    <w:p w14:paraId="03B17199">
      <w:pPr>
        <w:jc w:val="both"/>
      </w:pPr>
      <w:r>
        <w:drawing>
          <wp:inline distT="0" distB="0" distL="114300" distR="114300">
            <wp:extent cx="5257800" cy="3368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93837">
      <w:pPr>
        <w:jc w:val="both"/>
      </w:pPr>
    </w:p>
    <w:p w14:paraId="2C82A7E6">
      <w:pPr>
        <w:jc w:val="both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Ater the copy paste we should modify.</w:t>
      </w:r>
    </w:p>
    <w:p w14:paraId="28DC46BA">
      <w:pPr>
        <w:jc w:val="both"/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lang w:val="en-IN"/>
        </w:rPr>
        <w:t>In the config file we should add extraley the path of the file</w:t>
      </w:r>
    </w:p>
    <w:p w14:paraId="7EDF251B">
      <w:pPr>
        <w:jc w:val="both"/>
        <w:rPr>
          <w:rFonts w:hint="default"/>
          <w:lang w:val="en-IN"/>
        </w:rPr>
      </w:pPr>
    </w:p>
    <w:p w14:paraId="27650C6C">
      <w:pPr>
        <w:jc w:val="both"/>
      </w:pPr>
      <w:r>
        <w:drawing>
          <wp:inline distT="0" distB="0" distL="114300" distR="114300">
            <wp:extent cx="4503420" cy="211074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D1CB6">
      <w:pPr>
        <w:jc w:val="both"/>
      </w:pPr>
    </w:p>
    <w:p w14:paraId="3CC61A88">
      <w:pPr>
        <w:jc w:val="both"/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After the config file we should enable --now and as well we should restart the service after the config file.</w:t>
      </w:r>
    </w:p>
    <w:p w14:paraId="380D9E05">
      <w:pPr>
        <w:jc w:val="both"/>
        <w:rPr>
          <w:rFonts w:hint="default" w:ascii="Times New Roman" w:hAnsi="Times New Roman" w:cs="Times New Roman"/>
          <w:sz w:val="36"/>
          <w:szCs w:val="36"/>
          <w:lang w:val="en-IN"/>
        </w:rPr>
      </w:pPr>
    </w:p>
    <w:p w14:paraId="213C81E3">
      <w:pPr>
        <w:jc w:val="both"/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drawing>
          <wp:inline distT="0" distB="0" distL="114300" distR="114300">
            <wp:extent cx="5261610" cy="607695"/>
            <wp:effectExtent l="0" t="0" r="1143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60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B2696">
      <w:pPr>
        <w:jc w:val="both"/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Next step to install the samba -client to transfer the fioles and directory.</w:t>
      </w:r>
    </w:p>
    <w:p w14:paraId="6DFF177F">
      <w:pPr>
        <w:jc w:val="both"/>
        <w:rPr>
          <w:rFonts w:hint="default" w:ascii="Times New Roman" w:hAnsi="Times New Roman" w:cs="Times New Roman"/>
          <w:sz w:val="36"/>
          <w:szCs w:val="36"/>
          <w:lang w:val="en-IN"/>
        </w:rPr>
      </w:pPr>
    </w:p>
    <w:p w14:paraId="62882A7A">
      <w:pPr>
        <w:jc w:val="both"/>
      </w:pPr>
      <w:r>
        <w:drawing>
          <wp:inline distT="0" distB="0" distL="114300" distR="114300">
            <wp:extent cx="5272405" cy="1372870"/>
            <wp:effectExtent l="0" t="0" r="635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F8009">
      <w:pPr>
        <w:jc w:val="both"/>
      </w:pPr>
    </w:p>
    <w:p w14:paraId="71A39BFE">
      <w:pPr>
        <w:jc w:val="both"/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Check wheather the dir transfer to the windows system</w:t>
      </w:r>
    </w:p>
    <w:p w14:paraId="4C5898E3">
      <w:pPr>
        <w:jc w:val="both"/>
        <w:rPr>
          <w:rFonts w:hint="default" w:ascii="Times New Roman" w:hAnsi="Times New Roman" w:cs="Times New Roman"/>
          <w:sz w:val="36"/>
          <w:szCs w:val="36"/>
          <w:lang w:val="en-IN"/>
        </w:rPr>
      </w:pPr>
    </w:p>
    <w:p w14:paraId="199DC227">
      <w:pPr>
        <w:jc w:val="both"/>
      </w:pPr>
      <w:r>
        <w:drawing>
          <wp:inline distT="0" distB="0" distL="114300" distR="114300">
            <wp:extent cx="5269865" cy="1740535"/>
            <wp:effectExtent l="0" t="0" r="3175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FE727">
      <w:pPr>
        <w:jc w:val="both"/>
      </w:pPr>
    </w:p>
    <w:p w14:paraId="67022F6F">
      <w:pPr>
        <w:rPr>
          <w:rFonts w:ascii="Times New Roman" w:hAnsi="Times New Roman" w:cs="Times New Roman"/>
          <w:b/>
          <w:bCs/>
          <w:color w:val="2E75B6" w:themeColor="accent1" w:themeShade="BF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Windows System: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</w:r>
    </w:p>
    <w:p w14:paraId="59E2912F">
      <w:pPr>
        <w:pStyle w:val="5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Open command prompt in windows</w:t>
      </w:r>
    </w:p>
    <w:p w14:paraId="0B60E8E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Ping linux_system IP </w:t>
      </w:r>
    </w:p>
    <w:p w14:paraId="368BB6FC">
      <w:pPr>
        <w:jc w:val="both"/>
      </w:pPr>
      <w:r>
        <w:drawing>
          <wp:inline distT="0" distB="0" distL="114300" distR="114300">
            <wp:extent cx="5269865" cy="2174875"/>
            <wp:effectExtent l="0" t="0" r="317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FF82F">
      <w:pPr>
        <w:jc w:val="both"/>
      </w:pPr>
    </w:p>
    <w:p w14:paraId="1C03056E">
      <w:pPr>
        <w:jc w:val="both"/>
      </w:pPr>
    </w:p>
    <w:p w14:paraId="20B7EEB7">
      <w:pPr>
        <w:jc w:val="both"/>
      </w:pPr>
    </w:p>
    <w:p w14:paraId="42E6334D">
      <w:pPr>
        <w:jc w:val="both"/>
      </w:pPr>
    </w:p>
    <w:p w14:paraId="5EFC6479">
      <w:pPr>
        <w:jc w:val="both"/>
      </w:pPr>
    </w:p>
    <w:p w14:paraId="3DAD959D">
      <w:pPr>
        <w:jc w:val="both"/>
      </w:pPr>
    </w:p>
    <w:p w14:paraId="3D989622">
      <w:pPr>
        <w:jc w:val="both"/>
      </w:pPr>
    </w:p>
    <w:p w14:paraId="63E8AC70">
      <w:pPr>
        <w:pStyle w:val="5"/>
        <w:numPr>
          <w:ilvl w:val="0"/>
          <w:numId w:val="4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Open run by wind+r </w:t>
      </w:r>
    </w:p>
    <w:p w14:paraId="20D02864">
      <w:pPr>
        <w:jc w:val="both"/>
      </w:pPr>
    </w:p>
    <w:p w14:paraId="6768E5FF">
      <w:pPr>
        <w:jc w:val="both"/>
      </w:pPr>
      <w:r>
        <w:drawing>
          <wp:inline distT="0" distB="0" distL="114300" distR="114300">
            <wp:extent cx="3429000" cy="2019300"/>
            <wp:effectExtent l="0" t="0" r="0" b="762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55C8F">
      <w:pPr>
        <w:jc w:val="both"/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Next step to enter the username and passwd which we givee in the linux server</w:t>
      </w:r>
    </w:p>
    <w:p w14:paraId="12D349B3">
      <w:pPr>
        <w:jc w:val="both"/>
        <w:rPr>
          <w:rFonts w:hint="default" w:ascii="Times New Roman" w:hAnsi="Times New Roman" w:cs="Times New Roman"/>
          <w:sz w:val="40"/>
          <w:szCs w:val="40"/>
          <w:lang w:val="en-IN"/>
        </w:rPr>
      </w:pPr>
    </w:p>
    <w:p w14:paraId="756AE7F4">
      <w:pPr>
        <w:jc w:val="both"/>
      </w:pPr>
      <w:r>
        <w:drawing>
          <wp:inline distT="0" distB="0" distL="114300" distR="114300">
            <wp:extent cx="4290060" cy="2741930"/>
            <wp:effectExtent l="0" t="0" r="762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2975">
      <w:pPr>
        <w:jc w:val="both"/>
      </w:pPr>
    </w:p>
    <w:p w14:paraId="67E4EB30">
      <w:pPr>
        <w:jc w:val="both"/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Now we switch from the linux to windows system</w:t>
      </w:r>
    </w:p>
    <w:p w14:paraId="7F45D5B6">
      <w:pPr>
        <w:jc w:val="both"/>
        <w:rPr>
          <w:rFonts w:hint="default" w:ascii="Times New Roman" w:hAnsi="Times New Roman" w:cs="Times New Roman"/>
          <w:sz w:val="40"/>
          <w:szCs w:val="40"/>
          <w:lang w:val="en-IN"/>
        </w:rPr>
      </w:pPr>
    </w:p>
    <w:p w14:paraId="6031A721">
      <w:pPr>
        <w:jc w:val="both"/>
        <w:rPr>
          <w:rFonts w:hint="default"/>
          <w:lang w:val="en-IN"/>
        </w:rPr>
      </w:pPr>
      <w:r>
        <w:drawing>
          <wp:inline distT="0" distB="0" distL="114300" distR="114300">
            <wp:extent cx="5268595" cy="153924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0CD1F">
      <w:pPr>
        <w:jc w:val="both"/>
        <w:rPr>
          <w:rFonts w:hint="default"/>
          <w:lang w:val="en-IN"/>
        </w:rPr>
      </w:pPr>
    </w:p>
    <w:p w14:paraId="16853C5B">
      <w:pPr>
        <w:jc w:val="both"/>
        <w:rPr>
          <w:rFonts w:hint="default"/>
          <w:lang w:val="en-IN"/>
        </w:rPr>
      </w:pPr>
    </w:p>
    <w:p w14:paraId="50CB7668">
      <w:pPr>
        <w:jc w:val="both"/>
        <w:rPr>
          <w:rFonts w:hint="default"/>
          <w:lang w:val="en-IN"/>
        </w:rPr>
      </w:pPr>
    </w:p>
    <w:p w14:paraId="3FC92BCB">
      <w:pPr>
        <w:jc w:val="both"/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Now we create empty file in /games dirctory which we created in the linux system.</w:t>
      </w:r>
    </w:p>
    <w:p w14:paraId="4BDF7A16">
      <w:pPr>
        <w:jc w:val="both"/>
        <w:rPr>
          <w:rFonts w:hint="default"/>
          <w:lang w:val="en-IN"/>
        </w:rPr>
      </w:pPr>
    </w:p>
    <w:p w14:paraId="47535DCF">
      <w:pPr>
        <w:jc w:val="both"/>
      </w:pPr>
      <w:r>
        <w:drawing>
          <wp:inline distT="0" distB="0" distL="114300" distR="114300">
            <wp:extent cx="5270500" cy="862330"/>
            <wp:effectExtent l="0" t="0" r="2540" b="635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D59FD">
      <w:pPr>
        <w:jc w:val="both"/>
      </w:pPr>
    </w:p>
    <w:p w14:paraId="2FA3DE0D">
      <w:pPr>
        <w:jc w:val="both"/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Now go and viwe the I created file in windows</w:t>
      </w:r>
    </w:p>
    <w:p w14:paraId="616F6EFF">
      <w:pPr>
        <w:jc w:val="both"/>
        <w:rPr>
          <w:rFonts w:hint="default" w:ascii="Times New Roman" w:hAnsi="Times New Roman" w:cs="Times New Roman"/>
          <w:sz w:val="40"/>
          <w:szCs w:val="40"/>
          <w:lang w:val="en-IN"/>
        </w:rPr>
      </w:pPr>
    </w:p>
    <w:p w14:paraId="2B38B87E">
      <w:pPr>
        <w:jc w:val="both"/>
      </w:pPr>
      <w:r>
        <w:drawing>
          <wp:inline distT="0" distB="0" distL="114300" distR="114300">
            <wp:extent cx="5270500" cy="2032635"/>
            <wp:effectExtent l="0" t="0" r="2540" b="9525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580E6">
      <w:pPr>
        <w:jc w:val="both"/>
      </w:pPr>
    </w:p>
    <w:p w14:paraId="1A6BFC2A">
      <w:pPr>
        <w:jc w:val="both"/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But I can’t write or create a new folder in the file it will show permission denied</w:t>
      </w:r>
    </w:p>
    <w:p w14:paraId="61379183">
      <w:pPr>
        <w:jc w:val="both"/>
        <w:rPr>
          <w:rFonts w:hint="default" w:ascii="Times New Roman" w:hAnsi="Times New Roman" w:cs="Times New Roman"/>
          <w:sz w:val="36"/>
          <w:szCs w:val="36"/>
          <w:lang w:val="en-IN"/>
        </w:rPr>
      </w:pPr>
    </w:p>
    <w:p w14:paraId="3E77B3B3">
      <w:pPr>
        <w:jc w:val="both"/>
      </w:pPr>
      <w:r>
        <w:drawing>
          <wp:inline distT="0" distB="0" distL="114300" distR="114300">
            <wp:extent cx="5273040" cy="171259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75A48">
      <w:pPr>
        <w:jc w:val="both"/>
      </w:pPr>
    </w:p>
    <w:p w14:paraId="515E7935">
      <w:pPr>
        <w:jc w:val="both"/>
      </w:pPr>
    </w:p>
    <w:p w14:paraId="0B0E20C7">
      <w:pPr>
        <w:jc w:val="both"/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For that we should give the full permission to the /games dirctory</w:t>
      </w:r>
    </w:p>
    <w:p w14:paraId="55DE1AAC">
      <w:pPr>
        <w:jc w:val="both"/>
        <w:rPr>
          <w:rFonts w:hint="default" w:ascii="Times New Roman" w:hAnsi="Times New Roman" w:cs="Times New Roman"/>
          <w:sz w:val="40"/>
          <w:szCs w:val="40"/>
          <w:lang w:val="en-IN"/>
        </w:rPr>
      </w:pPr>
    </w:p>
    <w:p w14:paraId="3B58DFE5">
      <w:pPr>
        <w:jc w:val="both"/>
      </w:pPr>
      <w:r>
        <w:drawing>
          <wp:inline distT="0" distB="0" distL="114300" distR="114300">
            <wp:extent cx="5266055" cy="1624330"/>
            <wp:effectExtent l="0" t="0" r="6985" b="635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C1BFD">
      <w:pPr>
        <w:jc w:val="both"/>
      </w:pPr>
    </w:p>
    <w:p w14:paraId="3249FA95">
      <w:pPr>
        <w:jc w:val="both"/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Now I can create the file.</w:t>
      </w:r>
    </w:p>
    <w:p w14:paraId="26E4A746">
      <w:pPr>
        <w:jc w:val="both"/>
      </w:pPr>
      <w:r>
        <w:drawing>
          <wp:inline distT="0" distB="0" distL="114300" distR="114300">
            <wp:extent cx="5273040" cy="1884680"/>
            <wp:effectExtent l="0" t="0" r="0" b="508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78D7D">
      <w:pPr>
        <w:jc w:val="both"/>
      </w:pPr>
    </w:p>
    <w:p w14:paraId="0CAAE96A">
      <w:pPr>
        <w:tabs>
          <w:tab w:val="left" w:pos="4200"/>
        </w:tabs>
        <w:jc w:val="both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In that folder I’m transfer the photo from windows to server</w:t>
      </w:r>
    </w:p>
    <w:p w14:paraId="05E4CEA9">
      <w:pPr>
        <w:jc w:val="both"/>
        <w:rPr>
          <w:rFonts w:hint="default"/>
          <w:lang w:val="en-IN"/>
        </w:rPr>
      </w:pPr>
    </w:p>
    <w:p w14:paraId="6C2472F7">
      <w:pPr>
        <w:jc w:val="both"/>
      </w:pPr>
      <w:r>
        <w:drawing>
          <wp:inline distT="0" distB="0" distL="114300" distR="114300">
            <wp:extent cx="5268595" cy="1258570"/>
            <wp:effectExtent l="0" t="0" r="4445" b="635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DE67E">
      <w:pPr>
        <w:jc w:val="both"/>
      </w:pPr>
    </w:p>
    <w:p w14:paraId="4C5CD810">
      <w:pPr>
        <w:jc w:val="both"/>
        <w:rPr>
          <w:rFonts w:hint="default"/>
          <w:sz w:val="40"/>
          <w:szCs w:val="40"/>
          <w:lang w:val="en-IN"/>
        </w:rPr>
      </w:pPr>
      <w:r>
        <w:rPr>
          <w:rFonts w:hint="default"/>
          <w:sz w:val="40"/>
          <w:szCs w:val="40"/>
          <w:lang w:val="en-IN"/>
        </w:rPr>
        <w:t>Now I viwe in linux system</w:t>
      </w:r>
    </w:p>
    <w:p w14:paraId="7DB99BF2">
      <w:pPr>
        <w:jc w:val="both"/>
        <w:rPr>
          <w:rFonts w:hint="default"/>
          <w:lang w:val="en-IN"/>
        </w:rPr>
      </w:pPr>
    </w:p>
    <w:p w14:paraId="392A29A3">
      <w:pPr>
        <w:jc w:val="both"/>
      </w:pPr>
      <w:r>
        <w:drawing>
          <wp:inline distT="0" distB="0" distL="114300" distR="114300">
            <wp:extent cx="5271135" cy="959485"/>
            <wp:effectExtent l="0" t="0" r="1905" b="635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5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C344B">
      <w:pPr>
        <w:jc w:val="both"/>
      </w:pPr>
    </w:p>
    <w:p w14:paraId="16FE54D6">
      <w:pPr>
        <w:jc w:val="both"/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 xml:space="preserve">To viwe the img we use the command </w:t>
      </w:r>
    </w:p>
    <w:p w14:paraId="1CB79078">
      <w:pPr>
        <w:jc w:val="both"/>
        <w:rPr>
          <w:rFonts w:hint="default" w:ascii="Times New Roman" w:hAnsi="Times New Roman" w:cs="Times New Roman"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sz w:val="40"/>
          <w:szCs w:val="40"/>
          <w:lang w:val="en-IN"/>
        </w:rPr>
        <w:t>eog image.jpg</w:t>
      </w:r>
    </w:p>
    <w:p w14:paraId="7C2722C7">
      <w:pPr>
        <w:jc w:val="both"/>
      </w:pPr>
      <w:r>
        <w:drawing>
          <wp:inline distT="0" distB="0" distL="114300" distR="114300">
            <wp:extent cx="5272405" cy="267970"/>
            <wp:effectExtent l="0" t="0" r="635" b="6350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DBCA6">
      <w:pPr>
        <w:jc w:val="both"/>
      </w:pPr>
    </w:p>
    <w:p w14:paraId="5DA24594">
      <w:pPr>
        <w:jc w:val="both"/>
      </w:pPr>
      <w:r>
        <w:drawing>
          <wp:inline distT="0" distB="0" distL="114300" distR="114300">
            <wp:extent cx="5269865" cy="4012565"/>
            <wp:effectExtent l="0" t="0" r="3175" b="10795"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3CCF4">
      <w:pPr>
        <w:jc w:val="both"/>
      </w:pPr>
    </w:p>
    <w:p w14:paraId="5FF574D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Also I copied a picture and changed wallpaper</w:t>
      </w:r>
    </w:p>
    <w:p w14:paraId="4F45AAF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</w:r>
    </w:p>
    <w:p w14:paraId="32E76DC1">
      <w:pPr>
        <w:jc w:val="both"/>
        <w:rPr>
          <w:rFonts w:hint="default"/>
          <w:lang w:val="en-I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FE742C9"/>
    <w:multiLevelType w:val="multilevel"/>
    <w:tmpl w:val="0FE742C9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2DD46C6F"/>
    <w:multiLevelType w:val="multilevel"/>
    <w:tmpl w:val="2DD46C6F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A954C4"/>
    <w:multiLevelType w:val="multilevel"/>
    <w:tmpl w:val="47A954C4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7D4B6CA6"/>
    <w:multiLevelType w:val="multilevel"/>
    <w:tmpl w:val="7D4B6CA6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C13553B"/>
    <w:rsid w:val="3C13553B"/>
    <w:rsid w:val="55431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2024-10-31T07:36:00Z</dcterms:created>
  <dc:creator>S. Gowdham</dc:creator>
  <cp:lastModifiedBy>S. Gowdham</cp:lastModifiedBy>
  <dcterms:modified xsi:type="dcterms:W3CDTF">2024-11-02T04:32:02Z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BA6113511D4C42208E65F61BFF0FFD39_11</vt:lpwstr>
  </property>
</Properties>
</file>