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0BE8C0DF" w:rsidR="00967716" w:rsidRPr="0070520F" w:rsidRDefault="00075A69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Классы в Python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75D73A3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F7521C6" w14:textId="69695F83" w:rsidR="001168AF" w:rsidRDefault="00075A69" w:rsidP="00075A69">
      <w:r>
        <w:t>Получение практических навыков разработки и отладки программ, использующих экземпляры собственного класса.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4CB4F1D9" w14:textId="77777777" w:rsidR="00075A69" w:rsidRDefault="00075A69" w:rsidP="00AF3696">
      <w:r w:rsidRPr="00075A69">
        <w:t xml:space="preserve">1. Ознакомиться с общей постановкой задачи. </w:t>
      </w:r>
    </w:p>
    <w:p w14:paraId="572C24CA" w14:textId="77777777" w:rsidR="00075A69" w:rsidRDefault="00075A69" w:rsidP="00AF3696">
      <w:r w:rsidRPr="00075A69"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 w:rsidRPr="00075A69">
        <w:t>номер_в_списке_группы</w:t>
      </w:r>
      <w:proofErr w:type="spellEnd"/>
      <w:r w:rsidRPr="00075A69">
        <w:t xml:space="preserve"> - </w:t>
      </w:r>
      <w:proofErr w:type="spellStart"/>
      <w:r w:rsidRPr="00075A69">
        <w:t>количество_заданий</w:t>
      </w:r>
      <w:proofErr w:type="spellEnd"/>
      <w:r w:rsidRPr="00075A69">
        <w:t xml:space="preserve">). </w:t>
      </w:r>
    </w:p>
    <w:p w14:paraId="48CEB2C1" w14:textId="77777777" w:rsidR="00075A69" w:rsidRDefault="00075A69" w:rsidP="00AF3696">
      <w:r w:rsidRPr="00075A69">
        <w:t xml:space="preserve">3. Разработать класс согласно варианту задания. </w:t>
      </w:r>
    </w:p>
    <w:p w14:paraId="3BFF8FF4" w14:textId="77777777" w:rsidR="00075A69" w:rsidRDefault="00075A69" w:rsidP="00AF3696">
      <w:r w:rsidRPr="00075A69">
        <w:t xml:space="preserve">4. Написать и отладить программу на подготовленных наборах тестовых данных. </w:t>
      </w:r>
    </w:p>
    <w:p w14:paraId="4BB58198" w14:textId="77777777" w:rsidR="00075A69" w:rsidRDefault="00075A69" w:rsidP="00AF3696">
      <w:r w:rsidRPr="00075A69">
        <w:t xml:space="preserve">5. Подготовить отчет по лабораторной работе. Отчет должен включать в себя: </w:t>
      </w:r>
    </w:p>
    <w:p w14:paraId="74C4F32A" w14:textId="77777777" w:rsidR="00075A69" w:rsidRDefault="00075A69" w:rsidP="00AF3696">
      <w:r w:rsidRPr="00075A69">
        <w:sym w:font="Symbol" w:char="F0B7"/>
      </w:r>
      <w:r w:rsidRPr="00075A69">
        <w:t xml:space="preserve"> титульный лист; </w:t>
      </w:r>
    </w:p>
    <w:p w14:paraId="32048257" w14:textId="77777777" w:rsidR="00075A69" w:rsidRDefault="00075A69" w:rsidP="00AF3696">
      <w:r w:rsidRPr="00075A69">
        <w:sym w:font="Symbol" w:char="F0B7"/>
      </w:r>
      <w:r w:rsidRPr="00075A69">
        <w:t xml:space="preserve"> цель лабораторной работы; </w:t>
      </w:r>
    </w:p>
    <w:p w14:paraId="5EADBEC5" w14:textId="77777777" w:rsidR="00075A69" w:rsidRDefault="00075A69" w:rsidP="00AF3696">
      <w:r w:rsidRPr="00075A69">
        <w:sym w:font="Symbol" w:char="F0B7"/>
      </w:r>
      <w:r w:rsidRPr="00075A69">
        <w:t xml:space="preserve"> постановку задачи; </w:t>
      </w:r>
    </w:p>
    <w:p w14:paraId="25B7A580" w14:textId="77777777" w:rsidR="00075A69" w:rsidRDefault="00075A69" w:rsidP="00AF3696">
      <w:r w:rsidRPr="00075A69">
        <w:sym w:font="Symbol" w:char="F0B7"/>
      </w:r>
      <w:r w:rsidRPr="00075A69">
        <w:t xml:space="preserve"> текст программы с комментариями; </w:t>
      </w:r>
    </w:p>
    <w:p w14:paraId="01FFE687" w14:textId="77777777" w:rsidR="00075A69" w:rsidRDefault="00075A69" w:rsidP="00AF3696">
      <w:r w:rsidRPr="00075A69">
        <w:sym w:font="Symbol" w:char="F0B7"/>
      </w:r>
      <w:r w:rsidRPr="00075A69">
        <w:t xml:space="preserve"> демонстрацию работы программы (Снимки экрана при выполнении действий программы с описанием). </w:t>
      </w:r>
    </w:p>
    <w:p w14:paraId="6F112F6C" w14:textId="77777777" w:rsidR="00075A69" w:rsidRDefault="00075A69" w:rsidP="00AF3696">
      <w:r w:rsidRPr="00075A69">
        <w:sym w:font="Symbol" w:char="F0B7"/>
      </w:r>
      <w:r w:rsidRPr="00075A69">
        <w:t xml:space="preserve"> краткие ответы на контрольные вопросы; </w:t>
      </w:r>
    </w:p>
    <w:p w14:paraId="3F023316" w14:textId="77777777" w:rsidR="00075A69" w:rsidRDefault="00075A69" w:rsidP="00AF3696">
      <w:r w:rsidRPr="00075A69">
        <w:sym w:font="Symbol" w:char="F0B7"/>
      </w:r>
      <w:r w:rsidRPr="00075A69">
        <w:t xml:space="preserve"> выводы по лабораторной работе. </w:t>
      </w:r>
    </w:p>
    <w:p w14:paraId="3840D2F6" w14:textId="01554344" w:rsidR="00655AC7" w:rsidRPr="00655AC7" w:rsidRDefault="00075A69" w:rsidP="00AF3696">
      <w:r w:rsidRPr="00075A69">
        <w:t>6. Защитить лабораторную работу перед преподавателем.</w:t>
      </w:r>
      <w:r w:rsidR="00967716">
        <w:br w:type="page"/>
      </w:r>
    </w:p>
    <w:p w14:paraId="02EB9B96" w14:textId="523D1B51" w:rsidR="00967716" w:rsidRDefault="001168AF" w:rsidP="001168AF">
      <w:pPr>
        <w:pStyle w:val="1"/>
        <w:rPr>
          <w:noProof/>
        </w:rPr>
      </w:pPr>
      <w:r>
        <w:rPr>
          <w:noProof/>
        </w:rPr>
        <w:lastRenderedPageBreak/>
        <w:t>Задания</w:t>
      </w:r>
    </w:p>
    <w:p w14:paraId="76A77E9A" w14:textId="77777777" w:rsidR="00075A69" w:rsidRDefault="00075A69" w:rsidP="001168AF">
      <w:r>
        <w:t xml:space="preserve">Необходимо разработать программу на языке Python, реализующую задачу ранее решенную на языке С++ в лабораторной работе №1. </w:t>
      </w:r>
    </w:p>
    <w:p w14:paraId="25D313CC" w14:textId="77777777" w:rsidR="00075A69" w:rsidRDefault="00075A69" w:rsidP="001168AF">
      <w:r>
        <w:t xml:space="preserve">Программ должна формировать и обрабатывать список экземпляров класса (согласно варианту задания). </w:t>
      </w:r>
    </w:p>
    <w:p w14:paraId="1E4140FB" w14:textId="77777777" w:rsidR="00075A69" w:rsidRDefault="00075A69" w:rsidP="001168AF">
      <w:r>
        <w:t xml:space="preserve">В реализуемой программе необходимо предусмотреть возможность демонстрации методов созданного класса. </w:t>
      </w:r>
    </w:p>
    <w:p w14:paraId="0FAFA08D" w14:textId="4866A185" w:rsidR="001168AF" w:rsidRDefault="00075A69" w:rsidP="001168AF">
      <w:r>
        <w:t>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244F37F8" w14:textId="117E458A" w:rsidR="00075A69" w:rsidRDefault="00075A69" w:rsidP="00075A69">
      <w:r>
        <w:rPr>
          <w:noProof/>
        </w:rPr>
        <w:drawing>
          <wp:inline distT="0" distB="0" distL="0" distR="0" wp14:anchorId="343E6F2A" wp14:editId="405C7260">
            <wp:extent cx="5940425" cy="5428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7AFA" w14:textId="77777777" w:rsidR="00075A69" w:rsidRDefault="00075A69" w:rsidP="001168AF"/>
    <w:p w14:paraId="40514F7C" w14:textId="77777777" w:rsidR="00075A69" w:rsidRDefault="00075A6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9274395" w14:textId="26059C7E" w:rsidR="001168AF" w:rsidRPr="00D73652" w:rsidRDefault="001168AF" w:rsidP="001168AF">
      <w:r w:rsidRPr="001168AF">
        <w:rPr>
          <w:b/>
          <w:bCs/>
        </w:rPr>
        <w:lastRenderedPageBreak/>
        <w:t>Вариант 21</w:t>
      </w:r>
      <w:r>
        <w:t>.</w:t>
      </w:r>
      <w:r w:rsidR="00075A69" w:rsidRPr="00075A69">
        <w:t xml:space="preserve"> </w:t>
      </w:r>
      <w:r w:rsidR="00075A69">
        <w:t xml:space="preserve">Класс </w:t>
      </w:r>
      <w:proofErr w:type="spellStart"/>
      <w:r w:rsidR="00075A69">
        <w:t>Aeroflot</w:t>
      </w:r>
      <w:proofErr w:type="spellEnd"/>
      <w:r w:rsidR="00075A69">
        <w:t xml:space="preserve"> (Рейс): Поля: Пункт назначения, Номер рейса, Тип самолета, Время вылета, Дни недели. Реализовать выборки: а) списка рейсов для заданного пункта назначения; б) списка рейсов самолетов указанного типа; в) списка рейсов для заданного дня недели, время вылета которых находится в заданном интервале. Реализовать сортировку массива объектов класса на основе: - времени вылета.</w:t>
      </w:r>
    </w:p>
    <w:p w14:paraId="77E3EAE7" w14:textId="69EF9B69" w:rsidR="00967716" w:rsidRPr="00075A69" w:rsidRDefault="00967716" w:rsidP="00967716">
      <w:pPr>
        <w:pStyle w:val="1"/>
        <w:rPr>
          <w:lang w:val="en-US"/>
        </w:rPr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Default="00AF3696" w:rsidP="00570576">
      <w:pPr>
        <w:ind w:firstLine="0"/>
      </w:pPr>
    </w:p>
    <w:p w14:paraId="6527E0CF" w14:textId="4D6BF3E3" w:rsidR="00570576" w:rsidRPr="00075A69" w:rsidRDefault="002B1528" w:rsidP="00570576">
      <w:r>
        <w:t>Содержимое</w:t>
      </w:r>
      <w:r w:rsidRPr="00075A69">
        <w:t xml:space="preserve"> </w:t>
      </w:r>
      <w:r>
        <w:t>файла</w:t>
      </w:r>
      <w:r w:rsidRPr="00075A69">
        <w:t xml:space="preserve"> </w:t>
      </w:r>
      <w:r w:rsidR="001168AF">
        <w:rPr>
          <w:lang w:val="en-US"/>
        </w:rPr>
        <w:t>module</w:t>
      </w:r>
      <w:r w:rsidRPr="00075A69">
        <w:t>.</w:t>
      </w:r>
      <w:proofErr w:type="spellStart"/>
      <w:r>
        <w:rPr>
          <w:lang w:val="en-US"/>
        </w:rPr>
        <w:t>py</w:t>
      </w:r>
      <w:proofErr w:type="spellEnd"/>
      <w:r w:rsidRPr="00075A69">
        <w:t>:</w:t>
      </w:r>
    </w:p>
    <w:p w14:paraId="41E1496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Чтение</w:t>
      </w:r>
    </w:p>
    <w:p w14:paraId="7AC97C0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read_file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EA9398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D3866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D1076B6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elements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proofErr w:type="spellEnd"/>
      <w:proofErr w:type="gram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5BA7045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isdigit</w:t>
      </w:r>
      <w:proofErr w:type="spellEnd"/>
      <w:proofErr w:type="gram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elements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</w:p>
    <w:p w14:paraId="1E8C49D5" w14:textId="79E1071E" w:rsidR="002D3866" w:rsidRPr="002D3866" w:rsidRDefault="002D3866" w:rsidP="002D3866">
      <w:pPr>
        <w:rPr>
          <w:lang w:eastAsia="ru-RU"/>
        </w:rPr>
      </w:pPr>
      <w:r>
        <w:rPr>
          <w:lang w:eastAsia="ru-RU"/>
        </w:rPr>
        <w:t xml:space="preserve">Чтение происходит при помощи метода </w:t>
      </w:r>
      <w:proofErr w:type="gramStart"/>
      <w:r>
        <w:rPr>
          <w:lang w:val="en-US" w:eastAsia="ru-RU"/>
        </w:rPr>
        <w:t>open</w:t>
      </w:r>
      <w:r w:rsidRPr="002D3866">
        <w:rPr>
          <w:lang w:eastAsia="ru-RU"/>
        </w:rPr>
        <w:t>(</w:t>
      </w:r>
      <w:proofErr w:type="gramEnd"/>
      <w:r w:rsidRPr="002D3866">
        <w:rPr>
          <w:lang w:eastAsia="ru-RU"/>
        </w:rPr>
        <w:t>)</w:t>
      </w:r>
      <w:r>
        <w:rPr>
          <w:lang w:eastAsia="ru-RU"/>
        </w:rPr>
        <w:t xml:space="preserve">, затем они записываются в массив </w:t>
      </w:r>
      <w:r>
        <w:rPr>
          <w:lang w:val="en-US" w:eastAsia="ru-RU"/>
        </w:rPr>
        <w:t>elements</w:t>
      </w:r>
    </w:p>
    <w:p w14:paraId="06F928CE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Обработка</w:t>
      </w:r>
    </w:p>
    <w:p w14:paraId="1F9F11B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process_list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476AF9C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483BB44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357F37D8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6C8E3A9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76A02D4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28FB485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B1437A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*=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61A8FFE0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B6D2345" w14:textId="77777777" w:rsidR="002D3866" w:rsidRPr="00075A69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5A69">
        <w:rPr>
          <w:rFonts w:ascii="Consolas" w:hAnsi="Consolas"/>
          <w:color w:val="FC618D"/>
          <w:sz w:val="21"/>
          <w:szCs w:val="21"/>
          <w:lang w:eastAsia="ru-RU"/>
        </w:rPr>
        <w:t>+=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5A69">
        <w:rPr>
          <w:rFonts w:ascii="Consolas" w:hAnsi="Consolas"/>
          <w:color w:val="948AE3"/>
          <w:sz w:val="21"/>
          <w:szCs w:val="21"/>
          <w:lang w:eastAsia="ru-RU"/>
        </w:rPr>
        <w:t>1</w:t>
      </w:r>
    </w:p>
    <w:p w14:paraId="14EEE151" w14:textId="77777777" w:rsidR="002D3866" w:rsidRPr="00075A69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5A69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075A69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075A69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B468C56" w14:textId="091F4B4F" w:rsidR="002D3866" w:rsidRPr="009E52E6" w:rsidRDefault="002D3866" w:rsidP="002D3866">
      <w:pPr>
        <w:rPr>
          <w:lang w:eastAsia="ru-RU"/>
        </w:rPr>
      </w:pPr>
      <w:r>
        <w:rPr>
          <w:lang w:eastAsia="ru-RU"/>
        </w:rPr>
        <w:t xml:space="preserve">Обработка списка </w:t>
      </w:r>
      <w:r>
        <w:rPr>
          <w:lang w:val="en-US" w:eastAsia="ru-RU"/>
        </w:rPr>
        <w:t>original</w:t>
      </w:r>
      <w:r w:rsidRPr="002D3866">
        <w:rPr>
          <w:lang w:eastAsia="ru-RU"/>
        </w:rPr>
        <w:t>_</w:t>
      </w:r>
      <w:r>
        <w:rPr>
          <w:lang w:val="en-US" w:eastAsia="ru-RU"/>
        </w:rPr>
        <w:t>list</w:t>
      </w:r>
      <w:r w:rsidRPr="009E52E6">
        <w:rPr>
          <w:lang w:eastAsia="ru-RU"/>
        </w:rPr>
        <w:t xml:space="preserve"> </w:t>
      </w:r>
      <w:r w:rsidR="009E52E6">
        <w:rPr>
          <w:lang w:eastAsia="ru-RU"/>
        </w:rPr>
        <w:t>с помощью цикла, в котором, проверяется каждый элемент на то, является ли он больше среднего и умножается к общему произведению не нулевых чисел.</w:t>
      </w:r>
    </w:p>
    <w:p w14:paraId="4C8283A7" w14:textId="77777777" w:rsidR="002D3866" w:rsidRPr="00075A69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75A69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Запись</w:t>
      </w:r>
    </w:p>
    <w:p w14:paraId="4601714A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save_</w:t>
      </w:r>
      <w:proofErr w:type="gram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result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063F2A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D3866">
        <w:rPr>
          <w:rFonts w:ascii="Consolas" w:hAnsi="Consolas"/>
          <w:color w:val="FCE566"/>
          <w:sz w:val="21"/>
          <w:szCs w:val="21"/>
          <w:lang w:val="en-US" w:eastAsia="ru-RU"/>
        </w:rPr>
        <w:t>w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560070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proofErr w:type="gram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"Произведение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ненулевых элементов: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}\n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5FFA204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proofErr w:type="gram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"Количество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элементов, превышающих среднее: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A955685" w14:textId="7D7DF782" w:rsidR="002D3866" w:rsidRPr="009E52E6" w:rsidRDefault="009E52E6" w:rsidP="009E52E6">
      <w:pPr>
        <w:rPr>
          <w:lang w:eastAsia="ru-RU"/>
        </w:rPr>
      </w:pPr>
      <w:r>
        <w:rPr>
          <w:lang w:eastAsia="ru-RU"/>
        </w:rPr>
        <w:t xml:space="preserve">Запись в файл с помощью метода </w:t>
      </w:r>
      <w:proofErr w:type="gramStart"/>
      <w:r>
        <w:rPr>
          <w:lang w:val="en-US" w:eastAsia="ru-RU"/>
        </w:rPr>
        <w:t>write</w:t>
      </w:r>
      <w:r w:rsidRPr="009E52E6">
        <w:rPr>
          <w:lang w:eastAsia="ru-RU"/>
        </w:rPr>
        <w:t>(</w:t>
      </w:r>
      <w:proofErr w:type="gramEnd"/>
      <w:r w:rsidRPr="009E52E6">
        <w:rPr>
          <w:lang w:eastAsia="ru-RU"/>
        </w:rPr>
        <w:t>).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158B7C44" w14:textId="29D49896" w:rsidR="00992F0B" w:rsidRPr="009E52E6" w:rsidRDefault="00C838F1" w:rsidP="009E52E6">
      <w:pPr>
        <w:spacing w:after="160" w:line="259" w:lineRule="auto"/>
        <w:ind w:firstLine="0"/>
        <w:rPr>
          <w:b/>
          <w:bCs/>
        </w:rPr>
      </w:pPr>
      <w:r>
        <w:tab/>
      </w:r>
      <w:r w:rsidR="002B1528" w:rsidRPr="009E52E6">
        <w:rPr>
          <w:b/>
          <w:bCs/>
        </w:rPr>
        <w:t xml:space="preserve">Пример работы программы с исходным </w:t>
      </w:r>
      <w:r w:rsidR="009E52E6" w:rsidRPr="009E52E6">
        <w:rPr>
          <w:b/>
          <w:bCs/>
        </w:rPr>
        <w:t>файлом, содержащим числа 1 4 9:</w:t>
      </w:r>
    </w:p>
    <w:p w14:paraId="5BEE7122" w14:textId="2BAA2226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59DF52F2" w14:textId="38ECE738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2D66AF0" wp14:editId="06D159A0">
            <wp:extent cx="1171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19E5" w14:textId="3B8B8460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72622F83" w14:textId="01BA4CBC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C2C229" wp14:editId="799F8698">
            <wp:extent cx="33051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7135" w14:textId="7D8BDC6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075B6EC7" w14:textId="3FB6614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3854BC1" wp14:editId="3BB7FCCA">
            <wp:extent cx="386715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9AC" w14:textId="3FFE071A" w:rsidR="009E52E6" w:rsidRPr="009E52E6" w:rsidRDefault="009E52E6" w:rsidP="009E52E6">
      <w:pPr>
        <w:spacing w:after="160" w:line="259" w:lineRule="auto"/>
        <w:ind w:firstLine="708"/>
        <w:rPr>
          <w:b/>
          <w:bCs/>
        </w:rPr>
      </w:pPr>
      <w:r w:rsidRPr="009E52E6">
        <w:rPr>
          <w:b/>
          <w:bCs/>
        </w:rPr>
        <w:t>Пример работы программы с исходным файлом, содержащим числа 4 -1 6 -9 -2 -50 23 -3 8:</w:t>
      </w:r>
    </w:p>
    <w:p w14:paraId="01582536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2D984769" w14:textId="3EF2BED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18F01D1" wp14:editId="664550A4">
            <wp:extent cx="25050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2DD" w14:textId="77777777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6029F4B5" w14:textId="77777777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2383538" wp14:editId="615E7165">
            <wp:extent cx="33051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B2CC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70E11D4A" w14:textId="30BD90F9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B0C3247" wp14:editId="5DF1AD40">
            <wp:extent cx="39433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0A1" w14:textId="7141E471" w:rsidR="009E52E6" w:rsidRPr="009E52E6" w:rsidRDefault="009E52E6" w:rsidP="009E52E6">
      <w:pPr>
        <w:spacing w:after="160" w:line="259" w:lineRule="auto"/>
        <w:ind w:firstLine="0"/>
      </w:pPr>
      <w:r>
        <w:t xml:space="preserve">Произведение отрицательное т.к. в последовательности нечетное количество отрицательных элементов. </w:t>
      </w:r>
    </w:p>
    <w:p w14:paraId="52BD9C68" w14:textId="77777777" w:rsidR="009E52E6" w:rsidRPr="009E52E6" w:rsidRDefault="009E52E6" w:rsidP="009E52E6">
      <w:pPr>
        <w:spacing w:after="160" w:line="259" w:lineRule="auto"/>
        <w:ind w:firstLine="0"/>
      </w:pPr>
    </w:p>
    <w:p w14:paraId="49F7933E" w14:textId="6FC798E8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5CDA1BFF" w14:textId="395DEB52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типы файлов существуют? В чем их особенность?</w:t>
      </w:r>
    </w:p>
    <w:p w14:paraId="3670F7C1" w14:textId="77777777" w:rsidR="009E52E6" w:rsidRPr="009E52E6" w:rsidRDefault="009E52E6" w:rsidP="009E52E6">
      <w:pPr>
        <w:ind w:left="1416" w:firstLine="0"/>
      </w:pPr>
      <w:r w:rsidRPr="009E52E6">
        <w:t>Существует два основных типа файлов: текстовые и бинарные. Текстовые файлы содержат данные, представленные в виде текста, читаемого человеком. Бинарные файлы содержат данные в необработанном бинарном формате и предназначены для хранения и передачи неструктурированных или бинарных данных, таких как изображения, звуковые файлы и т. д.</w:t>
      </w:r>
    </w:p>
    <w:p w14:paraId="26DD7318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Какая последовательность действий при работе с файлом?</w:t>
      </w:r>
    </w:p>
    <w:p w14:paraId="18951A3E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Открытие файла.</w:t>
      </w:r>
    </w:p>
    <w:p w14:paraId="2B1C6AAE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Выполнение операций (чтение, запись, обработка данных).</w:t>
      </w:r>
    </w:p>
    <w:p w14:paraId="7C356ADA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Закрытие файла.</w:t>
      </w:r>
    </w:p>
    <w:p w14:paraId="28511EA3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параметры необходимо указать при открытии файла?</w:t>
      </w:r>
    </w:p>
    <w:p w14:paraId="4B112D5A" w14:textId="77777777" w:rsidR="009E52E6" w:rsidRPr="009E52E6" w:rsidRDefault="009E52E6" w:rsidP="009E52E6">
      <w:pPr>
        <w:ind w:left="1416" w:firstLine="0"/>
      </w:pPr>
      <w:r w:rsidRPr="009E52E6">
        <w:t>При открытии файла необходимо указать его имя (или путь к файлу) и режим доступа. Режим доступа может включать в себя параметры для чтения, записи, добавления и других операций.</w:t>
      </w:r>
    </w:p>
    <w:p w14:paraId="6D05C33D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В чем разница между относительными и абсолютными путями к файлу?</w:t>
      </w:r>
    </w:p>
    <w:p w14:paraId="111FEA6F" w14:textId="77777777" w:rsidR="009E52E6" w:rsidRPr="009E52E6" w:rsidRDefault="009E52E6" w:rsidP="009E52E6">
      <w:pPr>
        <w:ind w:left="1416" w:firstLine="0"/>
      </w:pPr>
      <w:r w:rsidRPr="009E52E6">
        <w:t>Абсолютный путь указывает полное расположение файла в файловой системе, начиная с корневого каталога. Относительный путь указывает путь относительно текущего рабочего каталога.</w:t>
      </w:r>
    </w:p>
    <w:p w14:paraId="10714DC3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существуют режимы доступа для открытия файла?</w:t>
      </w:r>
    </w:p>
    <w:p w14:paraId="65C0F679" w14:textId="77777777" w:rsidR="009E52E6" w:rsidRPr="009E52E6" w:rsidRDefault="009E52E6" w:rsidP="009E52E6">
      <w:pPr>
        <w:ind w:left="1416" w:firstLine="0"/>
      </w:pPr>
      <w:r w:rsidRPr="009E52E6">
        <w:t>Режимы доступа включают:</w:t>
      </w:r>
    </w:p>
    <w:p w14:paraId="36BC687C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'r'</w:t>
      </w:r>
      <w:r w:rsidRPr="009E52E6">
        <w:t>: чтение (по умолчанию),</w:t>
      </w:r>
    </w:p>
    <w:p w14:paraId="75011F6E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'w'</w:t>
      </w:r>
      <w:r w:rsidRPr="009E52E6">
        <w:t>: запись (создает новый файл или обрезает существующий),</w:t>
      </w:r>
    </w:p>
    <w:p w14:paraId="471FBC9E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'a'</w:t>
      </w:r>
      <w:r w:rsidRPr="009E52E6">
        <w:t>: добавление (добавляет данные в конец файла),</w:t>
      </w:r>
    </w:p>
    <w:p w14:paraId="2793C467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'b'</w:t>
      </w:r>
      <w:r w:rsidRPr="009E52E6">
        <w:t>: бинарный режим (для работы с бинарными файлами),</w:t>
      </w:r>
    </w:p>
    <w:p w14:paraId="6AE27670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'x'</w:t>
      </w:r>
      <w:r w:rsidRPr="009E52E6">
        <w:t>: создание (выбрасывает ошибку, если файл уже существует).</w:t>
      </w:r>
    </w:p>
    <w:p w14:paraId="0CE68A6C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Какие методы существуют для чтения данных и в чем разница между ними?</w:t>
      </w:r>
    </w:p>
    <w:p w14:paraId="0358FBB9" w14:textId="77777777" w:rsidR="009E52E6" w:rsidRPr="009E52E6" w:rsidRDefault="009E52E6" w:rsidP="009E52E6">
      <w:pPr>
        <w:ind w:left="1416" w:firstLine="0"/>
      </w:pPr>
      <w:r w:rsidRPr="009E52E6">
        <w:t>Основные методы чтения данных из файла:</w:t>
      </w:r>
    </w:p>
    <w:p w14:paraId="07BD9B50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r w:rsidRPr="009E52E6">
        <w:rPr>
          <w:b/>
          <w:bCs/>
        </w:rPr>
        <w:t>read</w:t>
      </w:r>
      <w:proofErr w:type="spellEnd"/>
      <w:r w:rsidRPr="009E52E6">
        <w:rPr>
          <w:b/>
          <w:bCs/>
        </w:rPr>
        <w:t>(</w:t>
      </w:r>
      <w:proofErr w:type="spellStart"/>
      <w:r w:rsidRPr="009E52E6">
        <w:rPr>
          <w:b/>
          <w:bCs/>
        </w:rPr>
        <w:t>size</w:t>
      </w:r>
      <w:proofErr w:type="spellEnd"/>
      <w:r w:rsidRPr="009E52E6">
        <w:rPr>
          <w:b/>
          <w:bCs/>
        </w:rPr>
        <w:t>)</w:t>
      </w:r>
      <w:r w:rsidRPr="009E52E6">
        <w:t>: читает указанное количество байтов или все до конца файла.</w:t>
      </w:r>
    </w:p>
    <w:p w14:paraId="0FFBFAE5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proofErr w:type="gramStart"/>
      <w:r w:rsidRPr="009E52E6">
        <w:rPr>
          <w:b/>
          <w:bCs/>
        </w:rPr>
        <w:t>readline</w:t>
      </w:r>
      <w:proofErr w:type="spellEnd"/>
      <w:r w:rsidRPr="009E52E6">
        <w:rPr>
          <w:b/>
          <w:bCs/>
        </w:rPr>
        <w:t>(</w:t>
      </w:r>
      <w:proofErr w:type="gramEnd"/>
      <w:r w:rsidRPr="009E52E6">
        <w:rPr>
          <w:b/>
          <w:bCs/>
        </w:rPr>
        <w:t>)</w:t>
      </w:r>
      <w:r w:rsidRPr="009E52E6">
        <w:t>: читает одну строку из файла.</w:t>
      </w:r>
    </w:p>
    <w:p w14:paraId="50D4EAD2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proofErr w:type="gramStart"/>
      <w:r w:rsidRPr="009E52E6">
        <w:rPr>
          <w:b/>
          <w:bCs/>
        </w:rPr>
        <w:t>readlines</w:t>
      </w:r>
      <w:proofErr w:type="spellEnd"/>
      <w:r w:rsidRPr="009E52E6">
        <w:rPr>
          <w:b/>
          <w:bCs/>
        </w:rPr>
        <w:t>(</w:t>
      </w:r>
      <w:proofErr w:type="gramEnd"/>
      <w:r w:rsidRPr="009E52E6">
        <w:rPr>
          <w:b/>
          <w:bCs/>
        </w:rPr>
        <w:t>)</w:t>
      </w:r>
      <w:r w:rsidRPr="009E52E6">
        <w:t>: читает все строки из файла в список.</w:t>
      </w:r>
    </w:p>
    <w:p w14:paraId="13416D02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В чем преимущество использования менеджера контекста?</w:t>
      </w:r>
    </w:p>
    <w:p w14:paraId="4FFF9CB9" w14:textId="77777777" w:rsidR="009E52E6" w:rsidRPr="009E52E6" w:rsidRDefault="009E52E6" w:rsidP="009E52E6">
      <w:pPr>
        <w:ind w:left="1416" w:firstLine="0"/>
      </w:pPr>
      <w:r w:rsidRPr="009E52E6">
        <w:t xml:space="preserve">Менеджер контекста (конструкция </w:t>
      </w:r>
      <w:proofErr w:type="spellStart"/>
      <w:r w:rsidRPr="009E52E6">
        <w:rPr>
          <w:b/>
          <w:bCs/>
        </w:rPr>
        <w:t>with</w:t>
      </w:r>
      <w:proofErr w:type="spellEnd"/>
      <w:r w:rsidRPr="009E52E6">
        <w:t>) автоматически управляет открытием и закрытием файла, что гарантирует правильное освобождение ресурсов даже в случае возникновения исключений.</w:t>
      </w:r>
    </w:p>
    <w:p w14:paraId="1C2C4B7D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В чем отличия работы с текстовыми и бинарными файлами?</w:t>
      </w:r>
    </w:p>
    <w:p w14:paraId="6A58AB90" w14:textId="77777777" w:rsidR="009E52E6" w:rsidRPr="009E52E6" w:rsidRDefault="009E52E6" w:rsidP="009E52E6">
      <w:pPr>
        <w:ind w:left="1416" w:firstLine="0"/>
      </w:pPr>
      <w:r w:rsidRPr="009E52E6">
        <w:t xml:space="preserve">Текстовые файлы предназначены для хранения текстовой информации и могут автоматически выполнять преобразования символов при чтении и записи. Бинарные файлы предназначены </w:t>
      </w:r>
      <w:r w:rsidRPr="009E52E6">
        <w:lastRenderedPageBreak/>
        <w:t>для хранения данных в необработанном виде и читаются/записываются в байтах без изменений.</w:t>
      </w:r>
    </w:p>
    <w:p w14:paraId="66BA9325" w14:textId="7A374882" w:rsidR="009E52E6" w:rsidRPr="009E52E6" w:rsidRDefault="009E52E6" w:rsidP="009E52E6">
      <w:pPr>
        <w:numPr>
          <w:ilvl w:val="0"/>
          <w:numId w:val="13"/>
        </w:numPr>
      </w:pPr>
      <w:r>
        <w:rPr>
          <w:b/>
          <w:bCs/>
        </w:rPr>
        <w:t xml:space="preserve"> </w:t>
      </w:r>
      <w:r w:rsidRPr="009E52E6">
        <w:rPr>
          <w:b/>
          <w:bCs/>
        </w:rPr>
        <w:t>Как добавить и считать данные из бинарного файла?</w:t>
      </w:r>
    </w:p>
    <w:p w14:paraId="1EABD87F" w14:textId="77777777" w:rsidR="009E52E6" w:rsidRPr="009E52E6" w:rsidRDefault="009E52E6" w:rsidP="009E52E6">
      <w:pPr>
        <w:ind w:left="1416" w:firstLine="0"/>
      </w:pPr>
      <w:r w:rsidRPr="009E52E6">
        <w:t xml:space="preserve">Для добавления данных в бинарный файл используется режим </w:t>
      </w:r>
      <w:r w:rsidRPr="009E52E6">
        <w:rPr>
          <w:b/>
          <w:bCs/>
        </w:rPr>
        <w:t>'</w:t>
      </w:r>
      <w:proofErr w:type="spellStart"/>
      <w:r w:rsidRPr="009E52E6">
        <w:rPr>
          <w:b/>
          <w:bCs/>
        </w:rPr>
        <w:t>ab</w:t>
      </w:r>
      <w:proofErr w:type="spellEnd"/>
      <w:r w:rsidRPr="009E52E6">
        <w:rPr>
          <w:b/>
          <w:bCs/>
        </w:rPr>
        <w:t>'</w:t>
      </w:r>
      <w:r w:rsidRPr="009E52E6">
        <w:t xml:space="preserve"> при открытии файла. Для чтения данных из бинарного файла используется метод </w:t>
      </w:r>
      <w:proofErr w:type="spellStart"/>
      <w:proofErr w:type="gramStart"/>
      <w:r w:rsidRPr="009E52E6">
        <w:rPr>
          <w:b/>
          <w:bCs/>
        </w:rPr>
        <w:t>read</w:t>
      </w:r>
      <w:proofErr w:type="spellEnd"/>
      <w:r w:rsidRPr="009E52E6">
        <w:rPr>
          <w:b/>
          <w:bCs/>
        </w:rPr>
        <w:t>(</w:t>
      </w:r>
      <w:proofErr w:type="gramEnd"/>
      <w:r w:rsidRPr="009E52E6">
        <w:rPr>
          <w:b/>
          <w:bCs/>
        </w:rPr>
        <w:t>)</w:t>
      </w:r>
      <w:r w:rsidRPr="009E52E6">
        <w:t xml:space="preserve"> для чтения байтов или </w:t>
      </w:r>
      <w:proofErr w:type="spellStart"/>
      <w:r w:rsidRPr="009E52E6">
        <w:rPr>
          <w:b/>
          <w:bCs/>
        </w:rPr>
        <w:t>struct</w:t>
      </w:r>
      <w:proofErr w:type="spellEnd"/>
      <w:r w:rsidRPr="009E52E6">
        <w:t xml:space="preserve"> модуль для разбора структурированных данных.</w:t>
      </w:r>
    </w:p>
    <w:p w14:paraId="5741E089" w14:textId="419D42C0" w:rsidR="00B60975" w:rsidRPr="00B60975" w:rsidRDefault="00B60975" w:rsidP="009E52E6">
      <w:pPr>
        <w:ind w:left="1416" w:firstLine="0"/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1A981094" w14:textId="0B2930E6" w:rsidR="00984D02" w:rsidRPr="00984D02" w:rsidRDefault="00984D02" w:rsidP="006B0626">
      <w:r w:rsidRPr="00984D02">
        <w:t>В ходе выполнения лабораторной работы были успешно изучены основы работы с файлами в языке программирования Python. Были освоены методы открытия файлов, чтения и записи данных, а также использование менеджера контекста (</w:t>
      </w:r>
      <w:proofErr w:type="spellStart"/>
      <w:r w:rsidRPr="00984D02">
        <w:rPr>
          <w:b/>
          <w:bCs/>
        </w:rPr>
        <w:t>with</w:t>
      </w:r>
      <w:proofErr w:type="spellEnd"/>
      <w:r w:rsidRPr="00984D02">
        <w:t>), что обеспечивает корректное управление ресурсами и закрытие файлов.</w:t>
      </w:r>
      <w:r w:rsidR="006B0626">
        <w:t xml:space="preserve"> </w:t>
      </w:r>
      <w:r w:rsidRPr="00984D02">
        <w:t>Основные понятия, такие как относительные и абсолютные пути, режимы доступа, типы файлов (текстовые и бинарные), были изучены и успешно применены в процессе работы с файлами.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C9D20" w14:textId="77777777" w:rsidR="002846F0" w:rsidRDefault="002846F0">
      <w:r>
        <w:separator/>
      </w:r>
    </w:p>
  </w:endnote>
  <w:endnote w:type="continuationSeparator" w:id="0">
    <w:p w14:paraId="4B4EF8E5" w14:textId="77777777" w:rsidR="002846F0" w:rsidRDefault="0028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2846F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E61E" w14:textId="77777777" w:rsidR="002846F0" w:rsidRDefault="002846F0">
      <w:r>
        <w:separator/>
      </w:r>
    </w:p>
  </w:footnote>
  <w:footnote w:type="continuationSeparator" w:id="0">
    <w:p w14:paraId="776F7627" w14:textId="77777777" w:rsidR="002846F0" w:rsidRDefault="0028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E0CA5"/>
    <w:multiLevelType w:val="multilevel"/>
    <w:tmpl w:val="9E9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  <w:num w:numId="13">
    <w:abstractNumId w:val="6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75A69"/>
    <w:rsid w:val="00093C5D"/>
    <w:rsid w:val="001168AF"/>
    <w:rsid w:val="001E0068"/>
    <w:rsid w:val="001F3B83"/>
    <w:rsid w:val="0020382D"/>
    <w:rsid w:val="002846F0"/>
    <w:rsid w:val="002B1528"/>
    <w:rsid w:val="002D3866"/>
    <w:rsid w:val="002E267B"/>
    <w:rsid w:val="003404F9"/>
    <w:rsid w:val="003440E8"/>
    <w:rsid w:val="00361F50"/>
    <w:rsid w:val="00396651"/>
    <w:rsid w:val="003B5EEF"/>
    <w:rsid w:val="003B6A1C"/>
    <w:rsid w:val="003F15A6"/>
    <w:rsid w:val="004070B6"/>
    <w:rsid w:val="00442858"/>
    <w:rsid w:val="00570576"/>
    <w:rsid w:val="005D0EB2"/>
    <w:rsid w:val="005E4EF3"/>
    <w:rsid w:val="005F4A95"/>
    <w:rsid w:val="00655AC7"/>
    <w:rsid w:val="006560BA"/>
    <w:rsid w:val="006716B5"/>
    <w:rsid w:val="00687ECD"/>
    <w:rsid w:val="006B0626"/>
    <w:rsid w:val="00723833"/>
    <w:rsid w:val="007D11F2"/>
    <w:rsid w:val="008976F7"/>
    <w:rsid w:val="008F2B1F"/>
    <w:rsid w:val="00967716"/>
    <w:rsid w:val="00984D02"/>
    <w:rsid w:val="00992F0B"/>
    <w:rsid w:val="009A3704"/>
    <w:rsid w:val="009E52E6"/>
    <w:rsid w:val="00A55728"/>
    <w:rsid w:val="00A711E5"/>
    <w:rsid w:val="00A734F8"/>
    <w:rsid w:val="00AE1E92"/>
    <w:rsid w:val="00AF3696"/>
    <w:rsid w:val="00B60975"/>
    <w:rsid w:val="00BA4D18"/>
    <w:rsid w:val="00C27651"/>
    <w:rsid w:val="00C838F1"/>
    <w:rsid w:val="00CB08BD"/>
    <w:rsid w:val="00CF06F3"/>
    <w:rsid w:val="00CF70E3"/>
    <w:rsid w:val="00D73652"/>
    <w:rsid w:val="00E11837"/>
    <w:rsid w:val="00E255F3"/>
    <w:rsid w:val="00E9192A"/>
    <w:rsid w:val="00ED3DC5"/>
    <w:rsid w:val="00F4138C"/>
    <w:rsid w:val="00F61AF0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9E52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20</cp:revision>
  <dcterms:created xsi:type="dcterms:W3CDTF">2023-11-13T15:58:00Z</dcterms:created>
  <dcterms:modified xsi:type="dcterms:W3CDTF">2023-12-03T18:34:00Z</dcterms:modified>
</cp:coreProperties>
</file>