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E1A" w14:textId="5B0037F1" w:rsidR="006C6883" w:rsidRDefault="006C6883">
      <w:pPr>
        <w:rPr>
          <w:lang w:val="pt-PT"/>
        </w:rPr>
      </w:pPr>
      <w:r w:rsidRPr="006C6883">
        <w:rPr>
          <w:lang w:val="pt-PT"/>
        </w:rPr>
        <w:t xml:space="preserve">CGI 2023/2024 – Project </w:t>
      </w:r>
      <w:r>
        <w:rPr>
          <w:lang w:val="pt-PT"/>
        </w:rPr>
        <w:t>2</w:t>
      </w:r>
      <w:r w:rsidRPr="006C6883">
        <w:rPr>
          <w:lang w:val="pt-PT"/>
        </w:rPr>
        <w:t xml:space="preserve"> – Report</w:t>
      </w:r>
    </w:p>
    <w:p w14:paraId="57D80B68" w14:textId="77777777" w:rsidR="006C6883" w:rsidRDefault="006C6883">
      <w:pPr>
        <w:rPr>
          <w:lang w:val="pt-PT"/>
        </w:rPr>
      </w:pPr>
      <w:r w:rsidRPr="006C6883">
        <w:rPr>
          <w:lang w:val="pt-PT"/>
        </w:rPr>
        <w:t xml:space="preserve">Rui Correia 60390 </w:t>
      </w:r>
    </w:p>
    <w:p w14:paraId="64394AC0" w14:textId="59F99BBA" w:rsidR="00041001" w:rsidRDefault="006C6883">
      <w:pPr>
        <w:rPr>
          <w:lang w:val="pt-PT"/>
        </w:rPr>
      </w:pPr>
      <w:r w:rsidRPr="006C6883">
        <w:rPr>
          <w:lang w:val="pt-PT"/>
        </w:rPr>
        <w:t>Guilherme Antunes 62621</w:t>
      </w:r>
    </w:p>
    <w:p w14:paraId="65D7122E" w14:textId="1AAEB2E2" w:rsidR="006C6883" w:rsidRDefault="007057D5">
      <w:pPr>
        <w:rPr>
          <w:lang w:val="pt-PT"/>
        </w:rPr>
      </w:pPr>
      <w:r w:rsidRPr="007057D5">
        <w:rPr>
          <w:lang w:val="pt-PT"/>
        </w:rPr>
        <w:drawing>
          <wp:anchor distT="0" distB="0" distL="114300" distR="114300" simplePos="0" relativeHeight="251658240" behindDoc="0" locked="0" layoutInCell="1" allowOverlap="1" wp14:anchorId="4982C1C9" wp14:editId="2E09CB60">
            <wp:simplePos x="0" y="0"/>
            <wp:positionH relativeFrom="column">
              <wp:posOffset>593272</wp:posOffset>
            </wp:positionH>
            <wp:positionV relativeFrom="paragraph">
              <wp:posOffset>68671</wp:posOffset>
            </wp:positionV>
            <wp:extent cx="4789840" cy="5867553"/>
            <wp:effectExtent l="0" t="0" r="0" b="0"/>
            <wp:wrapSquare wrapText="bothSides"/>
            <wp:docPr id="1461479664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9664" name="Picture 1" descr="A screenshot of a computer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40" cy="5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C30AE" w14:textId="0814A29A" w:rsidR="006C6883" w:rsidRDefault="006C6883">
      <w:pPr>
        <w:rPr>
          <w:lang w:val="pt-PT"/>
        </w:rPr>
      </w:pPr>
    </w:p>
    <w:p w14:paraId="1FC86733" w14:textId="77777777" w:rsidR="007057D5" w:rsidRDefault="007057D5">
      <w:pPr>
        <w:rPr>
          <w:lang w:val="pt-PT"/>
        </w:rPr>
      </w:pPr>
    </w:p>
    <w:p w14:paraId="41582259" w14:textId="77777777" w:rsidR="007057D5" w:rsidRDefault="007057D5">
      <w:pPr>
        <w:rPr>
          <w:lang w:val="pt-PT"/>
        </w:rPr>
      </w:pPr>
    </w:p>
    <w:p w14:paraId="14EC612F" w14:textId="77777777" w:rsidR="007057D5" w:rsidRDefault="007057D5">
      <w:pPr>
        <w:rPr>
          <w:lang w:val="pt-PT"/>
        </w:rPr>
      </w:pPr>
    </w:p>
    <w:p w14:paraId="31608EC1" w14:textId="77777777" w:rsidR="007057D5" w:rsidRDefault="007057D5">
      <w:pPr>
        <w:rPr>
          <w:lang w:val="pt-PT"/>
        </w:rPr>
      </w:pPr>
    </w:p>
    <w:p w14:paraId="2CC5AB5D" w14:textId="77777777" w:rsidR="007057D5" w:rsidRDefault="007057D5">
      <w:pPr>
        <w:rPr>
          <w:lang w:val="pt-PT"/>
        </w:rPr>
      </w:pPr>
    </w:p>
    <w:p w14:paraId="196D10B2" w14:textId="77777777" w:rsidR="007057D5" w:rsidRDefault="007057D5">
      <w:pPr>
        <w:rPr>
          <w:lang w:val="pt-PT"/>
        </w:rPr>
      </w:pPr>
    </w:p>
    <w:p w14:paraId="3E6D4B98" w14:textId="77777777" w:rsidR="007057D5" w:rsidRDefault="007057D5">
      <w:pPr>
        <w:rPr>
          <w:lang w:val="pt-PT"/>
        </w:rPr>
      </w:pPr>
    </w:p>
    <w:p w14:paraId="66CE16E2" w14:textId="77777777" w:rsidR="007057D5" w:rsidRDefault="007057D5">
      <w:pPr>
        <w:rPr>
          <w:lang w:val="pt-PT"/>
        </w:rPr>
      </w:pPr>
    </w:p>
    <w:p w14:paraId="346BEFB0" w14:textId="77777777" w:rsidR="007057D5" w:rsidRDefault="007057D5">
      <w:pPr>
        <w:rPr>
          <w:lang w:val="pt-PT"/>
        </w:rPr>
      </w:pPr>
    </w:p>
    <w:p w14:paraId="753A12A4" w14:textId="77777777" w:rsidR="007057D5" w:rsidRDefault="007057D5">
      <w:pPr>
        <w:rPr>
          <w:lang w:val="pt-PT"/>
        </w:rPr>
      </w:pPr>
    </w:p>
    <w:p w14:paraId="6315385F" w14:textId="77777777" w:rsidR="007057D5" w:rsidRDefault="007057D5">
      <w:pPr>
        <w:rPr>
          <w:lang w:val="pt-PT"/>
        </w:rPr>
      </w:pPr>
    </w:p>
    <w:p w14:paraId="383BD899" w14:textId="77777777" w:rsidR="007057D5" w:rsidRDefault="007057D5">
      <w:pPr>
        <w:rPr>
          <w:lang w:val="pt-PT"/>
        </w:rPr>
      </w:pPr>
    </w:p>
    <w:p w14:paraId="455435CF" w14:textId="77777777" w:rsidR="007057D5" w:rsidRDefault="007057D5">
      <w:pPr>
        <w:rPr>
          <w:lang w:val="pt-PT"/>
        </w:rPr>
      </w:pPr>
    </w:p>
    <w:p w14:paraId="23F4DEAF" w14:textId="77777777" w:rsidR="007057D5" w:rsidRDefault="007057D5">
      <w:pPr>
        <w:rPr>
          <w:lang w:val="pt-PT"/>
        </w:rPr>
      </w:pPr>
    </w:p>
    <w:p w14:paraId="6785C8FE" w14:textId="77777777" w:rsidR="007057D5" w:rsidRDefault="007057D5">
      <w:pPr>
        <w:rPr>
          <w:lang w:val="pt-PT"/>
        </w:rPr>
      </w:pPr>
    </w:p>
    <w:p w14:paraId="525F98CA" w14:textId="77777777" w:rsidR="007057D5" w:rsidRDefault="007057D5">
      <w:pPr>
        <w:rPr>
          <w:lang w:val="pt-PT"/>
        </w:rPr>
      </w:pPr>
    </w:p>
    <w:p w14:paraId="09DC2928" w14:textId="77777777" w:rsidR="007057D5" w:rsidRDefault="007057D5">
      <w:pPr>
        <w:rPr>
          <w:lang w:val="pt-PT"/>
        </w:rPr>
      </w:pPr>
    </w:p>
    <w:p w14:paraId="1761EE05" w14:textId="77777777" w:rsidR="007057D5" w:rsidRDefault="007057D5">
      <w:pPr>
        <w:rPr>
          <w:lang w:val="pt-PT"/>
        </w:rPr>
      </w:pPr>
    </w:p>
    <w:p w14:paraId="2BBA507C" w14:textId="77777777" w:rsidR="007057D5" w:rsidRDefault="007057D5">
      <w:pPr>
        <w:rPr>
          <w:lang w:val="pt-PT"/>
        </w:rPr>
      </w:pPr>
    </w:p>
    <w:p w14:paraId="2FB739A0" w14:textId="77777777" w:rsidR="007057D5" w:rsidRDefault="007057D5">
      <w:pPr>
        <w:rPr>
          <w:lang w:val="pt-PT"/>
        </w:rPr>
      </w:pPr>
    </w:p>
    <w:p w14:paraId="2ED89FCE" w14:textId="77777777" w:rsidR="007057D5" w:rsidRDefault="007057D5">
      <w:pPr>
        <w:rPr>
          <w:lang w:val="pt-PT"/>
        </w:rPr>
      </w:pPr>
    </w:p>
    <w:p w14:paraId="4B4C8A7D" w14:textId="77777777" w:rsidR="007057D5" w:rsidRDefault="007057D5">
      <w:pPr>
        <w:rPr>
          <w:lang w:val="pt-PT"/>
        </w:rPr>
      </w:pPr>
    </w:p>
    <w:p w14:paraId="0A18D359" w14:textId="77777777" w:rsidR="007057D5" w:rsidRDefault="007057D5">
      <w:pPr>
        <w:rPr>
          <w:lang w:val="pt-PT"/>
        </w:rPr>
      </w:pPr>
    </w:p>
    <w:p w14:paraId="3CF2A08F" w14:textId="2372E71C" w:rsidR="007057D5" w:rsidRDefault="007057D5">
      <w:pPr>
        <w:rPr>
          <w:lang w:val="pt-PT"/>
        </w:rPr>
      </w:pPr>
      <w:r>
        <w:rPr>
          <w:lang w:val="pt-PT"/>
        </w:rPr>
        <w:lastRenderedPageBreak/>
        <w:t>ROTATION_ANGLE: é o angulo de rotação da grua sobre o eixo Y, permite que a grua rode para à esquerda ou para à direita, usando as teclas “j” e “l” respetivamente.</w:t>
      </w:r>
    </w:p>
    <w:p w14:paraId="011BD147" w14:textId="77777777" w:rsidR="007057D5" w:rsidRDefault="007057D5">
      <w:pPr>
        <w:rPr>
          <w:lang w:val="pt-PT"/>
        </w:rPr>
      </w:pPr>
    </w:p>
    <w:p w14:paraId="4F4B322E" w14:textId="13CE287F" w:rsidR="007057D5" w:rsidRDefault="007057D5">
      <w:pPr>
        <w:rPr>
          <w:lang w:val="pt-PT"/>
        </w:rPr>
      </w:pPr>
      <w:r>
        <w:rPr>
          <w:lang w:val="pt-PT"/>
        </w:rPr>
        <w:t xml:space="preserve">BASE_LIFT: é o valor </w:t>
      </w:r>
      <w:r w:rsidR="00CB1DC9">
        <w:rPr>
          <w:lang w:val="pt-PT"/>
        </w:rPr>
        <w:t>que controla a altura da parte móvel da grua, permite subir ou descer a parte móvel da grua usando as teclas “i” e “k” respetivamente</w:t>
      </w:r>
      <w:r>
        <w:rPr>
          <w:lang w:val="pt-PT"/>
        </w:rPr>
        <w:t xml:space="preserve">. </w:t>
      </w:r>
    </w:p>
    <w:p w14:paraId="545A9EA1" w14:textId="77777777" w:rsidR="007057D5" w:rsidRDefault="007057D5">
      <w:pPr>
        <w:rPr>
          <w:lang w:val="pt-PT"/>
        </w:rPr>
      </w:pPr>
    </w:p>
    <w:p w14:paraId="2736560F" w14:textId="77777777" w:rsidR="00CB1DC9" w:rsidRDefault="007057D5">
      <w:pPr>
        <w:rPr>
          <w:lang w:val="pt-PT"/>
        </w:rPr>
      </w:pPr>
      <w:r>
        <w:rPr>
          <w:lang w:val="pt-PT"/>
        </w:rPr>
        <w:t>TROLLEY_POSITION</w:t>
      </w:r>
      <w:r w:rsidR="00CB1DC9">
        <w:rPr>
          <w:lang w:val="pt-PT"/>
        </w:rPr>
        <w:t>: é o valor correspondente à posição do trolley em relação à grua, é controlado com as teclas “a” para afastar e “d” para apróximar.</w:t>
      </w:r>
    </w:p>
    <w:p w14:paraId="39A61AC7" w14:textId="77777777" w:rsidR="00CB1DC9" w:rsidRDefault="00CB1DC9">
      <w:pPr>
        <w:rPr>
          <w:lang w:val="pt-PT"/>
        </w:rPr>
      </w:pPr>
    </w:p>
    <w:p w14:paraId="7C4FFB91" w14:textId="746DA750" w:rsidR="007057D5" w:rsidRPr="006C6883" w:rsidRDefault="00CB1DC9">
      <w:pPr>
        <w:rPr>
          <w:lang w:val="pt-PT"/>
        </w:rPr>
      </w:pPr>
      <w:r>
        <w:rPr>
          <w:lang w:val="pt-PT"/>
        </w:rPr>
        <w:t xml:space="preserve">HOOK_LENGTH: é o valor que controla o comprimento do cabo da grua e consequentemente a posição da garra, pode ser extendido usando a tecla “s” e retraido usando a tecla “w”. </w:t>
      </w:r>
    </w:p>
    <w:sectPr w:rsidR="007057D5" w:rsidRPr="006C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83"/>
    <w:rsid w:val="00041001"/>
    <w:rsid w:val="006C6883"/>
    <w:rsid w:val="007057D5"/>
    <w:rsid w:val="00CB1DC9"/>
    <w:rsid w:val="00F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5D10"/>
  <w15:chartTrackingRefBased/>
  <w15:docId w15:val="{2E80717C-F2DB-4C29-AF07-AB4001A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3</cp:revision>
  <dcterms:created xsi:type="dcterms:W3CDTF">2023-11-13T17:25:00Z</dcterms:created>
  <dcterms:modified xsi:type="dcterms:W3CDTF">2023-11-13T17:43:00Z</dcterms:modified>
</cp:coreProperties>
</file>