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9073" w14:textId="77777777" w:rsidR="004B7F2D" w:rsidRPr="004B7F2D" w:rsidRDefault="004B7F2D" w:rsidP="004B7F2D">
      <w:r w:rsidRPr="004B7F2D">
        <w:t>Si quieres monetizar la IA de verdad, aprende habilidades que resuelvan problemas concretos para empresas o clientes, no solo “usar ChatGPT”. Las más valiosas combinan IA con automatización, datos, producto y negocio, porque ahí es donde hay demanda real y pago.</w:t>
      </w:r>
    </w:p>
    <w:p w14:paraId="3DD488AF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Habilidades que sí pagan</w:t>
      </w:r>
    </w:p>
    <w:p w14:paraId="1D8C73A0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Automatización de procesos.</w:t>
      </w:r>
      <w:r w:rsidRPr="004B7F2D">
        <w:t> Crear flujos que ahorren tiempo con herramientas como Zapier, Make, n8n o APIs de IA es una de las formas más directas de generar valor.</w:t>
      </w:r>
    </w:p>
    <w:p w14:paraId="303C70A1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Integración de APIs y desarrollo.</w:t>
      </w:r>
      <w:r w:rsidRPr="004B7F2D">
        <w:t> Saber conectar modelos de IA con webs, CRM, bases de datos o apps permite construir soluciones vendibles.</w:t>
      </w:r>
    </w:p>
    <w:p w14:paraId="19B9B079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Análisis de datos.</w:t>
      </w:r>
      <w:r w:rsidRPr="004B7F2D">
        <w:t> SQL, Python, limpieza de datos y visualización ayudan a convertir datos en decisiones, una habilidad muy monetizable.</w:t>
      </w:r>
    </w:p>
    <w:p w14:paraId="03B3DF96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Creación de productos.</w:t>
      </w:r>
      <w:r w:rsidRPr="004B7F2D">
        <w:t> Desarrollar pequeñas apps, asistentes, plugins o SaaS con IA suele monetizar mejor que vender “prompts”.</w:t>
      </w:r>
    </w:p>
    <w:p w14:paraId="269537DD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Contenido con propósito comercial.</w:t>
      </w:r>
      <w:r w:rsidRPr="004B7F2D">
        <w:t> SEO, copywriting, email marketing y contenido asistido por IA funcionan si ayudan a captar clientes o vender.</w:t>
      </w:r>
    </w:p>
    <w:p w14:paraId="458CDFDE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Consultoría y formación aplicada.</w:t>
      </w:r>
      <w:r w:rsidRPr="004B7F2D">
        <w:t> Enseñar a empresas a ahorrar tiempo o dinero con IA tiene más valor que vender cursos genéricos.</w:t>
      </w:r>
    </w:p>
    <w:p w14:paraId="48752589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Lo que conviene evitar</w:t>
      </w:r>
    </w:p>
    <w:p w14:paraId="512DC319" w14:textId="77777777" w:rsidR="004B7F2D" w:rsidRPr="004B7F2D" w:rsidRDefault="004B7F2D" w:rsidP="004B7F2D">
      <w:pPr>
        <w:numPr>
          <w:ilvl w:val="0"/>
          <w:numId w:val="2"/>
        </w:numPr>
      </w:pPr>
      <w:r w:rsidRPr="004B7F2D">
        <w:t>Obsesionarte con la </w:t>
      </w:r>
      <w:r w:rsidRPr="004B7F2D">
        <w:rPr>
          <w:b/>
          <w:bCs/>
        </w:rPr>
        <w:t>ingeniería de prompts</w:t>
      </w:r>
      <w:r w:rsidRPr="004B7F2D">
        <w:t> como habilidad aislada; es útil, pero por sí sola se commoditiza rápido.</w:t>
      </w:r>
    </w:p>
    <w:p w14:paraId="63A2771D" w14:textId="77777777" w:rsidR="004B7F2D" w:rsidRPr="004B7F2D" w:rsidRDefault="004B7F2D" w:rsidP="004B7F2D">
      <w:pPr>
        <w:numPr>
          <w:ilvl w:val="0"/>
          <w:numId w:val="2"/>
        </w:numPr>
      </w:pPr>
      <w:r w:rsidRPr="004B7F2D">
        <w:t>Comprar cursos que prometen ingresos rápidos sin explicar clientes, oferta, coste de adquisición o casos reales.</w:t>
      </w:r>
    </w:p>
    <w:p w14:paraId="6AC075FD" w14:textId="77777777" w:rsidR="004B7F2D" w:rsidRPr="004B7F2D" w:rsidRDefault="004B7F2D" w:rsidP="004B7F2D">
      <w:pPr>
        <w:numPr>
          <w:ilvl w:val="0"/>
          <w:numId w:val="2"/>
        </w:numPr>
      </w:pPr>
      <w:r w:rsidRPr="004B7F2D">
        <w:t>Aprender herramientas sueltas sin entender el problema de negocio que resuelven.</w:t>
      </w:r>
    </w:p>
    <w:p w14:paraId="747B5EAC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Ruta práctica</w:t>
      </w:r>
    </w:p>
    <w:p w14:paraId="3BEBDEAD" w14:textId="77777777" w:rsidR="004B7F2D" w:rsidRPr="004B7F2D" w:rsidRDefault="004B7F2D" w:rsidP="004B7F2D">
      <w:pPr>
        <w:numPr>
          <w:ilvl w:val="0"/>
          <w:numId w:val="3"/>
        </w:numPr>
      </w:pPr>
      <w:r w:rsidRPr="004B7F2D">
        <w:t>Elige un nicho: ecommerce, inmobiliaria, educación, marketing o pymes.</w:t>
      </w:r>
    </w:p>
    <w:p w14:paraId="62CA65CB" w14:textId="77777777" w:rsidR="004B7F2D" w:rsidRPr="004B7F2D" w:rsidRDefault="004B7F2D" w:rsidP="004B7F2D">
      <w:pPr>
        <w:numPr>
          <w:ilvl w:val="0"/>
          <w:numId w:val="3"/>
        </w:numPr>
      </w:pPr>
      <w:r w:rsidRPr="004B7F2D">
        <w:t>Aprende una base técnica: Python o JavaScript, SQL, APIs y automatización.</w:t>
      </w:r>
    </w:p>
    <w:p w14:paraId="09AFF983" w14:textId="77777777" w:rsidR="004B7F2D" w:rsidRPr="004B7F2D" w:rsidRDefault="004B7F2D" w:rsidP="004B7F2D">
      <w:pPr>
        <w:numPr>
          <w:ilvl w:val="0"/>
          <w:numId w:val="3"/>
        </w:numPr>
      </w:pPr>
      <w:r w:rsidRPr="004B7F2D">
        <w:t>Practica con casos reales: resúmenes automáticos, soporte, extracción de datos, generación de contenido o clasificación de leads.</w:t>
      </w:r>
    </w:p>
    <w:p w14:paraId="3F03C51F" w14:textId="77777777" w:rsidR="004B7F2D" w:rsidRPr="004B7F2D" w:rsidRDefault="004B7F2D" w:rsidP="004B7F2D">
      <w:pPr>
        <w:numPr>
          <w:ilvl w:val="0"/>
          <w:numId w:val="3"/>
        </w:numPr>
      </w:pPr>
      <w:r w:rsidRPr="004B7F2D">
        <w:t>Empaqueta eso como servicio o producto y cobra por el resultado, no por “usar IA”.</w:t>
      </w:r>
    </w:p>
    <w:p w14:paraId="0EAE0863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lastRenderedPageBreak/>
        <w:t>Para tu perfil</w:t>
      </w:r>
    </w:p>
    <w:p w14:paraId="45847470" w14:textId="77777777" w:rsidR="004B7F2D" w:rsidRPr="004B7F2D" w:rsidRDefault="004B7F2D" w:rsidP="004B7F2D">
      <w:r w:rsidRPr="004B7F2D">
        <w:t>Por tu perfil técnico, la vía más rentable suele ser </w:t>
      </w:r>
      <w:r w:rsidRPr="004B7F2D">
        <w:rPr>
          <w:b/>
          <w:bCs/>
        </w:rPr>
        <w:t>automatización + desarrollo de herramientas + datos</w:t>
      </w:r>
      <w:r w:rsidRPr="004B7F2D">
        <w:t>. Eso te permite vender soluciones concretas: chatbots internos, scraping y clasificación, dashboards, agentes de soporte o flujos automáticos para negocio.</w:t>
      </w:r>
    </w:p>
    <w:p w14:paraId="0573C88E" w14:textId="77777777" w:rsidR="004B7F2D" w:rsidRPr="004B7F2D" w:rsidRDefault="004B7F2D" w:rsidP="004B7F2D">
      <w:pPr>
        <w:pBdr>
          <w:bottom w:val="single" w:sz="12" w:space="1" w:color="auto"/>
        </w:pBdr>
      </w:pPr>
      <w:r w:rsidRPr="004B7F2D">
        <w:t>Puedo convertir esto en un plan de aprendizaje de 90 días, enfocado a monetización real.</w:t>
      </w:r>
    </w:p>
    <w:p w14:paraId="165AA9FA" w14:textId="77777777" w:rsidR="004B7F2D" w:rsidRDefault="004B7F2D"/>
    <w:p w14:paraId="66146252" w14:textId="77777777" w:rsidR="004B7F2D" w:rsidRPr="004B7F2D" w:rsidRDefault="004B7F2D" w:rsidP="004B7F2D">
      <w:r w:rsidRPr="004B7F2D">
        <w:t>Sí. Te propongo un plan de 90 días orientado a </w:t>
      </w:r>
      <w:r w:rsidRPr="004B7F2D">
        <w:rPr>
          <w:b/>
          <w:bCs/>
        </w:rPr>
        <w:t>monetizar IA de forma realista</w:t>
      </w:r>
      <w:r w:rsidRPr="004B7F2D">
        <w:t>, combinando automatización, datos y desarrollo de soluciones para negocios. La idea es acabar con un portfolio pequeño pero vendible, no solo con teoría.</w:t>
      </w:r>
    </w:p>
    <w:p w14:paraId="370CD408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Objetivo del plan</w:t>
      </w:r>
    </w:p>
    <w:p w14:paraId="022F147F" w14:textId="77777777" w:rsidR="004B7F2D" w:rsidRPr="004B7F2D" w:rsidRDefault="004B7F2D" w:rsidP="004B7F2D">
      <w:r w:rsidRPr="004B7F2D">
        <w:t>Al final de 90 días tendrás:</w:t>
      </w:r>
    </w:p>
    <w:p w14:paraId="6331FA97" w14:textId="77777777" w:rsidR="004B7F2D" w:rsidRPr="004B7F2D" w:rsidRDefault="004B7F2D" w:rsidP="004B7F2D">
      <w:pPr>
        <w:numPr>
          <w:ilvl w:val="0"/>
          <w:numId w:val="4"/>
        </w:numPr>
      </w:pPr>
      <w:r w:rsidRPr="004B7F2D">
        <w:t>2 o 3 automatizaciones o mini-proyectos funcionales.</w:t>
      </w:r>
    </w:p>
    <w:p w14:paraId="0F676461" w14:textId="77777777" w:rsidR="004B7F2D" w:rsidRPr="004B7F2D" w:rsidRDefault="004B7F2D" w:rsidP="004B7F2D">
      <w:pPr>
        <w:numPr>
          <w:ilvl w:val="0"/>
          <w:numId w:val="4"/>
        </w:numPr>
      </w:pPr>
      <w:r w:rsidRPr="004B7F2D">
        <w:t>1 oferta clara de servicio.</w:t>
      </w:r>
    </w:p>
    <w:p w14:paraId="0C82887A" w14:textId="77777777" w:rsidR="004B7F2D" w:rsidRPr="004B7F2D" w:rsidRDefault="004B7F2D" w:rsidP="004B7F2D">
      <w:pPr>
        <w:numPr>
          <w:ilvl w:val="0"/>
          <w:numId w:val="4"/>
        </w:numPr>
      </w:pPr>
      <w:r w:rsidRPr="004B7F2D">
        <w:t>1 portfolio simple para mostrar resultados.</w:t>
      </w:r>
    </w:p>
    <w:p w14:paraId="06BA5C62" w14:textId="77777777" w:rsidR="004B7F2D" w:rsidRPr="004B7F2D" w:rsidRDefault="004B7F2D" w:rsidP="004B7F2D">
      <w:pPr>
        <w:numPr>
          <w:ilvl w:val="0"/>
          <w:numId w:val="4"/>
        </w:numPr>
      </w:pPr>
      <w:r w:rsidRPr="004B7F2D">
        <w:t>Un proceso para conseguir tus primeros clientes o pilotos.</w:t>
      </w:r>
    </w:p>
    <w:p w14:paraId="3676C796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Días 1-30: Fundamentos útiles</w:t>
      </w:r>
    </w:p>
    <w:p w14:paraId="05D390E0" w14:textId="77777777" w:rsidR="004B7F2D" w:rsidRPr="004B7F2D" w:rsidRDefault="004B7F2D" w:rsidP="004B7F2D">
      <w:r w:rsidRPr="004B7F2D">
        <w:t>En este primer mes céntrate en aprender lo que más retorno da: APIs, automatización, datos y una base de producto. Esto encaja con guías que recomiendan empezar por habilidades aplicadas, no por herramientas sueltas.</w:t>
      </w:r>
    </w:p>
    <w:p w14:paraId="20698A83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aprender</w:t>
      </w:r>
    </w:p>
    <w:p w14:paraId="0BF392B8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Python o JavaScript aplicado a APIs.</w:t>
      </w:r>
    </w:p>
    <w:p w14:paraId="1A504921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SQL básico y consultas útiles.</w:t>
      </w:r>
    </w:p>
    <w:p w14:paraId="151237E1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Automatización con n8n, Make o Zapier.</w:t>
      </w:r>
    </w:p>
    <w:p w14:paraId="76F671C0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Uso de modelos de IA vía API.</w:t>
      </w:r>
    </w:p>
    <w:p w14:paraId="6776C9BC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Conceptos de negocio: problema, cliente, propuesta de valor.</w:t>
      </w:r>
    </w:p>
    <w:p w14:paraId="53261C38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construir</w:t>
      </w:r>
    </w:p>
    <w:p w14:paraId="781571E6" w14:textId="77777777" w:rsidR="004B7F2D" w:rsidRPr="004B7F2D" w:rsidRDefault="004B7F2D" w:rsidP="004B7F2D">
      <w:pPr>
        <w:numPr>
          <w:ilvl w:val="0"/>
          <w:numId w:val="6"/>
        </w:numPr>
      </w:pPr>
      <w:r w:rsidRPr="004B7F2D">
        <w:t>Un resumidor de textos o emails.</w:t>
      </w:r>
    </w:p>
    <w:p w14:paraId="69BF716C" w14:textId="77777777" w:rsidR="004B7F2D" w:rsidRPr="004B7F2D" w:rsidRDefault="004B7F2D" w:rsidP="004B7F2D">
      <w:pPr>
        <w:numPr>
          <w:ilvl w:val="0"/>
          <w:numId w:val="6"/>
        </w:numPr>
      </w:pPr>
      <w:r w:rsidRPr="004B7F2D">
        <w:t>Un extractor de datos desde webs o CSV.</w:t>
      </w:r>
    </w:p>
    <w:p w14:paraId="706F3996" w14:textId="77777777" w:rsidR="004B7F2D" w:rsidRPr="004B7F2D" w:rsidRDefault="004B7F2D" w:rsidP="004B7F2D">
      <w:pPr>
        <w:numPr>
          <w:ilvl w:val="0"/>
          <w:numId w:val="6"/>
        </w:numPr>
      </w:pPr>
      <w:r w:rsidRPr="004B7F2D">
        <w:lastRenderedPageBreak/>
        <w:t>Un flujo simple: formulario → IA → hoja de cálculo → email.</w:t>
      </w:r>
    </w:p>
    <w:p w14:paraId="76012B45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Entregable del mes</w:t>
      </w:r>
    </w:p>
    <w:p w14:paraId="25E5F8F8" w14:textId="77777777" w:rsidR="004B7F2D" w:rsidRPr="004B7F2D" w:rsidRDefault="004B7F2D" w:rsidP="004B7F2D">
      <w:pPr>
        <w:numPr>
          <w:ilvl w:val="0"/>
          <w:numId w:val="7"/>
        </w:numPr>
      </w:pPr>
      <w:r w:rsidRPr="004B7F2D">
        <w:t>1 demo funcional.</w:t>
      </w:r>
    </w:p>
    <w:p w14:paraId="028D0229" w14:textId="77777777" w:rsidR="004B7F2D" w:rsidRPr="004B7F2D" w:rsidRDefault="004B7F2D" w:rsidP="004B7F2D">
      <w:pPr>
        <w:numPr>
          <w:ilvl w:val="0"/>
          <w:numId w:val="7"/>
        </w:numPr>
      </w:pPr>
      <w:r w:rsidRPr="004B7F2D">
        <w:t>1 documento con 3 problemas de negocio que la IA puede resolver.</w:t>
      </w:r>
    </w:p>
    <w:p w14:paraId="76989DFB" w14:textId="77777777" w:rsidR="004B7F2D" w:rsidRPr="004B7F2D" w:rsidRDefault="004B7F2D" w:rsidP="004B7F2D">
      <w:pPr>
        <w:numPr>
          <w:ilvl w:val="0"/>
          <w:numId w:val="7"/>
        </w:numPr>
      </w:pPr>
      <w:r w:rsidRPr="004B7F2D">
        <w:t>1 lista de nichos a los que podrías venderles esto.</w:t>
      </w:r>
    </w:p>
    <w:p w14:paraId="57F1A424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Días 31-60: Casos de uso vendibles</w:t>
      </w:r>
    </w:p>
    <w:p w14:paraId="6C32D084" w14:textId="77777777" w:rsidR="004B7F2D" w:rsidRPr="004B7F2D" w:rsidRDefault="004B7F2D" w:rsidP="004B7F2D">
      <w:r w:rsidRPr="004B7F2D">
        <w:t>Aquí pasas de aprender a </w:t>
      </w:r>
      <w:r w:rsidRPr="004B7F2D">
        <w:rPr>
          <w:b/>
          <w:bCs/>
        </w:rPr>
        <w:t>resolver problemas concretos</w:t>
      </w:r>
      <w:r w:rsidRPr="004B7F2D">
        <w:t>. Las fuentes sobre monetización con IA insisten en que el valor real está en automatizar tareas, mejorar marketing, soporte o análisis de datos.</w:t>
      </w:r>
    </w:p>
    <w:p w14:paraId="7476572E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aprender</w:t>
      </w:r>
    </w:p>
    <w:p w14:paraId="7AFB6A08" w14:textId="77777777" w:rsidR="004B7F2D" w:rsidRPr="004B7F2D" w:rsidRDefault="004B7F2D" w:rsidP="004B7F2D">
      <w:pPr>
        <w:numPr>
          <w:ilvl w:val="0"/>
          <w:numId w:val="8"/>
        </w:numPr>
      </w:pPr>
      <w:r w:rsidRPr="004B7F2D">
        <w:t>Cómo diseñar flujos de trabajo repetibles.</w:t>
      </w:r>
    </w:p>
    <w:p w14:paraId="1A1FAB85" w14:textId="77777777" w:rsidR="004B7F2D" w:rsidRPr="004B7F2D" w:rsidRDefault="004B7F2D" w:rsidP="004B7F2D">
      <w:pPr>
        <w:numPr>
          <w:ilvl w:val="0"/>
          <w:numId w:val="8"/>
        </w:numPr>
      </w:pPr>
      <w:r w:rsidRPr="004B7F2D">
        <w:t>Cómo validar si un proceso ahorra tiempo o dinero.</w:t>
      </w:r>
    </w:p>
    <w:p w14:paraId="4C03D579" w14:textId="77777777" w:rsidR="004B7F2D" w:rsidRPr="004B7F2D" w:rsidRDefault="004B7F2D" w:rsidP="004B7F2D">
      <w:pPr>
        <w:numPr>
          <w:ilvl w:val="0"/>
          <w:numId w:val="8"/>
        </w:numPr>
      </w:pPr>
      <w:r w:rsidRPr="004B7F2D">
        <w:t>Cómo documentar una solución de forma simple para un cliente.</w:t>
      </w:r>
    </w:p>
    <w:p w14:paraId="4A2159B9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construir</w:t>
      </w:r>
    </w:p>
    <w:p w14:paraId="7C7BF515" w14:textId="77777777" w:rsidR="004B7F2D" w:rsidRPr="004B7F2D" w:rsidRDefault="004B7F2D" w:rsidP="004B7F2D">
      <w:pPr>
        <w:numPr>
          <w:ilvl w:val="0"/>
          <w:numId w:val="9"/>
        </w:numPr>
      </w:pPr>
      <w:r w:rsidRPr="004B7F2D">
        <w:t>Un chatbot interno para FAQs o soporte.</w:t>
      </w:r>
    </w:p>
    <w:p w14:paraId="3A760F87" w14:textId="77777777" w:rsidR="004B7F2D" w:rsidRPr="004B7F2D" w:rsidRDefault="004B7F2D" w:rsidP="004B7F2D">
      <w:pPr>
        <w:numPr>
          <w:ilvl w:val="0"/>
          <w:numId w:val="9"/>
        </w:numPr>
      </w:pPr>
      <w:r w:rsidRPr="004B7F2D">
        <w:t>Un clasificador de leads, tickets o emails.</w:t>
      </w:r>
    </w:p>
    <w:p w14:paraId="5E3E9345" w14:textId="77777777" w:rsidR="004B7F2D" w:rsidRPr="004B7F2D" w:rsidRDefault="004B7F2D" w:rsidP="004B7F2D">
      <w:pPr>
        <w:numPr>
          <w:ilvl w:val="0"/>
          <w:numId w:val="9"/>
        </w:numPr>
      </w:pPr>
      <w:r w:rsidRPr="004B7F2D">
        <w:t>Un generador de contenidos con revisión humana.</w:t>
      </w:r>
    </w:p>
    <w:p w14:paraId="21A4A71E" w14:textId="77777777" w:rsidR="004B7F2D" w:rsidRPr="004B7F2D" w:rsidRDefault="004B7F2D" w:rsidP="004B7F2D">
      <w:pPr>
        <w:numPr>
          <w:ilvl w:val="0"/>
          <w:numId w:val="9"/>
        </w:numPr>
      </w:pPr>
      <w:r w:rsidRPr="004B7F2D">
        <w:t>Un dashboard simple con datos procesados por IA.</w:t>
      </w:r>
    </w:p>
    <w:p w14:paraId="44ABF6B3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Entregable del mes</w:t>
      </w:r>
    </w:p>
    <w:p w14:paraId="142411D6" w14:textId="77777777" w:rsidR="004B7F2D" w:rsidRPr="004B7F2D" w:rsidRDefault="004B7F2D" w:rsidP="004B7F2D">
      <w:pPr>
        <w:numPr>
          <w:ilvl w:val="0"/>
          <w:numId w:val="10"/>
        </w:numPr>
      </w:pPr>
      <w:r w:rsidRPr="004B7F2D">
        <w:t>2 casos de uso terminados.</w:t>
      </w:r>
    </w:p>
    <w:p w14:paraId="46CD0C4B" w14:textId="77777777" w:rsidR="004B7F2D" w:rsidRPr="004B7F2D" w:rsidRDefault="004B7F2D" w:rsidP="004B7F2D">
      <w:pPr>
        <w:numPr>
          <w:ilvl w:val="0"/>
          <w:numId w:val="10"/>
        </w:numPr>
      </w:pPr>
      <w:r w:rsidRPr="004B7F2D">
        <w:t>1 portfolio con capturas, explicación y resultado.</w:t>
      </w:r>
    </w:p>
    <w:p w14:paraId="435D7303" w14:textId="77777777" w:rsidR="004B7F2D" w:rsidRPr="004B7F2D" w:rsidRDefault="004B7F2D" w:rsidP="004B7F2D">
      <w:pPr>
        <w:numPr>
          <w:ilvl w:val="0"/>
          <w:numId w:val="10"/>
        </w:numPr>
      </w:pPr>
      <w:r w:rsidRPr="004B7F2D">
        <w:t>1 oferta empaquetada, por ejemplo: “automatizo procesos repetitivos para pymes en 7 días”.</w:t>
      </w:r>
    </w:p>
    <w:p w14:paraId="731204CA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Días 61-90: Venta y prueba real</w:t>
      </w:r>
    </w:p>
    <w:p w14:paraId="154EBD42" w14:textId="77777777" w:rsidR="004B7F2D" w:rsidRPr="004B7F2D" w:rsidRDefault="004B7F2D" w:rsidP="004B7F2D">
      <w:r w:rsidRPr="004B7F2D">
        <w:t>El objetivo ahora es salir del modo aprendizaje y entrar en mercado. Las guías serias subrayan que monetizar IA depende de conseguir clientes y demostrar impacto, no de vender “prompts”.</w:t>
      </w:r>
    </w:p>
    <w:p w14:paraId="08BF5AD5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hacer</w:t>
      </w:r>
    </w:p>
    <w:p w14:paraId="300C464B" w14:textId="77777777" w:rsidR="004B7F2D" w:rsidRPr="004B7F2D" w:rsidRDefault="004B7F2D" w:rsidP="004B7F2D">
      <w:pPr>
        <w:numPr>
          <w:ilvl w:val="0"/>
          <w:numId w:val="11"/>
        </w:numPr>
      </w:pPr>
      <w:r w:rsidRPr="004B7F2D">
        <w:t>Elegir un nicho: ecommerce, inmobiliarias, agencias, formación o pymes.</w:t>
      </w:r>
    </w:p>
    <w:p w14:paraId="61F16577" w14:textId="77777777" w:rsidR="004B7F2D" w:rsidRPr="004B7F2D" w:rsidRDefault="004B7F2D" w:rsidP="004B7F2D">
      <w:pPr>
        <w:numPr>
          <w:ilvl w:val="0"/>
          <w:numId w:val="11"/>
        </w:numPr>
      </w:pPr>
      <w:r w:rsidRPr="004B7F2D">
        <w:t>Contactar prospectos con un caso concreto y una demo.</w:t>
      </w:r>
    </w:p>
    <w:p w14:paraId="04CE653E" w14:textId="77777777" w:rsidR="004B7F2D" w:rsidRPr="004B7F2D" w:rsidRDefault="004B7F2D" w:rsidP="004B7F2D">
      <w:pPr>
        <w:numPr>
          <w:ilvl w:val="0"/>
          <w:numId w:val="11"/>
        </w:numPr>
      </w:pPr>
      <w:r w:rsidRPr="004B7F2D">
        <w:lastRenderedPageBreak/>
        <w:t>Ofrecer una prueba piloto barata o pagada.</w:t>
      </w:r>
    </w:p>
    <w:p w14:paraId="7D0EBB49" w14:textId="77777777" w:rsidR="004B7F2D" w:rsidRPr="004B7F2D" w:rsidRDefault="004B7F2D" w:rsidP="004B7F2D">
      <w:pPr>
        <w:numPr>
          <w:ilvl w:val="0"/>
          <w:numId w:val="11"/>
        </w:numPr>
      </w:pPr>
      <w:r w:rsidRPr="004B7F2D">
        <w:t>Medir ahorro de tiempo, reducción de errores o mejora de conversiones.</w:t>
      </w:r>
    </w:p>
    <w:p w14:paraId="3933CF77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construir</w:t>
      </w:r>
    </w:p>
    <w:p w14:paraId="13AACA18" w14:textId="77777777" w:rsidR="004B7F2D" w:rsidRPr="004B7F2D" w:rsidRDefault="004B7F2D" w:rsidP="004B7F2D">
      <w:pPr>
        <w:numPr>
          <w:ilvl w:val="0"/>
          <w:numId w:val="12"/>
        </w:numPr>
      </w:pPr>
      <w:r w:rsidRPr="004B7F2D">
        <w:t>Una landing o perfil simple con tu oferta.</w:t>
      </w:r>
    </w:p>
    <w:p w14:paraId="1A17C799" w14:textId="77777777" w:rsidR="004B7F2D" w:rsidRPr="004B7F2D" w:rsidRDefault="004B7F2D" w:rsidP="004B7F2D">
      <w:pPr>
        <w:numPr>
          <w:ilvl w:val="0"/>
          <w:numId w:val="12"/>
        </w:numPr>
      </w:pPr>
      <w:r w:rsidRPr="004B7F2D">
        <w:t>3 mensajes de prospección.</w:t>
      </w:r>
    </w:p>
    <w:p w14:paraId="1D50F9FF" w14:textId="77777777" w:rsidR="004B7F2D" w:rsidRPr="004B7F2D" w:rsidRDefault="004B7F2D" w:rsidP="004B7F2D">
      <w:pPr>
        <w:numPr>
          <w:ilvl w:val="0"/>
          <w:numId w:val="12"/>
        </w:numPr>
      </w:pPr>
      <w:r w:rsidRPr="004B7F2D">
        <w:t>1 propuesta comercial corta.</w:t>
      </w:r>
    </w:p>
    <w:p w14:paraId="46937511" w14:textId="77777777" w:rsidR="004B7F2D" w:rsidRPr="004B7F2D" w:rsidRDefault="004B7F2D" w:rsidP="004B7F2D">
      <w:pPr>
        <w:numPr>
          <w:ilvl w:val="0"/>
          <w:numId w:val="12"/>
        </w:numPr>
      </w:pPr>
      <w:r w:rsidRPr="004B7F2D">
        <w:t>1 sistema de seguimiento de leads.</w:t>
      </w:r>
    </w:p>
    <w:p w14:paraId="21FEE751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Entregable final</w:t>
      </w:r>
    </w:p>
    <w:p w14:paraId="4AFCD59B" w14:textId="77777777" w:rsidR="004B7F2D" w:rsidRPr="004B7F2D" w:rsidRDefault="004B7F2D" w:rsidP="004B7F2D">
      <w:pPr>
        <w:numPr>
          <w:ilvl w:val="0"/>
          <w:numId w:val="13"/>
        </w:numPr>
      </w:pPr>
      <w:r w:rsidRPr="004B7F2D">
        <w:t>1 servicio listo para vender.</w:t>
      </w:r>
    </w:p>
    <w:p w14:paraId="609B8A93" w14:textId="77777777" w:rsidR="004B7F2D" w:rsidRPr="004B7F2D" w:rsidRDefault="004B7F2D" w:rsidP="004B7F2D">
      <w:pPr>
        <w:numPr>
          <w:ilvl w:val="0"/>
          <w:numId w:val="13"/>
        </w:numPr>
      </w:pPr>
      <w:r w:rsidRPr="004B7F2D">
        <w:t>1 piloto con un cliente o usuario real.</w:t>
      </w:r>
    </w:p>
    <w:p w14:paraId="4A201F7D" w14:textId="77777777" w:rsidR="004B7F2D" w:rsidRPr="004B7F2D" w:rsidRDefault="004B7F2D" w:rsidP="004B7F2D">
      <w:pPr>
        <w:numPr>
          <w:ilvl w:val="0"/>
          <w:numId w:val="13"/>
        </w:numPr>
      </w:pPr>
      <w:r w:rsidRPr="004B7F2D">
        <w:t>1 plan de mejora para el siguiente trimestre.</w:t>
      </w:r>
    </w:p>
    <w:p w14:paraId="4D64E270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Rutina semanal</w:t>
      </w:r>
    </w:p>
    <w:p w14:paraId="324FCF56" w14:textId="77777777" w:rsidR="004B7F2D" w:rsidRPr="004B7F2D" w:rsidRDefault="004B7F2D" w:rsidP="004B7F2D">
      <w:r w:rsidRPr="004B7F2D">
        <w:t>Para que funcione, usa una rutina estable y realista. Los planes de 90 días funcionan mejor cuando se dividen en hitos mensuales y tareas semanales concretas, con revisión del progreso.</w:t>
      </w:r>
    </w:p>
    <w:p w14:paraId="3AD1D841" w14:textId="77777777" w:rsidR="004B7F2D" w:rsidRPr="004B7F2D" w:rsidRDefault="004B7F2D" w:rsidP="004B7F2D">
      <w:pPr>
        <w:numPr>
          <w:ilvl w:val="0"/>
          <w:numId w:val="14"/>
        </w:numPr>
      </w:pPr>
      <w:r w:rsidRPr="004B7F2D">
        <w:t>4 días por semana de aprendizaje/práctica.</w:t>
      </w:r>
    </w:p>
    <w:p w14:paraId="1F62106E" w14:textId="77777777" w:rsidR="004B7F2D" w:rsidRPr="004B7F2D" w:rsidRDefault="004B7F2D" w:rsidP="004B7F2D">
      <w:pPr>
        <w:numPr>
          <w:ilvl w:val="0"/>
          <w:numId w:val="14"/>
        </w:numPr>
      </w:pPr>
      <w:r w:rsidRPr="004B7F2D">
        <w:t>1 día para construir.</w:t>
      </w:r>
    </w:p>
    <w:p w14:paraId="101D0522" w14:textId="77777777" w:rsidR="004B7F2D" w:rsidRPr="004B7F2D" w:rsidRDefault="004B7F2D" w:rsidP="004B7F2D">
      <w:pPr>
        <w:numPr>
          <w:ilvl w:val="0"/>
          <w:numId w:val="14"/>
        </w:numPr>
      </w:pPr>
      <w:r w:rsidRPr="004B7F2D">
        <w:t>1 día para documentar o vender.</w:t>
      </w:r>
    </w:p>
    <w:p w14:paraId="445AB388" w14:textId="77777777" w:rsidR="004B7F2D" w:rsidRPr="004B7F2D" w:rsidRDefault="004B7F2D" w:rsidP="004B7F2D">
      <w:pPr>
        <w:numPr>
          <w:ilvl w:val="0"/>
          <w:numId w:val="14"/>
        </w:numPr>
      </w:pPr>
      <w:r w:rsidRPr="004B7F2D">
        <w:t>1 día de revisión y ajuste.</w:t>
      </w:r>
    </w:p>
    <w:p w14:paraId="66A63B80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Enfoque recomendado para ti</w:t>
      </w:r>
    </w:p>
    <w:p w14:paraId="12458833" w14:textId="77777777" w:rsidR="004B7F2D" w:rsidRPr="004B7F2D" w:rsidRDefault="004B7F2D" w:rsidP="004B7F2D">
      <w:r w:rsidRPr="004B7F2D">
        <w:t>Por tu perfil técnico, la mejor ruta es: </w:t>
      </w:r>
      <w:r w:rsidRPr="004B7F2D">
        <w:rPr>
          <w:b/>
          <w:bCs/>
        </w:rPr>
        <w:t>automatización + datos + desarrollo de soluciones para negocio</w:t>
      </w:r>
      <w:r w:rsidRPr="004B7F2D">
        <w:t>. Es la combinación que más se parece a servicios reales que puedes cobrar, y encaja con lo que muestran las fuentes sobre monetización práctica de IA.</w:t>
      </w:r>
    </w:p>
    <w:p w14:paraId="00DA6FC9" w14:textId="77777777" w:rsidR="004B7F2D" w:rsidRDefault="004B7F2D"/>
    <w:sectPr w:rsidR="004B7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55B"/>
    <w:multiLevelType w:val="multilevel"/>
    <w:tmpl w:val="3A2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E64D5"/>
    <w:multiLevelType w:val="multilevel"/>
    <w:tmpl w:val="F20E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3350B"/>
    <w:multiLevelType w:val="multilevel"/>
    <w:tmpl w:val="413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B7123"/>
    <w:multiLevelType w:val="multilevel"/>
    <w:tmpl w:val="465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C6786"/>
    <w:multiLevelType w:val="multilevel"/>
    <w:tmpl w:val="97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500E5C"/>
    <w:multiLevelType w:val="multilevel"/>
    <w:tmpl w:val="1944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82B4D"/>
    <w:multiLevelType w:val="multilevel"/>
    <w:tmpl w:val="C68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A61CBA"/>
    <w:multiLevelType w:val="multilevel"/>
    <w:tmpl w:val="871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481486"/>
    <w:multiLevelType w:val="multilevel"/>
    <w:tmpl w:val="FEF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950448"/>
    <w:multiLevelType w:val="multilevel"/>
    <w:tmpl w:val="E4C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0E48E8"/>
    <w:multiLevelType w:val="multilevel"/>
    <w:tmpl w:val="4D7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8A2590"/>
    <w:multiLevelType w:val="multilevel"/>
    <w:tmpl w:val="758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4C1215"/>
    <w:multiLevelType w:val="multilevel"/>
    <w:tmpl w:val="B4D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1C0B77"/>
    <w:multiLevelType w:val="multilevel"/>
    <w:tmpl w:val="08E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677384">
    <w:abstractNumId w:val="0"/>
  </w:num>
  <w:num w:numId="2" w16cid:durableId="799302760">
    <w:abstractNumId w:val="3"/>
  </w:num>
  <w:num w:numId="3" w16cid:durableId="595863869">
    <w:abstractNumId w:val="5"/>
  </w:num>
  <w:num w:numId="4" w16cid:durableId="906113926">
    <w:abstractNumId w:val="10"/>
  </w:num>
  <w:num w:numId="5" w16cid:durableId="1782996688">
    <w:abstractNumId w:val="12"/>
  </w:num>
  <w:num w:numId="6" w16cid:durableId="1952735789">
    <w:abstractNumId w:val="2"/>
  </w:num>
  <w:num w:numId="7" w16cid:durableId="1955474137">
    <w:abstractNumId w:val="4"/>
  </w:num>
  <w:num w:numId="8" w16cid:durableId="1601181872">
    <w:abstractNumId w:val="1"/>
  </w:num>
  <w:num w:numId="9" w16cid:durableId="1500849960">
    <w:abstractNumId w:val="9"/>
  </w:num>
  <w:num w:numId="10" w16cid:durableId="965427236">
    <w:abstractNumId w:val="11"/>
  </w:num>
  <w:num w:numId="11" w16cid:durableId="1083604271">
    <w:abstractNumId w:val="8"/>
  </w:num>
  <w:num w:numId="12" w16cid:durableId="1787969574">
    <w:abstractNumId w:val="7"/>
  </w:num>
  <w:num w:numId="13" w16cid:durableId="964234173">
    <w:abstractNumId w:val="6"/>
  </w:num>
  <w:num w:numId="14" w16cid:durableId="18896088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2D"/>
    <w:rsid w:val="004B7F2D"/>
    <w:rsid w:val="00A13BD0"/>
    <w:rsid w:val="00CE52A7"/>
    <w:rsid w:val="00FA271B"/>
    <w:rsid w:val="00FB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7F687"/>
  <w15:chartTrackingRefBased/>
  <w15:docId w15:val="{FEEAF473-BC76-41E9-B128-E0361E20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F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F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F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F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F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F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874</Words>
  <Characters>4699</Characters>
  <Application>Microsoft Office Word</Application>
  <DocSecurity>0</DocSecurity>
  <Lines>117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 Peligros</dc:creator>
  <cp:keywords/>
  <dc:description/>
  <cp:lastModifiedBy>David Gonzalez Peligros</cp:lastModifiedBy>
  <cp:revision>1</cp:revision>
  <dcterms:created xsi:type="dcterms:W3CDTF">2026-04-14T10:29:00Z</dcterms:created>
  <dcterms:modified xsi:type="dcterms:W3CDTF">2026-04-15T10:39:00Z</dcterms:modified>
</cp:coreProperties>
</file>