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5CAAD" w14:textId="77777777" w:rsidR="00201D51" w:rsidRDefault="00201D51">
      <w:r>
        <w:t xml:space="preserve">Sailing the Scottish Isles – Canna to </w:t>
      </w:r>
      <w:proofErr w:type="spellStart"/>
      <w:r>
        <w:t>Croabh</w:t>
      </w:r>
      <w:proofErr w:type="spellEnd"/>
      <w:r>
        <w:t xml:space="preserve"> Haven July 2024</w:t>
      </w:r>
    </w:p>
    <w:p w14:paraId="7EBDA323" w14:textId="77777777" w:rsidR="00931CE1" w:rsidRDefault="00931CE1"/>
    <w:p w14:paraId="4D4EF3D3" w14:textId="6CE44CA0" w:rsidR="00D1138E" w:rsidRDefault="00931CE1">
      <w:r>
        <w:t xml:space="preserve">A </w:t>
      </w:r>
      <w:r w:rsidR="00D1138E">
        <w:t xml:space="preserve">memorable trip </w:t>
      </w:r>
      <w:r>
        <w:t>with</w:t>
      </w:r>
      <w:r w:rsidR="00D1138E">
        <w:t xml:space="preserve"> Tim Jeff</w:t>
      </w:r>
      <w:r>
        <w:t>er</w:t>
      </w:r>
      <w:r w:rsidR="00D1138E">
        <w:t xml:space="preserve">y </w:t>
      </w:r>
      <w:r>
        <w:t xml:space="preserve">and Gareth Cole’s </w:t>
      </w:r>
      <w:r w:rsidR="00D1138E">
        <w:t xml:space="preserve">Sigma 38 Highland Spirit. As always sailing other people’s boats helps one understand </w:t>
      </w:r>
      <w:proofErr w:type="spellStart"/>
      <w:r w:rsidR="00D1138E">
        <w:t>ones</w:t>
      </w:r>
      <w:proofErr w:type="spellEnd"/>
      <w:r w:rsidR="00D1138E">
        <w:t xml:space="preserve"> own and I thoroughly enjoyed a few days aboard such a fine boat</w:t>
      </w:r>
      <w:r>
        <w:t xml:space="preserve"> in what must be one of the finest cruising areas in Europe</w:t>
      </w:r>
      <w:r w:rsidR="00D1138E">
        <w:t xml:space="preserve">.  </w:t>
      </w:r>
    </w:p>
    <w:p w14:paraId="5BA68B86" w14:textId="77777777" w:rsidR="00D1138E" w:rsidRDefault="00D1138E"/>
    <w:p w14:paraId="19490F59" w14:textId="68ECB347" w:rsidR="00201D51" w:rsidRDefault="00201D51">
      <w:r w:rsidRPr="00201D51">
        <w:t xml:space="preserve">First dolphins of the trip </w:t>
      </w:r>
      <w:r>
        <w:t xml:space="preserve">were </w:t>
      </w:r>
      <w:r w:rsidRPr="00201D51">
        <w:t xml:space="preserve">seen from the ferry to Canna on the bow. </w:t>
      </w:r>
      <w:r>
        <w:t>Why do they take pleasure in doing this, even with a ship? A f</w:t>
      </w:r>
      <w:r w:rsidRPr="00201D51">
        <w:t xml:space="preserve">ine arrival at Canna, settling into a slightly </w:t>
      </w:r>
      <w:r>
        <w:t>chaotic</w:t>
      </w:r>
      <w:r w:rsidRPr="00201D51">
        <w:t xml:space="preserve"> boat, </w:t>
      </w:r>
      <w:r>
        <w:t xml:space="preserve">but </w:t>
      </w:r>
      <w:r w:rsidRPr="00201D51">
        <w:t xml:space="preserve">soon </w:t>
      </w:r>
      <w:r>
        <w:t>had</w:t>
      </w:r>
      <w:r w:rsidRPr="00201D51">
        <w:t xml:space="preserve"> it shipshape</w:t>
      </w:r>
      <w:r>
        <w:t>, with heavy b</w:t>
      </w:r>
      <w:r w:rsidRPr="00201D51">
        <w:t>atteries to install in the morning</w:t>
      </w:r>
      <w:r>
        <w:t>.  We set</w:t>
      </w:r>
      <w:r w:rsidRPr="00201D51">
        <w:t xml:space="preserve"> off </w:t>
      </w:r>
      <w:r>
        <w:t xml:space="preserve">south </w:t>
      </w:r>
      <w:r w:rsidRPr="00201D51">
        <w:t>at 1200</w:t>
      </w:r>
      <w:r>
        <w:t xml:space="preserve">. </w:t>
      </w:r>
      <w:r w:rsidR="00BD20F8">
        <w:t xml:space="preserve">Past the solemn Rum and the </w:t>
      </w:r>
      <w:proofErr w:type="gramStart"/>
      <w:r w:rsidR="00BD20F8">
        <w:t>more jaunty</w:t>
      </w:r>
      <w:proofErr w:type="gramEnd"/>
      <w:r w:rsidR="00BD20F8">
        <w:t xml:space="preserve"> Eigg and </w:t>
      </w:r>
      <w:proofErr w:type="spellStart"/>
      <w:r w:rsidR="00BD20F8">
        <w:t>haeding</w:t>
      </w:r>
      <w:proofErr w:type="spellEnd"/>
      <w:r w:rsidR="00BD20F8">
        <w:t xml:space="preserve"> out into the sea south to Coll.  </w:t>
      </w:r>
      <w:r>
        <w:t xml:space="preserve">Amazingly </w:t>
      </w:r>
      <w:r w:rsidRPr="00201D51">
        <w:t xml:space="preserve">we </w:t>
      </w:r>
      <w:r>
        <w:t>saw</w:t>
      </w:r>
      <w:r w:rsidRPr="00201D51">
        <w:t xml:space="preserve"> a whale</w:t>
      </w:r>
      <w:r>
        <w:t xml:space="preserve"> about 50 metres off our stern</w:t>
      </w:r>
      <w:r w:rsidRPr="00201D51">
        <w:t xml:space="preserve">, </w:t>
      </w:r>
      <w:r>
        <w:t xml:space="preserve">a </w:t>
      </w:r>
      <w:r w:rsidRPr="00201D51">
        <w:t>single fin and big back</w:t>
      </w:r>
      <w:r>
        <w:t xml:space="preserve"> -</w:t>
      </w:r>
      <w:r w:rsidRPr="00201D51">
        <w:t xml:space="preserve"> a Minke</w:t>
      </w:r>
      <w:r>
        <w:t xml:space="preserve">, making its way west ignoring </w:t>
      </w:r>
      <w:r w:rsidR="00BD20F8">
        <w:t xml:space="preserve">us </w:t>
      </w:r>
      <w:r>
        <w:t>as d</w:t>
      </w:r>
      <w:r w:rsidR="00BD20F8">
        <w:t>id</w:t>
      </w:r>
      <w:r>
        <w:t xml:space="preserve"> the porpoises which pass occasionally</w:t>
      </w:r>
      <w:r w:rsidRPr="00201D51">
        <w:t xml:space="preserve">. </w:t>
      </w:r>
      <w:r>
        <w:t xml:space="preserve">Not so the </w:t>
      </w:r>
      <w:r w:rsidRPr="00201D51">
        <w:t xml:space="preserve">dolphins </w:t>
      </w:r>
      <w:r>
        <w:t xml:space="preserve">which deliberately came to play on our bow, keeping very close and shooting from side to side. Playing? Unlikely, perhaps there are fish under the boat or nearby. We arrived at </w:t>
      </w:r>
      <w:proofErr w:type="spellStart"/>
      <w:r>
        <w:t>Arinagour</w:t>
      </w:r>
      <w:proofErr w:type="spellEnd"/>
      <w:r>
        <w:t xml:space="preserve"> on the low and atmospheric island of Coll. Surprisingly all the visitor mooring buoys were taken so we anchored well up the bay and watched the boats and wildlife.</w:t>
      </w:r>
      <w:r w:rsidR="00BD20F8">
        <w:t xml:space="preserve"> </w:t>
      </w:r>
      <w:r w:rsidR="00BD20F8" w:rsidRPr="00201D51">
        <w:t xml:space="preserve">The astonishing pinks and violets as the sun set over anchorage </w:t>
      </w:r>
      <w:r w:rsidR="00BD20F8">
        <w:t>on this l</w:t>
      </w:r>
      <w:r w:rsidR="00BD20F8" w:rsidRPr="00201D51">
        <w:t>ow rocky island</w:t>
      </w:r>
      <w:r w:rsidR="00BD20F8">
        <w:t>,</w:t>
      </w:r>
      <w:r w:rsidR="00BD20F8" w:rsidRPr="00201D51">
        <w:t xml:space="preserve"> somehow primitive and wild.</w:t>
      </w:r>
    </w:p>
    <w:p w14:paraId="4ED0E711" w14:textId="77777777" w:rsidR="00201D51" w:rsidRDefault="00201D51"/>
    <w:p w14:paraId="5F40589E" w14:textId="77777777" w:rsidR="00BD20F8" w:rsidRDefault="00BD20F8">
      <w:r>
        <w:t>The n</w:t>
      </w:r>
      <w:r w:rsidR="00201D51" w:rsidRPr="00201D51">
        <w:t xml:space="preserve">ext </w:t>
      </w:r>
      <w:r>
        <w:t>morning</w:t>
      </w:r>
      <w:r w:rsidR="00201D51" w:rsidRPr="00201D51">
        <w:t xml:space="preserve"> </w:t>
      </w:r>
      <w:r>
        <w:t>r</w:t>
      </w:r>
      <w:r>
        <w:t>aising the b</w:t>
      </w:r>
      <w:r w:rsidRPr="00201D51">
        <w:t>ig anchor ma</w:t>
      </w:r>
      <w:r>
        <w:t>de</w:t>
      </w:r>
      <w:r w:rsidRPr="00201D51">
        <w:t xml:space="preserve"> for </w:t>
      </w:r>
      <w:r>
        <w:t xml:space="preserve">hearty </w:t>
      </w:r>
      <w:r w:rsidRPr="00201D51">
        <w:t xml:space="preserve">exercise in the morning. </w:t>
      </w:r>
      <w:r>
        <w:t xml:space="preserve">We sailed </w:t>
      </w:r>
      <w:r w:rsidR="00201D51" w:rsidRPr="00201D51">
        <w:t>when we c</w:t>
      </w:r>
      <w:r>
        <w:t>ould</w:t>
      </w:r>
      <w:r w:rsidR="00201D51" w:rsidRPr="00201D51">
        <w:t xml:space="preserve">, </w:t>
      </w:r>
      <w:r>
        <w:t xml:space="preserve">and otherwise </w:t>
      </w:r>
      <w:r w:rsidR="00201D51" w:rsidRPr="00201D51">
        <w:t>motor</w:t>
      </w:r>
      <w:r>
        <w:t>ed</w:t>
      </w:r>
      <w:r w:rsidR="00201D51" w:rsidRPr="00201D51">
        <w:t xml:space="preserve"> quietly</w:t>
      </w:r>
      <w:r>
        <w:t xml:space="preserve"> in the sunshine and calm </w:t>
      </w:r>
      <w:proofErr w:type="gramStart"/>
      <w:r>
        <w:t xml:space="preserve">water </w:t>
      </w:r>
      <w:r w:rsidR="00201D51" w:rsidRPr="00201D51">
        <w:t xml:space="preserve"> passing</w:t>
      </w:r>
      <w:proofErr w:type="gramEnd"/>
      <w:r w:rsidR="00201D51" w:rsidRPr="00201D51">
        <w:t xml:space="preserve"> </w:t>
      </w:r>
      <w:r>
        <w:t xml:space="preserve">a series of </w:t>
      </w:r>
      <w:r w:rsidR="00201D51" w:rsidRPr="00201D51">
        <w:t xml:space="preserve">sculptural islands down to Staffa. </w:t>
      </w:r>
      <w:proofErr w:type="spellStart"/>
      <w:r w:rsidR="00201D51" w:rsidRPr="00201D51">
        <w:t>Fingles</w:t>
      </w:r>
      <w:proofErr w:type="spellEnd"/>
      <w:r w:rsidR="00201D51" w:rsidRPr="00201D51">
        <w:t xml:space="preserve"> Cave </w:t>
      </w:r>
      <w:r>
        <w:t xml:space="preserve">is dramatic </w:t>
      </w:r>
      <w:r w:rsidR="00201D51" w:rsidRPr="00201D51">
        <w:t xml:space="preserve">seen from the water. </w:t>
      </w:r>
      <w:r>
        <w:t xml:space="preserve">The </w:t>
      </w:r>
      <w:r w:rsidR="00201D51" w:rsidRPr="00201D51">
        <w:t>wonderful hexagonal organ pipes of ancient</w:t>
      </w:r>
      <w:r>
        <w:t xml:space="preserve"> volcanic</w:t>
      </w:r>
      <w:r w:rsidR="00201D51" w:rsidRPr="00201D51">
        <w:t xml:space="preserve"> rock. </w:t>
      </w:r>
      <w:r>
        <w:t>And t</w:t>
      </w:r>
      <w:r w:rsidR="00201D51" w:rsidRPr="00201D51">
        <w:t xml:space="preserve">he huge cave </w:t>
      </w:r>
      <w:r>
        <w:t>which looked somewhat</w:t>
      </w:r>
      <w:r w:rsidR="00201D51" w:rsidRPr="00201D51">
        <w:t xml:space="preserve"> diminished seen from the boat at 100 or so meters </w:t>
      </w:r>
      <w:r>
        <w:t>away in the swell - was</w:t>
      </w:r>
      <w:r w:rsidR="00201D51" w:rsidRPr="00201D51">
        <w:t xml:space="preserve"> still </w:t>
      </w:r>
      <w:r>
        <w:t>a powerful experience</w:t>
      </w:r>
      <w:r w:rsidR="00201D51" w:rsidRPr="00201D51">
        <w:t xml:space="preserve">. </w:t>
      </w:r>
      <w:r>
        <w:t xml:space="preserve">The swell had proved a little too much to comfortably anchor and go ashore in the </w:t>
      </w:r>
      <w:proofErr w:type="gramStart"/>
      <w:r>
        <w:t>dinghy</w:t>
      </w:r>
      <w:proofErr w:type="gramEnd"/>
      <w:r>
        <w:t xml:space="preserve"> so we admired the cave and the geology from the water. </w:t>
      </w:r>
    </w:p>
    <w:p w14:paraId="58C1F7B9" w14:textId="77777777" w:rsidR="00BD20F8" w:rsidRDefault="00BD20F8"/>
    <w:p w14:paraId="72FA139A" w14:textId="04BB3F4B" w:rsidR="00BD20F8" w:rsidRDefault="00BD20F8">
      <w:r>
        <w:t>Then a change of plan had us setting off north again</w:t>
      </w:r>
      <w:r w:rsidR="00D1138E">
        <w:t xml:space="preserve">, destination </w:t>
      </w:r>
      <w:r>
        <w:t xml:space="preserve">Tobermory and a fine </w:t>
      </w:r>
      <w:r w:rsidRPr="00201D51">
        <w:t>afternoon</w:t>
      </w:r>
      <w:r w:rsidR="00201D51" w:rsidRPr="00201D51">
        <w:t xml:space="preserve"> </w:t>
      </w:r>
      <w:r w:rsidR="00D1138E">
        <w:t xml:space="preserve">was </w:t>
      </w:r>
      <w:r w:rsidR="00201D51" w:rsidRPr="00201D51">
        <w:t xml:space="preserve">spent passing the many bays and valleys of Mull. </w:t>
      </w:r>
      <w:r>
        <w:t>We were s</w:t>
      </w:r>
      <w:r w:rsidR="00201D51" w:rsidRPr="00201D51">
        <w:t xml:space="preserve">ailing at last for a short while before reaching the picture post card </w:t>
      </w:r>
      <w:r w:rsidR="00D1138E">
        <w:t>(</w:t>
      </w:r>
      <w:r w:rsidR="00201D51" w:rsidRPr="00201D51">
        <w:t>and expensive</w:t>
      </w:r>
      <w:r w:rsidR="00D1138E">
        <w:t>)</w:t>
      </w:r>
      <w:r w:rsidR="00201D51" w:rsidRPr="00201D51">
        <w:t xml:space="preserve"> </w:t>
      </w:r>
      <w:r>
        <w:t xml:space="preserve">town of </w:t>
      </w:r>
      <w:r w:rsidR="00201D51" w:rsidRPr="00201D51">
        <w:t xml:space="preserve">Tobermory.  </w:t>
      </w:r>
      <w:r w:rsidR="00D1138E">
        <w:t>Good food though!</w:t>
      </w:r>
    </w:p>
    <w:p w14:paraId="63B85758" w14:textId="77777777" w:rsidR="00BD20F8" w:rsidRDefault="00BD20F8"/>
    <w:p w14:paraId="20D40982" w14:textId="56D1CE2A" w:rsidR="00BD20F8" w:rsidRDefault="00D1138E">
      <w:r>
        <w:t xml:space="preserve">A little difficulty getting off the pontoon in the morning reminded me of the challenges of manoeuvring such a large and light cruiser racer when there is any wind about. </w:t>
      </w:r>
      <w:r w:rsidR="00201D51" w:rsidRPr="00201D51">
        <w:t xml:space="preserve">From Tobermory </w:t>
      </w:r>
      <w:r>
        <w:t xml:space="preserve">we headed </w:t>
      </w:r>
      <w:r>
        <w:t xml:space="preserve">a small way </w:t>
      </w:r>
      <w:r w:rsidR="00201D51" w:rsidRPr="00201D51">
        <w:t xml:space="preserve">up </w:t>
      </w:r>
      <w:r>
        <w:t xml:space="preserve">the seemingly endless </w:t>
      </w:r>
      <w:r w:rsidR="00201D51" w:rsidRPr="00201D51">
        <w:t xml:space="preserve">loch </w:t>
      </w:r>
      <w:proofErr w:type="spellStart"/>
      <w:r w:rsidR="00201D51" w:rsidRPr="00201D51">
        <w:t>Sunart</w:t>
      </w:r>
      <w:proofErr w:type="spellEnd"/>
      <w:r w:rsidR="00201D51" w:rsidRPr="00201D51">
        <w:t xml:space="preserve">. Such fine glacier smoothed volcanic rocks rising out of the sea to green hills. </w:t>
      </w:r>
      <w:r>
        <w:t xml:space="preserve">What look like enormous </w:t>
      </w:r>
      <w:proofErr w:type="spellStart"/>
      <w:proofErr w:type="gramStart"/>
      <w:r>
        <w:t>man made</w:t>
      </w:r>
      <w:proofErr w:type="spellEnd"/>
      <w:proofErr w:type="gramEnd"/>
      <w:r>
        <w:t xml:space="preserve"> terraces are actually layers of </w:t>
      </w:r>
      <w:proofErr w:type="spellStart"/>
      <w:r>
        <w:t>volcaninc</w:t>
      </w:r>
      <w:proofErr w:type="spellEnd"/>
      <w:r>
        <w:t xml:space="preserve"> rock from a time when this was quite a different place.  We had a </w:t>
      </w:r>
      <w:r w:rsidR="00201D51" w:rsidRPr="00201D51">
        <w:t xml:space="preserve">good sail to the hugely contrasting </w:t>
      </w:r>
      <w:r>
        <w:t xml:space="preserve">wooded and sheltered calm </w:t>
      </w:r>
      <w:r w:rsidR="00201D51" w:rsidRPr="00201D51">
        <w:t xml:space="preserve">of </w:t>
      </w:r>
      <w:proofErr w:type="spellStart"/>
      <w:r>
        <w:t>Lo</w:t>
      </w:r>
      <w:r w:rsidR="00201D51" w:rsidRPr="00201D51">
        <w:t>chaline</w:t>
      </w:r>
      <w:proofErr w:type="spellEnd"/>
      <w:r>
        <w:t xml:space="preserve"> for the night. </w:t>
      </w:r>
      <w:r w:rsidR="00201D51" w:rsidRPr="00201D51">
        <w:t xml:space="preserve"> </w:t>
      </w:r>
      <w:r>
        <w:t>Here</w:t>
      </w:r>
      <w:r w:rsidR="00201D51" w:rsidRPr="00201D51">
        <w:t xml:space="preserve"> they mine for white silica sand. </w:t>
      </w:r>
      <w:r>
        <w:t>It was a</w:t>
      </w:r>
      <w:r w:rsidR="00201D51" w:rsidRPr="00201D51">
        <w:t xml:space="preserve">stonishingly white and </w:t>
      </w:r>
      <w:r>
        <w:t xml:space="preserve">apparently valuable, </w:t>
      </w:r>
      <w:r w:rsidR="00201D51" w:rsidRPr="00201D51">
        <w:t>used for high quality optic glass. The mine gr</w:t>
      </w:r>
      <w:r>
        <w:t>ound</w:t>
      </w:r>
      <w:r w:rsidR="00201D51" w:rsidRPr="00201D51">
        <w:t xml:space="preserve"> and ro</w:t>
      </w:r>
      <w:r>
        <w:t xml:space="preserve">lled </w:t>
      </w:r>
      <w:r w:rsidR="00201D51" w:rsidRPr="00201D51">
        <w:t xml:space="preserve">on </w:t>
      </w:r>
      <w:r>
        <w:t xml:space="preserve">for </w:t>
      </w:r>
      <w:r w:rsidR="00201D51" w:rsidRPr="00201D51">
        <w:t>much of the night</w:t>
      </w:r>
      <w:r>
        <w:t>.</w:t>
      </w:r>
    </w:p>
    <w:p w14:paraId="465EFFF5" w14:textId="77777777" w:rsidR="00BD20F8" w:rsidRDefault="00BD20F8"/>
    <w:p w14:paraId="64AD6C21" w14:textId="3C52187E" w:rsidR="00285C3D" w:rsidRDefault="00D1138E">
      <w:r>
        <w:t>The n</w:t>
      </w:r>
      <w:r w:rsidR="00201D51" w:rsidRPr="00201D51">
        <w:t xml:space="preserve">ext day </w:t>
      </w:r>
      <w:r>
        <w:t xml:space="preserve">was </w:t>
      </w:r>
      <w:proofErr w:type="gramStart"/>
      <w:r>
        <w:t xml:space="preserve">our </w:t>
      </w:r>
      <w:r w:rsidR="00201D51" w:rsidRPr="00201D51">
        <w:t>the</w:t>
      </w:r>
      <w:proofErr w:type="gramEnd"/>
      <w:r w:rsidR="00201D51" w:rsidRPr="00201D51">
        <w:t xml:space="preserve"> last leg sailing most of the way in light airs </w:t>
      </w:r>
      <w:r>
        <w:t xml:space="preserve">and </w:t>
      </w:r>
      <w:r w:rsidR="00201D51" w:rsidRPr="00201D51">
        <w:t xml:space="preserve">motoring through </w:t>
      </w:r>
      <w:r>
        <w:t xml:space="preserve">the </w:t>
      </w:r>
      <w:r w:rsidR="00201D51" w:rsidRPr="00201D51">
        <w:t>tricky sound</w:t>
      </w:r>
      <w:r w:rsidR="00285C3D">
        <w:t xml:space="preserve"> of </w:t>
      </w:r>
      <w:proofErr w:type="spellStart"/>
      <w:r w:rsidR="00285C3D">
        <w:t>Cuan</w:t>
      </w:r>
      <w:proofErr w:type="spellEnd"/>
      <w:r w:rsidR="00285C3D">
        <w:t xml:space="preserve"> at </w:t>
      </w:r>
      <w:proofErr w:type="spellStart"/>
      <w:r w:rsidR="00285C3D">
        <w:t>Luing</w:t>
      </w:r>
      <w:proofErr w:type="spellEnd"/>
      <w:r w:rsidR="00285C3D">
        <w:t xml:space="preserve">. </w:t>
      </w:r>
      <w:r w:rsidR="00201D51" w:rsidRPr="00201D51">
        <w:t xml:space="preserve"> </w:t>
      </w:r>
      <w:r w:rsidR="00285C3D">
        <w:t>A</w:t>
      </w:r>
      <w:r w:rsidR="00201D51" w:rsidRPr="00201D51">
        <w:t xml:space="preserve"> day </w:t>
      </w:r>
      <w:r>
        <w:t xml:space="preserve">which felt </w:t>
      </w:r>
      <w:r w:rsidR="00201D51" w:rsidRPr="00201D51">
        <w:t xml:space="preserve">more like sailing </w:t>
      </w:r>
      <w:r>
        <w:t>S</w:t>
      </w:r>
      <w:r w:rsidR="00201D51" w:rsidRPr="00201D51">
        <w:t xml:space="preserve">now </w:t>
      </w:r>
      <w:r>
        <w:t>G</w:t>
      </w:r>
      <w:r w:rsidR="00201D51" w:rsidRPr="00201D51">
        <w:t xml:space="preserve">oose only </w:t>
      </w:r>
      <w:r w:rsidR="00285C3D">
        <w:t xml:space="preserve">of course </w:t>
      </w:r>
      <w:r>
        <w:t>Highland Spirit</w:t>
      </w:r>
      <w:r w:rsidR="00201D51" w:rsidRPr="00201D51">
        <w:t xml:space="preserve"> </w:t>
      </w:r>
      <w:r w:rsidR="00285C3D">
        <w:t xml:space="preserve">will </w:t>
      </w:r>
      <w:r w:rsidR="00201D51" w:rsidRPr="00201D51">
        <w:t>sail closer to the wind</w:t>
      </w:r>
      <w:r>
        <w:t xml:space="preserve"> and </w:t>
      </w:r>
      <w:r w:rsidR="00285C3D">
        <w:t xml:space="preserve">will keep going in </w:t>
      </w:r>
      <w:r w:rsidR="00285C3D">
        <w:lastRenderedPageBreak/>
        <w:t>much lighter winds</w:t>
      </w:r>
      <w:r w:rsidR="00201D51" w:rsidRPr="00201D51">
        <w:t>. Finally arriv</w:t>
      </w:r>
      <w:r w:rsidR="00285C3D">
        <w:t xml:space="preserve">ed </w:t>
      </w:r>
      <w:r w:rsidR="00201D51" w:rsidRPr="00201D51">
        <w:t xml:space="preserve">at </w:t>
      </w:r>
      <w:proofErr w:type="spellStart"/>
      <w:r w:rsidR="00201D51" w:rsidRPr="00201D51">
        <w:t>Croabh</w:t>
      </w:r>
      <w:proofErr w:type="spellEnd"/>
      <w:r w:rsidR="00201D51" w:rsidRPr="00201D51">
        <w:t xml:space="preserve"> Haven in the late afternoon. </w:t>
      </w:r>
      <w:r w:rsidR="00285C3D">
        <w:t xml:space="preserve">A satisfying journey only slightly marred at the end by my dropping a fender in the water, later recovered expertly by Tim gently reversing up to it. </w:t>
      </w:r>
    </w:p>
    <w:p w14:paraId="41D591B5" w14:textId="77777777" w:rsidR="00285C3D" w:rsidRDefault="00285C3D"/>
    <w:p w14:paraId="61F8B45D" w14:textId="611196EB" w:rsidR="003E5FDB" w:rsidRDefault="00201D51">
      <w:r w:rsidRPr="00201D51">
        <w:t xml:space="preserve">Looking out from this </w:t>
      </w:r>
      <w:r w:rsidR="00861A6E" w:rsidRPr="00201D51">
        <w:t>eery</w:t>
      </w:r>
      <w:r w:rsidRPr="00201D51">
        <w:t xml:space="preserve"> early morning and late evening at the harbour the islands beyond and the sky from my bed is special</w:t>
      </w:r>
      <w:r w:rsidR="00FB183C">
        <w:t>, one is thoroughly in the view – and the weather as it rolls in from the west</w:t>
      </w:r>
      <w:r w:rsidRPr="00201D51">
        <w:t xml:space="preserve">. </w:t>
      </w:r>
      <w:r w:rsidR="00FB183C">
        <w:t>On this calm morning a</w:t>
      </w:r>
      <w:r w:rsidRPr="00201D51">
        <w:t xml:space="preserve"> seal swims lazily by and the </w:t>
      </w:r>
      <w:r w:rsidR="00FB183C">
        <w:t xml:space="preserve">huge </w:t>
      </w:r>
      <w:r w:rsidRPr="00201D51">
        <w:t>sky is reflected in the water.</w:t>
      </w:r>
    </w:p>
    <w:sectPr w:rsidR="003E5F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D51"/>
    <w:rsid w:val="00201D51"/>
    <w:rsid w:val="00285C3D"/>
    <w:rsid w:val="003E5FDB"/>
    <w:rsid w:val="007A19BC"/>
    <w:rsid w:val="00861A6E"/>
    <w:rsid w:val="008841B0"/>
    <w:rsid w:val="00931CE1"/>
    <w:rsid w:val="009F76D3"/>
    <w:rsid w:val="00BD20F8"/>
    <w:rsid w:val="00D1138E"/>
    <w:rsid w:val="00FB18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6D0A12F"/>
  <w15:chartTrackingRefBased/>
  <w15:docId w15:val="{8FCECBAD-8916-AE4D-AF14-BD36A3A4A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D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1D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1D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1D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1D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1D5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D5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D5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D5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D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1D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1D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1D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1D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1D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D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D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D51"/>
    <w:rPr>
      <w:rFonts w:eastAsiaTheme="majorEastAsia" w:cstheme="majorBidi"/>
      <w:color w:val="272727" w:themeColor="text1" w:themeTint="D8"/>
    </w:rPr>
  </w:style>
  <w:style w:type="paragraph" w:styleId="Title">
    <w:name w:val="Title"/>
    <w:basedOn w:val="Normal"/>
    <w:next w:val="Normal"/>
    <w:link w:val="TitleChar"/>
    <w:uiPriority w:val="10"/>
    <w:qFormat/>
    <w:rsid w:val="00201D5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D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D5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D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D5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01D51"/>
    <w:rPr>
      <w:i/>
      <w:iCs/>
      <w:color w:val="404040" w:themeColor="text1" w:themeTint="BF"/>
    </w:rPr>
  </w:style>
  <w:style w:type="paragraph" w:styleId="ListParagraph">
    <w:name w:val="List Paragraph"/>
    <w:basedOn w:val="Normal"/>
    <w:uiPriority w:val="34"/>
    <w:qFormat/>
    <w:rsid w:val="00201D51"/>
    <w:pPr>
      <w:ind w:left="720"/>
      <w:contextualSpacing/>
    </w:pPr>
  </w:style>
  <w:style w:type="character" w:styleId="IntenseEmphasis">
    <w:name w:val="Intense Emphasis"/>
    <w:basedOn w:val="DefaultParagraphFont"/>
    <w:uiPriority w:val="21"/>
    <w:qFormat/>
    <w:rsid w:val="00201D51"/>
    <w:rPr>
      <w:i/>
      <w:iCs/>
      <w:color w:val="0F4761" w:themeColor="accent1" w:themeShade="BF"/>
    </w:rPr>
  </w:style>
  <w:style w:type="paragraph" w:styleId="IntenseQuote">
    <w:name w:val="Intense Quote"/>
    <w:basedOn w:val="Normal"/>
    <w:next w:val="Normal"/>
    <w:link w:val="IntenseQuoteChar"/>
    <w:uiPriority w:val="30"/>
    <w:qFormat/>
    <w:rsid w:val="00201D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1D51"/>
    <w:rPr>
      <w:i/>
      <w:iCs/>
      <w:color w:val="0F4761" w:themeColor="accent1" w:themeShade="BF"/>
    </w:rPr>
  </w:style>
  <w:style w:type="character" w:styleId="IntenseReference">
    <w:name w:val="Intense Reference"/>
    <w:basedOn w:val="DefaultParagraphFont"/>
    <w:uiPriority w:val="32"/>
    <w:qFormat/>
    <w:rsid w:val="00201D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Penoyre</dc:creator>
  <cp:keywords/>
  <dc:description/>
  <cp:lastModifiedBy>Greg Penoyre</cp:lastModifiedBy>
  <cp:revision>4</cp:revision>
  <dcterms:created xsi:type="dcterms:W3CDTF">2024-10-08T17:16:00Z</dcterms:created>
  <dcterms:modified xsi:type="dcterms:W3CDTF">2024-10-09T08:43:00Z</dcterms:modified>
</cp:coreProperties>
</file>