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5521D" w14:textId="77777777" w:rsidR="00260B84" w:rsidRPr="00260B84" w:rsidRDefault="00260B84" w:rsidP="00260B84">
      <w:pPr>
        <w:rPr>
          <w:b/>
          <w:bCs/>
        </w:rPr>
      </w:pPr>
      <w:r w:rsidRPr="00260B84">
        <w:rPr>
          <w:b/>
          <w:bCs/>
        </w:rPr>
        <w:t>Statistics - Assignment 6 (Discrete Distributions)</w:t>
      </w:r>
    </w:p>
    <w:p w14:paraId="4DA509A5" w14:textId="4B6D803B" w:rsidR="00D94033" w:rsidRDefault="00CF21A5"/>
    <w:p w14:paraId="42DD3D1D" w14:textId="30CBF7C7" w:rsidR="00260B84" w:rsidRDefault="0065738A">
      <w:r w:rsidRPr="0065738A">
        <w:rPr>
          <w:b/>
          <w:bCs/>
        </w:rPr>
        <w:t>EXERCISE 1. </w:t>
      </w:r>
      <w:r w:rsidRPr="0065738A">
        <w:t xml:space="preserve">Create a binomial </w:t>
      </w:r>
      <w:r w:rsidRPr="0065738A">
        <w:rPr>
          <w:b/>
          <w:bCs/>
        </w:rPr>
        <w:t xml:space="preserve">cumulative </w:t>
      </w:r>
      <w:r w:rsidRPr="0065738A">
        <w:t xml:space="preserve">distribution table for </w:t>
      </w:r>
      <w:r w:rsidRPr="0065738A">
        <w:rPr>
          <w:i/>
          <w:iCs/>
        </w:rPr>
        <w:t>n=10</w:t>
      </w:r>
      <w:r w:rsidRPr="0065738A">
        <w:t xml:space="preserve"> using Python </w:t>
      </w:r>
      <w:proofErr w:type="spellStart"/>
      <w:r w:rsidRPr="0065738A">
        <w:rPr>
          <w:i/>
          <w:iCs/>
        </w:rPr>
        <w:t>scipy.stats</w:t>
      </w:r>
      <w:proofErr w:type="spellEnd"/>
      <w:r w:rsidRPr="0065738A">
        <w:t>.</w:t>
      </w:r>
    </w:p>
    <w:p w14:paraId="6EFAD398" w14:textId="159921AA" w:rsidR="000F21D8" w:rsidRDefault="007074C4" w:rsidP="00CF21A5">
      <w:pPr>
        <w:jc w:val="center"/>
      </w:pPr>
      <w:r>
        <w:rPr>
          <w:noProof/>
        </w:rPr>
        <w:drawing>
          <wp:inline distT="0" distB="0" distL="0" distR="0" wp14:anchorId="48EF41C3" wp14:editId="29144024">
            <wp:extent cx="3765550" cy="28892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B8CA" w14:textId="44240070" w:rsidR="003351E9" w:rsidRDefault="003351E9"/>
    <w:p w14:paraId="0DB74FE2" w14:textId="77777777" w:rsidR="003351E9" w:rsidRPr="003351E9" w:rsidRDefault="003351E9" w:rsidP="003351E9">
      <w:r w:rsidRPr="003351E9">
        <w:rPr>
          <w:b/>
          <w:bCs/>
        </w:rPr>
        <w:t>EXERCISE 2. </w:t>
      </w:r>
      <w:r w:rsidRPr="003351E9">
        <w:t xml:space="preserve">Answer the following questions by looking at the distribution table or coding with Python. </w:t>
      </w:r>
    </w:p>
    <w:p w14:paraId="3431A779" w14:textId="3C989C4C" w:rsidR="003351E9" w:rsidRDefault="003351E9" w:rsidP="003351E9">
      <w:pPr>
        <w:pStyle w:val="ListParagraph"/>
        <w:numPr>
          <w:ilvl w:val="0"/>
          <w:numId w:val="1"/>
        </w:numPr>
      </w:pPr>
      <w:r>
        <w:t>P(1) = 0.3</w:t>
      </w:r>
    </w:p>
    <w:p w14:paraId="45B0E9D3" w14:textId="1548BC54" w:rsidR="003351E9" w:rsidRDefault="00112C98" w:rsidP="00CF21A5">
      <w:pPr>
        <w:jc w:val="center"/>
      </w:pPr>
      <w:r>
        <w:rPr>
          <w:noProof/>
        </w:rPr>
        <w:drawing>
          <wp:inline distT="0" distB="0" distL="0" distR="0" wp14:anchorId="7823BC57" wp14:editId="55E03471">
            <wp:extent cx="5454650" cy="305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205F" w14:textId="19DD4AD0" w:rsidR="000F21D8" w:rsidRDefault="000F21D8"/>
    <w:p w14:paraId="49F1EA27" w14:textId="485EC1BF" w:rsidR="00AB11DA" w:rsidRDefault="00AB11DA" w:rsidP="00CF21A5">
      <w:pPr>
        <w:ind w:firstLine="270"/>
      </w:pPr>
      <w:r>
        <w:lastRenderedPageBreak/>
        <w:t xml:space="preserve">2. </w:t>
      </w:r>
      <w:r w:rsidR="00FE0226">
        <w:t>Ten coins are tossed simultaneously. Find the probability of getting</w:t>
      </w:r>
      <w:r>
        <w:t>:</w:t>
      </w:r>
      <w:r w:rsidR="00FE0226">
        <w:br/>
      </w:r>
    </w:p>
    <w:p w14:paraId="2BBFE4F7" w14:textId="28CBF8CC" w:rsidR="002159D4" w:rsidRDefault="002159D4">
      <w:r>
        <w:t>This will be a binomial distribution with 10 trials and 0.5 probability.</w:t>
      </w:r>
    </w:p>
    <w:p w14:paraId="34148333" w14:textId="28677C3D" w:rsidR="002159D4" w:rsidRDefault="002159D4" w:rsidP="002159D4">
      <w:pPr>
        <w:pStyle w:val="ListParagraph"/>
        <w:numPr>
          <w:ilvl w:val="0"/>
          <w:numId w:val="2"/>
        </w:numPr>
        <w:ind w:left="630" w:hanging="270"/>
      </w:pPr>
      <w:r>
        <w:t>at least seven heads:</w:t>
      </w:r>
    </w:p>
    <w:p w14:paraId="7A2453FA" w14:textId="031453CA" w:rsidR="002159D4" w:rsidRDefault="002159D4" w:rsidP="00CF21A5">
      <w:pPr>
        <w:jc w:val="center"/>
      </w:pPr>
      <w:r>
        <w:rPr>
          <w:noProof/>
        </w:rPr>
        <w:drawing>
          <wp:inline distT="0" distB="0" distL="0" distR="0" wp14:anchorId="1E957AD5" wp14:editId="7E2C4307">
            <wp:extent cx="5149850" cy="246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F891" w14:textId="1BFB95EE" w:rsidR="00AB11DA" w:rsidRDefault="00AB11DA"/>
    <w:p w14:paraId="09EB90EF" w14:textId="20E3E739" w:rsidR="002159D4" w:rsidRDefault="002159D4" w:rsidP="002159D4">
      <w:pPr>
        <w:pStyle w:val="ListParagraph"/>
        <w:numPr>
          <w:ilvl w:val="0"/>
          <w:numId w:val="3"/>
        </w:numPr>
        <w:ind w:left="630" w:hanging="270"/>
      </w:pPr>
      <w:r>
        <w:t>exactly seven heads:</w:t>
      </w:r>
    </w:p>
    <w:p w14:paraId="1DB37DBE" w14:textId="1B8B924F" w:rsidR="002159D4" w:rsidRDefault="002159D4" w:rsidP="00CF21A5">
      <w:pPr>
        <w:jc w:val="center"/>
      </w:pPr>
      <w:r>
        <w:rPr>
          <w:noProof/>
        </w:rPr>
        <w:drawing>
          <wp:inline distT="0" distB="0" distL="0" distR="0" wp14:anchorId="17A243BC" wp14:editId="0CDF6D5C">
            <wp:extent cx="46863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9CDE" w14:textId="3226C505" w:rsidR="00CF21A5" w:rsidRDefault="00CF21A5" w:rsidP="00CF21A5">
      <w:pPr>
        <w:jc w:val="center"/>
      </w:pPr>
    </w:p>
    <w:p w14:paraId="14611887" w14:textId="6BF69FFF" w:rsidR="00CF21A5" w:rsidRDefault="00CF21A5" w:rsidP="00CF21A5">
      <w:pPr>
        <w:jc w:val="center"/>
      </w:pPr>
    </w:p>
    <w:p w14:paraId="6F64F93D" w14:textId="0FBA7FE4" w:rsidR="00CF21A5" w:rsidRDefault="00CF21A5" w:rsidP="00CF21A5">
      <w:pPr>
        <w:jc w:val="center"/>
      </w:pPr>
    </w:p>
    <w:p w14:paraId="00C90282" w14:textId="3A71DCF0" w:rsidR="00CF21A5" w:rsidRDefault="00CF21A5" w:rsidP="00CF21A5">
      <w:pPr>
        <w:jc w:val="center"/>
      </w:pPr>
    </w:p>
    <w:p w14:paraId="3D35C75E" w14:textId="77777777" w:rsidR="00CF21A5" w:rsidRDefault="00CF21A5" w:rsidP="00CF21A5">
      <w:pPr>
        <w:jc w:val="center"/>
      </w:pPr>
    </w:p>
    <w:p w14:paraId="0701EA1A" w14:textId="47784DA5" w:rsidR="003B3D53" w:rsidRDefault="003B3D53" w:rsidP="003B3D53">
      <w:pPr>
        <w:pStyle w:val="ListParagraph"/>
        <w:numPr>
          <w:ilvl w:val="0"/>
          <w:numId w:val="4"/>
        </w:numPr>
        <w:ind w:left="540" w:hanging="180"/>
      </w:pPr>
      <w:r>
        <w:lastRenderedPageBreak/>
        <w:t>at most seven heads:</w:t>
      </w:r>
    </w:p>
    <w:p w14:paraId="036BFE71" w14:textId="0100C5A6" w:rsidR="002159D4" w:rsidRDefault="003B3D53" w:rsidP="00CF21A5">
      <w:pPr>
        <w:jc w:val="center"/>
      </w:pPr>
      <w:r>
        <w:rPr>
          <w:noProof/>
        </w:rPr>
        <w:drawing>
          <wp:inline distT="0" distB="0" distL="0" distR="0" wp14:anchorId="56161A0E" wp14:editId="7C862EF5">
            <wp:extent cx="4743450" cy="242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1B91" w14:textId="604D4E3C" w:rsidR="003B3D53" w:rsidRDefault="003B3D53"/>
    <w:p w14:paraId="0AF098E9" w14:textId="3430BA03" w:rsidR="0015262D" w:rsidRPr="0015262D" w:rsidRDefault="009116A0" w:rsidP="0015262D">
      <w:r w:rsidRPr="009116A0">
        <w:rPr>
          <w:b/>
          <w:bCs/>
        </w:rPr>
        <w:t>EXERCISE 3.</w:t>
      </w:r>
      <w:r>
        <w:t xml:space="preserve"> </w:t>
      </w:r>
      <w:r w:rsidR="0015262D" w:rsidRPr="0015262D">
        <w:t xml:space="preserve">Answer the following questions by looking at the distribution table or coding with Python. </w:t>
      </w:r>
    </w:p>
    <w:p w14:paraId="4B26E6FB" w14:textId="4D6AD898" w:rsidR="0015262D" w:rsidRDefault="0015262D" w:rsidP="0015262D">
      <w:pPr>
        <w:numPr>
          <w:ilvl w:val="0"/>
          <w:numId w:val="5"/>
        </w:numPr>
      </w:pPr>
      <w:r w:rsidRPr="0015262D">
        <w:t xml:space="preserve">A type of tree has seedlings dispersed in a large area with a mean density of five seedlings per square yard. What is the probability that none of ten randomly selected one-square yard regions have seedlings? </w:t>
      </w:r>
    </w:p>
    <w:p w14:paraId="1B547FE6" w14:textId="75639F9D" w:rsidR="009116A0" w:rsidRDefault="009116A0" w:rsidP="009116A0">
      <w:pPr>
        <w:ind w:firstLine="360"/>
      </w:pPr>
      <w:r>
        <w:t>lambda = 5</w:t>
      </w:r>
      <w:r>
        <w:tab/>
      </w:r>
      <w:r>
        <w:tab/>
        <w:t>x = 0 for ten times</w:t>
      </w:r>
    </w:p>
    <w:p w14:paraId="138DBC01" w14:textId="7F7C1396" w:rsidR="009116A0" w:rsidRDefault="00ED2127" w:rsidP="00CF21A5">
      <w:pPr>
        <w:jc w:val="center"/>
      </w:pPr>
      <w:r>
        <w:rPr>
          <w:noProof/>
        </w:rPr>
        <w:drawing>
          <wp:inline distT="0" distB="0" distL="0" distR="0" wp14:anchorId="02DE98D9" wp14:editId="5BEBC89D">
            <wp:extent cx="5937250" cy="2552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8F87" w14:textId="532E40D5" w:rsidR="009116A0" w:rsidRDefault="009116A0" w:rsidP="009116A0"/>
    <w:p w14:paraId="307A037F" w14:textId="53E4E9FD" w:rsidR="00CF21A5" w:rsidRDefault="00CF21A5" w:rsidP="009116A0"/>
    <w:p w14:paraId="0FF17A5C" w14:textId="3DEFE108" w:rsidR="00CF21A5" w:rsidRDefault="00CF21A5" w:rsidP="009116A0"/>
    <w:p w14:paraId="3698BFEE" w14:textId="77777777" w:rsidR="00CF21A5" w:rsidRPr="0015262D" w:rsidRDefault="00CF21A5" w:rsidP="009116A0"/>
    <w:p w14:paraId="02811C3D" w14:textId="77777777" w:rsidR="00CB4A47" w:rsidRPr="00CB4A47" w:rsidRDefault="0015262D" w:rsidP="0015262D">
      <w:pPr>
        <w:numPr>
          <w:ilvl w:val="0"/>
          <w:numId w:val="5"/>
        </w:numPr>
      </w:pPr>
      <w:r w:rsidRPr="0015262D">
        <w:lastRenderedPageBreak/>
        <w:t xml:space="preserve">Let Y denote a random variable that has a Poisson distribution with mean </w:t>
      </w:r>
      <w:r w:rsidRPr="0015262D">
        <w:rPr>
          <w:i/>
          <w:iCs/>
        </w:rPr>
        <w:t>λ = 2</w:t>
      </w:r>
      <w:r w:rsidRPr="0015262D">
        <w:t>. Find</w:t>
      </w:r>
      <w:r w:rsidRPr="0015262D">
        <w:br/>
        <w:t>(</w:t>
      </w:r>
      <w:proofErr w:type="spellStart"/>
      <w:r w:rsidRPr="0015262D">
        <w:t>i</w:t>
      </w:r>
      <w:proofErr w:type="spellEnd"/>
      <w:r w:rsidRPr="0015262D">
        <w:t xml:space="preserve">) </w:t>
      </w:r>
      <w:r w:rsidRPr="0015262D">
        <w:rPr>
          <w:i/>
          <w:iCs/>
        </w:rPr>
        <w:t>P(Y = 4)</w:t>
      </w:r>
    </w:p>
    <w:p w14:paraId="51E5B32A" w14:textId="27CC64C8" w:rsidR="00CB4A47" w:rsidRDefault="00CB4A47" w:rsidP="00CB4A47">
      <w:pPr>
        <w:ind w:left="720"/>
      </w:pPr>
      <w:r>
        <w:rPr>
          <w:noProof/>
        </w:rPr>
        <w:drawing>
          <wp:inline distT="0" distB="0" distL="0" distR="0" wp14:anchorId="02C2A014" wp14:editId="484C0799">
            <wp:extent cx="1803400" cy="571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56E3" w14:textId="77777777" w:rsidR="00CB4A47" w:rsidRDefault="0015262D" w:rsidP="00CB4A47">
      <w:pPr>
        <w:ind w:left="720"/>
        <w:rPr>
          <w:i/>
          <w:iCs/>
        </w:rPr>
      </w:pPr>
      <w:r w:rsidRPr="0015262D">
        <w:br/>
        <w:t xml:space="preserve">(ii) </w:t>
      </w:r>
      <w:r w:rsidRPr="00CB4A47">
        <w:rPr>
          <w:i/>
          <w:iCs/>
        </w:rPr>
        <w:t>P(Y ≥ 4)</w:t>
      </w:r>
    </w:p>
    <w:p w14:paraId="4EBB2A46" w14:textId="64FC3A59" w:rsidR="00CB4A47" w:rsidRDefault="00CB4A47" w:rsidP="00CB4A47">
      <w:pPr>
        <w:ind w:left="72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AB7C183" wp14:editId="3347CFD0">
            <wp:extent cx="1822450" cy="6858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B492" w14:textId="649BF963" w:rsidR="00CB4A47" w:rsidRPr="00CB4A47" w:rsidRDefault="0015262D" w:rsidP="00CB4A47">
      <w:pPr>
        <w:ind w:left="720"/>
      </w:pPr>
      <w:r w:rsidRPr="0015262D">
        <w:br/>
        <w:t>(iii)</w:t>
      </w:r>
      <w:r w:rsidRPr="00CB4A47">
        <w:rPr>
          <w:i/>
          <w:iCs/>
        </w:rPr>
        <w:t>P(Y &lt; 4)</w:t>
      </w:r>
    </w:p>
    <w:p w14:paraId="73C931CF" w14:textId="77777777" w:rsidR="00CB4A47" w:rsidRDefault="00CB4A47" w:rsidP="00CF21A5">
      <w:pPr>
        <w:ind w:left="720"/>
        <w:jc w:val="center"/>
      </w:pPr>
      <w:r>
        <w:rPr>
          <w:i/>
          <w:iCs/>
          <w:noProof/>
        </w:rPr>
        <w:drawing>
          <wp:inline distT="0" distB="0" distL="0" distR="0" wp14:anchorId="2FA75EC3" wp14:editId="7308C1D5">
            <wp:extent cx="5937250" cy="1720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0ED5" w14:textId="684680D4" w:rsidR="0015262D" w:rsidRDefault="0015262D" w:rsidP="00CB4A47">
      <w:pPr>
        <w:ind w:left="720"/>
      </w:pPr>
      <w:r w:rsidRPr="00CB4A47">
        <w:rPr>
          <w:i/>
          <w:iCs/>
        </w:rPr>
        <w:br/>
      </w:r>
      <w:r w:rsidRPr="0015262D">
        <w:t>(iv)</w:t>
      </w:r>
      <w:r w:rsidRPr="00CB4A47">
        <w:rPr>
          <w:i/>
          <w:iCs/>
        </w:rPr>
        <w:t>P(Y ≥ 4 | Y ≥ 2 )</w:t>
      </w:r>
      <w:r w:rsidRPr="0015262D">
        <w:t xml:space="preserve"> </w:t>
      </w:r>
    </w:p>
    <w:p w14:paraId="1F885D2A" w14:textId="4022E432" w:rsidR="009116A0" w:rsidRPr="0015262D" w:rsidRDefault="00CF21A5" w:rsidP="00CF21A5">
      <w:pPr>
        <w:jc w:val="center"/>
      </w:pPr>
      <w:r>
        <w:rPr>
          <w:noProof/>
        </w:rPr>
        <w:drawing>
          <wp:inline distT="0" distB="0" distL="0" distR="0" wp14:anchorId="5E02726D" wp14:editId="24432D05">
            <wp:extent cx="4578350" cy="2241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40DC" w14:textId="1D07E701" w:rsidR="003B3D53" w:rsidRDefault="003B3D53"/>
    <w:p w14:paraId="5335C729" w14:textId="77777777" w:rsidR="00CF21A5" w:rsidRDefault="00CF21A5"/>
    <w:p w14:paraId="5BEBBB38" w14:textId="77777777" w:rsidR="000F21D8" w:rsidRPr="000F21D8" w:rsidRDefault="000F21D8" w:rsidP="000F21D8">
      <w:r w:rsidRPr="000F21D8">
        <w:rPr>
          <w:b/>
          <w:bCs/>
        </w:rPr>
        <w:lastRenderedPageBreak/>
        <w:t>EXERCISE 4. </w:t>
      </w:r>
      <w:r w:rsidRPr="000F21D8">
        <w:t xml:space="preserve">Consider binomial experiment for </w:t>
      </w:r>
      <w:r w:rsidRPr="000F21D8">
        <w:rPr>
          <w:i/>
          <w:iCs/>
        </w:rPr>
        <w:t>n = 20</w:t>
      </w:r>
      <w:r w:rsidRPr="000F21D8">
        <w:t xml:space="preserve">, </w:t>
      </w:r>
      <w:r w:rsidRPr="000F21D8">
        <w:rPr>
          <w:i/>
          <w:iCs/>
        </w:rPr>
        <w:t>p = .05</w:t>
      </w:r>
      <w:r w:rsidRPr="000F21D8">
        <w:t xml:space="preserve">.  </w:t>
      </w:r>
    </w:p>
    <w:p w14:paraId="743DECB7" w14:textId="49717F92" w:rsidR="000F21D8" w:rsidRDefault="00DE1BCF">
      <w:r>
        <w:t xml:space="preserve">Binomial probabilities for </w:t>
      </w:r>
      <w:r>
        <w:rPr>
          <w:i/>
          <w:iCs/>
        </w:rPr>
        <w:t>Y = 0, 1, 2, 3, and 4</w:t>
      </w:r>
      <w:r>
        <w:t>. are:</w:t>
      </w:r>
    </w:p>
    <w:p w14:paraId="5C7B57A2" w14:textId="26F056DE" w:rsidR="005566AC" w:rsidRDefault="00DE1BCF" w:rsidP="00CF21A5">
      <w:pPr>
        <w:jc w:val="center"/>
      </w:pPr>
      <w:r>
        <w:rPr>
          <w:noProof/>
        </w:rPr>
        <w:drawing>
          <wp:inline distT="0" distB="0" distL="0" distR="0" wp14:anchorId="0AFEDA89" wp14:editId="26DD9AA9">
            <wp:extent cx="4756150" cy="1752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4EB3" w14:textId="27DBB032" w:rsidR="00DE1BCF" w:rsidRDefault="00DE1BCF">
      <w:r>
        <w:t>Same probabilities by using the Poisson approximation with </w:t>
      </w:r>
      <w:r>
        <w:rPr>
          <w:i/>
          <w:iCs/>
        </w:rPr>
        <w:t>λ = np</w:t>
      </w:r>
      <w:r>
        <w:t xml:space="preserve"> are:</w:t>
      </w:r>
    </w:p>
    <w:p w14:paraId="0F15584A" w14:textId="01E37863" w:rsidR="00DE1BCF" w:rsidRDefault="00697B16" w:rsidP="00CF21A5">
      <w:pPr>
        <w:jc w:val="center"/>
      </w:pPr>
      <w:r>
        <w:rPr>
          <w:noProof/>
        </w:rPr>
        <w:drawing>
          <wp:inline distT="0" distB="0" distL="0" distR="0" wp14:anchorId="7D517543" wp14:editId="3647F735">
            <wp:extent cx="4876800" cy="1689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8CD4" w14:textId="528D948E" w:rsidR="00CF788B" w:rsidRDefault="00CF788B"/>
    <w:p w14:paraId="1C88E906" w14:textId="31D13F5F" w:rsidR="00CF788B" w:rsidRDefault="003C5AAE">
      <w:r>
        <w:t xml:space="preserve">As a  comparison, percentage difference between </w:t>
      </w:r>
      <w:r w:rsidR="009B0B80">
        <w:t xml:space="preserve">the Poisson and Binomial values </w:t>
      </w:r>
      <w:r>
        <w:t>are:</w:t>
      </w:r>
    </w:p>
    <w:p w14:paraId="73156846" w14:textId="7BDE6D56" w:rsidR="003C5AAE" w:rsidRDefault="009B0B80">
      <w:r>
        <w:rPr>
          <w:noProof/>
        </w:rPr>
        <w:drawing>
          <wp:inline distT="0" distB="0" distL="0" distR="0" wp14:anchorId="23E2DC0E" wp14:editId="16B0133B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7292" w14:textId="512659C4" w:rsidR="009B0B80" w:rsidRDefault="009B0B80"/>
    <w:p w14:paraId="474EA74B" w14:textId="2F74C216" w:rsidR="00CF21A5" w:rsidRDefault="00CF21A5"/>
    <w:p w14:paraId="2D4697AA" w14:textId="08352E27" w:rsidR="00CF21A5" w:rsidRDefault="00CF21A5"/>
    <w:p w14:paraId="7B383607" w14:textId="367D9CA9" w:rsidR="00CF21A5" w:rsidRDefault="00CF21A5"/>
    <w:p w14:paraId="0BEFCB73" w14:textId="77777777" w:rsidR="00CF21A5" w:rsidRDefault="00CF21A5">
      <w:bookmarkStart w:id="0" w:name="_GoBack"/>
      <w:bookmarkEnd w:id="0"/>
    </w:p>
    <w:p w14:paraId="05DB30BE" w14:textId="02051996" w:rsidR="009B0B80" w:rsidRDefault="009B0B80">
      <w:r>
        <w:lastRenderedPageBreak/>
        <w:t>And the following are the differences between Poisson and Binomial values:</w:t>
      </w:r>
    </w:p>
    <w:p w14:paraId="18B3357C" w14:textId="530DB901" w:rsidR="009B0B80" w:rsidRDefault="009B0B80">
      <w:r>
        <w:rPr>
          <w:noProof/>
        </w:rPr>
        <w:drawing>
          <wp:inline distT="0" distB="0" distL="0" distR="0" wp14:anchorId="0A8F7963" wp14:editId="65E310F0">
            <wp:extent cx="5937250" cy="1498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1354"/>
    <w:multiLevelType w:val="hybridMultilevel"/>
    <w:tmpl w:val="6A06E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350E4"/>
    <w:multiLevelType w:val="hybridMultilevel"/>
    <w:tmpl w:val="6896CA7E"/>
    <w:lvl w:ilvl="0" w:tplc="412A6F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4F78"/>
    <w:multiLevelType w:val="hybridMultilevel"/>
    <w:tmpl w:val="6896CA7E"/>
    <w:lvl w:ilvl="0" w:tplc="412A6F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D0E3C"/>
    <w:multiLevelType w:val="multilevel"/>
    <w:tmpl w:val="7C8E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D6898"/>
    <w:multiLevelType w:val="hybridMultilevel"/>
    <w:tmpl w:val="6896CA7E"/>
    <w:lvl w:ilvl="0" w:tplc="412A6F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FD"/>
    <w:rsid w:val="000F21D8"/>
    <w:rsid w:val="00112C98"/>
    <w:rsid w:val="0015262D"/>
    <w:rsid w:val="002159D4"/>
    <w:rsid w:val="00260B84"/>
    <w:rsid w:val="003351E9"/>
    <w:rsid w:val="003B3D53"/>
    <w:rsid w:val="003C5AAE"/>
    <w:rsid w:val="005566AC"/>
    <w:rsid w:val="0065738A"/>
    <w:rsid w:val="00697B16"/>
    <w:rsid w:val="007074C4"/>
    <w:rsid w:val="00713414"/>
    <w:rsid w:val="009116A0"/>
    <w:rsid w:val="009B0B80"/>
    <w:rsid w:val="00A716FD"/>
    <w:rsid w:val="00AB11DA"/>
    <w:rsid w:val="00CB4A47"/>
    <w:rsid w:val="00CF21A5"/>
    <w:rsid w:val="00CF788B"/>
    <w:rsid w:val="00D40C09"/>
    <w:rsid w:val="00DE1BCF"/>
    <w:rsid w:val="00ED2127"/>
    <w:rsid w:val="00F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A0CB"/>
  <w15:chartTrackingRefBased/>
  <w15:docId w15:val="{8E8EFB6B-571D-44E8-BA74-DF9A9257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16</cp:revision>
  <dcterms:created xsi:type="dcterms:W3CDTF">2020-10-22T13:32:00Z</dcterms:created>
  <dcterms:modified xsi:type="dcterms:W3CDTF">2020-10-22T19:28:00Z</dcterms:modified>
</cp:coreProperties>
</file>