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D30F" w14:textId="6EBF0211" w:rsidR="00D8734B" w:rsidRDefault="00185D3B" w:rsidP="00185D3B">
      <w:pPr>
        <w:pStyle w:val="ListParagraph"/>
        <w:numPr>
          <w:ilvl w:val="0"/>
          <w:numId w:val="1"/>
        </w:numPr>
      </w:pPr>
      <w:r>
        <w:t>Troubles w/ Target Variable(s)</w:t>
      </w:r>
    </w:p>
    <w:p w14:paraId="3552051B" w14:textId="55A665A1" w:rsidR="00185D3B" w:rsidRDefault="00185D3B" w:rsidP="00185D3B">
      <w:pPr>
        <w:pStyle w:val="ListParagraph"/>
        <w:numPr>
          <w:ilvl w:val="0"/>
          <w:numId w:val="1"/>
        </w:numPr>
      </w:pPr>
      <w:r>
        <w:t>Weather Data Confusion</w:t>
      </w:r>
    </w:p>
    <w:p w14:paraId="677E8B53" w14:textId="48CCB625" w:rsidR="00185D3B" w:rsidRDefault="00185D3B" w:rsidP="00185D3B">
      <w:pPr>
        <w:pStyle w:val="ListParagraph"/>
        <w:numPr>
          <w:ilvl w:val="0"/>
          <w:numId w:val="1"/>
        </w:numPr>
      </w:pPr>
      <w:r>
        <w:t>Traffic Calming Infrastructure/Traffic Pattern</w:t>
      </w:r>
    </w:p>
    <w:p w14:paraId="41A389E8" w14:textId="54BD52B5" w:rsidR="00185D3B" w:rsidRDefault="00185D3B" w:rsidP="00185D3B">
      <w:pPr>
        <w:pStyle w:val="ListParagraph"/>
        <w:numPr>
          <w:ilvl w:val="0"/>
          <w:numId w:val="1"/>
        </w:numPr>
      </w:pPr>
      <w:r>
        <w:t>Time of Day</w:t>
      </w:r>
    </w:p>
    <w:p w14:paraId="65248080" w14:textId="7B5C3947" w:rsidR="00185D3B" w:rsidRDefault="00185D3B" w:rsidP="00185D3B">
      <w:pPr>
        <w:pStyle w:val="ListParagraph"/>
        <w:numPr>
          <w:ilvl w:val="0"/>
          <w:numId w:val="1"/>
        </w:numPr>
      </w:pPr>
      <w:r>
        <w:t>Holidays</w:t>
      </w:r>
    </w:p>
    <w:sectPr w:rsidR="00185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6FB4"/>
    <w:multiLevelType w:val="hybridMultilevel"/>
    <w:tmpl w:val="F8B27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3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89"/>
    <w:rsid w:val="00185D3B"/>
    <w:rsid w:val="00560135"/>
    <w:rsid w:val="00BB644A"/>
    <w:rsid w:val="00D8734B"/>
    <w:rsid w:val="00D87D89"/>
    <w:rsid w:val="00EC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12672"/>
  <w15:chartTrackingRefBased/>
  <w15:docId w15:val="{2E0E0CAC-11AB-3649-88BC-25D77AD8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Ogden</dc:creator>
  <cp:keywords/>
  <dc:description/>
  <cp:lastModifiedBy>George Ogden</cp:lastModifiedBy>
  <cp:revision>2</cp:revision>
  <dcterms:created xsi:type="dcterms:W3CDTF">2025-07-28T21:06:00Z</dcterms:created>
  <dcterms:modified xsi:type="dcterms:W3CDTF">2025-07-28T21:08:00Z</dcterms:modified>
</cp:coreProperties>
</file>