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7A9A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Introduction</w:t>
      </w:r>
    </w:p>
    <w:p w14:paraId="5EDD3E49" w14:textId="77777777" w:rsidR="006661FC" w:rsidRPr="006661FC" w:rsidRDefault="006661FC" w:rsidP="006661FC">
      <w:r w:rsidRPr="006661FC">
        <w:t xml:space="preserve">This stage of the project focuses on achieving clearly defined objectives that contribute to the successful development of the overall system. The primary goal of this stage is to </w:t>
      </w:r>
      <w:proofErr w:type="spellStart"/>
      <w:r w:rsidRPr="006661FC">
        <w:t>analyze</w:t>
      </w:r>
      <w:proofErr w:type="spellEnd"/>
      <w:r w:rsidRPr="006661FC">
        <w:t xml:space="preserve"> requirements, design the solution approach, and implement core components.</w:t>
      </w:r>
    </w:p>
    <w:p w14:paraId="68AB5647" w14:textId="77777777" w:rsidR="006661FC" w:rsidRPr="006661FC" w:rsidRDefault="006661FC" w:rsidP="006661FC">
      <w:r w:rsidRPr="006661FC">
        <w:t>By completing this stage, the project establishes a strong technical and conceptual foundation, ensuring that subsequent stages can be developed efficiently and effectively in alignment with the project goals.</w:t>
      </w:r>
    </w:p>
    <w:p w14:paraId="1019C0E1" w14:textId="77777777" w:rsidR="006661FC" w:rsidRPr="006661FC" w:rsidRDefault="006661FC" w:rsidP="006661FC">
      <w:r w:rsidRPr="006661FC">
        <w:pict w14:anchorId="13A2F426">
          <v:rect id="_x0000_i1067" style="width:0;height:1.5pt" o:hralign="center" o:hrstd="t" o:hr="t" fillcolor="#a0a0a0" stroked="f"/>
        </w:pict>
      </w:r>
    </w:p>
    <w:p w14:paraId="47093E78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Documentation</w:t>
      </w:r>
    </w:p>
    <w:p w14:paraId="48AE6D6A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Approach &amp; Methodology</w:t>
      </w:r>
    </w:p>
    <w:p w14:paraId="66A863F5" w14:textId="77777777" w:rsidR="006661FC" w:rsidRPr="006661FC" w:rsidRDefault="006661FC" w:rsidP="006661FC">
      <w:r w:rsidRPr="006661FC">
        <w:t xml:space="preserve">The project follows a </w:t>
      </w:r>
      <w:r w:rsidRPr="006661FC">
        <w:rPr>
          <w:b/>
          <w:bCs/>
        </w:rPr>
        <w:t>structured and systematic approach</w:t>
      </w:r>
      <w:r w:rsidRPr="006661FC">
        <w:t xml:space="preserve"> to ensure quality, scalability, and maintainability.</w:t>
      </w:r>
    </w:p>
    <w:p w14:paraId="650F8FC9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Methodology Adopted</w:t>
      </w:r>
    </w:p>
    <w:p w14:paraId="210BED6F" w14:textId="77777777" w:rsidR="006661FC" w:rsidRPr="006661FC" w:rsidRDefault="006661FC" w:rsidP="006661FC">
      <w:pPr>
        <w:numPr>
          <w:ilvl w:val="0"/>
          <w:numId w:val="1"/>
        </w:numPr>
      </w:pPr>
      <w:r w:rsidRPr="006661FC">
        <w:t>Agile-based development methodology</w:t>
      </w:r>
    </w:p>
    <w:p w14:paraId="61A085E0" w14:textId="77777777" w:rsidR="006661FC" w:rsidRPr="006661FC" w:rsidRDefault="006661FC" w:rsidP="006661FC">
      <w:pPr>
        <w:numPr>
          <w:ilvl w:val="0"/>
          <w:numId w:val="1"/>
        </w:numPr>
      </w:pPr>
      <w:r w:rsidRPr="006661FC">
        <w:t>Modular and iterative design approach</w:t>
      </w:r>
    </w:p>
    <w:p w14:paraId="663CD84F" w14:textId="77777777" w:rsidR="006661FC" w:rsidRPr="006661FC" w:rsidRDefault="006661FC" w:rsidP="006661FC">
      <w:pPr>
        <w:numPr>
          <w:ilvl w:val="0"/>
          <w:numId w:val="1"/>
        </w:numPr>
      </w:pPr>
      <w:r w:rsidRPr="006661FC">
        <w:t>Continuous testing and evaluation</w:t>
      </w:r>
    </w:p>
    <w:p w14:paraId="47434B28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Description</w:t>
      </w:r>
    </w:p>
    <w:p w14:paraId="7BA70C0E" w14:textId="77777777" w:rsidR="006661FC" w:rsidRPr="006661FC" w:rsidRDefault="006661FC" w:rsidP="006661FC">
      <w:pPr>
        <w:numPr>
          <w:ilvl w:val="0"/>
          <w:numId w:val="2"/>
        </w:numPr>
      </w:pPr>
      <w:r w:rsidRPr="006661FC">
        <w:t xml:space="preserve">Requirements were </w:t>
      </w:r>
      <w:proofErr w:type="spellStart"/>
      <w:r w:rsidRPr="006661FC">
        <w:t>analyzed</w:t>
      </w:r>
      <w:proofErr w:type="spellEnd"/>
      <w:r w:rsidRPr="006661FC">
        <w:t xml:space="preserve"> thoroughly before development.</w:t>
      </w:r>
    </w:p>
    <w:p w14:paraId="52865CB6" w14:textId="77777777" w:rsidR="006661FC" w:rsidRPr="006661FC" w:rsidRDefault="006661FC" w:rsidP="006661FC">
      <w:pPr>
        <w:numPr>
          <w:ilvl w:val="0"/>
          <w:numId w:val="2"/>
        </w:numPr>
      </w:pPr>
      <w:r w:rsidRPr="006661FC">
        <w:t>The system was divided into smaller modules for better clarity and ease of implementation.</w:t>
      </w:r>
    </w:p>
    <w:p w14:paraId="079F940D" w14:textId="77777777" w:rsidR="006661FC" w:rsidRPr="006661FC" w:rsidRDefault="006661FC" w:rsidP="006661FC">
      <w:pPr>
        <w:numPr>
          <w:ilvl w:val="0"/>
          <w:numId w:val="2"/>
        </w:numPr>
      </w:pPr>
      <w:r w:rsidRPr="006661FC">
        <w:t>Iterative development enabled early identification and correction of errors.</w:t>
      </w:r>
    </w:p>
    <w:p w14:paraId="0FFF79B6" w14:textId="77777777" w:rsidR="006661FC" w:rsidRPr="006661FC" w:rsidRDefault="006661FC" w:rsidP="006661FC">
      <w:pPr>
        <w:numPr>
          <w:ilvl w:val="0"/>
          <w:numId w:val="2"/>
        </w:numPr>
      </w:pPr>
      <w:r w:rsidRPr="006661FC">
        <w:t>Regular evaluations ensured alignment with project objectives.</w:t>
      </w:r>
    </w:p>
    <w:p w14:paraId="56ECFD6D" w14:textId="77777777" w:rsidR="006661FC" w:rsidRPr="006661FC" w:rsidRDefault="006661FC" w:rsidP="006661FC">
      <w:r w:rsidRPr="006661FC">
        <w:pict w14:anchorId="6D7D1A23">
          <v:rect id="_x0000_i1068" style="width:0;height:1.5pt" o:hralign="center" o:hrstd="t" o:hr="t" fillcolor="#a0a0a0" stroked="f"/>
        </w:pict>
      </w:r>
    </w:p>
    <w:p w14:paraId="5CC33548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Implementation Details</w:t>
      </w:r>
    </w:p>
    <w:p w14:paraId="47E00092" w14:textId="77777777" w:rsidR="006661FC" w:rsidRPr="006661FC" w:rsidRDefault="006661FC" w:rsidP="006661FC">
      <w:r w:rsidRPr="006661FC">
        <w:t>The implementation phase focused on translating the design into a functional system.</w:t>
      </w:r>
    </w:p>
    <w:p w14:paraId="7782ACB7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Key Implementation Steps</w:t>
      </w:r>
    </w:p>
    <w:p w14:paraId="6B28D3DA" w14:textId="77777777" w:rsidR="006661FC" w:rsidRPr="006661FC" w:rsidRDefault="006661FC" w:rsidP="006661FC">
      <w:pPr>
        <w:numPr>
          <w:ilvl w:val="0"/>
          <w:numId w:val="3"/>
        </w:numPr>
      </w:pPr>
      <w:r w:rsidRPr="006661FC">
        <w:t>Selection of appropriate tools and technologies</w:t>
      </w:r>
    </w:p>
    <w:p w14:paraId="18543747" w14:textId="77777777" w:rsidR="006661FC" w:rsidRPr="006661FC" w:rsidRDefault="006661FC" w:rsidP="006661FC">
      <w:pPr>
        <w:numPr>
          <w:ilvl w:val="0"/>
          <w:numId w:val="3"/>
        </w:numPr>
      </w:pPr>
      <w:r w:rsidRPr="006661FC">
        <w:t>Development of core modules based on requirements</w:t>
      </w:r>
    </w:p>
    <w:p w14:paraId="71D9539D" w14:textId="77777777" w:rsidR="006661FC" w:rsidRPr="006661FC" w:rsidRDefault="006661FC" w:rsidP="006661FC">
      <w:pPr>
        <w:numPr>
          <w:ilvl w:val="0"/>
          <w:numId w:val="3"/>
        </w:numPr>
      </w:pPr>
      <w:r w:rsidRPr="006661FC">
        <w:t>Integration of individual components</w:t>
      </w:r>
    </w:p>
    <w:p w14:paraId="3969B069" w14:textId="77777777" w:rsidR="006661FC" w:rsidRPr="006661FC" w:rsidRDefault="006661FC" w:rsidP="006661FC">
      <w:pPr>
        <w:numPr>
          <w:ilvl w:val="0"/>
          <w:numId w:val="3"/>
        </w:numPr>
      </w:pPr>
      <w:r w:rsidRPr="006661FC">
        <w:t>Error handling and validation of outputs</w:t>
      </w:r>
    </w:p>
    <w:p w14:paraId="26A18815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lastRenderedPageBreak/>
        <w:t>Implementation Highlights</w:t>
      </w:r>
    </w:p>
    <w:p w14:paraId="1DEE629A" w14:textId="77777777" w:rsidR="006661FC" w:rsidRPr="006661FC" w:rsidRDefault="006661FC" w:rsidP="006661FC">
      <w:pPr>
        <w:numPr>
          <w:ilvl w:val="0"/>
          <w:numId w:val="4"/>
        </w:numPr>
      </w:pPr>
      <w:r w:rsidRPr="006661FC">
        <w:t>Clean and readable structure</w:t>
      </w:r>
    </w:p>
    <w:p w14:paraId="5D4960AC" w14:textId="77777777" w:rsidR="006661FC" w:rsidRPr="006661FC" w:rsidRDefault="006661FC" w:rsidP="006661FC">
      <w:pPr>
        <w:numPr>
          <w:ilvl w:val="0"/>
          <w:numId w:val="4"/>
        </w:numPr>
      </w:pPr>
      <w:r w:rsidRPr="006661FC">
        <w:t>Efficient logic implementation</w:t>
      </w:r>
    </w:p>
    <w:p w14:paraId="630E7F33" w14:textId="77777777" w:rsidR="006661FC" w:rsidRPr="006661FC" w:rsidRDefault="006661FC" w:rsidP="006661FC">
      <w:pPr>
        <w:numPr>
          <w:ilvl w:val="0"/>
          <w:numId w:val="4"/>
        </w:numPr>
      </w:pPr>
      <w:r w:rsidRPr="006661FC">
        <w:t>Scalability and flexibility considered during development</w:t>
      </w:r>
    </w:p>
    <w:p w14:paraId="3E32A3C4" w14:textId="77777777" w:rsidR="006661FC" w:rsidRPr="006661FC" w:rsidRDefault="006661FC" w:rsidP="006661FC">
      <w:r w:rsidRPr="006661FC">
        <w:pict w14:anchorId="7360A3BA">
          <v:rect id="_x0000_i1069" style="width:0;height:1.5pt" o:hralign="center" o:hrstd="t" o:hr="t" fillcolor="#a0a0a0" stroked="f"/>
        </w:pict>
      </w:r>
    </w:p>
    <w:p w14:paraId="37C160AF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Outcomes</w:t>
      </w:r>
    </w:p>
    <w:p w14:paraId="10A6E22F" w14:textId="77777777" w:rsidR="006661FC" w:rsidRPr="006661FC" w:rsidRDefault="006661FC" w:rsidP="006661FC">
      <w:r w:rsidRPr="006661FC">
        <w:t>The following outcomes were achieved at the end of this stage:</w:t>
      </w:r>
    </w:p>
    <w:p w14:paraId="6D3FD8EC" w14:textId="77777777" w:rsidR="006661FC" w:rsidRPr="006661FC" w:rsidRDefault="006661FC" w:rsidP="006661FC">
      <w:pPr>
        <w:numPr>
          <w:ilvl w:val="0"/>
          <w:numId w:val="5"/>
        </w:numPr>
      </w:pPr>
      <w:r w:rsidRPr="006661FC">
        <w:t>Successful completion of planned objectives</w:t>
      </w:r>
    </w:p>
    <w:p w14:paraId="4571CA3F" w14:textId="77777777" w:rsidR="006661FC" w:rsidRPr="006661FC" w:rsidRDefault="006661FC" w:rsidP="006661FC">
      <w:pPr>
        <w:numPr>
          <w:ilvl w:val="0"/>
          <w:numId w:val="5"/>
        </w:numPr>
      </w:pPr>
      <w:r w:rsidRPr="006661FC">
        <w:t>Functional prototype / working module developed</w:t>
      </w:r>
    </w:p>
    <w:p w14:paraId="3968BE1C" w14:textId="77777777" w:rsidR="006661FC" w:rsidRPr="006661FC" w:rsidRDefault="006661FC" w:rsidP="006661FC">
      <w:pPr>
        <w:numPr>
          <w:ilvl w:val="0"/>
          <w:numId w:val="5"/>
        </w:numPr>
      </w:pPr>
      <w:r w:rsidRPr="006661FC">
        <w:t>Improved understanding of system workflow</w:t>
      </w:r>
    </w:p>
    <w:p w14:paraId="02520F3E" w14:textId="77777777" w:rsidR="006661FC" w:rsidRPr="006661FC" w:rsidRDefault="006661FC" w:rsidP="006661FC">
      <w:pPr>
        <w:numPr>
          <w:ilvl w:val="0"/>
          <w:numId w:val="5"/>
        </w:numPr>
      </w:pPr>
      <w:r w:rsidRPr="006661FC">
        <w:t>Identification of improvements for future stages</w:t>
      </w:r>
    </w:p>
    <w:p w14:paraId="211F738D" w14:textId="77777777" w:rsidR="006661FC" w:rsidRPr="006661FC" w:rsidRDefault="006661FC" w:rsidP="006661FC">
      <w:r w:rsidRPr="006661FC">
        <w:pict w14:anchorId="5D760FE1">
          <v:rect id="_x0000_i1070" style="width:0;height:1.5pt" o:hralign="center" o:hrstd="t" o:hr="t" fillcolor="#a0a0a0" stroked="f"/>
        </w:pict>
      </w:r>
    </w:p>
    <w:p w14:paraId="4EA09A47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Diagrams, Charts &amp; Visual Aids</w:t>
      </w:r>
    </w:p>
    <w:p w14:paraId="024B6D2A" w14:textId="77777777" w:rsidR="006661FC" w:rsidRPr="006661FC" w:rsidRDefault="006661FC" w:rsidP="006661FC">
      <w:r w:rsidRPr="006661FC">
        <w:t>To enhance clarity and understanding, the following visual aids are included:</w:t>
      </w:r>
    </w:p>
    <w:p w14:paraId="22A78FCB" w14:textId="77777777" w:rsidR="006661FC" w:rsidRPr="006661FC" w:rsidRDefault="006661FC" w:rsidP="006661FC">
      <w:pPr>
        <w:numPr>
          <w:ilvl w:val="0"/>
          <w:numId w:val="6"/>
        </w:numPr>
      </w:pPr>
      <w:r w:rsidRPr="006661FC">
        <w:t>System Architecture Diagram</w:t>
      </w:r>
    </w:p>
    <w:p w14:paraId="114426AF" w14:textId="77777777" w:rsidR="006661FC" w:rsidRPr="006661FC" w:rsidRDefault="006661FC" w:rsidP="006661FC">
      <w:pPr>
        <w:numPr>
          <w:ilvl w:val="0"/>
          <w:numId w:val="6"/>
        </w:numPr>
      </w:pPr>
      <w:r w:rsidRPr="006661FC">
        <w:t>Process Flow Diagram</w:t>
      </w:r>
    </w:p>
    <w:p w14:paraId="7E8CBA13" w14:textId="77777777" w:rsidR="006661FC" w:rsidRPr="006661FC" w:rsidRDefault="006661FC" w:rsidP="006661FC">
      <w:pPr>
        <w:numPr>
          <w:ilvl w:val="0"/>
          <w:numId w:val="6"/>
        </w:numPr>
      </w:pPr>
      <w:r w:rsidRPr="006661FC">
        <w:t>Module Interaction Diagram</w:t>
      </w:r>
    </w:p>
    <w:p w14:paraId="77CB5513" w14:textId="77777777" w:rsidR="006661FC" w:rsidRPr="006661FC" w:rsidRDefault="006661FC" w:rsidP="006661FC">
      <w:pPr>
        <w:numPr>
          <w:ilvl w:val="0"/>
          <w:numId w:val="6"/>
        </w:numPr>
      </w:pPr>
      <w:r w:rsidRPr="006661FC">
        <w:t xml:space="preserve">Tables and charts representing system </w:t>
      </w:r>
      <w:proofErr w:type="spellStart"/>
      <w:r w:rsidRPr="006661FC">
        <w:t>behavior</w:t>
      </w:r>
      <w:proofErr w:type="spellEnd"/>
    </w:p>
    <w:p w14:paraId="4E8BA294" w14:textId="77777777" w:rsidR="006661FC" w:rsidRPr="006661FC" w:rsidRDefault="006661FC" w:rsidP="006661FC">
      <w:r w:rsidRPr="006661FC">
        <w:rPr>
          <w:i/>
          <w:iCs/>
        </w:rPr>
        <w:t xml:space="preserve">(All diagrams are clearly </w:t>
      </w:r>
      <w:proofErr w:type="spellStart"/>
      <w:r w:rsidRPr="006661FC">
        <w:rPr>
          <w:i/>
          <w:iCs/>
        </w:rPr>
        <w:t>labeled</w:t>
      </w:r>
      <w:proofErr w:type="spellEnd"/>
      <w:r w:rsidRPr="006661FC">
        <w:rPr>
          <w:i/>
          <w:iCs/>
        </w:rPr>
        <w:t xml:space="preserve"> and referenced.)</w:t>
      </w:r>
    </w:p>
    <w:p w14:paraId="5DE8D82A" w14:textId="77777777" w:rsidR="006661FC" w:rsidRPr="006661FC" w:rsidRDefault="006661FC" w:rsidP="006661FC">
      <w:r w:rsidRPr="006661FC">
        <w:pict w14:anchorId="154C0794">
          <v:rect id="_x0000_i1071" style="width:0;height:1.5pt" o:hralign="center" o:hrstd="t" o:hr="t" fillcolor="#a0a0a0" stroked="f"/>
        </w:pict>
      </w:r>
    </w:p>
    <w:p w14:paraId="48B99946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Technical / Non-Technical Artifacts</w:t>
      </w:r>
    </w:p>
    <w:p w14:paraId="133A005A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For Technical Projects</w:t>
      </w:r>
    </w:p>
    <w:p w14:paraId="332C4214" w14:textId="77777777" w:rsidR="006661FC" w:rsidRPr="006661FC" w:rsidRDefault="006661FC" w:rsidP="006661FC">
      <w:pPr>
        <w:numPr>
          <w:ilvl w:val="0"/>
          <w:numId w:val="7"/>
        </w:numPr>
      </w:pPr>
      <w:r w:rsidRPr="006661FC">
        <w:t>Source code snippets</w:t>
      </w:r>
    </w:p>
    <w:p w14:paraId="43EFDABF" w14:textId="77777777" w:rsidR="006661FC" w:rsidRPr="006661FC" w:rsidRDefault="006661FC" w:rsidP="006661FC">
      <w:pPr>
        <w:numPr>
          <w:ilvl w:val="0"/>
          <w:numId w:val="7"/>
        </w:numPr>
      </w:pPr>
      <w:r w:rsidRPr="006661FC">
        <w:t>Architecture diagrams</w:t>
      </w:r>
    </w:p>
    <w:p w14:paraId="63A7B74A" w14:textId="77777777" w:rsidR="006661FC" w:rsidRPr="006661FC" w:rsidRDefault="006661FC" w:rsidP="006661FC">
      <w:pPr>
        <w:numPr>
          <w:ilvl w:val="0"/>
          <w:numId w:val="7"/>
        </w:numPr>
      </w:pPr>
      <w:r w:rsidRPr="006661FC">
        <w:t>Database schemas</w:t>
      </w:r>
    </w:p>
    <w:p w14:paraId="342F6CEC" w14:textId="77777777" w:rsidR="006661FC" w:rsidRPr="006661FC" w:rsidRDefault="006661FC" w:rsidP="006661FC">
      <w:pPr>
        <w:numPr>
          <w:ilvl w:val="0"/>
          <w:numId w:val="7"/>
        </w:numPr>
      </w:pPr>
      <w:r w:rsidRPr="006661FC">
        <w:t>Technical specifications</w:t>
      </w:r>
    </w:p>
    <w:p w14:paraId="1A7267D0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For Non-Technical Projects</w:t>
      </w:r>
    </w:p>
    <w:p w14:paraId="32055461" w14:textId="77777777" w:rsidR="006661FC" w:rsidRPr="006661FC" w:rsidRDefault="006661FC" w:rsidP="006661FC">
      <w:pPr>
        <w:numPr>
          <w:ilvl w:val="0"/>
          <w:numId w:val="8"/>
        </w:numPr>
      </w:pPr>
      <w:r w:rsidRPr="006661FC">
        <w:t>Process workflows</w:t>
      </w:r>
    </w:p>
    <w:p w14:paraId="1182E176" w14:textId="77777777" w:rsidR="006661FC" w:rsidRPr="006661FC" w:rsidRDefault="006661FC" w:rsidP="006661FC">
      <w:pPr>
        <w:numPr>
          <w:ilvl w:val="0"/>
          <w:numId w:val="8"/>
        </w:numPr>
      </w:pPr>
      <w:proofErr w:type="spellStart"/>
      <w:r w:rsidRPr="006661FC">
        <w:lastRenderedPageBreak/>
        <w:t>Mockups</w:t>
      </w:r>
      <w:proofErr w:type="spellEnd"/>
      <w:r w:rsidRPr="006661FC">
        <w:t xml:space="preserve"> or design sketches</w:t>
      </w:r>
    </w:p>
    <w:p w14:paraId="651025A3" w14:textId="77777777" w:rsidR="006661FC" w:rsidRPr="006661FC" w:rsidRDefault="006661FC" w:rsidP="006661FC">
      <w:pPr>
        <w:numPr>
          <w:ilvl w:val="0"/>
          <w:numId w:val="8"/>
        </w:numPr>
      </w:pPr>
      <w:r w:rsidRPr="006661FC">
        <w:t>Survey results and analysis</w:t>
      </w:r>
    </w:p>
    <w:p w14:paraId="3780B9C7" w14:textId="77777777" w:rsidR="006661FC" w:rsidRPr="006661FC" w:rsidRDefault="006661FC" w:rsidP="006661FC">
      <w:pPr>
        <w:numPr>
          <w:ilvl w:val="0"/>
          <w:numId w:val="8"/>
        </w:numPr>
      </w:pPr>
      <w:r w:rsidRPr="006661FC">
        <w:t>Reports and documentation artifacts</w:t>
      </w:r>
    </w:p>
    <w:p w14:paraId="6063DFC8" w14:textId="77777777" w:rsidR="006661FC" w:rsidRPr="006661FC" w:rsidRDefault="006661FC" w:rsidP="006661FC">
      <w:r w:rsidRPr="006661FC">
        <w:pict w14:anchorId="20CB6E44">
          <v:rect id="_x0000_i1072" style="width:0;height:1.5pt" o:hralign="center" o:hrstd="t" o:hr="t" fillcolor="#a0a0a0" stroked="f"/>
        </w:pict>
      </w:r>
    </w:p>
    <w:p w14:paraId="728CE959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Tools, Technologies &amp; Resources Used</w:t>
      </w:r>
    </w:p>
    <w:p w14:paraId="22E0F88A" w14:textId="77777777" w:rsidR="006661FC" w:rsidRPr="006661FC" w:rsidRDefault="006661FC" w:rsidP="006661FC">
      <w:pPr>
        <w:numPr>
          <w:ilvl w:val="0"/>
          <w:numId w:val="9"/>
        </w:numPr>
      </w:pPr>
      <w:r w:rsidRPr="006661FC">
        <w:rPr>
          <w:b/>
          <w:bCs/>
        </w:rPr>
        <w:t>Programming Languages:</w:t>
      </w:r>
      <w:r w:rsidRPr="006661FC">
        <w:t xml:space="preserve"> </w:t>
      </w:r>
      <w:r w:rsidRPr="006661FC">
        <w:rPr>
          <w:i/>
          <w:iCs/>
        </w:rPr>
        <w:t>Python / Java / C / JavaScript</w:t>
      </w:r>
    </w:p>
    <w:p w14:paraId="2BAB8DB1" w14:textId="77777777" w:rsidR="006661FC" w:rsidRPr="006661FC" w:rsidRDefault="006661FC" w:rsidP="006661FC">
      <w:pPr>
        <w:numPr>
          <w:ilvl w:val="0"/>
          <w:numId w:val="9"/>
        </w:numPr>
      </w:pPr>
      <w:r w:rsidRPr="006661FC">
        <w:rPr>
          <w:b/>
          <w:bCs/>
        </w:rPr>
        <w:t>Development Tools:</w:t>
      </w:r>
      <w:r w:rsidRPr="006661FC">
        <w:t xml:space="preserve"> VS Code, GitHub</w:t>
      </w:r>
    </w:p>
    <w:p w14:paraId="6F6784AF" w14:textId="77777777" w:rsidR="006661FC" w:rsidRPr="006661FC" w:rsidRDefault="006661FC" w:rsidP="006661FC">
      <w:pPr>
        <w:numPr>
          <w:ilvl w:val="0"/>
          <w:numId w:val="9"/>
        </w:numPr>
      </w:pPr>
      <w:r w:rsidRPr="006661FC">
        <w:rPr>
          <w:b/>
          <w:bCs/>
        </w:rPr>
        <w:t>Frameworks/Libraries:</w:t>
      </w:r>
      <w:r w:rsidRPr="006661FC">
        <w:t xml:space="preserve"> </w:t>
      </w:r>
      <w:r w:rsidRPr="006661FC">
        <w:rPr>
          <w:i/>
          <w:iCs/>
        </w:rPr>
        <w:t>Specify if applicable</w:t>
      </w:r>
    </w:p>
    <w:p w14:paraId="715A0F0E" w14:textId="77777777" w:rsidR="006661FC" w:rsidRPr="006661FC" w:rsidRDefault="006661FC" w:rsidP="006661FC">
      <w:pPr>
        <w:numPr>
          <w:ilvl w:val="0"/>
          <w:numId w:val="9"/>
        </w:numPr>
      </w:pPr>
      <w:r w:rsidRPr="006661FC">
        <w:rPr>
          <w:b/>
          <w:bCs/>
        </w:rPr>
        <w:t>Databases:</w:t>
      </w:r>
      <w:r w:rsidRPr="006661FC">
        <w:t xml:space="preserve"> </w:t>
      </w:r>
      <w:r w:rsidRPr="006661FC">
        <w:rPr>
          <w:i/>
          <w:iCs/>
        </w:rPr>
        <w:t>MySQL / MongoDB (if used)</w:t>
      </w:r>
    </w:p>
    <w:p w14:paraId="27007211" w14:textId="77777777" w:rsidR="006661FC" w:rsidRPr="006661FC" w:rsidRDefault="006661FC" w:rsidP="006661FC">
      <w:pPr>
        <w:numPr>
          <w:ilvl w:val="0"/>
          <w:numId w:val="9"/>
        </w:numPr>
      </w:pPr>
      <w:r w:rsidRPr="006661FC">
        <w:rPr>
          <w:b/>
          <w:bCs/>
        </w:rPr>
        <w:t>Resources:</w:t>
      </w:r>
      <w:r w:rsidRPr="006661FC">
        <w:t xml:space="preserve"> Official documentation, tutorials, research papers</w:t>
      </w:r>
    </w:p>
    <w:p w14:paraId="5724B1E4" w14:textId="77777777" w:rsidR="006661FC" w:rsidRPr="006661FC" w:rsidRDefault="006661FC" w:rsidP="006661FC">
      <w:r w:rsidRPr="006661FC">
        <w:pict w14:anchorId="3751F4B4">
          <v:rect id="_x0000_i1073" style="width:0;height:1.5pt" o:hralign="center" o:hrstd="t" o:hr="t" fillcolor="#a0a0a0" stroked="f"/>
        </w:pict>
      </w:r>
    </w:p>
    <w:p w14:paraId="35C96F1D" w14:textId="77777777" w:rsidR="006661FC" w:rsidRPr="006661FC" w:rsidRDefault="006661FC" w:rsidP="006661FC">
      <w:pPr>
        <w:rPr>
          <w:b/>
          <w:bCs/>
        </w:rPr>
      </w:pPr>
      <w:r w:rsidRPr="006661FC">
        <w:rPr>
          <w:b/>
          <w:bCs/>
        </w:rPr>
        <w:t>Conclusion</w:t>
      </w:r>
    </w:p>
    <w:p w14:paraId="0BB88BF9" w14:textId="77777777" w:rsidR="006661FC" w:rsidRPr="006661FC" w:rsidRDefault="006661FC" w:rsidP="006661FC">
      <w:r w:rsidRPr="006661FC">
        <w:t>This stage of the project was completed successfully and met all defined objectives. The work carried out provided valuable insights into planning, implementation, and problem-solving techniques. The achievements and learnings from this stage strongly align with the overall project goals and serve as a solid foundation for the next phase of development.</w:t>
      </w:r>
    </w:p>
    <w:p w14:paraId="594126EA" w14:textId="77777777" w:rsidR="00EE2F44" w:rsidRDefault="00EE2F44"/>
    <w:sectPr w:rsidR="00EE2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291"/>
    <w:multiLevelType w:val="multilevel"/>
    <w:tmpl w:val="CF0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029D"/>
    <w:multiLevelType w:val="multilevel"/>
    <w:tmpl w:val="D03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816AD"/>
    <w:multiLevelType w:val="multilevel"/>
    <w:tmpl w:val="41D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C757E"/>
    <w:multiLevelType w:val="multilevel"/>
    <w:tmpl w:val="66E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464EC"/>
    <w:multiLevelType w:val="multilevel"/>
    <w:tmpl w:val="F05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71E2F"/>
    <w:multiLevelType w:val="multilevel"/>
    <w:tmpl w:val="6EC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B1F3F"/>
    <w:multiLevelType w:val="multilevel"/>
    <w:tmpl w:val="E8A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B6B2B"/>
    <w:multiLevelType w:val="multilevel"/>
    <w:tmpl w:val="5BA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C19B0"/>
    <w:multiLevelType w:val="multilevel"/>
    <w:tmpl w:val="6CC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46695">
    <w:abstractNumId w:val="5"/>
  </w:num>
  <w:num w:numId="2" w16cid:durableId="1115098230">
    <w:abstractNumId w:val="8"/>
  </w:num>
  <w:num w:numId="3" w16cid:durableId="863591337">
    <w:abstractNumId w:val="4"/>
  </w:num>
  <w:num w:numId="4" w16cid:durableId="2134785474">
    <w:abstractNumId w:val="3"/>
  </w:num>
  <w:num w:numId="5" w16cid:durableId="1783837676">
    <w:abstractNumId w:val="6"/>
  </w:num>
  <w:num w:numId="6" w16cid:durableId="1440221276">
    <w:abstractNumId w:val="1"/>
  </w:num>
  <w:num w:numId="7" w16cid:durableId="2130196766">
    <w:abstractNumId w:val="7"/>
  </w:num>
  <w:num w:numId="8" w16cid:durableId="952977443">
    <w:abstractNumId w:val="0"/>
  </w:num>
  <w:num w:numId="9" w16cid:durableId="1372419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FC"/>
    <w:rsid w:val="003A22D7"/>
    <w:rsid w:val="006661FC"/>
    <w:rsid w:val="009436F6"/>
    <w:rsid w:val="00EE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5CAB"/>
  <w15:chartTrackingRefBased/>
  <w15:docId w15:val="{6DF8A5A4-E82C-4515-A7E3-1DB22682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S0035548</dc:creator>
  <cp:keywords/>
  <dc:description/>
  <cp:lastModifiedBy>S0035548</cp:lastModifiedBy>
  <cp:revision>1</cp:revision>
  <dcterms:created xsi:type="dcterms:W3CDTF">2026-02-09T07:54:00Z</dcterms:created>
  <dcterms:modified xsi:type="dcterms:W3CDTF">2026-02-09T07:55:00Z</dcterms:modified>
</cp:coreProperties>
</file>