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F640A" w14:textId="1288654A" w:rsidR="001D497F" w:rsidRDefault="001D497F" w:rsidP="001801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下载安装驱动</w:t>
      </w:r>
      <w:r w:rsidR="00D87123" w:rsidRPr="00D87123">
        <w:t>LJPro_MFP_M125-126</w:t>
      </w:r>
      <w:r w:rsidR="00180116">
        <w:t xml:space="preserve">  </w:t>
      </w:r>
      <w:hyperlink r:id="rId5" w:history="1">
        <w:r w:rsidR="007951A2" w:rsidRPr="00FF40A0">
          <w:rPr>
            <w:rStyle w:val="a4"/>
          </w:rPr>
          <w:t>https://h30318.www3.hp.com/pub/softlib/software13/printers/LES/M125/LJPro_MFP_M125-126_full_solution_15310.exe</w:t>
        </w:r>
      </w:hyperlink>
    </w:p>
    <w:p w14:paraId="5B1EFDE8" w14:textId="208D2411" w:rsidR="007951A2" w:rsidRDefault="007951A2" w:rsidP="007951A2">
      <w:pPr>
        <w:pStyle w:val="a3"/>
        <w:ind w:left="360" w:firstLineChars="0" w:firstLine="0"/>
        <w:jc w:val="left"/>
      </w:pPr>
      <w:r>
        <w:t>I</w:t>
      </w:r>
      <w:r>
        <w:rPr>
          <w:rFonts w:hint="eastAsia"/>
        </w:rPr>
        <w:t>p：</w:t>
      </w:r>
      <w:r>
        <w:t>101.7.187.235</w:t>
      </w:r>
    </w:p>
    <w:p w14:paraId="7F9CCC5A" w14:textId="0E58C703" w:rsidR="00A77FA0" w:rsidRDefault="00A77FA0" w:rsidP="00A77FA0">
      <w:pPr>
        <w:pStyle w:val="a3"/>
        <w:ind w:left="360" w:firstLineChars="0" w:firstLine="0"/>
        <w:jc w:val="left"/>
        <w:rPr>
          <w:rFonts w:hint="eastAsia"/>
        </w:rPr>
      </w:pPr>
      <w:r>
        <w:t>P</w:t>
      </w:r>
      <w:r>
        <w:rPr>
          <w:rFonts w:hint="eastAsia"/>
        </w:rPr>
        <w:t>ort：9</w:t>
      </w:r>
      <w:r>
        <w:t>100</w:t>
      </w:r>
    </w:p>
    <w:p w14:paraId="1B806E4A" w14:textId="65446F24" w:rsidR="00BF1FB1" w:rsidRDefault="00CD6AD3" w:rsidP="00CD6AD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CDDB9E3" wp14:editId="51311002">
            <wp:extent cx="781090" cy="647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C334" w14:textId="28F49ACB" w:rsidR="00CD6AD3" w:rsidRDefault="00CD6AD3" w:rsidP="00CD6AD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267297D" wp14:editId="2AAF7A53">
            <wp:extent cx="2400423" cy="94619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3304" w14:textId="5396BD97" w:rsidR="00CD6AD3" w:rsidRDefault="00CD6AD3" w:rsidP="00CD6AD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1751B24" wp14:editId="149F23B9">
            <wp:extent cx="1670136" cy="200035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2305" w14:textId="40FD02BF" w:rsidR="00CD6AD3" w:rsidRDefault="00CD6AD3" w:rsidP="00CD6A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打印机属性</w:t>
      </w:r>
    </w:p>
    <w:p w14:paraId="475C5792" w14:textId="43F64F6F" w:rsidR="00CD6AD3" w:rsidRDefault="00CD6AD3" w:rsidP="00CD6AD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1E509AD" wp14:editId="4DB5D41A">
            <wp:extent cx="3323488" cy="3547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120" cy="35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403F" w14:textId="07F2197A" w:rsidR="00C71EBF" w:rsidRDefault="00ED48DE" w:rsidP="00CD6AD3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9BC4E60" wp14:editId="6E31CF7E">
            <wp:extent cx="3247657" cy="370968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143" cy="37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04CE" w14:textId="456FF3E3" w:rsidR="00ED48DE" w:rsidRDefault="004A4965" w:rsidP="00CD6AD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99579F2" wp14:editId="5FBBDF3C">
            <wp:extent cx="3052395" cy="228021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39" cy="22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254D" w14:textId="12BA53FE" w:rsidR="004A4965" w:rsidRDefault="00F86F79" w:rsidP="00CD6AD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6BDA9D6" wp14:editId="5F1A65A5">
            <wp:extent cx="2249596" cy="1394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885" cy="13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C45D" w14:textId="53CACF09" w:rsidR="00F770E9" w:rsidRDefault="00F770E9" w:rsidP="001E1C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815CD" wp14:editId="45B7FFFF">
            <wp:extent cx="2801073" cy="21786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738" cy="21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95E57"/>
    <w:multiLevelType w:val="hybridMultilevel"/>
    <w:tmpl w:val="A97A3A70"/>
    <w:lvl w:ilvl="0" w:tplc="82101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61"/>
    <w:rsid w:val="00137861"/>
    <w:rsid w:val="00180116"/>
    <w:rsid w:val="001D497F"/>
    <w:rsid w:val="001E1CAE"/>
    <w:rsid w:val="00256852"/>
    <w:rsid w:val="004A4965"/>
    <w:rsid w:val="006736DB"/>
    <w:rsid w:val="007951A2"/>
    <w:rsid w:val="00861E7D"/>
    <w:rsid w:val="008F1AA5"/>
    <w:rsid w:val="00A77FA0"/>
    <w:rsid w:val="00BF1FB1"/>
    <w:rsid w:val="00C71EBF"/>
    <w:rsid w:val="00CD6AD3"/>
    <w:rsid w:val="00D87123"/>
    <w:rsid w:val="00ED48DE"/>
    <w:rsid w:val="00F04E1B"/>
    <w:rsid w:val="00F770E9"/>
    <w:rsid w:val="00F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501E"/>
  <w15:chartTrackingRefBased/>
  <w15:docId w15:val="{1D0F9B74-7F77-49C0-931E-649A49BE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51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30318.www3.hp.com/pub/softlib/software13/printers/LES/M125/LJPro_MFP_M125-126_full_solution_15310.ex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羽龙</dc:creator>
  <cp:keywords/>
  <dc:description/>
  <cp:lastModifiedBy>赵 羽龙</cp:lastModifiedBy>
  <cp:revision>29</cp:revision>
  <dcterms:created xsi:type="dcterms:W3CDTF">2020-09-28T02:14:00Z</dcterms:created>
  <dcterms:modified xsi:type="dcterms:W3CDTF">2020-09-28T02:21:00Z</dcterms:modified>
</cp:coreProperties>
</file>