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DC391C" w:rsidRPr="00870ED9" w14:paraId="0CB2E8E4" w14:textId="77777777" w:rsidTr="006C65C0">
        <w:tc>
          <w:tcPr>
            <w:tcW w:w="750" w:type="pct"/>
            <w:gridSpan w:val="4"/>
          </w:tcPr>
          <w:p w14:paraId="513F83DF" w14:textId="1B7F556A" w:rsidR="00DC391C" w:rsidRPr="00870ED9" w:rsidRDefault="00853228" w:rsidP="00853228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课程教学</w:t>
            </w:r>
            <w:r w:rsidR="00BE365F">
              <w:rPr>
                <w:rFonts w:asciiTheme="majorEastAsia" w:eastAsiaTheme="majorEastAsia" w:hAnsiTheme="majorEastAsia" w:hint="eastAsia"/>
                <w:sz w:val="32"/>
                <w:szCs w:val="32"/>
              </w:rPr>
              <w:t>目标</w:t>
            </w: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达成</w:t>
            </w:r>
            <w:proofErr w:type="gramStart"/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度分析</w:t>
            </w:r>
            <w:proofErr w:type="gramEnd"/>
          </w:p>
        </w:tc>
      </w:tr>
      <w:tr w:rsidR="00C63750" w:rsidRPr="003F4906" w14:paraId="7BFA5A23" w14:textId="77777777" w:rsidTr="006C65C0">
        <w:tc>
          <w:tcPr>
            <w:tcW w:w="750" w:type="pct"/>
          </w:tcPr>
          <w:p w14:paraId="356E1A29" w14:textId="6A1A877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9053619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1500" w:type="pct"/>
              </w:tcPr>
              <w:p w14:paraId="469D355D" w14:textId="1BE4D835" w:rsidR="007759BA" w:rsidRPr="003F4906" w:rsidRDefault="006F5061" w:rsidP="00780A3B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50" w:type="pct"/>
          </w:tcPr>
          <w:p w14:paraId="3EB3E415" w14:textId="21CF3DB8" w:rsidR="007759BA" w:rsidRPr="00007814" w:rsidRDefault="007759BA" w:rsidP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课程代码</w:t>
            </w:r>
          </w:p>
        </w:tc>
        <w:sdt>
          <w:sdtPr>
            <w:rPr>
              <w:sz w:val="24"/>
              <w:szCs w:val="24"/>
            </w:rPr>
            <w:alias w:val="课程代码"/>
            <w:tag w:val="Hole"/>
            <w:id w:val="-879631672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735" w:type="pct"/>
              </w:tcPr>
              <w:p w14:paraId="18151604" w14:textId="4692AA01" w:rsidR="007759BA" w:rsidRPr="003F4906" w:rsidRDefault="00674BBA" w:rsidP="00FF1061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C63750" w:rsidRPr="003F4906" w14:paraId="544B1B48" w14:textId="77777777" w:rsidTr="006C65C0">
        <w:tc>
          <w:tcPr>
            <w:tcW w:w="750" w:type="pct"/>
          </w:tcPr>
          <w:p w14:paraId="62D89851" w14:textId="178B359D" w:rsidR="007759BA" w:rsidRPr="00007814" w:rsidRDefault="004B3369" w:rsidP="00780A3B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开课学院</w:t>
            </w:r>
          </w:p>
        </w:tc>
        <w:tc>
          <w:tcPr>
            <w:tcW w:w="1500" w:type="pct"/>
          </w:tcPr>
          <w:p w14:paraId="4E60E3E1" w14:textId="6E0A2DC8" w:rsidR="007759BA" w:rsidRPr="003F4906" w:rsidRDefault="007759BA" w:rsidP="00780A3B">
            <w:pPr>
              <w:rPr>
                <w:sz w:val="24"/>
                <w:szCs w:val="24"/>
              </w:rPr>
            </w:pPr>
          </w:p>
        </w:tc>
        <w:tc>
          <w:tcPr>
            <w:tcW w:w="750" w:type="pct"/>
          </w:tcPr>
          <w:p w14:paraId="4F4E0446" w14:textId="3FD94A42" w:rsidR="007759BA" w:rsidRPr="00007814" w:rsidRDefault="007759BA" w:rsidP="00FF1061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任课教师</w:t>
            </w:r>
          </w:p>
        </w:tc>
        <w:tc>
          <w:tcPr>
            <w:tcW w:w="1735" w:type="pct"/>
          </w:tcPr>
          <w:p w14:paraId="76130F9E" w14:textId="30CD4E9F" w:rsidR="007759BA" w:rsidRPr="003F4906" w:rsidRDefault="007759BA" w:rsidP="00FF1061">
            <w:pPr>
              <w:rPr>
                <w:sz w:val="24"/>
                <w:szCs w:val="24"/>
              </w:rPr>
            </w:pPr>
          </w:p>
        </w:tc>
      </w:tr>
      <w:tr w:rsidR="00C63750" w:rsidRPr="003F4906" w14:paraId="59E0F036" w14:textId="77777777" w:rsidTr="006C65C0">
        <w:tc>
          <w:tcPr>
            <w:tcW w:w="750" w:type="pct"/>
          </w:tcPr>
          <w:p w14:paraId="3B4ACA87" w14:textId="651A2D46" w:rsidR="007759BA" w:rsidRPr="00007814" w:rsidRDefault="004B336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</w:t>
            </w:r>
            <w:r w:rsidR="00196E25">
              <w:rPr>
                <w:rFonts w:asciiTheme="majorEastAsia" w:eastAsiaTheme="majorEastAsia" w:hAnsiTheme="majorEastAsia" w:hint="eastAsia"/>
                <w:sz w:val="24"/>
                <w:szCs w:val="24"/>
              </w:rPr>
              <w:t>专业</w:t>
            </w:r>
          </w:p>
        </w:tc>
        <w:tc>
          <w:tcPr>
            <w:tcW w:w="1500" w:type="pct"/>
          </w:tcPr>
          <w:p w14:paraId="60626ECC" w14:textId="6B1F0FF9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能源化学工程</w:t>
            </w:r>
          </w:p>
        </w:tc>
        <w:tc>
          <w:tcPr>
            <w:tcW w:w="750" w:type="pct"/>
          </w:tcPr>
          <w:p w14:paraId="29435D3A" w14:textId="4E0E4B4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学生学院</w:t>
            </w:r>
          </w:p>
        </w:tc>
        <w:tc>
          <w:tcPr>
            <w:tcW w:w="1735" w:type="pct"/>
          </w:tcPr>
          <w:p w14:paraId="3B41798D" w14:textId="38C2501C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化学与化工学院</w:t>
            </w:r>
          </w:p>
        </w:tc>
      </w:tr>
    </w:tbl>
    <w:sdt>
      <w:sdtPr>
        <w:alias w:val="达成度分析结果表"/>
        <w:tag w:val="Hole"/>
        <w:id w:val="773603994"/>
        <w:placeholder>
          <w:docPart w:val="DefaultPlaceholder_-1854013440"/>
        </w:placeholder>
        <w:showingPlcHdr/>
      </w:sdtPr>
      <w:sdtEndPr/>
      <w:sdtContent>
        <w:p w14:paraId="22E71315" w14:textId="250CA76F" w:rsidR="00A725AF" w:rsidRDefault="00B34ED1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487"/>
        <w:gridCol w:w="10461"/>
      </w:tblGrid>
      <w:tr w:rsidR="00686D97" w14:paraId="31D5E2D1" w14:textId="77777777" w:rsidTr="00B24ACA">
        <w:tc>
          <w:tcPr>
            <w:tcW w:w="1250" w:type="pct"/>
          </w:tcPr>
          <w:p w14:paraId="5D5526AB" w14:textId="3CA61A06" w:rsidR="00686D97" w:rsidRPr="003E19C9" w:rsidRDefault="00686D97">
            <w:pPr>
              <w:rPr>
                <w:rFonts w:asciiTheme="majorEastAsia" w:eastAsiaTheme="majorEastAsia" w:hAnsiTheme="majorEastAsia" w:hint="eastAsia"/>
                <w:sz w:val="24"/>
                <w:szCs w:val="24"/>
              </w:rPr>
            </w:pPr>
            <w:r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课程总体达成度</w:t>
            </w:r>
          </w:p>
        </w:tc>
        <w:sdt>
          <w:sdtPr>
            <w:alias w:val="课程达成度"/>
            <w:tag w:val="Hole"/>
            <w:id w:val="1606456375"/>
            <w:placeholder>
              <w:docPart w:val="DefaultPlaceholder_-1854013440"/>
            </w:placeholder>
            <w:showingPlcHdr/>
          </w:sdtPr>
          <w:sdtContent>
            <w:tc>
              <w:tcPr>
                <w:tcW w:w="0" w:type="auto"/>
              </w:tcPr>
              <w:p w14:paraId="26B967F5" w14:textId="32B33BF9" w:rsidR="00686D97" w:rsidRDefault="00686D97" w:rsidP="00686D97">
                <w:pPr>
                  <w:jc w:val="right"/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3E19C9" w14:paraId="00C6B77D" w14:textId="77777777" w:rsidTr="00B24ACA">
        <w:tc>
          <w:tcPr>
            <w:tcW w:w="1250" w:type="pct"/>
          </w:tcPr>
          <w:p w14:paraId="13BFB374" w14:textId="625C114D" w:rsidR="003E19C9" w:rsidRPr="003E19C9" w:rsidRDefault="003E19C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3E19C9">
              <w:rPr>
                <w:rFonts w:asciiTheme="majorEastAsia" w:eastAsiaTheme="majorEastAsia" w:hAnsiTheme="majorEastAsia" w:hint="eastAsia"/>
                <w:sz w:val="24"/>
                <w:szCs w:val="24"/>
              </w:rPr>
              <w:t>达成</w:t>
            </w:r>
            <w:proofErr w:type="gramStart"/>
            <w:r w:rsidRPr="003E19C9">
              <w:rPr>
                <w:rFonts w:asciiTheme="majorEastAsia" w:eastAsiaTheme="majorEastAsia" w:hAnsiTheme="majorEastAsia" w:hint="eastAsia"/>
                <w:sz w:val="24"/>
                <w:szCs w:val="24"/>
              </w:rPr>
              <w:t>度分析</w:t>
            </w:r>
            <w:proofErr w:type="gramEnd"/>
          </w:p>
        </w:tc>
        <w:sdt>
          <w:sdtPr>
            <w:alias w:val="达成度分析说明"/>
            <w:tag w:val="Hole"/>
            <w:id w:val="186642639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0" w:type="auto"/>
              </w:tcPr>
              <w:p w14:paraId="3C54156C" w14:textId="58EADDDE" w:rsidR="003E19C9" w:rsidRDefault="003E19C9"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sdt>
      <w:sdtPr>
        <w:alias w:val="附记"/>
        <w:tag w:val="Hole"/>
        <w:id w:val="-416023602"/>
        <w:placeholder>
          <w:docPart w:val="DefaultPlaceholder_-1854013440"/>
        </w:placeholder>
        <w:showingPlcHdr/>
      </w:sdtPr>
      <w:sdtEndPr/>
      <w:sdtContent>
        <w:p w14:paraId="0B0997B6" w14:textId="34EDB86A" w:rsidR="00B24ACA" w:rsidRDefault="00AD1616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E76098" w:rsidRPr="00870ED9" w14:paraId="61964C46" w14:textId="77777777" w:rsidTr="00E76098">
        <w:tc>
          <w:tcPr>
            <w:tcW w:w="5000" w:type="pct"/>
            <w:gridSpan w:val="4"/>
          </w:tcPr>
          <w:p w14:paraId="58878215" w14:textId="08D5DAFE" w:rsidR="00E76098" w:rsidRPr="00870ED9" w:rsidRDefault="00E76098" w:rsidP="00173CE6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课程成绩单</w:t>
            </w:r>
          </w:p>
        </w:tc>
      </w:tr>
      <w:tr w:rsidR="00E76098" w:rsidRPr="003F4906" w14:paraId="0B76E29E" w14:textId="77777777" w:rsidTr="00E76098">
        <w:tc>
          <w:tcPr>
            <w:tcW w:w="792" w:type="pct"/>
          </w:tcPr>
          <w:p w14:paraId="5DF901CE" w14:textId="77777777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063791391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584" w:type="pct"/>
              </w:tcPr>
              <w:p w14:paraId="34C716A6" w14:textId="0BD505EF" w:rsidR="00E76098" w:rsidRPr="003F4906" w:rsidRDefault="005713BF" w:rsidP="00173CE6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92" w:type="pct"/>
          </w:tcPr>
          <w:p w14:paraId="54BCBDD6" w14:textId="43FB7B98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>
              <w:rPr>
                <w:rFonts w:asciiTheme="majorEastAsia" w:eastAsiaTheme="majorEastAsia" w:hAnsiTheme="majorEastAsia" w:hint="eastAsia"/>
                <w:sz w:val="24"/>
                <w:szCs w:val="24"/>
              </w:rPr>
              <w:t>上课学期</w:t>
            </w:r>
          </w:p>
        </w:tc>
        <w:sdt>
          <w:sdtPr>
            <w:rPr>
              <w:sz w:val="24"/>
              <w:szCs w:val="24"/>
            </w:rPr>
            <w:alias w:val="上课学期"/>
            <w:tag w:val="Hole"/>
            <w:id w:val="-1541657324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832" w:type="pct"/>
              </w:tcPr>
              <w:p w14:paraId="67CBAB48" w14:textId="5CF85708" w:rsidR="00E76098" w:rsidRPr="003F4906" w:rsidRDefault="005713BF" w:rsidP="00173CE6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sdt>
      <w:sdtPr>
        <w:alias w:val="成绩单"/>
        <w:tag w:val="Hole"/>
        <w:id w:val="342982296"/>
        <w:placeholder>
          <w:docPart w:val="DefaultPlaceholder_-1854013440"/>
        </w:placeholder>
        <w:showingPlcHdr/>
      </w:sdtPr>
      <w:sdtEndPr/>
      <w:sdtContent>
        <w:p w14:paraId="718019F9" w14:textId="6C9EC76B" w:rsidR="003E19C9" w:rsidRPr="003E19C9" w:rsidRDefault="00B24ACA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sectPr w:rsidR="003E19C9" w:rsidRPr="003E19C9" w:rsidSect="00AC1E4D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772605" w14:textId="77777777" w:rsidR="0072352C" w:rsidRDefault="0072352C" w:rsidP="003E19C9">
      <w:r>
        <w:separator/>
      </w:r>
    </w:p>
  </w:endnote>
  <w:endnote w:type="continuationSeparator" w:id="0">
    <w:p w14:paraId="0A1AA6C0" w14:textId="77777777" w:rsidR="0072352C" w:rsidRDefault="0072352C" w:rsidP="003E19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5B0CCB0" w14:textId="77777777" w:rsidR="0072352C" w:rsidRDefault="0072352C" w:rsidP="003E19C9">
      <w:r>
        <w:separator/>
      </w:r>
    </w:p>
  </w:footnote>
  <w:footnote w:type="continuationSeparator" w:id="0">
    <w:p w14:paraId="06845315" w14:textId="77777777" w:rsidR="0072352C" w:rsidRDefault="0072352C" w:rsidP="003E19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84B"/>
    <w:rsid w:val="00007814"/>
    <w:rsid w:val="00014F7A"/>
    <w:rsid w:val="00024663"/>
    <w:rsid w:val="000A564B"/>
    <w:rsid w:val="000C3821"/>
    <w:rsid w:val="000E2D26"/>
    <w:rsid w:val="00131E72"/>
    <w:rsid w:val="0019222A"/>
    <w:rsid w:val="00196E25"/>
    <w:rsid w:val="001F1DE0"/>
    <w:rsid w:val="001F726F"/>
    <w:rsid w:val="003A5559"/>
    <w:rsid w:val="003B5637"/>
    <w:rsid w:val="003B5A41"/>
    <w:rsid w:val="003D1AD8"/>
    <w:rsid w:val="003E19C9"/>
    <w:rsid w:val="003F4906"/>
    <w:rsid w:val="004003F3"/>
    <w:rsid w:val="004B3369"/>
    <w:rsid w:val="00501259"/>
    <w:rsid w:val="005713BF"/>
    <w:rsid w:val="0057743C"/>
    <w:rsid w:val="00592C08"/>
    <w:rsid w:val="00657491"/>
    <w:rsid w:val="00674BBA"/>
    <w:rsid w:val="00686D97"/>
    <w:rsid w:val="006C65C0"/>
    <w:rsid w:val="006E4D52"/>
    <w:rsid w:val="006F5061"/>
    <w:rsid w:val="00713401"/>
    <w:rsid w:val="0072352C"/>
    <w:rsid w:val="007759BA"/>
    <w:rsid w:val="007C1CF5"/>
    <w:rsid w:val="007D244E"/>
    <w:rsid w:val="008203F6"/>
    <w:rsid w:val="00823CDD"/>
    <w:rsid w:val="00853228"/>
    <w:rsid w:val="00862332"/>
    <w:rsid w:val="00870ED9"/>
    <w:rsid w:val="008A22D5"/>
    <w:rsid w:val="009753E5"/>
    <w:rsid w:val="00987314"/>
    <w:rsid w:val="009B7A6E"/>
    <w:rsid w:val="00A44B20"/>
    <w:rsid w:val="00A47364"/>
    <w:rsid w:val="00A57FE6"/>
    <w:rsid w:val="00A725AF"/>
    <w:rsid w:val="00A91904"/>
    <w:rsid w:val="00AC1E4D"/>
    <w:rsid w:val="00AD1616"/>
    <w:rsid w:val="00AE7392"/>
    <w:rsid w:val="00B20F02"/>
    <w:rsid w:val="00B24ACA"/>
    <w:rsid w:val="00B34ED1"/>
    <w:rsid w:val="00BE2F1B"/>
    <w:rsid w:val="00BE365F"/>
    <w:rsid w:val="00C63750"/>
    <w:rsid w:val="00C702DB"/>
    <w:rsid w:val="00C76441"/>
    <w:rsid w:val="00C9076B"/>
    <w:rsid w:val="00D015D4"/>
    <w:rsid w:val="00D0244D"/>
    <w:rsid w:val="00D3784B"/>
    <w:rsid w:val="00D45FED"/>
    <w:rsid w:val="00DC391C"/>
    <w:rsid w:val="00DE765E"/>
    <w:rsid w:val="00E76098"/>
    <w:rsid w:val="00F4526A"/>
    <w:rsid w:val="00F85F5A"/>
    <w:rsid w:val="00F87BF6"/>
    <w:rsid w:val="00FF1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9E7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39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57FE6"/>
    <w:rPr>
      <w:color w:val="808080"/>
    </w:rPr>
  </w:style>
  <w:style w:type="paragraph" w:styleId="a5">
    <w:name w:val="header"/>
    <w:basedOn w:val="a"/>
    <w:link w:val="a6"/>
    <w:uiPriority w:val="99"/>
    <w:unhideWhenUsed/>
    <w:rsid w:val="003E19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3E19C9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E19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3E19C9"/>
    <w:rPr>
      <w:sz w:val="18"/>
      <w:szCs w:val="18"/>
    </w:rPr>
  </w:style>
  <w:style w:type="paragraph" w:styleId="a9">
    <w:name w:val="Title"/>
    <w:basedOn w:val="a"/>
    <w:next w:val="a"/>
    <w:link w:val="aa"/>
    <w:uiPriority w:val="10"/>
    <w:qFormat/>
    <w:rsid w:val="00196E2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196E25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b">
    <w:name w:val="Balloon Text"/>
    <w:basedOn w:val="a"/>
    <w:link w:val="ac"/>
    <w:uiPriority w:val="99"/>
    <w:semiHidden/>
    <w:unhideWhenUsed/>
    <w:rsid w:val="005713BF"/>
    <w:rPr>
      <w:sz w:val="18"/>
      <w:szCs w:val="18"/>
    </w:rPr>
  </w:style>
  <w:style w:type="character" w:customStyle="1" w:styleId="ac">
    <w:name w:val="批注框文本 字符"/>
    <w:basedOn w:val="a0"/>
    <w:link w:val="ab"/>
    <w:uiPriority w:val="99"/>
    <w:semiHidden/>
    <w:rsid w:val="005713B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E0928E-4885-4CA5-983E-BF6D59E97E41}"/>
      </w:docPartPr>
      <w:docPartBody>
        <w:p w:rsidR="008C3A34" w:rsidRDefault="00B71EC5">
          <w:r w:rsidRPr="00537EC5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EC5"/>
    <w:rsid w:val="0003023E"/>
    <w:rsid w:val="00326871"/>
    <w:rsid w:val="004233F0"/>
    <w:rsid w:val="00432244"/>
    <w:rsid w:val="006053B7"/>
    <w:rsid w:val="00660932"/>
    <w:rsid w:val="00670E36"/>
    <w:rsid w:val="00696376"/>
    <w:rsid w:val="007B14D0"/>
    <w:rsid w:val="008C3A34"/>
    <w:rsid w:val="00B71EC5"/>
    <w:rsid w:val="00CE4307"/>
    <w:rsid w:val="00CF02C6"/>
    <w:rsid w:val="00E01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1EC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E4307"/>
    <w:rPr>
      <w:color w:val="808080"/>
    </w:rPr>
  </w:style>
  <w:style w:type="paragraph" w:customStyle="1" w:styleId="F5A56437A5084072925DF5933E0B44B6">
    <w:name w:val="F5A56437A5084072925DF5933E0B44B6"/>
    <w:rsid w:val="00CE430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80CABC-F623-4041-A071-90A2846365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EA_ReportTemplate</Template>
  <TotalTime>275</TotalTime>
  <Pages>1</Pages>
  <Words>34</Words>
  <Characters>198</Characters>
  <Application>Microsoft Office Word</Application>
  <DocSecurity>0</DocSecurity>
  <Lines>1</Lines>
  <Paragraphs>1</Paragraphs>
  <ScaleCrop>false</ScaleCrop>
  <Company/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19</cp:revision>
  <dcterms:created xsi:type="dcterms:W3CDTF">2020-06-15T06:01:00Z</dcterms:created>
  <dcterms:modified xsi:type="dcterms:W3CDTF">2020-06-19T03:34:00Z</dcterms:modified>
</cp:coreProperties>
</file>