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322A7" w14:textId="710D506D" w:rsidR="00B24935" w:rsidRPr="006F6B37" w:rsidRDefault="006F6B37" w:rsidP="00B24935">
      <w:pPr>
        <w:jc w:val="center"/>
      </w:pPr>
      <w:r w:rsidRPr="006F6B37">
        <w:t>Atelier 8</w:t>
      </w:r>
    </w:p>
    <w:p w14:paraId="79BF6F81" w14:textId="4025A059" w:rsidR="00B24935" w:rsidRPr="006F6B37" w:rsidRDefault="00B24935"/>
    <w:p w14:paraId="7E85532A" w14:textId="4961884D" w:rsidR="00B24935" w:rsidRPr="006F6B37" w:rsidRDefault="006F6B37">
      <w:r w:rsidRPr="006F6B37">
        <w:t xml:space="preserve">Nom : </w:t>
      </w:r>
      <w:r w:rsidR="00B01523">
        <w:t>Jiahui Xia</w:t>
      </w:r>
    </w:p>
    <w:p w14:paraId="19FCD566" w14:textId="77777777" w:rsidR="001A501D" w:rsidRPr="006F6B37" w:rsidRDefault="001A501D" w:rsidP="001A501D"/>
    <w:p w14:paraId="62AA5629" w14:textId="2DB12849" w:rsidR="004C17BF" w:rsidRPr="006F6B37" w:rsidRDefault="006F6B37" w:rsidP="004C17BF">
      <w:pPr>
        <w:pStyle w:val="ListParagraph"/>
        <w:numPr>
          <w:ilvl w:val="0"/>
          <w:numId w:val="1"/>
        </w:numPr>
        <w:ind w:left="142" w:firstLine="218"/>
      </w:pPr>
      <w:r w:rsidRPr="006F6B37">
        <w:t>Décrivez quel</w:t>
      </w:r>
      <w:r w:rsidR="00F37756" w:rsidRPr="006F6B37">
        <w:t xml:space="preserve"> est le problème de santé</w:t>
      </w:r>
      <w:r w:rsidRPr="006F6B37">
        <w:t xml:space="preserve"> avec une phrase complète. Utilise le bon pronom (féminin ou masculin) et la bonne préposition.</w:t>
      </w:r>
    </w:p>
    <w:p w14:paraId="00634C5E" w14:textId="08493E16" w:rsidR="006F6B37" w:rsidRPr="006F6B37" w:rsidRDefault="006F6B37" w:rsidP="006F6B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1"/>
        <w:gridCol w:w="5949"/>
      </w:tblGrid>
      <w:tr w:rsidR="006F6B37" w:rsidRPr="006F6B37" w14:paraId="525AF826" w14:textId="77777777" w:rsidTr="006F6B37">
        <w:tc>
          <w:tcPr>
            <w:tcW w:w="2263" w:type="dxa"/>
          </w:tcPr>
          <w:p w14:paraId="5496AB7A" w14:textId="07446ACF" w:rsidR="006F6B37" w:rsidRPr="006F6B37" w:rsidRDefault="006F6B37" w:rsidP="006F6B37">
            <w:r w:rsidRPr="006F6B37">
              <w:t>Image</w:t>
            </w:r>
          </w:p>
        </w:tc>
        <w:tc>
          <w:tcPr>
            <w:tcW w:w="6367" w:type="dxa"/>
          </w:tcPr>
          <w:p w14:paraId="333D510C" w14:textId="0E1C0681" w:rsidR="006F6B37" w:rsidRPr="006F6B37" w:rsidRDefault="006F6B37" w:rsidP="006F6B37">
            <w:r w:rsidRPr="006F6B37">
              <w:t>Phrase (réponse)</w:t>
            </w:r>
          </w:p>
        </w:tc>
      </w:tr>
      <w:tr w:rsidR="006F6B37" w:rsidRPr="006F6B37" w14:paraId="29605A66" w14:textId="77777777" w:rsidTr="006F6B37">
        <w:tc>
          <w:tcPr>
            <w:tcW w:w="2263" w:type="dxa"/>
          </w:tcPr>
          <w:p w14:paraId="06EEABE4" w14:textId="086BC6D5" w:rsidR="006F6B37" w:rsidRPr="006F6B37" w:rsidRDefault="006F6B37" w:rsidP="006F6B37">
            <w:r w:rsidRPr="006F6B37">
              <w:fldChar w:fldCharType="begin"/>
            </w:r>
            <w:r w:rsidRPr="006F6B37">
              <w:instrText xml:space="preserve"> INCLUDEPICTURE "/var/folders/b6/zq98py7s6_10nw_yqrwgm6vh0000gn/T/com.microsoft.Word/WebArchiveCopyPasteTempFiles/mal-genou-que-cela-peut-vouloir-dire.jpg?alias=original" \* MERGEFORMATINET </w:instrText>
            </w:r>
            <w:r w:rsidRPr="006F6B37">
              <w:fldChar w:fldCharType="separate"/>
            </w:r>
            <w:r w:rsidRPr="006F6B37">
              <w:rPr>
                <w:noProof/>
              </w:rPr>
              <w:drawing>
                <wp:inline distT="0" distB="0" distL="0" distR="0" wp14:anchorId="29B79061" wp14:editId="6FE63E74">
                  <wp:extent cx="1273907" cy="849861"/>
                  <wp:effectExtent l="0" t="0" r="0" b="1270"/>
                  <wp:docPr id="26" name="Image 26" descr="Mal au genou : ce que cela peut vouloir dire - Top Sant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Mal au genou : ce que cela peut vouloir dire - Top Sant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026" cy="864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6B37">
              <w:fldChar w:fldCharType="end"/>
            </w:r>
          </w:p>
        </w:tc>
        <w:tc>
          <w:tcPr>
            <w:tcW w:w="6367" w:type="dxa"/>
          </w:tcPr>
          <w:p w14:paraId="0D44F464" w14:textId="11AC48E2" w:rsidR="006F6B37" w:rsidRPr="006F6B37" w:rsidRDefault="00B01523" w:rsidP="006F6B37">
            <w:r>
              <w:t>Il a mal au genou.</w:t>
            </w:r>
          </w:p>
        </w:tc>
      </w:tr>
      <w:tr w:rsidR="006F6B37" w:rsidRPr="006F6B37" w14:paraId="438D608B" w14:textId="77777777" w:rsidTr="006F6B37">
        <w:tc>
          <w:tcPr>
            <w:tcW w:w="2263" w:type="dxa"/>
          </w:tcPr>
          <w:p w14:paraId="7078CC20" w14:textId="40CADFFD" w:rsidR="006F6B37" w:rsidRPr="006F6B37" w:rsidRDefault="006F6B37" w:rsidP="006F6B37">
            <w:r w:rsidRPr="006F6B37">
              <w:fldChar w:fldCharType="begin"/>
            </w:r>
            <w:r w:rsidRPr="006F6B37">
              <w:instrText xml:space="preserve"> INCLUDEPICTURE "/var/folders/b6/zq98py7s6_10nw_yqrwgm6vh0000gn/T/com.microsoft.Word/WebArchiveCopyPasteTempFiles/images?q=tbn%3AANd9GcTCHIiKvA2Sa3QlKGZzivCAVx62UO5bb8izrw&amp;usqp=CAU" \* MERGEFORMATINET </w:instrText>
            </w:r>
            <w:r w:rsidRPr="006F6B37">
              <w:fldChar w:fldCharType="separate"/>
            </w:r>
            <w:r w:rsidRPr="006F6B37">
              <w:rPr>
                <w:noProof/>
              </w:rPr>
              <w:drawing>
                <wp:inline distT="0" distB="0" distL="0" distR="0" wp14:anchorId="41FFCE18" wp14:editId="53F3D27E">
                  <wp:extent cx="1326876" cy="883138"/>
                  <wp:effectExtent l="0" t="0" r="0" b="6350"/>
                  <wp:docPr id="28" name="Image 28" descr="Produit chimique dans les yeux : que faire et quel danger 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Produit chimique dans les yeux : que faire et quel danger 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183" cy="89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6B37">
              <w:fldChar w:fldCharType="end"/>
            </w:r>
          </w:p>
        </w:tc>
        <w:tc>
          <w:tcPr>
            <w:tcW w:w="6367" w:type="dxa"/>
          </w:tcPr>
          <w:p w14:paraId="653BD5FE" w14:textId="5FCC4BD3" w:rsidR="006F6B37" w:rsidRPr="006F6B37" w:rsidRDefault="00B01523" w:rsidP="006F6B37">
            <w:r>
              <w:t>J’ai mal aux yeux.</w:t>
            </w:r>
          </w:p>
        </w:tc>
      </w:tr>
      <w:tr w:rsidR="006F6B37" w:rsidRPr="006F6B37" w14:paraId="7EC6F527" w14:textId="77777777" w:rsidTr="006F6B37">
        <w:tc>
          <w:tcPr>
            <w:tcW w:w="2263" w:type="dxa"/>
          </w:tcPr>
          <w:p w14:paraId="21BD8439" w14:textId="45469747" w:rsidR="006F6B37" w:rsidRPr="006F6B37" w:rsidRDefault="006F6B37" w:rsidP="006F6B37">
            <w:r w:rsidRPr="006F6B37">
              <w:fldChar w:fldCharType="begin"/>
            </w:r>
            <w:r w:rsidRPr="006F6B37">
              <w:instrText xml:space="preserve"> INCLUDEPICTURE "/var/folders/b6/zq98py7s6_10nw_yqrwgm6vh0000gn/T/com.microsoft.Word/WebArchiveCopyPasteTempFiles/2Q==" \* MERGEFORMATINET </w:instrText>
            </w:r>
            <w:r w:rsidRPr="006F6B37">
              <w:fldChar w:fldCharType="separate"/>
            </w:r>
            <w:r w:rsidRPr="006F6B37">
              <w:rPr>
                <w:noProof/>
              </w:rPr>
              <w:drawing>
                <wp:inline distT="0" distB="0" distL="0" distR="0" wp14:anchorId="40264740" wp14:editId="28BA13E5">
                  <wp:extent cx="1094082" cy="820615"/>
                  <wp:effectExtent l="0" t="0" r="0" b="5080"/>
                  <wp:docPr id="29" name="Image 29" descr="Douleur au Mollet : définitions, causes, symptomes | LesMauxDeD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Douleur au Mollet : définitions, causes, symptomes | LesMauxDeD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34" cy="83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6B37">
              <w:fldChar w:fldCharType="end"/>
            </w:r>
          </w:p>
        </w:tc>
        <w:tc>
          <w:tcPr>
            <w:tcW w:w="6367" w:type="dxa"/>
          </w:tcPr>
          <w:p w14:paraId="7E863C5F" w14:textId="4FA366B7" w:rsidR="006F6B37" w:rsidRPr="006F6B37" w:rsidRDefault="00B01523" w:rsidP="006F6B37">
            <w:r>
              <w:t>J’ai mal à la jambe.</w:t>
            </w:r>
          </w:p>
        </w:tc>
      </w:tr>
      <w:tr w:rsidR="006F6B37" w:rsidRPr="006F6B37" w14:paraId="11764DE8" w14:textId="77777777" w:rsidTr="006F6B37">
        <w:tc>
          <w:tcPr>
            <w:tcW w:w="2263" w:type="dxa"/>
          </w:tcPr>
          <w:p w14:paraId="31B7E80F" w14:textId="7899C3FF" w:rsidR="006F6B37" w:rsidRPr="006F6B37" w:rsidRDefault="006F6B37" w:rsidP="006F6B37">
            <w:r w:rsidRPr="006F6B37">
              <w:fldChar w:fldCharType="begin"/>
            </w:r>
            <w:r w:rsidRPr="006F6B37">
              <w:instrText xml:space="preserve"> INCLUDEPICTURE "/var/folders/b6/zq98py7s6_10nw_yqrwgm6vh0000gn/T/com.microsoft.Word/WebArchiveCopyPasteTempFiles/Z" \* MERGEFORMATINET </w:instrText>
            </w:r>
            <w:r w:rsidRPr="006F6B37">
              <w:fldChar w:fldCharType="separate"/>
            </w:r>
            <w:r w:rsidRPr="006F6B37">
              <w:rPr>
                <w:noProof/>
              </w:rPr>
              <w:drawing>
                <wp:inline distT="0" distB="0" distL="0" distR="0" wp14:anchorId="59754E59" wp14:editId="7FA41A88">
                  <wp:extent cx="937846" cy="1057679"/>
                  <wp:effectExtent l="0" t="0" r="2540" b="0"/>
                  <wp:docPr id="2" name="Image 2" descr="Mal de tête : Symptômes et diagnostic – PERDOLAN®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l de tête : Symptômes et diagnostic – PERDOLAN®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7236" cy="1068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6B37">
              <w:fldChar w:fldCharType="end"/>
            </w:r>
          </w:p>
        </w:tc>
        <w:tc>
          <w:tcPr>
            <w:tcW w:w="6367" w:type="dxa"/>
          </w:tcPr>
          <w:p w14:paraId="774E49E8" w14:textId="0F1C8850" w:rsidR="006F6B37" w:rsidRPr="006F6B37" w:rsidRDefault="00B01523" w:rsidP="006F6B37">
            <w:r>
              <w:t xml:space="preserve">J’ai mal à la </w:t>
            </w:r>
            <w:r w:rsidRPr="00B01523">
              <w:t>tête</w:t>
            </w:r>
            <w:r>
              <w:t>.</w:t>
            </w:r>
          </w:p>
        </w:tc>
      </w:tr>
      <w:tr w:rsidR="006F6B37" w:rsidRPr="006F6B37" w14:paraId="173CDAC6" w14:textId="77777777" w:rsidTr="006F6B37">
        <w:tc>
          <w:tcPr>
            <w:tcW w:w="2263" w:type="dxa"/>
          </w:tcPr>
          <w:p w14:paraId="0297843E" w14:textId="79C2550E" w:rsidR="006F6B37" w:rsidRPr="006F6B37" w:rsidRDefault="006F6B37" w:rsidP="006F6B37">
            <w:r w:rsidRPr="006F6B37">
              <w:fldChar w:fldCharType="begin"/>
            </w:r>
            <w:r w:rsidRPr="006F6B37">
              <w:instrText xml:space="preserve"> INCLUDEPICTURE "/var/folders/b6/zq98py7s6_10nw_yqrwgm6vh0000gn/T/com.microsoft.Word/WebArchiveCopyPasteTempFiles/Z" \* MERGEFORMATINET </w:instrText>
            </w:r>
            <w:r w:rsidRPr="006F6B37">
              <w:fldChar w:fldCharType="separate"/>
            </w:r>
            <w:r w:rsidRPr="006F6B37">
              <w:rPr>
                <w:noProof/>
              </w:rPr>
              <w:drawing>
                <wp:inline distT="0" distB="0" distL="0" distR="0" wp14:anchorId="2F45EB61" wp14:editId="061E8475">
                  <wp:extent cx="1565564" cy="1075132"/>
                  <wp:effectExtent l="0" t="0" r="0" b="4445"/>
                  <wp:docPr id="31" name="Image 31" descr="Comment faire passer un mal de gorge rapidement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omment faire passer un mal de gorge rapidement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2283" cy="1079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6B37">
              <w:fldChar w:fldCharType="end"/>
            </w:r>
          </w:p>
        </w:tc>
        <w:tc>
          <w:tcPr>
            <w:tcW w:w="6367" w:type="dxa"/>
          </w:tcPr>
          <w:p w14:paraId="09B8F287" w14:textId="28EE4545" w:rsidR="006F6B37" w:rsidRPr="006F6B37" w:rsidRDefault="00B01523" w:rsidP="006F6B37">
            <w:r>
              <w:t>Elle a mal au cou.</w:t>
            </w:r>
          </w:p>
        </w:tc>
      </w:tr>
      <w:tr w:rsidR="006F6B37" w:rsidRPr="006F6B37" w14:paraId="18BE4F77" w14:textId="77777777" w:rsidTr="006F6B37">
        <w:tc>
          <w:tcPr>
            <w:tcW w:w="2263" w:type="dxa"/>
          </w:tcPr>
          <w:p w14:paraId="14A18B1B" w14:textId="6A134214" w:rsidR="006F6B37" w:rsidRPr="006F6B37" w:rsidRDefault="006F6B37" w:rsidP="006F6B37">
            <w:r w:rsidRPr="006F6B37">
              <w:fldChar w:fldCharType="begin"/>
            </w:r>
            <w:r w:rsidRPr="006F6B37">
              <w:instrText xml:space="preserve"> INCLUDEPICTURE "/var/folders/b6/zq98py7s6_10nw_yqrwgm6vh0000gn/T/com.microsoft.Word/WebArchiveCopyPasteTempFiles/mal-ventre.jpg?alias=exact1024x768_p" \* MERGEFORMATINET </w:instrText>
            </w:r>
            <w:r w:rsidRPr="006F6B37">
              <w:fldChar w:fldCharType="separate"/>
            </w:r>
            <w:r w:rsidRPr="006F6B37">
              <w:rPr>
                <w:noProof/>
              </w:rPr>
              <w:drawing>
                <wp:inline distT="0" distB="0" distL="0" distR="0" wp14:anchorId="7FDAF4AB" wp14:editId="0DFBE5DB">
                  <wp:extent cx="1375507" cy="916686"/>
                  <wp:effectExtent l="0" t="0" r="0" b="0"/>
                  <wp:docPr id="32" name="Image 32" descr="Mal au ventre (douleurs abdominales) : Causes, symptômes, traitement de la  doule... - Top Sant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Mal au ventre (douleurs abdominales) : Causes, symptômes, traitement de la  doule... - Top Sant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204" cy="929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6B37">
              <w:fldChar w:fldCharType="end"/>
            </w:r>
          </w:p>
        </w:tc>
        <w:tc>
          <w:tcPr>
            <w:tcW w:w="6367" w:type="dxa"/>
          </w:tcPr>
          <w:p w14:paraId="14624358" w14:textId="6AA1CC8C" w:rsidR="006F6B37" w:rsidRPr="006F6B37" w:rsidRDefault="00B01523" w:rsidP="006F6B37">
            <w:r>
              <w:t>Elle a mal au ventre.</w:t>
            </w:r>
          </w:p>
        </w:tc>
      </w:tr>
      <w:tr w:rsidR="006F6B37" w:rsidRPr="006F6B37" w14:paraId="50A150AA" w14:textId="77777777" w:rsidTr="006F6B37">
        <w:tc>
          <w:tcPr>
            <w:tcW w:w="2263" w:type="dxa"/>
          </w:tcPr>
          <w:p w14:paraId="57FB44CF" w14:textId="55E98FD3" w:rsidR="006F6B37" w:rsidRPr="006F6B37" w:rsidRDefault="006F6B37" w:rsidP="006F6B37">
            <w:r w:rsidRPr="006F6B37">
              <w:fldChar w:fldCharType="begin"/>
            </w:r>
            <w:r w:rsidRPr="006F6B37">
              <w:instrText xml:space="preserve"> INCLUDEPICTURE "/var/folders/b6/zq98py7s6_10nw_yqrwgm6vh0000gn/T/com.microsoft.Word/WebArchiveCopyPasteTempFiles/fievre-300x225.jpg" \* MERGEFORMATINET </w:instrText>
            </w:r>
            <w:r w:rsidRPr="006F6B37">
              <w:fldChar w:fldCharType="separate"/>
            </w:r>
            <w:r w:rsidRPr="006F6B37">
              <w:rPr>
                <w:noProof/>
              </w:rPr>
              <w:drawing>
                <wp:inline distT="0" distB="0" distL="0" distR="0" wp14:anchorId="3A2DA3E5" wp14:editId="0FD76926">
                  <wp:extent cx="1396193" cy="1047261"/>
                  <wp:effectExtent l="0" t="0" r="1270" b="0"/>
                  <wp:docPr id="3" name="Image 3" descr="Fièvre: Les causes ? Les symptomes ? Quels traitements 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èvre: Les causes ? Les symptomes ? Quels traitements 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0056" cy="1057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6B37">
              <w:fldChar w:fldCharType="end"/>
            </w:r>
          </w:p>
        </w:tc>
        <w:tc>
          <w:tcPr>
            <w:tcW w:w="6367" w:type="dxa"/>
          </w:tcPr>
          <w:p w14:paraId="5D8BA0B6" w14:textId="60CB5B0B" w:rsidR="006F6B37" w:rsidRPr="006F6B37" w:rsidRDefault="00B01523" w:rsidP="006F6B37">
            <w:r>
              <w:t>Il fait de la fièvre.</w:t>
            </w:r>
          </w:p>
        </w:tc>
      </w:tr>
    </w:tbl>
    <w:p w14:paraId="7CDF8730" w14:textId="17590904" w:rsidR="006F6B37" w:rsidRDefault="006F6B37" w:rsidP="006F6B37">
      <w:r>
        <w:lastRenderedPageBreak/>
        <w:t xml:space="preserve">Écrivez </w:t>
      </w:r>
      <w:r w:rsidRPr="006F6B37">
        <w:rPr>
          <w:u w:val="single"/>
        </w:rPr>
        <w:t xml:space="preserve">3 </w:t>
      </w:r>
      <w:r w:rsidR="007A5E24">
        <w:rPr>
          <w:u w:val="single"/>
        </w:rPr>
        <w:t>petites cartes</w:t>
      </w:r>
      <w:r w:rsidRPr="006F6B37">
        <w:rPr>
          <w:u w:val="single"/>
        </w:rPr>
        <w:t xml:space="preserve"> </w:t>
      </w:r>
      <w:r>
        <w:t xml:space="preserve">chacun selon les situations suivantes : </w:t>
      </w:r>
    </w:p>
    <w:p w14:paraId="009F58F4" w14:textId="7C2444A8" w:rsidR="006F6B37" w:rsidRDefault="006F6B37" w:rsidP="006F6B37"/>
    <w:p w14:paraId="166ACDD5" w14:textId="4424D357" w:rsidR="006F6B37" w:rsidRDefault="006F6B37" w:rsidP="006F6B37"/>
    <w:p w14:paraId="018F9325" w14:textId="683E6F06" w:rsidR="006F6B37" w:rsidRDefault="006F6B37" w:rsidP="006F6B37">
      <w:r>
        <w:t xml:space="preserve">C’est l’anniversaire </w:t>
      </w:r>
      <w:r w:rsidR="007A5E24">
        <w:t xml:space="preserve">de naissance </w:t>
      </w:r>
      <w:r>
        <w:t>de votre cousine</w:t>
      </w:r>
      <w:r w:rsidR="0081755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F6B37" w14:paraId="540F50C6" w14:textId="77777777" w:rsidTr="006F6B37">
        <w:tc>
          <w:tcPr>
            <w:tcW w:w="8630" w:type="dxa"/>
          </w:tcPr>
          <w:p w14:paraId="2C652A81" w14:textId="6B988387" w:rsidR="006F6B37" w:rsidRDefault="00B01523" w:rsidP="006F6B37">
            <w:r>
              <w:t>B</w:t>
            </w:r>
            <w:r w:rsidR="00E65209">
              <w:t>o</w:t>
            </w:r>
            <w:r>
              <w:t>nne f</w:t>
            </w:r>
            <w:r w:rsidRPr="00B01523">
              <w:t>ê</w:t>
            </w:r>
            <w:r>
              <w:t>te</w:t>
            </w:r>
            <w:r w:rsidR="00E65209">
              <w:t>!</w:t>
            </w:r>
          </w:p>
          <w:p w14:paraId="4AD4C2AA" w14:textId="77777777" w:rsidR="00B01523" w:rsidRDefault="00B01523" w:rsidP="006F6B37"/>
          <w:p w14:paraId="1CC531AC" w14:textId="25258B7E" w:rsidR="006F6B37" w:rsidRDefault="006F6B37" w:rsidP="006F6B37"/>
        </w:tc>
      </w:tr>
    </w:tbl>
    <w:p w14:paraId="287F120B" w14:textId="77777777" w:rsidR="006F6B37" w:rsidRDefault="006F6B37" w:rsidP="006F6B37"/>
    <w:p w14:paraId="6EC25D97" w14:textId="318D68A3" w:rsidR="006F6B37" w:rsidRDefault="006F6B37" w:rsidP="006F6B37"/>
    <w:p w14:paraId="5EFCDD96" w14:textId="77777777" w:rsidR="006F6B37" w:rsidRDefault="006F6B37" w:rsidP="006F6B37"/>
    <w:p w14:paraId="25CDA5E0" w14:textId="6A2D58EB" w:rsidR="006F6B37" w:rsidRDefault="007A5E24" w:rsidP="006F6B37">
      <w:r>
        <w:t>Votre amie se marie.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F6B37" w14:paraId="1E9693C6" w14:textId="77777777" w:rsidTr="005719B7">
        <w:tc>
          <w:tcPr>
            <w:tcW w:w="8630" w:type="dxa"/>
          </w:tcPr>
          <w:p w14:paraId="7832FD25" w14:textId="60E84D40" w:rsidR="006F6B37" w:rsidRDefault="00E65209" w:rsidP="005719B7">
            <w:r>
              <w:t>Meilleurs vœux pour votre mariage!</w:t>
            </w:r>
          </w:p>
          <w:p w14:paraId="57266D60" w14:textId="77777777" w:rsidR="006F6B37" w:rsidRDefault="006F6B37" w:rsidP="005719B7"/>
          <w:p w14:paraId="783EDC4E" w14:textId="77777777" w:rsidR="006F6B37" w:rsidRDefault="006F6B37" w:rsidP="005719B7"/>
        </w:tc>
      </w:tr>
    </w:tbl>
    <w:p w14:paraId="11AFDB17" w14:textId="77777777" w:rsidR="006F6B37" w:rsidRDefault="006F6B37" w:rsidP="006F6B37"/>
    <w:p w14:paraId="2274B1C3" w14:textId="77777777" w:rsidR="006F6B37" w:rsidRDefault="006F6B37" w:rsidP="006F6B37"/>
    <w:p w14:paraId="779BD398" w14:textId="77777777" w:rsidR="006F6B37" w:rsidRPr="006F6B37" w:rsidRDefault="006F6B37" w:rsidP="006F6B37"/>
    <w:p w14:paraId="73D3AFD4" w14:textId="4447A0D3" w:rsidR="007A5E24" w:rsidRDefault="007A5E24" w:rsidP="007A5E24">
      <w:r>
        <w:t>Votre père s’en va à la retraite.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A5E24" w14:paraId="45769046" w14:textId="77777777" w:rsidTr="005719B7">
        <w:tc>
          <w:tcPr>
            <w:tcW w:w="8630" w:type="dxa"/>
          </w:tcPr>
          <w:p w14:paraId="1B0D47A9" w14:textId="77777777" w:rsidR="007A5E24" w:rsidRDefault="007A5E24" w:rsidP="005719B7"/>
          <w:p w14:paraId="6782EABF" w14:textId="13528C98" w:rsidR="007A5E24" w:rsidRDefault="00E65209" w:rsidP="005719B7">
            <w:r>
              <w:t>Bonne retraite!</w:t>
            </w:r>
          </w:p>
          <w:p w14:paraId="24747EC0" w14:textId="77777777" w:rsidR="007A5E24" w:rsidRDefault="007A5E24" w:rsidP="005719B7"/>
          <w:p w14:paraId="242F4BAA" w14:textId="77777777" w:rsidR="007A5E24" w:rsidRDefault="007A5E24" w:rsidP="005719B7"/>
        </w:tc>
      </w:tr>
    </w:tbl>
    <w:p w14:paraId="7089AD43" w14:textId="77777777" w:rsidR="007A5E24" w:rsidRDefault="007A5E24" w:rsidP="007A5E24"/>
    <w:p w14:paraId="6CC8C964" w14:textId="77777777" w:rsidR="007A5E24" w:rsidRDefault="007A5E24" w:rsidP="007A5E24"/>
    <w:p w14:paraId="6DE2EA73" w14:textId="77777777" w:rsidR="007A5E24" w:rsidRPr="006F6B37" w:rsidRDefault="007A5E24" w:rsidP="007A5E24"/>
    <w:p w14:paraId="354937FD" w14:textId="77777777" w:rsidR="007A5E24" w:rsidRPr="006F6B37" w:rsidRDefault="007A5E24" w:rsidP="007A5E24"/>
    <w:p w14:paraId="18F3F595" w14:textId="77777777" w:rsidR="006F6B37" w:rsidRPr="006F6B37" w:rsidRDefault="006F6B37" w:rsidP="006F6B37"/>
    <w:p w14:paraId="4757291D" w14:textId="75D10EAE" w:rsidR="004C17BF" w:rsidRPr="006F6B37" w:rsidRDefault="004C17BF" w:rsidP="004C17BF"/>
    <w:p w14:paraId="5CD979D4" w14:textId="4ADF69EE" w:rsidR="004C17BF" w:rsidRPr="006F6B37" w:rsidRDefault="004C17BF" w:rsidP="004C17BF"/>
    <w:p w14:paraId="7A1DDF00" w14:textId="6700F27C" w:rsidR="004C17BF" w:rsidRPr="006F6B37" w:rsidRDefault="004C17BF" w:rsidP="004C17BF"/>
    <w:p w14:paraId="711D99E0" w14:textId="701FB1A0" w:rsidR="004C17BF" w:rsidRPr="006F6B37" w:rsidRDefault="004C17BF" w:rsidP="004C17BF"/>
    <w:p w14:paraId="46887564" w14:textId="77777777" w:rsidR="004C17BF" w:rsidRPr="006F6B37" w:rsidRDefault="004C17BF" w:rsidP="004C17BF"/>
    <w:p w14:paraId="609BE3E2" w14:textId="2C15395E" w:rsidR="004C17BF" w:rsidRPr="006F6B37" w:rsidRDefault="004C17BF" w:rsidP="004C17BF"/>
    <w:p w14:paraId="78EB229C" w14:textId="71D7C13F" w:rsidR="004C17BF" w:rsidRPr="006F6B37" w:rsidRDefault="004C17BF" w:rsidP="004C17BF"/>
    <w:p w14:paraId="451BAB4B" w14:textId="57825095" w:rsidR="004C17BF" w:rsidRPr="006F6B37" w:rsidRDefault="004C17BF" w:rsidP="004C17BF"/>
    <w:p w14:paraId="4479D9FF" w14:textId="66879093" w:rsidR="004C17BF" w:rsidRPr="006F6B37" w:rsidRDefault="004C17BF" w:rsidP="004C17BF"/>
    <w:p w14:paraId="3890494A" w14:textId="77777777" w:rsidR="004C17BF" w:rsidRPr="006F6B37" w:rsidRDefault="004C17BF" w:rsidP="004C17BF"/>
    <w:p w14:paraId="768D9831" w14:textId="771842DE" w:rsidR="004C17BF" w:rsidRPr="006F6B37" w:rsidRDefault="004C17BF" w:rsidP="00A713EA">
      <w:pPr>
        <w:jc w:val="center"/>
      </w:pPr>
    </w:p>
    <w:sectPr w:rsidR="004C17BF" w:rsidRPr="006F6B37" w:rsidSect="005515E1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231DE9"/>
    <w:multiLevelType w:val="hybridMultilevel"/>
    <w:tmpl w:val="830E305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35"/>
    <w:rsid w:val="0001467E"/>
    <w:rsid w:val="000F0F5A"/>
    <w:rsid w:val="001A501D"/>
    <w:rsid w:val="001E6AA5"/>
    <w:rsid w:val="003505CB"/>
    <w:rsid w:val="004C17BF"/>
    <w:rsid w:val="005023F2"/>
    <w:rsid w:val="005515E1"/>
    <w:rsid w:val="006F6B37"/>
    <w:rsid w:val="007A5E24"/>
    <w:rsid w:val="007F007B"/>
    <w:rsid w:val="00817552"/>
    <w:rsid w:val="0086577F"/>
    <w:rsid w:val="00A713EA"/>
    <w:rsid w:val="00B01523"/>
    <w:rsid w:val="00B24935"/>
    <w:rsid w:val="00C300D3"/>
    <w:rsid w:val="00E65209"/>
    <w:rsid w:val="00F3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8E492"/>
  <w15:chartTrackingRefBased/>
  <w15:docId w15:val="{3E426105-156C-8A4F-82AB-CE1C913D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67E"/>
    <w:rPr>
      <w:rFonts w:ascii="Times New Roman" w:eastAsia="Times New Roman" w:hAnsi="Times New Roman" w:cs="Times New Roman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5E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6F6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BE5429413094AAE1AC3D9B7A47FD4" ma:contentTypeVersion="7" ma:contentTypeDescription="Crée un document." ma:contentTypeScope="" ma:versionID="7038cab40f037f96d9ac05c77d0f3afb">
  <xsd:schema xmlns:xsd="http://www.w3.org/2001/XMLSchema" xmlns:xs="http://www.w3.org/2001/XMLSchema" xmlns:p="http://schemas.microsoft.com/office/2006/metadata/properties" xmlns:ns2="6c2e2958-9958-4370-8874-cdf985ed238a" targetNamespace="http://schemas.microsoft.com/office/2006/metadata/properties" ma:root="true" ma:fieldsID="1921fc196b107f42c047e4a50ac3d18d" ns2:_="">
    <xsd:import namespace="6c2e2958-9958-4370-8874-cdf985ed23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2e2958-9958-4370-8874-cdf985ed23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F0A16E-5D83-4532-AED1-E58BDAF29E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D19B14-95FC-4D6D-B574-7EBE87C4E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2e2958-9958-4370-8874-cdf985ed23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A034D9-426C-45DA-B431-EDE3B3B3C1D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Andréanne Brodeur</dc:creator>
  <cp:keywords/>
  <dc:description/>
  <cp:lastModifiedBy>Jiahui Xia</cp:lastModifiedBy>
  <cp:revision>13</cp:revision>
  <dcterms:created xsi:type="dcterms:W3CDTF">2020-10-13T12:12:00Z</dcterms:created>
  <dcterms:modified xsi:type="dcterms:W3CDTF">2020-11-22T01:10:00Z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0x0101004F3BE5429413094AAE1AC3D9B7A47FD4</vt:lpwstr>
  </property>
</Properties>
</file>