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595" w14:textId="77777777" w:rsidR="00E76B49" w:rsidRPr="002B3D70" w:rsidRDefault="00E76B49" w:rsidP="002B3D7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EA0B094" w14:textId="77777777" w:rsidR="00E76B49" w:rsidRPr="002B3D70" w:rsidRDefault="00E76B49" w:rsidP="002B3D7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>высшего образования</w:t>
      </w:r>
    </w:p>
    <w:p w14:paraId="24FF69A4" w14:textId="0BC51F16" w:rsidR="00E76B49" w:rsidRPr="002B3D70" w:rsidRDefault="00E76B49" w:rsidP="002B3D70">
      <w:pPr>
        <w:spacing w:after="0" w:line="36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>«Национальный исследовательский университет «Высшая школа экономики»</w:t>
      </w:r>
    </w:p>
    <w:p w14:paraId="758489DF" w14:textId="77777777" w:rsidR="00E76B49" w:rsidRPr="002B3D70" w:rsidRDefault="00E76B49" w:rsidP="002B3D70">
      <w:pPr>
        <w:spacing w:before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B3D70">
        <w:rPr>
          <w:rFonts w:ascii="Times New Roman" w:hAnsi="Times New Roman"/>
          <w:b/>
          <w:sz w:val="24"/>
          <w:szCs w:val="24"/>
        </w:rPr>
        <w:t>РАБОЧИЙ ГРАФИК (ПЛАН) ПРОВЕДЕНИЯ ПРАКТИКИ</w:t>
      </w:r>
    </w:p>
    <w:p w14:paraId="7031E42A" w14:textId="2C9B6616" w:rsidR="002078D6" w:rsidRPr="002B3D70" w:rsidRDefault="002078D6" w:rsidP="002B3D70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>Гордеев Александр Сергеевич</w:t>
      </w:r>
      <w:r w:rsidRPr="002B3D70">
        <w:rPr>
          <w:rFonts w:ascii="Times New Roman" w:hAnsi="Times New Roman"/>
          <w:sz w:val="24"/>
          <w:szCs w:val="24"/>
        </w:rPr>
        <w:t xml:space="preserve"> </w:t>
      </w:r>
    </w:p>
    <w:p w14:paraId="6E5CF8A6" w14:textId="5B8CA356" w:rsidR="00E76B49" w:rsidRPr="002B3D70" w:rsidRDefault="002078D6" w:rsidP="002B3D7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 xml:space="preserve"> </w:t>
      </w:r>
      <w:r w:rsidR="00E76B49" w:rsidRPr="002B3D70">
        <w:rPr>
          <w:rFonts w:ascii="Times New Roman" w:hAnsi="Times New Roman"/>
          <w:sz w:val="24"/>
          <w:szCs w:val="24"/>
        </w:rPr>
        <w:t>(Ф.И.О. обучающегося)</w:t>
      </w:r>
    </w:p>
    <w:p w14:paraId="6514B4C4" w14:textId="140BC4D0" w:rsidR="00E76B49" w:rsidRPr="002B3D70" w:rsidRDefault="002078D6" w:rsidP="002B3D70">
      <w:pPr>
        <w:pStyle w:val="a4"/>
        <w:tabs>
          <w:tab w:val="left" w:pos="0"/>
        </w:tabs>
        <w:spacing w:before="120" w:line="360" w:lineRule="auto"/>
        <w:jc w:val="both"/>
      </w:pPr>
      <w:r w:rsidRPr="002B3D70">
        <w:rPr>
          <w:u w:val="single"/>
        </w:rPr>
        <w:t>Направление подготовки (специальность):</w:t>
      </w:r>
      <w:r w:rsidRPr="002B3D70">
        <w:t xml:space="preserve"> 38.04.08 "Финансы и кредит" (квалификация магистр)</w:t>
      </w:r>
    </w:p>
    <w:p w14:paraId="35B4BEF9" w14:textId="57D1A5E7" w:rsidR="00E76B49" w:rsidRPr="002B3D70" w:rsidRDefault="002078D6" w:rsidP="002B3D70">
      <w:pPr>
        <w:pStyle w:val="a4"/>
        <w:tabs>
          <w:tab w:val="left" w:pos="0"/>
        </w:tabs>
        <w:spacing w:before="120" w:line="360" w:lineRule="auto"/>
        <w:jc w:val="both"/>
      </w:pPr>
      <w:r w:rsidRPr="002B3D70">
        <w:rPr>
          <w:u w:val="single"/>
        </w:rPr>
        <w:t>Наименование ООП:</w:t>
      </w:r>
      <w:r w:rsidRPr="002B3D70">
        <w:t xml:space="preserve"> образовательная программа «Финансы»</w:t>
      </w:r>
    </w:p>
    <w:p w14:paraId="720F19F7" w14:textId="75C84417" w:rsidR="00E76B49" w:rsidRPr="002B3D70" w:rsidRDefault="00E76B49" w:rsidP="002B3D70">
      <w:pPr>
        <w:spacing w:before="12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 xml:space="preserve">Очной формы обучения, группы </w:t>
      </w:r>
      <w:r w:rsidR="002078D6" w:rsidRPr="002B3D70">
        <w:rPr>
          <w:rFonts w:ascii="Times New Roman" w:hAnsi="Times New Roman"/>
          <w:sz w:val="24"/>
          <w:szCs w:val="24"/>
        </w:rPr>
        <w:t>18 ФФ</w:t>
      </w:r>
      <w:r w:rsidRPr="002B3D70">
        <w:rPr>
          <w:rFonts w:ascii="Times New Roman" w:hAnsi="Times New Roman"/>
          <w:sz w:val="24"/>
          <w:szCs w:val="24"/>
        </w:rPr>
        <w:t xml:space="preserve"> </w:t>
      </w:r>
    </w:p>
    <w:p w14:paraId="736E9CC8" w14:textId="5E5AE28E" w:rsidR="00E76B49" w:rsidRPr="002B3D70" w:rsidRDefault="002078D6" w:rsidP="002B3D70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>Вид, тип практики:</w:t>
      </w:r>
      <w:r w:rsidRPr="002B3D70">
        <w:rPr>
          <w:rFonts w:ascii="Times New Roman" w:hAnsi="Times New Roman"/>
          <w:sz w:val="24"/>
          <w:szCs w:val="24"/>
        </w:rPr>
        <w:t xml:space="preserve"> научно-исследовательская практика</w:t>
      </w:r>
    </w:p>
    <w:p w14:paraId="07E3B197" w14:textId="7A02F416" w:rsidR="00E76B49" w:rsidRPr="002B3D70" w:rsidRDefault="002078D6" w:rsidP="002B3D70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>Срок прохождения практики:</w:t>
      </w:r>
      <w:r w:rsidRPr="002B3D70">
        <w:rPr>
          <w:rFonts w:ascii="Times New Roman" w:hAnsi="Times New Roman"/>
          <w:sz w:val="24"/>
          <w:szCs w:val="24"/>
        </w:rPr>
        <w:t xml:space="preserve"> с «13» января 2020 г. по «06» марта 2020 г. </w:t>
      </w:r>
    </w:p>
    <w:p w14:paraId="0E365E70" w14:textId="648D4EA3" w:rsidR="00E76B49" w:rsidRPr="002B3D70" w:rsidRDefault="002078D6" w:rsidP="002B3D70">
      <w:pPr>
        <w:spacing w:before="12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 xml:space="preserve">Руководитель практики от НИУ ВШЭ – </w:t>
      </w:r>
      <w:r w:rsidR="004B222B">
        <w:rPr>
          <w:rFonts w:ascii="Times New Roman" w:hAnsi="Times New Roman"/>
          <w:sz w:val="24"/>
          <w:szCs w:val="24"/>
          <w:u w:val="single"/>
        </w:rPr>
        <w:t>НН</w:t>
      </w:r>
      <w:r w:rsidRPr="002B3D70">
        <w:rPr>
          <w:rFonts w:ascii="Times New Roman" w:hAnsi="Times New Roman"/>
          <w:sz w:val="24"/>
          <w:szCs w:val="24"/>
        </w:rPr>
        <w:t xml:space="preserve">: </w:t>
      </w:r>
      <w:r w:rsidR="004B222B">
        <w:rPr>
          <w:rFonts w:ascii="Times New Roman" w:hAnsi="Times New Roman"/>
          <w:sz w:val="24"/>
          <w:szCs w:val="24"/>
        </w:rPr>
        <w:t xml:space="preserve">к.э.н., доцент </w:t>
      </w:r>
      <w:r w:rsidRPr="002B3D70">
        <w:rPr>
          <w:rFonts w:ascii="Times New Roman" w:hAnsi="Times New Roman"/>
          <w:sz w:val="24"/>
          <w:szCs w:val="24"/>
        </w:rPr>
        <w:t>Панькин Андрей Сергеевич</w:t>
      </w:r>
    </w:p>
    <w:p w14:paraId="0B2B9187" w14:textId="217AAB1B" w:rsidR="002078D6" w:rsidRPr="002B3D70" w:rsidRDefault="00E76B49" w:rsidP="002B3D70">
      <w:pPr>
        <w:spacing w:before="12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>Наименование профильной организации</w:t>
      </w:r>
      <w:r w:rsidR="002078D6" w:rsidRPr="002B3D70">
        <w:rPr>
          <w:rFonts w:ascii="Times New Roman" w:hAnsi="Times New Roman"/>
          <w:sz w:val="24"/>
          <w:szCs w:val="24"/>
          <w:u w:val="single"/>
        </w:rPr>
        <w:t>:</w:t>
      </w:r>
      <w:r w:rsidRPr="002B3D70">
        <w:rPr>
          <w:rFonts w:ascii="Times New Roman" w:hAnsi="Times New Roman"/>
          <w:sz w:val="24"/>
          <w:szCs w:val="24"/>
        </w:rPr>
        <w:t xml:space="preserve"> </w:t>
      </w:r>
      <w:r w:rsidR="002078D6" w:rsidRPr="002B3D70">
        <w:rPr>
          <w:rFonts w:ascii="Times New Roman" w:hAnsi="Times New Roman"/>
          <w:sz w:val="24"/>
          <w:szCs w:val="24"/>
        </w:rPr>
        <w:t>АО "СЕМЬЯНСКОЕ"</w:t>
      </w:r>
    </w:p>
    <w:p w14:paraId="03B99CDF" w14:textId="6EF03379" w:rsidR="002078D6" w:rsidRPr="002B3D70" w:rsidRDefault="002078D6" w:rsidP="002B3D70">
      <w:pPr>
        <w:spacing w:before="12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  <w:u w:val="single"/>
        </w:rPr>
        <w:t>Руководитель практики от профильной организации:</w:t>
      </w:r>
      <w:r w:rsidRPr="002B3D70">
        <w:rPr>
          <w:rFonts w:ascii="Times New Roman" w:hAnsi="Times New Roman"/>
          <w:sz w:val="24"/>
          <w:szCs w:val="24"/>
        </w:rPr>
        <w:t xml:space="preserve"> Авдеев Владимир Михайлович </w:t>
      </w:r>
    </w:p>
    <w:p w14:paraId="36466438" w14:textId="77777777" w:rsidR="00E76B49" w:rsidRPr="002B3D70" w:rsidRDefault="00E76B49" w:rsidP="002B3D7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E76B49" w:rsidRPr="002B3D70" w14:paraId="6C41E465" w14:textId="77777777" w:rsidTr="002B3D70">
        <w:tc>
          <w:tcPr>
            <w:tcW w:w="704" w:type="dxa"/>
            <w:vAlign w:val="center"/>
          </w:tcPr>
          <w:p w14:paraId="457F945B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4A6B42FF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4672" w:type="dxa"/>
            <w:vAlign w:val="center"/>
          </w:tcPr>
          <w:p w14:paraId="0FF6059C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Планируемые работы</w:t>
            </w:r>
          </w:p>
        </w:tc>
      </w:tr>
      <w:tr w:rsidR="00E76B49" w:rsidRPr="002B3D70" w14:paraId="0ACA4309" w14:textId="77777777" w:rsidTr="002B3D70">
        <w:tc>
          <w:tcPr>
            <w:tcW w:w="704" w:type="dxa"/>
            <w:vAlign w:val="center"/>
          </w:tcPr>
          <w:p w14:paraId="36E3F5C5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25862CD" w14:textId="705CBF17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13.01.2020</w:t>
            </w:r>
          </w:p>
        </w:tc>
        <w:tc>
          <w:tcPr>
            <w:tcW w:w="4672" w:type="dxa"/>
            <w:vAlign w:val="center"/>
          </w:tcPr>
          <w:p w14:paraId="73D34350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1. Организационное собрание</w:t>
            </w:r>
          </w:p>
        </w:tc>
      </w:tr>
      <w:tr w:rsidR="00E76B49" w:rsidRPr="002B3D70" w14:paraId="70B5478B" w14:textId="77777777" w:rsidTr="002B3D70">
        <w:tc>
          <w:tcPr>
            <w:tcW w:w="704" w:type="dxa"/>
            <w:vAlign w:val="center"/>
          </w:tcPr>
          <w:p w14:paraId="0C7A6433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4E62A748" w14:textId="7918A579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14.01.2020</w:t>
            </w:r>
          </w:p>
        </w:tc>
        <w:tc>
          <w:tcPr>
            <w:tcW w:w="4672" w:type="dxa"/>
            <w:vAlign w:val="center"/>
          </w:tcPr>
          <w:p w14:paraId="39B85C2F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2. Инструктаж по технике безопасности</w:t>
            </w:r>
          </w:p>
        </w:tc>
      </w:tr>
      <w:tr w:rsidR="00E76B49" w:rsidRPr="002B3D70" w14:paraId="4BE9A460" w14:textId="77777777" w:rsidTr="002B3D70">
        <w:tc>
          <w:tcPr>
            <w:tcW w:w="704" w:type="dxa"/>
            <w:vAlign w:val="center"/>
          </w:tcPr>
          <w:p w14:paraId="7586A2D8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49222258" w14:textId="5243E871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14.01.2020 – 16.01.2020</w:t>
            </w:r>
          </w:p>
        </w:tc>
        <w:tc>
          <w:tcPr>
            <w:tcW w:w="4672" w:type="dxa"/>
            <w:vAlign w:val="center"/>
          </w:tcPr>
          <w:p w14:paraId="3D8C56C5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3. Экскурсия обзорная</w:t>
            </w:r>
          </w:p>
        </w:tc>
      </w:tr>
      <w:tr w:rsidR="00E76B49" w:rsidRPr="002B3D70" w14:paraId="21D0E5FF" w14:textId="77777777" w:rsidTr="002B3D70">
        <w:tc>
          <w:tcPr>
            <w:tcW w:w="704" w:type="dxa"/>
            <w:vAlign w:val="center"/>
          </w:tcPr>
          <w:p w14:paraId="5D53C46D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71A3635C" w14:textId="30B895A2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17.01.2020 – 01.03.2020</w:t>
            </w:r>
          </w:p>
        </w:tc>
        <w:tc>
          <w:tcPr>
            <w:tcW w:w="4672" w:type="dxa"/>
            <w:vAlign w:val="center"/>
          </w:tcPr>
          <w:p w14:paraId="2427B17E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4. Выполнение индивидуального задания</w:t>
            </w:r>
          </w:p>
        </w:tc>
      </w:tr>
      <w:tr w:rsidR="00E76B49" w:rsidRPr="002B3D70" w14:paraId="7A4ED565" w14:textId="77777777" w:rsidTr="002B3D70">
        <w:tc>
          <w:tcPr>
            <w:tcW w:w="704" w:type="dxa"/>
            <w:vAlign w:val="center"/>
          </w:tcPr>
          <w:p w14:paraId="66143C74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31601FA8" w14:textId="55BCDBE2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16.01.2020, 01.02.2020, 16.02.2020</w:t>
            </w:r>
          </w:p>
        </w:tc>
        <w:tc>
          <w:tcPr>
            <w:tcW w:w="4672" w:type="dxa"/>
            <w:vAlign w:val="center"/>
          </w:tcPr>
          <w:p w14:paraId="4FAB50FD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5. Консультации</w:t>
            </w:r>
          </w:p>
        </w:tc>
      </w:tr>
      <w:tr w:rsidR="00E76B49" w:rsidRPr="002B3D70" w14:paraId="1BB3F091" w14:textId="77777777" w:rsidTr="002B3D70">
        <w:tc>
          <w:tcPr>
            <w:tcW w:w="704" w:type="dxa"/>
            <w:vAlign w:val="center"/>
          </w:tcPr>
          <w:p w14:paraId="3D5D7B94" w14:textId="77777777" w:rsidR="00E76B49" w:rsidRPr="002B3D70" w:rsidRDefault="00E76B49" w:rsidP="002B3D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465AA838" w14:textId="7DD607B0" w:rsidR="00E76B49" w:rsidRPr="002B3D70" w:rsidRDefault="002B3D70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01.03.2020 – 06.03.2020</w:t>
            </w:r>
          </w:p>
        </w:tc>
        <w:tc>
          <w:tcPr>
            <w:tcW w:w="4672" w:type="dxa"/>
            <w:vAlign w:val="center"/>
          </w:tcPr>
          <w:p w14:paraId="1EF442D0" w14:textId="77777777" w:rsidR="00E76B49" w:rsidRPr="002B3D70" w:rsidRDefault="00E76B49" w:rsidP="002B3D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B3D70">
              <w:rPr>
                <w:rFonts w:ascii="Times New Roman" w:hAnsi="Times New Roman"/>
                <w:sz w:val="24"/>
                <w:szCs w:val="24"/>
              </w:rPr>
              <w:t>6. Подготовка и предоставление отчета о прохождении практики</w:t>
            </w:r>
          </w:p>
        </w:tc>
      </w:tr>
    </w:tbl>
    <w:p w14:paraId="401A3965" w14:textId="77777777" w:rsidR="00E76B49" w:rsidRPr="002B3D70" w:rsidRDefault="00E76B49" w:rsidP="002B3D7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03AFBA" w14:textId="77777777" w:rsidR="00E76B49" w:rsidRPr="002B3D70" w:rsidRDefault="00E76B49" w:rsidP="002B3D7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610AB9" w14:textId="1E48C8C4" w:rsidR="00E76B49" w:rsidRPr="002B3D70" w:rsidRDefault="00E76B49" w:rsidP="002B3D70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>Руководитель практики от ФГАОУ ВО «НИУ ВШЭ»</w:t>
      </w:r>
      <w:r w:rsidR="002B3D70" w:rsidRPr="002B3D70">
        <w:rPr>
          <w:rFonts w:ascii="Times New Roman" w:hAnsi="Times New Roman"/>
          <w:sz w:val="24"/>
          <w:szCs w:val="24"/>
        </w:rPr>
        <w:t xml:space="preserve"> Панькин А.С.</w:t>
      </w:r>
      <w:r w:rsidRPr="002B3D70">
        <w:rPr>
          <w:rFonts w:ascii="Times New Roman" w:hAnsi="Times New Roman"/>
          <w:sz w:val="24"/>
          <w:szCs w:val="24"/>
        </w:rPr>
        <w:t xml:space="preserve"> /____</w:t>
      </w:r>
      <w:bookmarkStart w:id="0" w:name="_GoBack"/>
      <w:bookmarkEnd w:id="0"/>
      <w:r w:rsidRPr="002B3D70">
        <w:rPr>
          <w:rFonts w:ascii="Times New Roman" w:hAnsi="Times New Roman"/>
          <w:sz w:val="24"/>
          <w:szCs w:val="24"/>
        </w:rPr>
        <w:t>_______________</w:t>
      </w:r>
    </w:p>
    <w:p w14:paraId="4FE52B28" w14:textId="1DCE5EF7" w:rsidR="0096253E" w:rsidRDefault="00E76B49" w:rsidP="002B3D70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 xml:space="preserve">Руководитель практики от профильной организации </w:t>
      </w:r>
      <w:r w:rsidR="002B3D70" w:rsidRPr="002B3D70">
        <w:rPr>
          <w:rFonts w:ascii="Times New Roman" w:hAnsi="Times New Roman"/>
          <w:sz w:val="24"/>
          <w:szCs w:val="24"/>
        </w:rPr>
        <w:t xml:space="preserve">Авдеев В.М. </w:t>
      </w:r>
      <w:r w:rsidRPr="002B3D70">
        <w:rPr>
          <w:rFonts w:ascii="Times New Roman" w:hAnsi="Times New Roman"/>
          <w:sz w:val="24"/>
          <w:szCs w:val="24"/>
        </w:rPr>
        <w:t>/ ____________________</w:t>
      </w:r>
    </w:p>
    <w:p w14:paraId="111DE813" w14:textId="3D62F0B6" w:rsidR="002B3D70" w:rsidRPr="002B3D70" w:rsidRDefault="002B3D70" w:rsidP="002B3D70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2B3D70">
        <w:rPr>
          <w:rFonts w:ascii="Times New Roman" w:hAnsi="Times New Roman"/>
          <w:sz w:val="24"/>
          <w:szCs w:val="24"/>
        </w:rPr>
        <w:t xml:space="preserve">Обучающийся Гордеев А.С. / _______________________ </w:t>
      </w:r>
    </w:p>
    <w:sectPr w:rsidR="002B3D70" w:rsidRPr="002B3D70" w:rsidSect="00A6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B49"/>
    <w:rsid w:val="00205660"/>
    <w:rsid w:val="002078D6"/>
    <w:rsid w:val="002B3D70"/>
    <w:rsid w:val="00397624"/>
    <w:rsid w:val="004B222B"/>
    <w:rsid w:val="0085738E"/>
    <w:rsid w:val="0096253E"/>
    <w:rsid w:val="00966771"/>
    <w:rsid w:val="00A61C73"/>
    <w:rsid w:val="00E76B49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75BB"/>
  <w15:docId w15:val="{08129619-4858-42F6-9337-4B575E3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B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2078D6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Александр Гордеев</cp:lastModifiedBy>
  <cp:revision>4</cp:revision>
  <dcterms:created xsi:type="dcterms:W3CDTF">2019-12-11T13:14:00Z</dcterms:created>
  <dcterms:modified xsi:type="dcterms:W3CDTF">2020-03-13T07:18:00Z</dcterms:modified>
</cp:coreProperties>
</file>