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F94CD" w14:textId="34E87FD4" w:rsidR="00760E93" w:rsidRPr="00DD1B1B" w:rsidRDefault="00DD1B1B">
      <w:pPr>
        <w:rPr>
          <w:b/>
          <w:bCs/>
        </w:rPr>
      </w:pPr>
      <w:r w:rsidRPr="00DD1B1B">
        <w:rPr>
          <w:b/>
          <w:bCs/>
        </w:rPr>
        <w:t>D</w:t>
      </w:r>
      <w:r w:rsidR="00625E1B" w:rsidRPr="00DD1B1B">
        <w:rPr>
          <w:b/>
          <w:bCs/>
        </w:rPr>
        <w:t>aniel Graham</w:t>
      </w:r>
      <w:r>
        <w:t xml:space="preserve"> </w:t>
      </w:r>
      <w:r w:rsidR="00625E1B">
        <w:t>6/</w:t>
      </w:r>
      <w:r w:rsidR="00BD743D">
        <w:t>22</w:t>
      </w:r>
      <w:r w:rsidR="00625E1B">
        <w:t>/2</w:t>
      </w:r>
      <w:r w:rsidR="00760E93">
        <w:t>5</w:t>
      </w:r>
      <w:r>
        <w:t xml:space="preserve"> </w:t>
      </w:r>
      <w:r w:rsidR="00625E1B" w:rsidRPr="00DD1B1B">
        <w:rPr>
          <w:b/>
          <w:bCs/>
        </w:rPr>
        <w:t xml:space="preserve">CSD325-H307 Advanced Python </w:t>
      </w:r>
    </w:p>
    <w:p w14:paraId="62F095FD" w14:textId="7D256BCF" w:rsidR="00625E1B" w:rsidRDefault="00EE1106">
      <w:r>
        <w:t>7</w:t>
      </w:r>
      <w:r w:rsidR="00625E1B">
        <w:t>.2 Assignmen</w:t>
      </w:r>
      <w:r>
        <w:t>t: Test Cases</w:t>
      </w:r>
    </w:p>
    <w:p w14:paraId="390482EE" w14:textId="56D7B57F" w:rsidR="00EE1106" w:rsidRDefault="00B67A45">
      <w:r>
        <w:t>City_functions.py</w:t>
      </w:r>
    </w:p>
    <w:p w14:paraId="2C4AC112" w14:textId="40284472" w:rsidR="00B67A45" w:rsidRDefault="00B67A45">
      <w:r w:rsidRPr="00B67A45">
        <w:drawing>
          <wp:inline distT="0" distB="0" distL="0" distR="0" wp14:anchorId="63D68DF9" wp14:editId="62307D99">
            <wp:extent cx="5943600" cy="1602740"/>
            <wp:effectExtent l="0" t="0" r="0" b="0"/>
            <wp:docPr id="4708088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0885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A9EC" w14:textId="2B817A77" w:rsidR="00B67A45" w:rsidRDefault="00B67A45">
      <w:r>
        <w:t>test_cities.py</w:t>
      </w:r>
    </w:p>
    <w:p w14:paraId="449CF2BE" w14:textId="57B011C2" w:rsidR="00B67A45" w:rsidRDefault="00B67A45">
      <w:r w:rsidRPr="00B67A45">
        <w:drawing>
          <wp:inline distT="0" distB="0" distL="0" distR="0" wp14:anchorId="18A618A5" wp14:editId="17269FD4">
            <wp:extent cx="5943600" cy="1096010"/>
            <wp:effectExtent l="0" t="0" r="0" b="8890"/>
            <wp:docPr id="398194958" name="Picture 1" descr="A black screen with colorful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94958" name="Picture 1" descr="A black screen with colorful ligh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0250" w14:textId="643D5CF3" w:rsidR="00B67A45" w:rsidRDefault="00B67A45">
      <w:r>
        <w:t>Add population as third parameter, run test</w:t>
      </w:r>
    </w:p>
    <w:p w14:paraId="71871C4D" w14:textId="7C00D443" w:rsidR="00B67A45" w:rsidRDefault="00B67A45">
      <w:pPr>
        <w:rPr>
          <w:b/>
          <w:bCs/>
        </w:rPr>
      </w:pPr>
      <w:r w:rsidRPr="00B67A45">
        <w:rPr>
          <w:b/>
          <w:bCs/>
        </w:rPr>
        <w:drawing>
          <wp:inline distT="0" distB="0" distL="0" distR="0" wp14:anchorId="46DC08B3" wp14:editId="5FAC20D1">
            <wp:extent cx="5943600" cy="1637030"/>
            <wp:effectExtent l="0" t="0" r="0" b="1270"/>
            <wp:docPr id="160185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54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FED6" w14:textId="786A2969" w:rsidR="00B67A45" w:rsidRDefault="00B67A45">
      <w:pPr>
        <w:rPr>
          <w:b/>
          <w:bCs/>
        </w:rPr>
      </w:pPr>
      <w:r>
        <w:rPr>
          <w:b/>
          <w:bCs/>
        </w:rPr>
        <w:t>Make population optional, run test</w:t>
      </w:r>
    </w:p>
    <w:p w14:paraId="06EF06C1" w14:textId="39E2A933" w:rsidR="00B67A45" w:rsidRPr="00B67A45" w:rsidRDefault="00B67A45">
      <w:pPr>
        <w:rPr>
          <w:b/>
          <w:bCs/>
        </w:rPr>
      </w:pPr>
      <w:r w:rsidRPr="00B67A45">
        <w:rPr>
          <w:b/>
          <w:bCs/>
        </w:rPr>
        <w:lastRenderedPageBreak/>
        <w:drawing>
          <wp:inline distT="0" distB="0" distL="0" distR="0" wp14:anchorId="4781EC35" wp14:editId="73A52EA6">
            <wp:extent cx="5943600" cy="2959735"/>
            <wp:effectExtent l="0" t="0" r="0" b="0"/>
            <wp:docPr id="17145763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637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CEF4" w14:textId="197B37F8" w:rsidR="00FB47B1" w:rsidRDefault="00FB47B1"/>
    <w:p w14:paraId="45C31D53" w14:textId="50975614" w:rsidR="00FB47B1" w:rsidRDefault="00B67A45">
      <w:r>
        <w:t>Add Languages and test again</w:t>
      </w:r>
    </w:p>
    <w:p w14:paraId="7758E175" w14:textId="27C991A4" w:rsidR="00B67A45" w:rsidRDefault="00B67A45">
      <w:r w:rsidRPr="00B67A45">
        <w:drawing>
          <wp:inline distT="0" distB="0" distL="0" distR="0" wp14:anchorId="7AE4F5EC" wp14:editId="0DF4ACA1">
            <wp:extent cx="5943600" cy="2882900"/>
            <wp:effectExtent l="0" t="0" r="0" b="0"/>
            <wp:docPr id="8434128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1284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A7F6" w14:textId="7AA3C86F" w:rsidR="00AF34DE" w:rsidRDefault="00AF34DE">
      <w:r>
        <w:t>Separate into City Country, City Country Pop, City Country Pop Language and Test</w:t>
      </w:r>
    </w:p>
    <w:p w14:paraId="48E606B8" w14:textId="4DAA826F" w:rsidR="00AF34DE" w:rsidRDefault="00AF34DE">
      <w:r w:rsidRPr="00AF34DE">
        <w:lastRenderedPageBreak/>
        <w:drawing>
          <wp:inline distT="0" distB="0" distL="0" distR="0" wp14:anchorId="215AAA40" wp14:editId="4B9F99CA">
            <wp:extent cx="5943600" cy="2745740"/>
            <wp:effectExtent l="0" t="0" r="0" b="0"/>
            <wp:docPr id="831967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674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B"/>
    <w:rsid w:val="002363C4"/>
    <w:rsid w:val="00625E1B"/>
    <w:rsid w:val="00657464"/>
    <w:rsid w:val="00760E93"/>
    <w:rsid w:val="007E3486"/>
    <w:rsid w:val="008826E9"/>
    <w:rsid w:val="008968C4"/>
    <w:rsid w:val="009B35F7"/>
    <w:rsid w:val="009E43E5"/>
    <w:rsid w:val="00AF34DE"/>
    <w:rsid w:val="00B121FB"/>
    <w:rsid w:val="00B67A45"/>
    <w:rsid w:val="00BC61EE"/>
    <w:rsid w:val="00BD743D"/>
    <w:rsid w:val="00DA3C06"/>
    <w:rsid w:val="00DD1B1B"/>
    <w:rsid w:val="00EE1106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C7F"/>
  <w15:chartTrackingRefBased/>
  <w15:docId w15:val="{3821CF34-7528-4056-8907-3FBA253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5</cp:revision>
  <dcterms:created xsi:type="dcterms:W3CDTF">2025-06-14T12:43:00Z</dcterms:created>
  <dcterms:modified xsi:type="dcterms:W3CDTF">2025-06-28T17:13:00Z</dcterms:modified>
</cp:coreProperties>
</file>