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07540A" w:rsidRPr="0007540A" w:rsidTr="000754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540A" w:rsidRPr="0007540A" w:rsidRDefault="0007540A" w:rsidP="0007540A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bookmarkStart w:id="0" w:name="_GoBack"/>
            <w:bookmarkEnd w:id="0"/>
            <w:r w:rsidRPr="0007540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  <w:t>Java Database Connectivity with MySQL</w:t>
            </w:r>
          </w:p>
          <w:p w:rsidR="0007540A" w:rsidRPr="0007540A" w:rsidRDefault="0007540A" w:rsidP="000754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connect Java application with the MySQL database, we need to follow 5 following steps. </w:t>
            </w:r>
          </w:p>
          <w:p w:rsidR="0007540A" w:rsidRPr="0007540A" w:rsidRDefault="0007540A" w:rsidP="000754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 this example we are using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the database. So we need to know following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informations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the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database:</w:t>
            </w:r>
          </w:p>
          <w:p w:rsidR="0007540A" w:rsidRPr="0007540A" w:rsidRDefault="0007540A" w:rsidP="0007540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Driver class: </w:t>
            </w: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driver class for the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database is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com.mysql.jdbc.Driver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07540A" w:rsidRPr="0007540A" w:rsidRDefault="0007540A" w:rsidP="0007540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Connection URL: </w:t>
            </w: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connection URL for the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database is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jdbc:mysql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://localhost:3306/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sonoo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where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jdbc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the API,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the database, localhost is the server name on which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running, we may also use IP address, 3306 is the port number and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sonoo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the database name. We may use any database, in such </w:t>
            </w:r>
            <w:proofErr w:type="gram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case,</w:t>
            </w:r>
            <w:proofErr w:type="gram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we need to replace the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sonoo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our database name. </w:t>
            </w:r>
          </w:p>
          <w:p w:rsidR="0007540A" w:rsidRPr="0007540A" w:rsidRDefault="0007540A" w:rsidP="0007540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Username: </w:t>
            </w: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default username for the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database is </w:t>
            </w:r>
            <w:r w:rsidRPr="000754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root</w:t>
            </w: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07540A" w:rsidRPr="0007540A" w:rsidRDefault="0007540A" w:rsidP="0007540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Password: </w:t>
            </w: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is the password given by the user at the time of installing the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database. In this example, we are going to use root as the password.</w:t>
            </w:r>
          </w:p>
          <w:p w:rsidR="0007540A" w:rsidRPr="0007540A" w:rsidRDefault="0007540A" w:rsidP="000754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Let's first create a table in the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database, but before creating table, we need to create database first.</w:t>
            </w:r>
          </w:p>
          <w:p w:rsidR="0007540A" w:rsidRPr="0007540A" w:rsidRDefault="0007540A" w:rsidP="000754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 database 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sonoo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  </w:t>
            </w:r>
          </w:p>
          <w:p w:rsidR="0007540A" w:rsidRPr="0007540A" w:rsidRDefault="0007540A" w:rsidP="000754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 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sonoo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  </w:t>
            </w:r>
          </w:p>
          <w:p w:rsidR="0007540A" w:rsidRPr="0007540A" w:rsidRDefault="0007540A" w:rsidP="000754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 table 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(id 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(10),name varchar(40),age 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(3));  </w:t>
            </w:r>
          </w:p>
          <w:p w:rsidR="0007540A" w:rsidRPr="0007540A" w:rsidRDefault="00E12CA7" w:rsidP="0007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07540A" w:rsidRPr="0007540A" w:rsidRDefault="0007540A" w:rsidP="0007540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Example to Connect Java Application with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mysql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database</w:t>
            </w:r>
          </w:p>
          <w:p w:rsidR="0007540A" w:rsidRPr="0007540A" w:rsidRDefault="0007540A" w:rsidP="000754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 this example,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sonoo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the database </w:t>
            </w:r>
            <w:proofErr w:type="gram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name,</w:t>
            </w:r>
            <w:proofErr w:type="gram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root is the username and password both.</w:t>
            </w:r>
          </w:p>
          <w:p w:rsidR="0007540A" w:rsidRPr="0007540A" w:rsidRDefault="0007540A" w:rsidP="0000136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import</w:t>
            </w:r>
            <w:proofErr w:type="gram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java.sql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.*;  </w:t>
            </w:r>
          </w:p>
          <w:p w:rsidR="0007540A" w:rsidRPr="0007540A" w:rsidRDefault="0007540A" w:rsidP="0000136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 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MysqlCon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  </w:t>
            </w:r>
          </w:p>
          <w:p w:rsidR="0007540A" w:rsidRPr="0007540A" w:rsidRDefault="0007540A" w:rsidP="0000136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 static void main(String 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args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[]){  </w:t>
            </w:r>
          </w:p>
          <w:p w:rsidR="0007540A" w:rsidRPr="0007540A" w:rsidRDefault="0007540A" w:rsidP="0000136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try{  </w:t>
            </w:r>
          </w:p>
          <w:p w:rsidR="0007540A" w:rsidRPr="0007540A" w:rsidRDefault="0007540A" w:rsidP="0000136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Class.forName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com.mysql.jdbc.Driver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");  </w:t>
            </w:r>
          </w:p>
          <w:p w:rsidR="0007540A" w:rsidRPr="0007540A" w:rsidRDefault="0007540A" w:rsidP="0000136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Connection con=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DriverManager.getConnection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  </w:t>
            </w:r>
          </w:p>
          <w:p w:rsidR="0007540A" w:rsidRPr="0007540A" w:rsidRDefault="0007540A" w:rsidP="0000136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jdbc:mysql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://localhost:3306/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sonoo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","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root","root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");  </w:t>
            </w:r>
          </w:p>
          <w:p w:rsidR="0007540A" w:rsidRPr="0007540A" w:rsidRDefault="0007540A" w:rsidP="0000136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//here 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sonoo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is database name, root is username and password  </w:t>
            </w:r>
          </w:p>
          <w:p w:rsidR="0007540A" w:rsidRPr="0007540A" w:rsidRDefault="0007540A" w:rsidP="0000136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Statement 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stmt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con.createStatement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  </w:t>
            </w:r>
          </w:p>
          <w:p w:rsidR="0007540A" w:rsidRPr="0007540A" w:rsidRDefault="0007540A" w:rsidP="0000136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ResultSet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stmt.executeQuery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("select * from 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");  </w:t>
            </w:r>
          </w:p>
          <w:p w:rsidR="0007540A" w:rsidRPr="0007540A" w:rsidRDefault="0007540A" w:rsidP="0000136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while(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rs.next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  </w:t>
            </w:r>
          </w:p>
          <w:p w:rsidR="0007540A" w:rsidRPr="0007540A" w:rsidRDefault="0007540A" w:rsidP="0000136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System.out.println(rs.getInt(1)+"  "+rs.getString(2)+"  "+rs.getString(3));  </w:t>
            </w:r>
          </w:p>
          <w:p w:rsidR="0007540A" w:rsidRPr="0007540A" w:rsidRDefault="0007540A" w:rsidP="0000136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con.close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  </w:t>
            </w:r>
          </w:p>
          <w:p w:rsidR="0007540A" w:rsidRPr="0007540A" w:rsidRDefault="0007540A" w:rsidP="0000136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}catch(Exception e){ 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(e);}  </w:t>
            </w:r>
          </w:p>
          <w:p w:rsidR="0007540A" w:rsidRPr="0007540A" w:rsidRDefault="0007540A" w:rsidP="0000136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  </w:t>
            </w:r>
          </w:p>
          <w:p w:rsidR="0007540A" w:rsidRPr="0007540A" w:rsidRDefault="0007540A" w:rsidP="00001367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  </w:t>
            </w:r>
          </w:p>
          <w:p w:rsidR="0007540A" w:rsidRPr="0007540A" w:rsidRDefault="0007540A" w:rsidP="0007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7540A" w:rsidRPr="0007540A" w:rsidRDefault="0007540A" w:rsidP="000754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above example will fetch all the records of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table. </w:t>
            </w:r>
          </w:p>
          <w:p w:rsidR="0007540A" w:rsidRPr="0007540A" w:rsidRDefault="00E12CA7" w:rsidP="0007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07540A" w:rsidRPr="0007540A" w:rsidRDefault="0007540A" w:rsidP="000754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connect java application with the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database, </w:t>
            </w:r>
            <w:r w:rsidRPr="000754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mysqlconnector.jar</w:t>
            </w: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 is required to be loaded. </w:t>
            </w:r>
          </w:p>
          <w:p w:rsidR="0007540A" w:rsidRPr="0007540A" w:rsidRDefault="00E12CA7" w:rsidP="00075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="0007540A" w:rsidRPr="0007540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download the jar file mysql-connector.jar</w:t>
              </w:r>
            </w:hyperlink>
            <w:r w:rsidR="0007540A"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07540A" w:rsidRPr="0007540A" w:rsidRDefault="0007540A" w:rsidP="0007540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Two ways to load the jar file:</w:t>
            </w:r>
          </w:p>
          <w:p w:rsidR="0007540A" w:rsidRPr="0007540A" w:rsidRDefault="0007540A" w:rsidP="0007540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Paste the mysqlconnector.jar file in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jre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/lib/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folder</w:t>
            </w:r>
          </w:p>
          <w:p w:rsidR="0007540A" w:rsidRPr="0007540A" w:rsidRDefault="0007540A" w:rsidP="0007540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classpath</w:t>
            </w:r>
            <w:proofErr w:type="spellEnd"/>
          </w:p>
          <w:p w:rsidR="0007540A" w:rsidRPr="0007540A" w:rsidRDefault="0007540A" w:rsidP="0007540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1) Paste the mysqlconnector.jar file in JRE/lib/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ext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folder: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54"/>
            </w:tblGrid>
            <w:tr w:rsidR="0007540A" w:rsidRPr="000754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540A" w:rsidRPr="0007540A" w:rsidRDefault="0007540A" w:rsidP="000754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75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Download the mysqlconnector.jar file. Go to </w:t>
                  </w:r>
                  <w:proofErr w:type="spellStart"/>
                  <w:r w:rsidRPr="00075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jre</w:t>
                  </w:r>
                  <w:proofErr w:type="spellEnd"/>
                  <w:r w:rsidRPr="00075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/lib/</w:t>
                  </w:r>
                  <w:proofErr w:type="spellStart"/>
                  <w:r w:rsidRPr="00075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ext</w:t>
                  </w:r>
                  <w:proofErr w:type="spellEnd"/>
                  <w:r w:rsidRPr="00075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folder and paste the jar file here. </w:t>
                  </w:r>
                </w:p>
              </w:tc>
            </w:tr>
          </w:tbl>
          <w:p w:rsidR="0007540A" w:rsidRPr="0007540A" w:rsidRDefault="0007540A" w:rsidP="0007540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2) Set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classpath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9"/>
            </w:tblGrid>
            <w:tr w:rsidR="0007540A" w:rsidRPr="000754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540A" w:rsidRPr="0007540A" w:rsidRDefault="0007540A" w:rsidP="000754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75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There are two ways to set the </w:t>
                  </w:r>
                  <w:proofErr w:type="spellStart"/>
                  <w:r w:rsidRPr="00075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classpath</w:t>
                  </w:r>
                  <w:proofErr w:type="spellEnd"/>
                  <w:r w:rsidRPr="00075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: </w:t>
                  </w:r>
                </w:p>
                <w:p w:rsidR="0007540A" w:rsidRPr="0007540A" w:rsidRDefault="0007540A" w:rsidP="0007540A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75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temporary</w:t>
                  </w:r>
                </w:p>
                <w:p w:rsidR="0007540A" w:rsidRPr="0007540A" w:rsidRDefault="0007540A" w:rsidP="0007540A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75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permanent</w:t>
                  </w:r>
                </w:p>
              </w:tc>
            </w:tr>
          </w:tbl>
          <w:p w:rsidR="0007540A" w:rsidRPr="0007540A" w:rsidRDefault="0007540A" w:rsidP="0007540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How to set the temporary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classpath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43"/>
            </w:tblGrid>
            <w:tr w:rsidR="0007540A" w:rsidRPr="000754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7540A" w:rsidRPr="0007540A" w:rsidRDefault="0007540A" w:rsidP="000754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75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open command prompt and write: </w:t>
                  </w:r>
                </w:p>
              </w:tc>
            </w:tr>
          </w:tbl>
          <w:p w:rsidR="0007540A" w:rsidRPr="0007540A" w:rsidRDefault="0007540A" w:rsidP="0007540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C:</w:t>
            </w:r>
            <w:proofErr w:type="gram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&gt;set classpath=c:\folder\mysql-connector-java-5.0.8-bin.jar;.;  </w:t>
            </w:r>
          </w:p>
          <w:p w:rsidR="0007540A" w:rsidRPr="0007540A" w:rsidRDefault="0007540A" w:rsidP="0007540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lastRenderedPageBreak/>
              <w:t xml:space="preserve">How to set the permanent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classpath</w:t>
            </w:r>
            <w:proofErr w:type="spellEnd"/>
          </w:p>
          <w:p w:rsidR="0007540A" w:rsidRPr="0007540A" w:rsidRDefault="0007540A" w:rsidP="000754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Go to environment variable then click on new tab. In variable name write </w:t>
            </w:r>
            <w:proofErr w:type="spellStart"/>
            <w:r w:rsidRPr="000754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classpath</w:t>
            </w:r>
            <w:proofErr w:type="spell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in variable value paste the path to the mysqlconnector.jar file by appending mysqlconnector.jar</w:t>
            </w:r>
            <w:proofErr w:type="gramStart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;.;</w:t>
            </w:r>
            <w:proofErr w:type="gramEnd"/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C:\folder\mysql-connector-java-5.0.8-bin.jar;.; </w:t>
            </w:r>
          </w:p>
          <w:p w:rsidR="0007540A" w:rsidRPr="0007540A" w:rsidRDefault="0007540A" w:rsidP="0007540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0754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</w:tbl>
    <w:p w:rsidR="00511442" w:rsidRDefault="00511442"/>
    <w:sectPr w:rsidR="00511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B3E57"/>
    <w:multiLevelType w:val="multilevel"/>
    <w:tmpl w:val="A986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1C55ED"/>
    <w:multiLevelType w:val="multilevel"/>
    <w:tmpl w:val="5174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F50F53"/>
    <w:multiLevelType w:val="multilevel"/>
    <w:tmpl w:val="1956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60420E"/>
    <w:multiLevelType w:val="multilevel"/>
    <w:tmpl w:val="9202D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4C20A8"/>
    <w:multiLevelType w:val="multilevel"/>
    <w:tmpl w:val="0DE8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BE2AF7"/>
    <w:multiLevelType w:val="multilevel"/>
    <w:tmpl w:val="00BA4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1tDQ1t7Aws7Q0MLNU0lEKTi0uzszPAykwrAUAD1+CaCwAAAA="/>
  </w:docVars>
  <w:rsids>
    <w:rsidRoot w:val="0007540A"/>
    <w:rsid w:val="00001367"/>
    <w:rsid w:val="0007540A"/>
    <w:rsid w:val="0046409C"/>
    <w:rsid w:val="00511442"/>
    <w:rsid w:val="008D1C2A"/>
    <w:rsid w:val="00B668C9"/>
    <w:rsid w:val="00E1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4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754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4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754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754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5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540A"/>
    <w:rPr>
      <w:b/>
      <w:bCs/>
    </w:rPr>
  </w:style>
  <w:style w:type="character" w:customStyle="1" w:styleId="keyword">
    <w:name w:val="keyword"/>
    <w:basedOn w:val="DefaultParagraphFont"/>
    <w:rsid w:val="0007540A"/>
  </w:style>
  <w:style w:type="character" w:customStyle="1" w:styleId="number">
    <w:name w:val="number"/>
    <w:basedOn w:val="DefaultParagraphFont"/>
    <w:rsid w:val="0007540A"/>
  </w:style>
  <w:style w:type="character" w:customStyle="1" w:styleId="string">
    <w:name w:val="string"/>
    <w:basedOn w:val="DefaultParagraphFont"/>
    <w:rsid w:val="0007540A"/>
  </w:style>
  <w:style w:type="character" w:customStyle="1" w:styleId="comment">
    <w:name w:val="comment"/>
    <w:basedOn w:val="DefaultParagraphFont"/>
    <w:rsid w:val="0007540A"/>
  </w:style>
  <w:style w:type="character" w:customStyle="1" w:styleId="nexttopictext">
    <w:name w:val="nexttopictext"/>
    <w:basedOn w:val="DefaultParagraphFont"/>
    <w:rsid w:val="0007540A"/>
  </w:style>
  <w:style w:type="character" w:customStyle="1" w:styleId="nexttopiclink">
    <w:name w:val="nexttopiclink"/>
    <w:basedOn w:val="DefaultParagraphFont"/>
    <w:rsid w:val="000754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4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754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4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754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754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5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540A"/>
    <w:rPr>
      <w:b/>
      <w:bCs/>
    </w:rPr>
  </w:style>
  <w:style w:type="character" w:customStyle="1" w:styleId="keyword">
    <w:name w:val="keyword"/>
    <w:basedOn w:val="DefaultParagraphFont"/>
    <w:rsid w:val="0007540A"/>
  </w:style>
  <w:style w:type="character" w:customStyle="1" w:styleId="number">
    <w:name w:val="number"/>
    <w:basedOn w:val="DefaultParagraphFont"/>
    <w:rsid w:val="0007540A"/>
  </w:style>
  <w:style w:type="character" w:customStyle="1" w:styleId="string">
    <w:name w:val="string"/>
    <w:basedOn w:val="DefaultParagraphFont"/>
    <w:rsid w:val="0007540A"/>
  </w:style>
  <w:style w:type="character" w:customStyle="1" w:styleId="comment">
    <w:name w:val="comment"/>
    <w:basedOn w:val="DefaultParagraphFont"/>
    <w:rsid w:val="0007540A"/>
  </w:style>
  <w:style w:type="character" w:customStyle="1" w:styleId="nexttopictext">
    <w:name w:val="nexttopictext"/>
    <w:basedOn w:val="DefaultParagraphFont"/>
    <w:rsid w:val="0007540A"/>
  </w:style>
  <w:style w:type="character" w:customStyle="1" w:styleId="nexttopiclink">
    <w:name w:val="nexttopiclink"/>
    <w:basedOn w:val="DefaultParagraphFont"/>
    <w:rsid w:val="00075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0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rc/jdbc/mysql-connector.j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2019-04-12T05:12:00Z</dcterms:created>
  <dcterms:modified xsi:type="dcterms:W3CDTF">2019-10-09T00:22:00Z</dcterms:modified>
</cp:coreProperties>
</file>