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BBA36" w14:textId="21714253" w:rsidR="006463AD" w:rsidRDefault="00C354BA" w:rsidP="00C354BA">
      <w:r>
        <w:t>Object location and movement</w:t>
      </w:r>
    </w:p>
    <w:p w14:paraId="1D85993D" w14:textId="442D7436" w:rsidR="00C354BA" w:rsidRDefault="00C354BA" w:rsidP="00C354BA">
      <w:pPr>
        <w:pStyle w:val="ListParagraph"/>
        <w:numPr>
          <w:ilvl w:val="0"/>
          <w:numId w:val="2"/>
        </w:numPr>
      </w:pPr>
      <w:r>
        <w:t>Current state</w:t>
      </w:r>
    </w:p>
    <w:p w14:paraId="5933E3F0" w14:textId="05D934B9" w:rsidR="00C354BA" w:rsidRDefault="00C354BA" w:rsidP="00C354BA">
      <w:pPr>
        <w:pStyle w:val="ListParagraph"/>
        <w:numPr>
          <w:ilvl w:val="1"/>
          <w:numId w:val="2"/>
        </w:numPr>
      </w:pPr>
      <w:r>
        <w:t>LevelDataManager contains information for all Tiles in the scene</w:t>
      </w:r>
    </w:p>
    <w:p w14:paraId="78C85819" w14:textId="54F289E0" w:rsidR="00C354BA" w:rsidRDefault="00C354BA" w:rsidP="00C354BA">
      <w:pPr>
        <w:pStyle w:val="ListParagraph"/>
        <w:numPr>
          <w:ilvl w:val="2"/>
          <w:numId w:val="2"/>
        </w:numPr>
      </w:pPr>
      <w:r>
        <w:t>Tile’s location</w:t>
      </w:r>
    </w:p>
    <w:p w14:paraId="77A03515" w14:textId="654F2533" w:rsidR="00C354BA" w:rsidRDefault="00C354BA" w:rsidP="00C354BA">
      <w:pPr>
        <w:pStyle w:val="ListParagraph"/>
        <w:numPr>
          <w:ilvl w:val="2"/>
          <w:numId w:val="2"/>
        </w:numPr>
      </w:pPr>
      <w:r>
        <w:t>Tile’s base information</w:t>
      </w:r>
    </w:p>
    <w:p w14:paraId="2852FFDA" w14:textId="6D5AD716" w:rsidR="00C354BA" w:rsidRDefault="00C354BA" w:rsidP="00C354BA">
      <w:pPr>
        <w:pStyle w:val="ListParagraph"/>
        <w:numPr>
          <w:ilvl w:val="3"/>
          <w:numId w:val="2"/>
        </w:numPr>
      </w:pPr>
      <w:r>
        <w:t>Sprite</w:t>
      </w:r>
    </w:p>
    <w:p w14:paraId="50FA6A44" w14:textId="35C80BB6" w:rsidR="00C354BA" w:rsidRDefault="00C354BA" w:rsidP="00C354BA">
      <w:pPr>
        <w:pStyle w:val="ListParagraph"/>
        <w:numPr>
          <w:ilvl w:val="3"/>
          <w:numId w:val="2"/>
        </w:numPr>
      </w:pPr>
      <w:r>
        <w:t>Is Solid</w:t>
      </w:r>
    </w:p>
    <w:p w14:paraId="5676276C" w14:textId="7A94D1C1" w:rsidR="003F7391" w:rsidRDefault="003F7391" w:rsidP="003F7391">
      <w:pPr>
        <w:pStyle w:val="ListParagraph"/>
        <w:numPr>
          <w:ilvl w:val="2"/>
          <w:numId w:val="2"/>
        </w:numPr>
      </w:pPr>
      <w:r>
        <w:t>Enemy spawn points</w:t>
      </w:r>
    </w:p>
    <w:p w14:paraId="4C2EF153" w14:textId="2816FEA0" w:rsidR="00A934C7" w:rsidRDefault="00A934C7" w:rsidP="00A934C7">
      <w:pPr>
        <w:pStyle w:val="ListParagraph"/>
        <w:numPr>
          <w:ilvl w:val="3"/>
          <w:numId w:val="2"/>
        </w:numPr>
      </w:pPr>
      <w:r>
        <w:t>Id</w:t>
      </w:r>
    </w:p>
    <w:p w14:paraId="1532F7CD" w14:textId="316531B7" w:rsidR="00A934C7" w:rsidRDefault="00A934C7" w:rsidP="00A934C7">
      <w:pPr>
        <w:pStyle w:val="ListParagraph"/>
        <w:numPr>
          <w:ilvl w:val="3"/>
          <w:numId w:val="2"/>
        </w:numPr>
      </w:pPr>
      <w:r>
        <w:t>Location</w:t>
      </w:r>
    </w:p>
    <w:p w14:paraId="1231186B" w14:textId="7257A73D" w:rsidR="00A934C7" w:rsidRDefault="00A934C7" w:rsidP="00A934C7">
      <w:pPr>
        <w:pStyle w:val="ListParagraph"/>
        <w:numPr>
          <w:ilvl w:val="3"/>
          <w:numId w:val="2"/>
        </w:numPr>
      </w:pPr>
      <w:r>
        <w:t>???</w:t>
      </w:r>
    </w:p>
    <w:p w14:paraId="2D6F33D8" w14:textId="08CB0031" w:rsidR="00156CA1" w:rsidRDefault="00F61595" w:rsidP="00F61595">
      <w:pPr>
        <w:pStyle w:val="ListParagraph"/>
        <w:numPr>
          <w:ilvl w:val="0"/>
          <w:numId w:val="2"/>
        </w:numPr>
      </w:pPr>
      <w:r>
        <w:t>Concerns</w:t>
      </w:r>
    </w:p>
    <w:p w14:paraId="4EC8FF05" w14:textId="554D33B3" w:rsidR="009D4AFE" w:rsidRDefault="009D4AFE" w:rsidP="009D4AFE">
      <w:pPr>
        <w:pStyle w:val="ListParagraph"/>
        <w:numPr>
          <w:ilvl w:val="1"/>
          <w:numId w:val="2"/>
        </w:numPr>
      </w:pPr>
      <w:r>
        <w:t>Object Referencing</w:t>
      </w:r>
    </w:p>
    <w:p w14:paraId="0DC54661" w14:textId="2B4F542E" w:rsidR="009D4AFE" w:rsidRDefault="009D4AFE" w:rsidP="009D4AFE">
      <w:pPr>
        <w:pStyle w:val="ListParagraph"/>
        <w:numPr>
          <w:ilvl w:val="2"/>
          <w:numId w:val="2"/>
        </w:numPr>
      </w:pPr>
      <w:r>
        <w:t>We need a way to quickly reference objects in the scene</w:t>
      </w:r>
    </w:p>
    <w:p w14:paraId="1D5D42ED" w14:textId="02CF0CB9" w:rsidR="009D4AFE" w:rsidRDefault="009D4AFE" w:rsidP="009D4AFE">
      <w:pPr>
        <w:pStyle w:val="ListParagraph"/>
        <w:numPr>
          <w:ilvl w:val="2"/>
          <w:numId w:val="2"/>
        </w:numPr>
      </w:pPr>
      <w:r>
        <w:t>This will need them to be registered in some data structure that can be easily accessed</w:t>
      </w:r>
    </w:p>
    <w:p w14:paraId="322E5F06" w14:textId="2757889A" w:rsidR="003E61A7" w:rsidRDefault="00A81641" w:rsidP="009D4AFE">
      <w:pPr>
        <w:pStyle w:val="ListParagraph"/>
        <w:numPr>
          <w:ilvl w:val="2"/>
          <w:numId w:val="2"/>
        </w:numPr>
      </w:pPr>
      <w:r>
        <w:t>When accessing the tile info</w:t>
      </w:r>
      <w:r w:rsidR="007B7C98">
        <w:t>, we should be able to find what, if anything, is currently occupying that tile</w:t>
      </w:r>
    </w:p>
    <w:p w14:paraId="642044B3" w14:textId="7CA852C3" w:rsidR="00B16FE6" w:rsidRDefault="00326424" w:rsidP="00326424">
      <w:pPr>
        <w:pStyle w:val="ListParagraph"/>
        <w:numPr>
          <w:ilvl w:val="1"/>
          <w:numId w:val="2"/>
        </w:numPr>
      </w:pPr>
      <w:r>
        <w:t>TileInfo</w:t>
      </w:r>
    </w:p>
    <w:p w14:paraId="607BEBD0" w14:textId="0EC9A350" w:rsidR="00326424" w:rsidRDefault="00326424" w:rsidP="00326424">
      <w:pPr>
        <w:pStyle w:val="ListParagraph"/>
        <w:numPr>
          <w:ilvl w:val="2"/>
          <w:numId w:val="2"/>
        </w:numPr>
      </w:pPr>
      <w:r>
        <w:t>Stores runtime information about the tile</w:t>
      </w:r>
    </w:p>
    <w:p w14:paraId="688ADF5E" w14:textId="7903B969" w:rsidR="00326424" w:rsidRDefault="00A22084" w:rsidP="00326424">
      <w:pPr>
        <w:pStyle w:val="ListParagraph"/>
        <w:numPr>
          <w:ilvl w:val="2"/>
          <w:numId w:val="2"/>
        </w:numPr>
      </w:pPr>
      <w:r>
        <w:t>X and Y Location</w:t>
      </w:r>
    </w:p>
    <w:p w14:paraId="6489F983" w14:textId="1EECF4F2" w:rsidR="000630A7" w:rsidRDefault="000630A7" w:rsidP="00326424">
      <w:pPr>
        <w:pStyle w:val="ListParagraph"/>
        <w:numPr>
          <w:ilvl w:val="2"/>
          <w:numId w:val="2"/>
        </w:numPr>
      </w:pPr>
      <w:r>
        <w:t>Tile Data Reference</w:t>
      </w:r>
    </w:p>
    <w:p w14:paraId="037DAEE0" w14:textId="2C968CD9" w:rsidR="00A22084" w:rsidRDefault="00A22084" w:rsidP="00326424">
      <w:pPr>
        <w:pStyle w:val="ListParagraph"/>
        <w:numPr>
          <w:ilvl w:val="2"/>
          <w:numId w:val="2"/>
        </w:numPr>
      </w:pPr>
      <w:r>
        <w:t>Current occupant, if any.</w:t>
      </w:r>
    </w:p>
    <w:p w14:paraId="26A63D12" w14:textId="543E7C18" w:rsidR="00AD012C" w:rsidRDefault="00AD012C" w:rsidP="00AD012C">
      <w:pPr>
        <w:pStyle w:val="ListParagraph"/>
        <w:numPr>
          <w:ilvl w:val="1"/>
          <w:numId w:val="2"/>
        </w:numPr>
      </w:pPr>
      <w:r>
        <w:t>What is considered a tile occupant?</w:t>
      </w:r>
    </w:p>
    <w:p w14:paraId="7C2B8227" w14:textId="518955D5" w:rsidR="00AD012C" w:rsidRDefault="00AD012C" w:rsidP="00AD012C">
      <w:pPr>
        <w:pStyle w:val="ListParagraph"/>
        <w:numPr>
          <w:ilvl w:val="2"/>
          <w:numId w:val="2"/>
        </w:numPr>
      </w:pPr>
      <w:r>
        <w:t>Scene obstacles</w:t>
      </w:r>
    </w:p>
    <w:p w14:paraId="1CAEA9D1" w14:textId="6F5661CA" w:rsidR="00AD012C" w:rsidRDefault="00AD012C" w:rsidP="00AD012C">
      <w:pPr>
        <w:pStyle w:val="ListParagraph"/>
        <w:numPr>
          <w:ilvl w:val="2"/>
          <w:numId w:val="2"/>
        </w:numPr>
      </w:pPr>
      <w:r>
        <w:t>Units?</w:t>
      </w:r>
    </w:p>
    <w:p w14:paraId="5FF2782B" w14:textId="1149BE6C" w:rsidR="00AD012C" w:rsidRDefault="00211C4B" w:rsidP="00AD012C">
      <w:pPr>
        <w:pStyle w:val="ListParagraph"/>
        <w:numPr>
          <w:ilvl w:val="2"/>
          <w:numId w:val="2"/>
        </w:numPr>
      </w:pPr>
      <w:r>
        <w:t>Spawn points</w:t>
      </w:r>
      <w:bookmarkStart w:id="0" w:name="_GoBack"/>
      <w:bookmarkEnd w:id="0"/>
    </w:p>
    <w:sectPr w:rsidR="00AD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44E1"/>
    <w:multiLevelType w:val="hybridMultilevel"/>
    <w:tmpl w:val="65C2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B426A"/>
    <w:multiLevelType w:val="hybridMultilevel"/>
    <w:tmpl w:val="43D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50"/>
    <w:rsid w:val="000630A7"/>
    <w:rsid w:val="001226E9"/>
    <w:rsid w:val="00156CA1"/>
    <w:rsid w:val="00211C4B"/>
    <w:rsid w:val="00326424"/>
    <w:rsid w:val="003E61A7"/>
    <w:rsid w:val="003F7391"/>
    <w:rsid w:val="006071C9"/>
    <w:rsid w:val="006463AD"/>
    <w:rsid w:val="007B7C98"/>
    <w:rsid w:val="00876F9D"/>
    <w:rsid w:val="0095241A"/>
    <w:rsid w:val="009D4AFE"/>
    <w:rsid w:val="00A22084"/>
    <w:rsid w:val="00A81641"/>
    <w:rsid w:val="00A934C7"/>
    <w:rsid w:val="00AD012C"/>
    <w:rsid w:val="00B16FE6"/>
    <w:rsid w:val="00B21D50"/>
    <w:rsid w:val="00C354BA"/>
    <w:rsid w:val="00F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6414"/>
  <w15:chartTrackingRefBased/>
  <w15:docId w15:val="{41D73316-5453-4AA0-91B2-09CF44D7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27</cp:revision>
  <dcterms:created xsi:type="dcterms:W3CDTF">2020-04-15T02:06:00Z</dcterms:created>
  <dcterms:modified xsi:type="dcterms:W3CDTF">2020-09-18T17:35:00Z</dcterms:modified>
</cp:coreProperties>
</file>