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Sharleen Joy Go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Innovation</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