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6F30" w14:textId="502DCC58" w:rsidR="00EA2E1C" w:rsidRDefault="008205F6">
      <w:r>
        <w:rPr>
          <w:noProof/>
        </w:rPr>
        <w:drawing>
          <wp:inline distT="0" distB="0" distL="0" distR="0" wp14:anchorId="79A6E2EE" wp14:editId="0DD693E6">
            <wp:extent cx="5270500" cy="408696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8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3F46" w14:textId="4072BE82" w:rsidR="00EA2E1C" w:rsidRDefault="00EA2E1C" w:rsidP="00637ABF">
      <w:pPr>
        <w:jc w:val="left"/>
      </w:pPr>
      <w:proofErr w:type="gramStart"/>
      <w:r>
        <w:t>figure</w:t>
      </w:r>
      <w:proofErr w:type="gramEnd"/>
      <w:r>
        <w:t xml:space="preserve"> 1 is the cross-validation accuracy of the neural network given different numbers of folds. </w:t>
      </w:r>
      <w:r w:rsidR="00945061">
        <w:rPr>
          <w:noProof/>
        </w:rPr>
        <w:drawing>
          <wp:inline distT="0" distB="0" distL="0" distR="0" wp14:anchorId="51612CE0" wp14:editId="44461525">
            <wp:extent cx="5270500" cy="4077393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EEA7" w14:textId="23927CCE" w:rsidR="005B7602" w:rsidRDefault="00D4781F" w:rsidP="00637ABF">
      <w:pPr>
        <w:jc w:val="left"/>
      </w:pPr>
      <w:r>
        <w:t xml:space="preserve">figure 2 is the plot of accuracy against the number of </w:t>
      </w:r>
      <w:proofErr w:type="spellStart"/>
      <w:r>
        <w:t>epoches</w:t>
      </w:r>
      <w:proofErr w:type="spellEnd"/>
      <w:r>
        <w:t xml:space="preserve">. </w:t>
      </w:r>
      <w:bookmarkStart w:id="0" w:name="_GoBack"/>
      <w:bookmarkEnd w:id="0"/>
    </w:p>
    <w:p w14:paraId="3E2B29CA" w14:textId="09FAD5EC" w:rsidR="00EA2E1C" w:rsidRDefault="003A6B78">
      <w:r>
        <w:rPr>
          <w:noProof/>
        </w:rPr>
        <w:drawing>
          <wp:inline distT="0" distB="0" distL="0" distR="0" wp14:anchorId="58277AC4" wp14:editId="72AD305E">
            <wp:extent cx="5270500" cy="4142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4E8B" w14:textId="645A0F6C" w:rsidR="00D4781F" w:rsidRDefault="00D4781F">
      <w:proofErr w:type="gramStart"/>
      <w:r>
        <w:t>figure</w:t>
      </w:r>
      <w:proofErr w:type="gramEnd"/>
      <w:r>
        <w:t xml:space="preserve"> 3 is the roc curve of the model</w:t>
      </w:r>
    </w:p>
    <w:sectPr w:rsidR="00D4781F" w:rsidSect="00AD15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1C"/>
    <w:rsid w:val="00054790"/>
    <w:rsid w:val="003A6B78"/>
    <w:rsid w:val="004F71B9"/>
    <w:rsid w:val="005B7602"/>
    <w:rsid w:val="00637ABF"/>
    <w:rsid w:val="00652F81"/>
    <w:rsid w:val="006F451A"/>
    <w:rsid w:val="008205F6"/>
    <w:rsid w:val="00945061"/>
    <w:rsid w:val="00AD1588"/>
    <w:rsid w:val="00B56906"/>
    <w:rsid w:val="00D4781F"/>
    <w:rsid w:val="00E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78F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E1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A2E1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E1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A2E1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</Words>
  <Characters>177</Characters>
  <Application>Microsoft Macintosh Word</Application>
  <DocSecurity>0</DocSecurity>
  <Lines>1</Lines>
  <Paragraphs>1</Paragraphs>
  <ScaleCrop>false</ScaleCrop>
  <Company>ku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zhang</dc:creator>
  <cp:keywords/>
  <dc:description/>
  <cp:lastModifiedBy>alfred zhang</cp:lastModifiedBy>
  <cp:revision>8</cp:revision>
  <cp:lastPrinted>2017-10-24T22:56:00Z</cp:lastPrinted>
  <dcterms:created xsi:type="dcterms:W3CDTF">2017-10-24T22:56:00Z</dcterms:created>
  <dcterms:modified xsi:type="dcterms:W3CDTF">2017-10-25T22:17:00Z</dcterms:modified>
</cp:coreProperties>
</file>