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06CC3322" w:rsidR="00FF35DA" w:rsidRDefault="008A06DC">
      <w:r w:rsidRPr="008A06DC">
        <w:drawing>
          <wp:anchor distT="0" distB="0" distL="114300" distR="114300" simplePos="0" relativeHeight="251571200" behindDoc="1" locked="0" layoutInCell="1" allowOverlap="1" wp14:anchorId="30DD480B" wp14:editId="2309AD31">
            <wp:simplePos x="0" y="0"/>
            <wp:positionH relativeFrom="margin">
              <wp:posOffset>-800100</wp:posOffset>
            </wp:positionH>
            <wp:positionV relativeFrom="page">
              <wp:posOffset>114300</wp:posOffset>
            </wp:positionV>
            <wp:extent cx="7398021" cy="9415604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1" cy="94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2E2">
        <w:rPr>
          <w:rFonts w:ascii="Arial" w:hAnsi="Arial" w:cs="Arial"/>
          <w:noProof/>
        </w:rPr>
        <w:drawing>
          <wp:anchor distT="0" distB="0" distL="114300" distR="114300" simplePos="0" relativeHeight="251570176" behindDoc="1" locked="0" layoutInCell="1" allowOverlap="1" wp14:anchorId="0433CF58" wp14:editId="31AE9E73">
            <wp:simplePos x="0" y="0"/>
            <wp:positionH relativeFrom="margin">
              <wp:posOffset>-609600</wp:posOffset>
            </wp:positionH>
            <wp:positionV relativeFrom="page">
              <wp:posOffset>83820</wp:posOffset>
            </wp:positionV>
            <wp:extent cx="7398021" cy="9415604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021" cy="94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5081D966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color w:val="FFFFFF" w:themeColor="background1"/>
          <w:sz w:val="28"/>
          <w:szCs w:val="28"/>
        </w:rPr>
      </w:sdtEndPr>
      <w:sdtContent>
        <w:p w14:paraId="0278FEC3" w14:textId="2C27AADC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76D238C2" w14:textId="0422B78F" w:rsidR="00FF35DA" w:rsidRDefault="008A06DC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42E89F1F" wp14:editId="712D4E9C">
                    <wp:simplePos x="0" y="0"/>
                    <wp:positionH relativeFrom="margin">
                      <wp:posOffset>989330</wp:posOffset>
                    </wp:positionH>
                    <wp:positionV relativeFrom="paragraph">
                      <wp:posOffset>2219325</wp:posOffset>
                    </wp:positionV>
                    <wp:extent cx="3117850" cy="742950"/>
                    <wp:effectExtent l="0" t="0" r="0" b="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85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991FF" w14:textId="491BB607" w:rsidR="008A06DC" w:rsidRPr="00D0053B" w:rsidRDefault="008A06DC" w:rsidP="008A06DC"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-2337827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-35658572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C2B18F" w14:textId="7A57628A" w:rsidR="008A06DC" w:rsidRPr="00D0053B" w:rsidRDefault="008A06DC" w:rsidP="008A06DC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 w:rsidRPr="00C23FFB"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89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3" o:spid="_x0000_s1026" type="#_x0000_t202" style="position:absolute;margin-left:77.9pt;margin-top:174.75pt;width:245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MKfQIAAGA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" filled="f" stroked="f" strokeweight=".5pt">
                    <v:textbox inset="54pt,0,1in,0">
                      <w:txbxContent>
                        <w:p w14:paraId="23D991FF" w14:textId="491BB607" w:rsidR="008A06DC" w:rsidRPr="00D0053B" w:rsidRDefault="008A06DC" w:rsidP="008A06DC">
                          <w:pPr>
                            <w:pStyle w:val="NoSpacing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-2337827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-35658572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C2B18F" w14:textId="7A57628A" w:rsidR="008A06DC" w:rsidRPr="00D0053B" w:rsidRDefault="008A06DC" w:rsidP="008A06DC">
                              <w:pPr>
                                <w:pStyle w:val="NoSpacing"/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 w:rsidRPr="00C23FFB"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A06DC">
            <mc:AlternateContent>
              <mc:Choice Requires="wpg">
                <w:drawing>
                  <wp:anchor distT="0" distB="0" distL="114300" distR="114300" simplePos="0" relativeHeight="251744256" behindDoc="0" locked="0" layoutInCell="1" allowOverlap="1" wp14:anchorId="13340BE4" wp14:editId="1BDDB79C">
                    <wp:simplePos x="0" y="0"/>
                    <wp:positionH relativeFrom="column">
                      <wp:posOffset>3474720</wp:posOffset>
                    </wp:positionH>
                    <wp:positionV relativeFrom="paragraph">
                      <wp:posOffset>1975485</wp:posOffset>
                    </wp:positionV>
                    <wp:extent cx="1366759" cy="1366740"/>
                    <wp:effectExtent l="0" t="0" r="5080" b="5080"/>
                    <wp:wrapNone/>
                    <wp:docPr id="3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66759" cy="136674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3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6E7142AE" w14:textId="2B336F92" w:rsidR="008A06DC" w:rsidRPr="00D0053B" w:rsidRDefault="008A06DC" w:rsidP="008A06DC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340BE4" id="Group 3" o:spid="_x0000_s1027" style="position:absolute;margin-left:273.6pt;margin-top:155.55pt;width:107.6pt;height:107.6pt;z-index:251744256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">
                    <v:oval id="Oval 3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    <v:textbox inset="14.4pt,0,,0"/>
                    </v:oval>
    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14:paraId="6E7142AE" w14:textId="2B336F92" w:rsidR="008A06DC" w:rsidRPr="00D0053B" w:rsidRDefault="008A06DC" w:rsidP="008A06DC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  <w:p w14:paraId="359A6279" w14:textId="6F085499" w:rsidR="00EA7483" w:rsidRPr="000372E2" w:rsidRDefault="00C41777" w:rsidP="00FF35DA">
          <w:pPr>
            <w:rPr>
              <w:rFonts w:ascii="Arial" w:hAnsi="Arial" w:cs="Arial"/>
            </w:rPr>
          </w:pPr>
        </w:p>
      </w:sdtContent>
    </w:sdt>
    <w:p w14:paraId="6CED585C" w14:textId="77777777" w:rsidR="00EA7483" w:rsidRDefault="00EA7483" w:rsidP="00EA7483">
      <w:pPr>
        <w:pStyle w:val="Heading1"/>
        <w:rPr>
          <w:rFonts w:ascii="Arial" w:hAnsi="Arial" w:cs="Arial"/>
          <w:color w:val="FF0000"/>
        </w:rPr>
      </w:pPr>
      <w:bookmarkStart w:id="0" w:name="_Toc473107166"/>
      <w:bookmarkStart w:id="1" w:name="_Toc473482779"/>
      <w:bookmarkStart w:id="2" w:name="_Toc475467753"/>
      <w:r w:rsidRPr="000372E2">
        <w:rPr>
          <w:rFonts w:ascii="Arial" w:hAnsi="Arial" w:cs="Arial"/>
        </w:rPr>
        <w:t xml:space="preserve">Lab </w:t>
      </w:r>
      <w:bookmarkEnd w:id="0"/>
      <w:r w:rsidRPr="00E02F05">
        <w:rPr>
          <w:rFonts w:ascii="Arial" w:hAnsi="Arial" w:cs="Arial"/>
          <w:color w:val="FF0000"/>
        </w:rPr>
        <w:t>Six</w:t>
      </w:r>
      <w:bookmarkEnd w:id="1"/>
      <w:bookmarkEnd w:id="2"/>
    </w:p>
    <w:p w14:paraId="6863B8C8" w14:textId="11DB81E9" w:rsidR="00EA7483" w:rsidRPr="00362C89" w:rsidRDefault="00C41777" w:rsidP="00EA7483">
      <w:r w:rsidRPr="00C41777">
        <w:drawing>
          <wp:inline distT="0" distB="0" distL="0" distR="0" wp14:anchorId="2D138CCE" wp14:editId="3B6BD7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6624" w14:textId="77777777" w:rsidR="008A06DC" w:rsidRDefault="008A06DC">
      <w:pPr>
        <w:rPr>
          <w:rFonts w:ascii="Arial" w:eastAsiaTheme="minorEastAsia" w:hAnsi="Arial" w:cs="Arial"/>
          <w:i/>
          <w:caps/>
          <w:spacing w:val="15"/>
          <w:sz w:val="20"/>
          <w:szCs w:val="20"/>
        </w:rPr>
      </w:pPr>
      <w:bookmarkStart w:id="3" w:name="_Toc473107167"/>
      <w:bookmarkStart w:id="4" w:name="_Toc473482780"/>
      <w:bookmarkStart w:id="5" w:name="_Toc475467754"/>
      <w:r>
        <w:rPr>
          <w:rFonts w:ascii="Arial" w:hAnsi="Arial" w:cs="Arial"/>
          <w:i/>
        </w:rPr>
        <w:br w:type="page"/>
      </w:r>
    </w:p>
    <w:p w14:paraId="54B4B822" w14:textId="157ACD1C" w:rsidR="00EA7483" w:rsidRPr="000372E2" w:rsidRDefault="00EA7483" w:rsidP="00EA7483">
      <w:pPr>
        <w:pStyle w:val="Heading2"/>
        <w:rPr>
          <w:rFonts w:ascii="Arial" w:hAnsi="Arial" w:cs="Arial"/>
          <w:i/>
        </w:rPr>
      </w:pPr>
      <w:r w:rsidRPr="000372E2">
        <w:rPr>
          <w:rFonts w:ascii="Arial" w:hAnsi="Arial" w:cs="Arial"/>
          <w:i/>
        </w:rPr>
        <w:lastRenderedPageBreak/>
        <w:t>Deploy a BIG-IP from the AWS Marketplace</w:t>
      </w:r>
      <w:bookmarkEnd w:id="3"/>
      <w:bookmarkEnd w:id="4"/>
      <w:bookmarkEnd w:id="5"/>
    </w:p>
    <w:p w14:paraId="3408C446" w14:textId="77777777" w:rsidR="00EA7483" w:rsidRPr="000372E2" w:rsidRDefault="00EA7483" w:rsidP="00EA7483">
      <w:pPr>
        <w:pStyle w:val="ListParagraph"/>
        <w:numPr>
          <w:ilvl w:val="0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</w:t>
      </w:r>
      <w:r w:rsidRPr="000372E2">
        <w:rPr>
          <w:rFonts w:ascii="Arial" w:hAnsi="Arial" w:cs="Arial"/>
          <w:b/>
        </w:rPr>
        <w:t xml:space="preserve">AWS Services </w:t>
      </w:r>
      <w:r w:rsidRPr="000372E2">
        <w:rPr>
          <w:rFonts w:ascii="Arial" w:hAnsi="Arial" w:cs="Arial"/>
        </w:rPr>
        <w:t xml:space="preserve">page </w:t>
      </w:r>
    </w:p>
    <w:p w14:paraId="4F5E75B0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far-right hand side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  <w:noProof/>
        </w:rPr>
        <w:t xml:space="preserve">EC2 Launch Wizard </w:t>
      </w:r>
      <w:r w:rsidRPr="000372E2">
        <w:rPr>
          <w:rFonts w:ascii="Arial" w:hAnsi="Arial" w:cs="Arial"/>
          <w:noProof/>
        </w:rPr>
        <w:t>link as depicted below</w:t>
      </w:r>
    </w:p>
    <w:p w14:paraId="75D5CCFB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Quick Start Menu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Click </w:t>
      </w:r>
      <w:r w:rsidRPr="000372E2">
        <w:rPr>
          <w:rFonts w:ascii="Arial" w:hAnsi="Arial" w:cs="Arial"/>
          <w:b/>
          <w:noProof/>
        </w:rPr>
        <w:t>AWS Marketplace Products</w:t>
      </w:r>
      <w:r w:rsidRPr="000372E2">
        <w:rPr>
          <w:rFonts w:ascii="Arial" w:hAnsi="Arial" w:cs="Arial"/>
          <w:noProof/>
        </w:rPr>
        <w:t xml:space="preserve">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Then type </w:t>
      </w:r>
      <w:r w:rsidRPr="000372E2">
        <w:rPr>
          <w:rFonts w:ascii="Arial" w:hAnsi="Arial" w:cs="Arial"/>
          <w:b/>
          <w:noProof/>
        </w:rPr>
        <w:t xml:space="preserve">F5 </w:t>
      </w:r>
      <w:r w:rsidRPr="000372E2">
        <w:rPr>
          <w:rFonts w:ascii="Arial" w:hAnsi="Arial" w:cs="Arial"/>
          <w:noProof/>
        </w:rPr>
        <w:t>in the</w:t>
      </w:r>
      <w:r w:rsidRPr="000372E2">
        <w:rPr>
          <w:rFonts w:ascii="Arial" w:hAnsi="Arial" w:cs="Arial"/>
          <w:b/>
          <w:noProof/>
        </w:rPr>
        <w:t xml:space="preserve"> Search AWS Marketplace Products </w:t>
      </w:r>
      <w:r w:rsidRPr="000372E2">
        <w:rPr>
          <w:rFonts w:ascii="Arial" w:hAnsi="Arial" w:cs="Arial"/>
          <w:noProof/>
        </w:rPr>
        <w:t>Field</w:t>
      </w:r>
    </w:p>
    <w:p w14:paraId="2625B68A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Take a moment to review the marketplace offerings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</w:t>
      </w:r>
      <w:r w:rsidRPr="000372E2">
        <w:rPr>
          <w:rFonts w:ascii="Arial" w:hAnsi="Arial" w:cs="Arial"/>
          <w:b/>
        </w:rPr>
        <w:t>Good 1G Hourly</w:t>
      </w:r>
    </w:p>
    <w:p w14:paraId="0FD8A1A1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open, review the information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Continue</w:t>
      </w:r>
    </w:p>
    <w:p w14:paraId="04BD5AA2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next page review the Instance type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the button labeled </w:t>
      </w:r>
      <w:r w:rsidRPr="000372E2">
        <w:rPr>
          <w:rFonts w:ascii="Arial" w:hAnsi="Arial" w:cs="Arial"/>
          <w:b/>
        </w:rPr>
        <w:t>Review and Launch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19"/>
        <w:gridCol w:w="536"/>
        <w:gridCol w:w="2705"/>
        <w:gridCol w:w="3689"/>
      </w:tblGrid>
      <w:tr w:rsidR="00EA7483" w:rsidRPr="000372E2" w14:paraId="43E90FB1" w14:textId="77777777" w:rsidTr="00C8344C">
        <w:trPr>
          <w:trHeight w:val="162"/>
        </w:trPr>
        <w:tc>
          <w:tcPr>
            <w:tcW w:w="3131" w:type="dxa"/>
            <w:gridSpan w:val="3"/>
            <w:shd w:val="clear" w:color="auto" w:fill="7F7F7F" w:themeFill="text1" w:themeFillTint="80"/>
          </w:tcPr>
          <w:p w14:paraId="6F4AB4B7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1093B2" wp14:editId="07FEDAB3">
                  <wp:extent cx="226423" cy="274320"/>
                  <wp:effectExtent l="0" t="0" r="2540" b="0"/>
                  <wp:docPr id="7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7F7F7F" w:themeFill="text1" w:themeFillTint="80"/>
          </w:tcPr>
          <w:p w14:paraId="2003D5B5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718BFFF" wp14:editId="6B8A719A">
                  <wp:extent cx="248603" cy="274320"/>
                  <wp:effectExtent l="0" t="0" r="0" b="0"/>
                  <wp:docPr id="7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shd w:val="clear" w:color="auto" w:fill="7F7F7F" w:themeFill="text1" w:themeFillTint="80"/>
          </w:tcPr>
          <w:p w14:paraId="4E2A32BB" w14:textId="77777777" w:rsidR="00EA7483" w:rsidRPr="000372E2" w:rsidRDefault="00EA7483" w:rsidP="00C8344C">
            <w:pPr>
              <w:ind w:right="-111"/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935043A" wp14:editId="41EFF279">
                  <wp:extent cx="225650" cy="274320"/>
                  <wp:effectExtent l="0" t="0" r="3175" b="0"/>
                  <wp:docPr id="7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18E87193" w14:textId="77777777" w:rsidTr="00C8344C">
        <w:trPr>
          <w:trHeight w:val="1158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5F0BD8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47914B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D35D7C9" wp14:editId="05A40CF8">
                  <wp:extent cx="1514651" cy="514277"/>
                  <wp:effectExtent l="0" t="0" r="0" b="63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58" cy="52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shd w:val="clear" w:color="auto" w:fill="D9D9D9" w:themeFill="background1" w:themeFillShade="D9"/>
          </w:tcPr>
          <w:p w14:paraId="141BDC7D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  <w:p w14:paraId="0BE6698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1923C7F" wp14:editId="622782AA">
                  <wp:extent cx="1514650" cy="566537"/>
                  <wp:effectExtent l="0" t="0" r="0" b="508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04" cy="5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0EE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7CCB28C8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0CCAC3F" wp14:editId="66F8AED2">
                  <wp:extent cx="2120511" cy="250128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44" cy="3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4A2E206C" w14:textId="77777777" w:rsidTr="00C8344C">
        <w:trPr>
          <w:trHeight w:val="231"/>
        </w:trPr>
        <w:tc>
          <w:tcPr>
            <w:tcW w:w="2595" w:type="dxa"/>
            <w:gridSpan w:val="2"/>
            <w:shd w:val="clear" w:color="auto" w:fill="7F7F7F" w:themeFill="text1" w:themeFillTint="80"/>
            <w:vAlign w:val="center"/>
          </w:tcPr>
          <w:p w14:paraId="2859E40E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D57A87F" wp14:editId="56E7F3CA">
                  <wp:extent cx="230074" cy="274320"/>
                  <wp:effectExtent l="0" t="0" r="0" b="0"/>
                  <wp:docPr id="796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shd w:val="clear" w:color="auto" w:fill="7F7F7F" w:themeFill="text1" w:themeFillTint="80"/>
            <w:vAlign w:val="center"/>
          </w:tcPr>
          <w:p w14:paraId="1B8EA3C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B807CB4" wp14:editId="2B3CC395">
                  <wp:extent cx="237490" cy="27432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79638120" w14:textId="77777777" w:rsidTr="00C8344C">
        <w:trPr>
          <w:trHeight w:val="2274"/>
        </w:trPr>
        <w:tc>
          <w:tcPr>
            <w:tcW w:w="2576" w:type="dxa"/>
            <w:shd w:val="clear" w:color="auto" w:fill="D9D9D9" w:themeFill="background1" w:themeFillShade="D9"/>
            <w:vAlign w:val="center"/>
          </w:tcPr>
          <w:p w14:paraId="669EB73C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527FBD3" wp14:editId="79F4BF8A">
                  <wp:extent cx="1309892" cy="1157211"/>
                  <wp:effectExtent l="0" t="0" r="5080" b="508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62" cy="1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9" w:type="dxa"/>
            <w:gridSpan w:val="4"/>
            <w:shd w:val="clear" w:color="auto" w:fill="D9D9D9" w:themeFill="background1" w:themeFillShade="D9"/>
            <w:vAlign w:val="center"/>
          </w:tcPr>
          <w:p w14:paraId="71E85721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D6514EF" wp14:editId="69E0DBC7">
                  <wp:extent cx="2514600" cy="127933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637" cy="131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D9771" w14:textId="77777777" w:rsidR="00EA7483" w:rsidRPr="000372E2" w:rsidRDefault="00EA7483" w:rsidP="00EA7483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1687BCC5" w14:textId="3B983335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lastRenderedPageBreak/>
        <w:t xml:space="preserve">A window will appear </w:t>
      </w:r>
      <w:r w:rsidRPr="000372E2">
        <w:rPr>
          <w:rFonts w:ascii="Arial" w:hAnsi="Arial" w:cs="Arial"/>
          <w:b/>
        </w:rPr>
        <w:t>Boot from General Purpose (SS</w:t>
      </w:r>
      <w:r w:rsidR="00C41777">
        <w:rPr>
          <w:rFonts w:ascii="Arial" w:hAnsi="Arial" w:cs="Arial"/>
          <w:b/>
        </w:rPr>
        <w:t>D</w:t>
      </w:r>
      <w:bookmarkStart w:id="6" w:name="_GoBack"/>
      <w:bookmarkEnd w:id="6"/>
      <w:r w:rsidRPr="000372E2">
        <w:rPr>
          <w:rFonts w:ascii="Arial" w:hAnsi="Arial" w:cs="Arial"/>
          <w:b/>
        </w:rPr>
        <w:t>)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Radio button labeled </w:t>
      </w:r>
      <w:r w:rsidRPr="000372E2">
        <w:rPr>
          <w:rFonts w:ascii="Arial" w:hAnsi="Arial" w:cs="Arial"/>
          <w:b/>
        </w:rPr>
        <w:t xml:space="preserve">Continue with Magnetic as the boot volume for this instance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p w14:paraId="706188A3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Review your instance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</w:t>
      </w:r>
      <w:r w:rsidRPr="000372E2">
        <w:rPr>
          <w:rFonts w:ascii="Arial" w:hAnsi="Arial" w:cs="Arial"/>
          <w:b/>
        </w:rPr>
        <w:t xml:space="preserve">Launch </w:t>
      </w:r>
      <w:r w:rsidRPr="000372E2">
        <w:rPr>
          <w:rFonts w:ascii="Arial" w:hAnsi="Arial" w:cs="Arial"/>
        </w:rPr>
        <w:t>as depicted below</w:t>
      </w:r>
    </w:p>
    <w:p w14:paraId="68C3C275" w14:textId="77777777" w:rsidR="00EA7483" w:rsidRPr="000372E2" w:rsidRDefault="00EA7483" w:rsidP="00EA7483">
      <w:pPr>
        <w:pStyle w:val="ListParagraph"/>
        <w:numPr>
          <w:ilvl w:val="1"/>
          <w:numId w:val="18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window will appear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</w:t>
      </w:r>
      <w:r w:rsidRPr="000372E2">
        <w:rPr>
          <w:rFonts w:ascii="Arial" w:hAnsi="Arial" w:cs="Arial"/>
          <w:b/>
        </w:rPr>
        <w:t>Choose an existing Key</w:t>
      </w:r>
      <w:r w:rsidRPr="000372E2">
        <w:rPr>
          <w:rFonts w:ascii="Arial" w:hAnsi="Arial" w:cs="Arial"/>
        </w:rPr>
        <w:t xml:space="preserve"> pair from the Dropdown list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the </w:t>
      </w:r>
      <w:r w:rsidRPr="000372E2">
        <w:rPr>
          <w:rFonts w:ascii="Arial" w:hAnsi="Arial" w:cs="Arial"/>
          <w:b/>
        </w:rPr>
        <w:t>key pair</w:t>
      </w:r>
      <w:r w:rsidRPr="000372E2">
        <w:rPr>
          <w:rFonts w:ascii="Arial" w:hAnsi="Arial" w:cs="Arial"/>
        </w:rPr>
        <w:t xml:space="preserve"> that you created earlier </w:t>
      </w:r>
      <w:r w:rsidRPr="000372E2">
        <w:rPr>
          <w:rFonts w:ascii="Arial" w:hAnsi="Arial" w:cs="Arial"/>
          <w:color w:val="C00000"/>
        </w:rPr>
        <w:t>|</w:t>
      </w:r>
      <w:r w:rsidRPr="000372E2">
        <w:rPr>
          <w:rFonts w:ascii="Arial" w:hAnsi="Arial" w:cs="Arial"/>
        </w:rPr>
        <w:t xml:space="preserve"> be sure to check the I acknowledge checkbox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6390"/>
      </w:tblGrid>
      <w:tr w:rsidR="00EA7483" w:rsidRPr="000372E2" w14:paraId="660E8F2B" w14:textId="77777777" w:rsidTr="00C8344C">
        <w:trPr>
          <w:trHeight w:val="258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3907FC6A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25C6204" wp14:editId="5D2935E7">
                  <wp:extent cx="194678" cy="274320"/>
                  <wp:effectExtent l="0" t="0" r="0" b="0"/>
                  <wp:docPr id="799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808080" w:themeFill="background1" w:themeFillShade="80"/>
            <w:vAlign w:val="center"/>
          </w:tcPr>
          <w:p w14:paraId="026B364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105C1E7" wp14:editId="24EC6C5F">
                  <wp:extent cx="230074" cy="274320"/>
                  <wp:effectExtent l="0" t="0" r="0" b="0"/>
                  <wp:docPr id="9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3" w:rsidRPr="000372E2" w14:paraId="5EB10F85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5797601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654EC379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D064DDC" wp14:editId="15E5A021">
                  <wp:extent cx="1357575" cy="89600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653" t="2471" r="1848" b="2344"/>
                          <a:stretch/>
                        </pic:blipFill>
                        <pic:spPr bwMode="auto">
                          <a:xfrm>
                            <a:off x="0" y="0"/>
                            <a:ext cx="1414413" cy="93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DE6BB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 w:val="restart"/>
            <w:shd w:val="clear" w:color="auto" w:fill="D9D9D9" w:themeFill="background1" w:themeFillShade="D9"/>
            <w:vAlign w:val="center"/>
          </w:tcPr>
          <w:p w14:paraId="3F794B6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3CD61A" wp14:editId="29EE5B32">
                  <wp:extent cx="3902918" cy="2066544"/>
                  <wp:effectExtent l="0" t="0" r="254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208" cy="21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DB1F7" w14:textId="77777777" w:rsidR="00EA7483" w:rsidRPr="000372E2" w:rsidRDefault="00EA7483" w:rsidP="00C8344C">
            <w:pPr>
              <w:rPr>
                <w:rFonts w:ascii="Arial" w:hAnsi="Arial" w:cs="Arial"/>
              </w:rPr>
            </w:pPr>
          </w:p>
        </w:tc>
      </w:tr>
      <w:tr w:rsidR="00EA7483" w:rsidRPr="000372E2" w14:paraId="609E0740" w14:textId="77777777" w:rsidTr="00C8344C">
        <w:trPr>
          <w:trHeight w:val="25"/>
        </w:trPr>
        <w:tc>
          <w:tcPr>
            <w:tcW w:w="3135" w:type="dxa"/>
            <w:shd w:val="clear" w:color="auto" w:fill="808080" w:themeFill="background1" w:themeFillShade="80"/>
            <w:vAlign w:val="center"/>
          </w:tcPr>
          <w:p w14:paraId="49AD4366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82D4609" wp14:editId="3BE49BF0">
                  <wp:extent cx="230074" cy="274320"/>
                  <wp:effectExtent l="0" t="0" r="0" b="0"/>
                  <wp:docPr id="101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6FF70FB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A7483" w:rsidRPr="000372E2" w14:paraId="1723AD3B" w14:textId="77777777" w:rsidTr="00C8344C">
        <w:trPr>
          <w:trHeight w:val="25"/>
        </w:trPr>
        <w:tc>
          <w:tcPr>
            <w:tcW w:w="3135" w:type="dxa"/>
            <w:shd w:val="clear" w:color="auto" w:fill="D9D9D9" w:themeFill="background1" w:themeFillShade="D9"/>
            <w:vAlign w:val="center"/>
          </w:tcPr>
          <w:p w14:paraId="298919B0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  <w:p w14:paraId="0BAB3CF2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C3F29C4" wp14:editId="2E322D67">
                  <wp:extent cx="1648916" cy="1009609"/>
                  <wp:effectExtent l="0" t="0" r="8890" b="63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29" cy="101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DD8BF" w14:textId="77777777" w:rsidR="00EA7483" w:rsidRPr="000372E2" w:rsidRDefault="00EA748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0" w:type="dxa"/>
            <w:vMerge/>
            <w:shd w:val="clear" w:color="auto" w:fill="D9D9D9" w:themeFill="background1" w:themeFillShade="D9"/>
            <w:vAlign w:val="center"/>
          </w:tcPr>
          <w:p w14:paraId="1C80E025" w14:textId="77777777" w:rsidR="00EA7483" w:rsidRPr="000372E2" w:rsidRDefault="00EA7483" w:rsidP="00C8344C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14:paraId="4EB97657" w14:textId="77777777" w:rsidR="00EA7483" w:rsidRPr="000372E2" w:rsidRDefault="00EA7483" w:rsidP="00EA7483">
      <w:pPr>
        <w:rPr>
          <w:rFonts w:ascii="Arial" w:hAnsi="Arial" w:cs="Arial"/>
        </w:rPr>
      </w:pPr>
    </w:p>
    <w:p w14:paraId="7B52611F" w14:textId="6B005611" w:rsidR="00EA7483" w:rsidRPr="000372E2" w:rsidRDefault="00EA7483" w:rsidP="00FF35DA">
      <w:pPr>
        <w:rPr>
          <w:rFonts w:ascii="Arial" w:hAnsi="Arial" w:cs="Arial"/>
        </w:rPr>
      </w:pPr>
    </w:p>
    <w:sectPr w:rsidR="00EA7483" w:rsidRPr="000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A33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37AF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C1B"/>
    <w:multiLevelType w:val="hybridMultilevel"/>
    <w:tmpl w:val="43C417F0"/>
    <w:lvl w:ilvl="0" w:tplc="AED0D5F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A74CB"/>
    <w:multiLevelType w:val="hybridMultilevel"/>
    <w:tmpl w:val="5194FCFA"/>
    <w:lvl w:ilvl="0" w:tplc="A63CEFB6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EF9841B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83E82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A4A46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0"/>
  </w:num>
  <w:num w:numId="9">
    <w:abstractNumId w:val="12"/>
  </w:num>
  <w:num w:numId="10">
    <w:abstractNumId w:val="6"/>
  </w:num>
  <w:num w:numId="11">
    <w:abstractNumId w:val="15"/>
  </w:num>
  <w:num w:numId="12">
    <w:abstractNumId w:val="4"/>
  </w:num>
  <w:num w:numId="13">
    <w:abstractNumId w:val="16"/>
  </w:num>
  <w:num w:numId="14">
    <w:abstractNumId w:val="7"/>
  </w:num>
  <w:num w:numId="15">
    <w:abstractNumId w:val="5"/>
  </w:num>
  <w:num w:numId="16">
    <w:abstractNumId w:val="2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F043B"/>
    <w:rsid w:val="00286D39"/>
    <w:rsid w:val="003176A1"/>
    <w:rsid w:val="003215B2"/>
    <w:rsid w:val="006B1131"/>
    <w:rsid w:val="007D3C92"/>
    <w:rsid w:val="008A06DC"/>
    <w:rsid w:val="00A07356"/>
    <w:rsid w:val="00AE6509"/>
    <w:rsid w:val="00C41777"/>
    <w:rsid w:val="00E01F53"/>
    <w:rsid w:val="00E3357A"/>
    <w:rsid w:val="00EA7483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74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3</cp:revision>
  <dcterms:created xsi:type="dcterms:W3CDTF">2017-03-13T00:06:00Z</dcterms:created>
  <dcterms:modified xsi:type="dcterms:W3CDTF">2017-03-13T00:07:00Z</dcterms:modified>
</cp:coreProperties>
</file>