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94" w:rsidRDefault="00D67DFA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9644513" cy="663130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Group 11"/>
                        <wpg:cNvGrpSpPr/>
                        <wpg:grpSpPr>
                          <a:xfrm>
                            <a:off x="6925758" y="211756"/>
                            <a:ext cx="2522365" cy="1366787"/>
                            <a:chOff x="-116" y="0"/>
                            <a:chExt cx="1713440" cy="1367568"/>
                          </a:xfrm>
                        </wpg:grpSpPr>
                        <wps:wsp>
                          <wps:cNvPr id="12" name="Text Box 2"/>
                          <wps:cNvSpPr txBox="1"/>
                          <wps:spPr>
                            <a:xfrm>
                              <a:off x="-116" y="0"/>
                              <a:ext cx="1713348" cy="13675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RoutePlannerState</w:t>
                                </w:r>
                                <w:proofErr w:type="spellEnd"/>
                              </w:p>
                              <w:p w:rsidR="006C6F0C" w:rsidRDefault="006C6F0C" w:rsidP="006C6F0C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getStartLoc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getEndLoc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</w:p>
                              <w:p w:rsidR="006C6F0C" w:rsidRDefault="006C6F0C" w:rsidP="006C6F0C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List&lt;String&gt;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getRouteSelected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getError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getPlane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getLevel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getFocusOn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" name="Group 4"/>
                        <wpg:cNvGrpSpPr/>
                        <wpg:grpSpPr>
                          <a:xfrm>
                            <a:off x="2935533" y="67387"/>
                            <a:ext cx="3195759" cy="1925053"/>
                            <a:chOff x="3763152" y="789271"/>
                            <a:chExt cx="1713546" cy="1925053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3763152" y="789271"/>
                              <a:ext cx="1713348" cy="19250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>
                                <w:proofErr w:type="spellStart"/>
                                <w:r>
                                  <w:t>IModel</w:t>
                                </w:r>
                                <w:proofErr w:type="spellEnd"/>
                              </w:p>
                              <w:p w:rsidR="00054739" w:rsidRPr="00054739" w:rsidRDefault="00054739" w:rsidP="00054739">
                                <w:pPr>
                                  <w:shd w:val="clear" w:color="auto" w:fill="FFFFFF"/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spacing w:after="0" w:line="240" w:lineRule="auto"/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</w:pP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void </w:t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start(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NodeCheck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 check);</w:t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br/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void 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addListener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RoutePlannerListener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 listener);</w:t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br/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void 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startLoc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(String item);</w:t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br/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void 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endLoc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(String item);</w:t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br/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void 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newRoute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();</w:t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br/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void 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setError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(String error);</w:t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br/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void 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setPlane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(String 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plane,String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 level);</w:t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getStart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();</w:t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getEnd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();</w:t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br/>
                                </w:r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void 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setCheck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</w:t>
                                </w:r>
                                <w:proofErr w:type="spellStart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NodeCheck</w:t>
                                </w:r>
                                <w:proofErr w:type="spellEnd"/>
                                <w:r w:rsidRPr="00054739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 check);</w:t>
                                </w:r>
                              </w:p>
                              <w:p w:rsidR="00054739" w:rsidRDefault="0005473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3763374" y="1025092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" name="Group 5"/>
                        <wpg:cNvGrpSpPr/>
                        <wpg:grpSpPr>
                          <a:xfrm>
                            <a:off x="3272544" y="3375587"/>
                            <a:ext cx="2425611" cy="644525"/>
                            <a:chOff x="0" y="0"/>
                            <a:chExt cx="1713400" cy="644893"/>
                          </a:xfrm>
                        </wpg:grpSpPr>
                        <wps:wsp>
                          <wps:cNvPr id="6" name="Text Box 2"/>
                          <wps:cNvSpPr txBox="1"/>
                          <wps:spPr>
                            <a:xfrm>
                              <a:off x="52" y="0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Model</w:t>
                                </w:r>
                              </w:p>
                              <w:p w:rsidR="00084B66" w:rsidRPr="00084B66" w:rsidRDefault="00084B66" w:rsidP="00084B66">
                                <w:pPr>
                                  <w:shd w:val="clear" w:color="auto" w:fill="FFFFFF"/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spacing w:after="0" w:line="240" w:lineRule="auto"/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</w:pPr>
                                <w:r w:rsidRPr="00084B66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shd w:val="clear" w:color="auto" w:fill="E4E4FF"/>
                                    <w:lang w:eastAsia="en-GB"/>
                                  </w:rPr>
                                  <w:t>Map</w:t>
                                </w:r>
                                <w:r w:rsidRPr="00084B66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&lt;</w:t>
                                </w:r>
                                <w:proofErr w:type="spellStart"/>
                                <w:proofErr w:type="gramStart"/>
                                <w:r w:rsidRPr="00084B66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INode,INode</w:t>
                                </w:r>
                                <w:proofErr w:type="spellEnd"/>
                                <w:proofErr w:type="gramEnd"/>
                                <w:r w:rsidRPr="00084B66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&gt; </w:t>
                                </w:r>
                                <w:proofErr w:type="spellStart"/>
                                <w:r w:rsidRPr="00084B66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findRoute</w:t>
                                </w:r>
                                <w:proofErr w:type="spellEnd"/>
                                <w:r w:rsidRPr="00084B66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()</w:t>
                                </w:r>
                                <w:r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;</w:t>
                                </w:r>
                              </w:p>
                              <w:p w:rsidR="00084B66" w:rsidRDefault="00084B66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5059933" y="4976127"/>
                            <a:ext cx="1713230" cy="644525"/>
                            <a:chOff x="0" y="0"/>
                            <a:chExt cx="1713400" cy="644893"/>
                          </a:xfrm>
                        </wpg:grpSpPr>
                        <wps:wsp>
                          <wps:cNvPr id="9" name="Text Box 2"/>
                          <wps:cNvSpPr txBox="1"/>
                          <wps:spPr>
                            <a:xfrm>
                              <a:off x="52" y="0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DijkstrasModel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" name="Group 14"/>
                        <wpg:cNvGrpSpPr/>
                        <wpg:grpSpPr>
                          <a:xfrm>
                            <a:off x="7108584" y="2599018"/>
                            <a:ext cx="1713230" cy="644525"/>
                            <a:chOff x="0" y="0"/>
                            <a:chExt cx="1713400" cy="644893"/>
                          </a:xfrm>
                        </wpg:grpSpPr>
                        <wps:wsp>
                          <wps:cNvPr id="15" name="Text Box 2"/>
                          <wps:cNvSpPr txBox="1"/>
                          <wps:spPr>
                            <a:xfrm>
                              <a:off x="52" y="0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ModelState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" name="Group 17"/>
                        <wpg:cNvGrpSpPr/>
                        <wpg:grpSpPr>
                          <a:xfrm>
                            <a:off x="122241" y="3125332"/>
                            <a:ext cx="1976065" cy="647771"/>
                            <a:chOff x="0" y="0"/>
                            <a:chExt cx="1713397" cy="648141"/>
                          </a:xfrm>
                        </wpg:grpSpPr>
                        <wps:wsp>
                          <wps:cNvPr id="18" name="Text Box 2"/>
                          <wps:cNvSpPr txBox="1"/>
                          <wps:spPr>
                            <a:xfrm>
                              <a:off x="49" y="0"/>
                              <a:ext cx="1713348" cy="6481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IEdge</w:t>
                                </w:r>
                                <w:proofErr w:type="spellEnd"/>
                              </w:p>
                              <w:p w:rsidR="00A05CD2" w:rsidRDefault="00A05CD2" w:rsidP="00A05CD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INode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getOtherINode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double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getWeight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</w:p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3" name="Group 23"/>
                        <wpg:cNvGrpSpPr/>
                        <wpg:grpSpPr>
                          <a:xfrm>
                            <a:off x="208810" y="4569121"/>
                            <a:ext cx="2303351" cy="792151"/>
                            <a:chOff x="-2" y="0"/>
                            <a:chExt cx="1713348" cy="792603"/>
                          </a:xfrm>
                        </wpg:grpSpPr>
                        <wps:wsp>
                          <wps:cNvPr id="24" name="Text Box 2"/>
                          <wps:cNvSpPr txBox="1"/>
                          <wps:spPr>
                            <a:xfrm>
                              <a:off x="-2" y="0"/>
                              <a:ext cx="1713348" cy="7926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INode</w:t>
                                </w:r>
                                <w:proofErr w:type="spellEnd"/>
                              </w:p>
                              <w:p w:rsidR="006C6F0C" w:rsidRDefault="00A05CD2" w:rsidP="00A05CD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getName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="006C6F0C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List&lt;</w:t>
                                </w:r>
                                <w:proofErr w:type="spellStart"/>
                                <w:r w:rsidR="006C6F0C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IEdge</w:t>
                                </w:r>
                                <w:proofErr w:type="spellEnd"/>
                                <w:r w:rsidR="006C6F0C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&gt; </w:t>
                                </w:r>
                                <w:proofErr w:type="spellStart"/>
                                <w:r w:rsidR="006C6F0C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getIEdges</w:t>
                                </w:r>
                                <w:proofErr w:type="spellEnd"/>
                                <w:r w:rsidR="006C6F0C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</w:p>
                              <w:p w:rsidR="00A05CD2" w:rsidRDefault="00A05CD2" w:rsidP="00A05CD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boolean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canPassThrough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);</w:t>
                                </w:r>
                              </w:p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9" name="Group 29"/>
                        <wpg:cNvGrpSpPr/>
                        <wpg:grpSpPr>
                          <a:xfrm>
                            <a:off x="141594" y="1979924"/>
                            <a:ext cx="2158844" cy="644525"/>
                            <a:chOff x="0" y="0"/>
                            <a:chExt cx="1713400" cy="644893"/>
                          </a:xfrm>
                        </wpg:grpSpPr>
                        <wps:wsp>
                          <wps:cNvPr id="30" name="Text Box 2"/>
                          <wps:cNvSpPr txBox="1"/>
                          <wps:spPr>
                            <a:xfrm>
                              <a:off x="52" y="0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NodeCheck</w:t>
                                </w:r>
                                <w:proofErr w:type="spellEnd"/>
                              </w:p>
                              <w:p w:rsidR="00A05CD2" w:rsidRPr="00A05CD2" w:rsidRDefault="00A05CD2" w:rsidP="00A05CD2">
                                <w:pPr>
                                  <w:shd w:val="clear" w:color="auto" w:fill="FFFFFF"/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spacing w:after="0" w:line="240" w:lineRule="auto"/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</w:pPr>
                                <w:proofErr w:type="spellStart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>boolean</w:t>
                                </w:r>
                                <w:proofErr w:type="spellEnd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canUse</w:t>
                                </w:r>
                                <w:proofErr w:type="spellEnd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INode</w:t>
                                </w:r>
                                <w:proofErr w:type="spellEnd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 node);</w:t>
                                </w:r>
                              </w:p>
                              <w:p w:rsidR="00A05CD2" w:rsidRDefault="00A05CD2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2" name="Group 32"/>
                        <wpg:cNvGrpSpPr/>
                        <wpg:grpSpPr>
                          <a:xfrm>
                            <a:off x="6323798" y="3587344"/>
                            <a:ext cx="3066993" cy="644525"/>
                            <a:chOff x="0" y="0"/>
                            <a:chExt cx="1713400" cy="644893"/>
                          </a:xfrm>
                        </wpg:grpSpPr>
                        <wps:wsp>
                          <wps:cNvPr id="33" name="Text Box 2"/>
                          <wps:cNvSpPr txBox="1"/>
                          <wps:spPr>
                            <a:xfrm>
                              <a:off x="52" y="0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RoutePlannerListener</w:t>
                                </w:r>
                                <w:proofErr w:type="spellEnd"/>
                              </w:p>
                              <w:p w:rsidR="006C6F0C" w:rsidRDefault="006C6F0C" w:rsidP="006C6F0C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update(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RoutePlannerState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state);</w:t>
                                </w:r>
                              </w:p>
                              <w:p w:rsidR="006C6F0C" w:rsidRDefault="006C6F0C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5" name="Straight Arrow Connector 35"/>
                        <wps:cNvCnPr>
                          <a:stCxn id="6" idx="1"/>
                          <a:endCxn id="30" idx="3"/>
                        </wps:cNvCnPr>
                        <wps:spPr>
                          <a:xfrm rot="10800000">
                            <a:off x="2300438" y="2302188"/>
                            <a:ext cx="972180" cy="1395663"/>
                          </a:xfrm>
                          <a:prstGeom prst="bentConnector3">
                            <a:avLst>
                              <a:gd name="adj1" fmla="val 400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6" idx="3"/>
                          <a:endCxn id="15" idx="1"/>
                        </wps:cNvCnPr>
                        <wps:spPr>
                          <a:xfrm flipV="1">
                            <a:off x="5698155" y="2921281"/>
                            <a:ext cx="1410481" cy="776569"/>
                          </a:xfrm>
                          <a:prstGeom prst="bentConnector3">
                            <a:avLst>
                              <a:gd name="adj1" fmla="val 213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6" idx="1"/>
                          <a:endCxn id="18" idx="3"/>
                        </wps:cNvCnPr>
                        <wps:spPr>
                          <a:xfrm rot="10800000">
                            <a:off x="2098306" y="3449218"/>
                            <a:ext cx="1174312" cy="248632"/>
                          </a:xfrm>
                          <a:prstGeom prst="bentConnector3">
                            <a:avLst>
                              <a:gd name="adj1" fmla="val 327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6" idx="1"/>
                          <a:endCxn id="24" idx="3"/>
                        </wps:cNvCnPr>
                        <wps:spPr>
                          <a:xfrm rot="10800000" flipV="1">
                            <a:off x="2512162" y="3697849"/>
                            <a:ext cx="760457" cy="126734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6" idx="3"/>
                          <a:endCxn id="33" idx="1"/>
                        </wps:cNvCnPr>
                        <wps:spPr>
                          <a:xfrm>
                            <a:off x="5698155" y="3697850"/>
                            <a:ext cx="625736" cy="2117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3" idx="3"/>
                          <a:endCxn id="12" idx="2"/>
                        </wps:cNvCnPr>
                        <wps:spPr>
                          <a:xfrm flipH="1" flipV="1">
                            <a:off x="8186760" y="1578543"/>
                            <a:ext cx="1203902" cy="2331064"/>
                          </a:xfrm>
                          <a:prstGeom prst="bentConnector4">
                            <a:avLst>
                              <a:gd name="adj1" fmla="val -9403"/>
                              <a:gd name="adj2" fmla="val 726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15" idx="0"/>
                          <a:endCxn id="12" idx="1"/>
                        </wps:cNvCnPr>
                        <wps:spPr>
                          <a:xfrm rot="16200000" flipV="1">
                            <a:off x="6593558" y="1227350"/>
                            <a:ext cx="1703868" cy="1039467"/>
                          </a:xfrm>
                          <a:prstGeom prst="bentConnector4">
                            <a:avLst>
                              <a:gd name="adj1" fmla="val 29946"/>
                              <a:gd name="adj2" fmla="val 136808"/>
                            </a:avLst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stCxn id="6" idx="0"/>
                          <a:endCxn id="2" idx="2"/>
                        </wps:cNvCnPr>
                        <wps:spPr>
                          <a:xfrm flipV="1">
                            <a:off x="4485387" y="1992440"/>
                            <a:ext cx="47841" cy="1383147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Isosceles Triangle 53"/>
                        <wps:cNvSpPr/>
                        <wps:spPr>
                          <a:xfrm>
                            <a:off x="4463242" y="2002065"/>
                            <a:ext cx="133985" cy="1828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9" idx="0"/>
                          <a:endCxn id="6" idx="2"/>
                        </wps:cNvCnPr>
                        <wps:spPr>
                          <a:xfrm rot="16200000" flipV="1">
                            <a:off x="4722974" y="3782526"/>
                            <a:ext cx="956015" cy="14311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Isosceles Triangle 55"/>
                        <wps:cNvSpPr/>
                        <wps:spPr>
                          <a:xfrm rot="5400000">
                            <a:off x="6768977" y="805642"/>
                            <a:ext cx="133350" cy="1828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59.4pt;height:522.15pt;mso-position-horizontal-relative:char;mso-position-vertical-relative:line" coordsize="96443,6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443;height:66313;visibility:visible;mso-wrap-style:square">
                  <v:fill o:detectmouseclick="t"/>
                  <v:path o:connecttype="none"/>
                </v:shape>
                <v:group id="Group 11" o:spid="_x0000_s1028" style="position:absolute;left:69257;top:2117;width:25224;height:13668" coordorigin="-1" coordsize="17134,1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-1;width:17133;height:1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RoutePlannerState</w:t>
                          </w:r>
                          <w:proofErr w:type="spellEnd"/>
                        </w:p>
                        <w:p w:rsidR="006C6F0C" w:rsidRDefault="006C6F0C" w:rsidP="006C6F0C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getStartLoc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getEndLoc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</w:p>
                        <w:p w:rsidR="006C6F0C" w:rsidRDefault="006C6F0C" w:rsidP="006C6F0C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List&lt;String&gt;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getRouteSelected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getError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getPlane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getLevel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getFocusOn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</w:p>
                      </w:txbxContent>
                    </v:textbox>
                  </v:shape>
                  <v:line id="Straight Connector 13" o:spid="_x0000_s1030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4" o:spid="_x0000_s1031" style="position:absolute;left:29355;top:673;width:31957;height:19251" coordorigin="37631,7892" coordsize="17135,1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2" o:spid="_x0000_s1032" type="#_x0000_t202" style="position:absolute;left:37631;top:7892;width:17134;height:19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D67DFA" w:rsidRDefault="00D67DFA">
                          <w:proofErr w:type="spellStart"/>
                          <w:r>
                            <w:t>IModel</w:t>
                          </w:r>
                          <w:proofErr w:type="spellEnd"/>
                        </w:p>
                        <w:p w:rsidR="00054739" w:rsidRPr="00054739" w:rsidRDefault="00054739" w:rsidP="00054739">
                          <w:pPr>
                            <w:shd w:val="clear" w:color="auto" w:fill="FFFFFF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spacing w:after="0" w:line="240" w:lineRule="auto"/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</w:pPr>
                          <w:r w:rsidRPr="00054739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void </w:t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start(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NodeCheck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 xml:space="preserve"> check);</w:t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br/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void 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addListener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RoutePlannerListener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 xml:space="preserve"> listener);</w:t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br/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void 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startLoc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(String item);</w:t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br/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void 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endLoc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(String item);</w:t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br/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void 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newRoute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();</w:t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br/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void 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setError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(String error);</w:t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br/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void 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setPlane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 xml:space="preserve">(String 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plane,String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 xml:space="preserve"> level);</w:t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br/>
                            <w:t xml:space="preserve">String 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getStart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();</w:t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br/>
                            <w:t xml:space="preserve">String 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getEnd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();</w:t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br/>
                          </w:r>
                          <w:r w:rsidRPr="00054739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void 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setCheck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</w:t>
                          </w:r>
                          <w:proofErr w:type="spellStart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NodeCheck</w:t>
                          </w:r>
                          <w:proofErr w:type="spellEnd"/>
                          <w:r w:rsidRPr="00054739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 xml:space="preserve"> check);</w:t>
                          </w:r>
                        </w:p>
                        <w:p w:rsidR="00054739" w:rsidRDefault="00054739"/>
                      </w:txbxContent>
                    </v:textbox>
                  </v:shape>
                  <v:line id="Straight Connector 3" o:spid="_x0000_s1033" style="position:absolute;visibility:visible;mso-wrap-style:square" from="37633,10250" to="54766,10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</v:group>
                <v:group id="Group 5" o:spid="_x0000_s1034" style="position:absolute;left:32725;top:33755;width:24256;height:6446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2" o:spid="_x0000_s1035" type="#_x0000_t202" style="position:absolute;width:17134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Model</w:t>
                          </w:r>
                        </w:p>
                        <w:p w:rsidR="00084B66" w:rsidRPr="00084B66" w:rsidRDefault="00084B66" w:rsidP="00084B66">
                          <w:pPr>
                            <w:shd w:val="clear" w:color="auto" w:fill="FFFFFF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spacing w:after="0" w:line="240" w:lineRule="auto"/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</w:pPr>
                          <w:r w:rsidRPr="00084B66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shd w:val="clear" w:color="auto" w:fill="E4E4FF"/>
                              <w:lang w:eastAsia="en-GB"/>
                            </w:rPr>
                            <w:t>Map</w:t>
                          </w:r>
                          <w:r w:rsidRPr="00084B66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&lt;</w:t>
                          </w:r>
                          <w:proofErr w:type="spellStart"/>
                          <w:proofErr w:type="gramStart"/>
                          <w:r w:rsidRPr="00084B66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INode,INode</w:t>
                          </w:r>
                          <w:proofErr w:type="spellEnd"/>
                          <w:proofErr w:type="gramEnd"/>
                          <w:r w:rsidRPr="00084B66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 xml:space="preserve">&gt; </w:t>
                          </w:r>
                          <w:proofErr w:type="spellStart"/>
                          <w:r w:rsidRPr="00084B66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findRoute</w:t>
                          </w:r>
                          <w:proofErr w:type="spellEnd"/>
                          <w:r w:rsidRPr="00084B66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()</w:t>
                          </w:r>
                          <w:r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;</w:t>
                          </w:r>
                        </w:p>
                        <w:p w:rsidR="00084B66" w:rsidRDefault="00084B66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7" o:spid="_x0000_s1036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<v:stroke joinstyle="miter"/>
                  </v:line>
                </v:group>
                <v:group id="Group 8" o:spid="_x0000_s1037" style="position:absolute;left:50599;top:49761;width:17132;height:6445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2" o:spid="_x0000_s1038" type="#_x0000_t202" style="position:absolute;width:17134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DijkstrasModel</w:t>
                          </w:r>
                          <w:proofErr w:type="spellEnd"/>
                        </w:p>
                      </w:txbxContent>
                    </v:textbox>
                  </v:shape>
                  <v:line id="Straight Connector 10" o:spid="_x0000_s1039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14" o:spid="_x0000_s1040" style="position:absolute;left:71085;top:25990;width:17133;height:6445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" o:spid="_x0000_s1041" type="#_x0000_t202" style="position:absolute;width:17134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ModelState</w:t>
                          </w:r>
                          <w:proofErr w:type="spellEnd"/>
                        </w:p>
                      </w:txbxContent>
                    </v:textbox>
                  </v:shape>
                  <v:line id="Straight Connector 16" o:spid="_x0000_s1042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17" o:spid="_x0000_s1043" style="position:absolute;left:1222;top:31253;width:19761;height:6478" coordsize="17133,6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2" o:spid="_x0000_s1044" type="#_x0000_t202" style="position:absolute;width:17133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IEdge</w:t>
                          </w:r>
                          <w:proofErr w:type="spellEnd"/>
                        </w:p>
                        <w:p w:rsidR="00A05CD2" w:rsidRDefault="00A05CD2" w:rsidP="00A05CD2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INode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getOtherINode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double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getWeight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</w:p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19" o:spid="_x0000_s1045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23" o:spid="_x0000_s1046" style="position:absolute;left:2088;top:45691;width:23033;height:7921" coordorigin="" coordsize="17133,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" o:spid="_x0000_s1047" type="#_x0000_t202" style="position:absolute;width:17133;height:7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INode</w:t>
                          </w:r>
                          <w:proofErr w:type="spellEnd"/>
                        </w:p>
                        <w:p w:rsidR="006C6F0C" w:rsidRDefault="00A05CD2" w:rsidP="00A05CD2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getName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="006C6F0C">
                            <w:rPr>
                              <w:color w:val="000000"/>
                              <w:sz w:val="19"/>
                              <w:szCs w:val="19"/>
                            </w:rPr>
                            <w:t>List&lt;</w:t>
                          </w:r>
                          <w:proofErr w:type="spellStart"/>
                          <w:r w:rsidR="006C6F0C">
                            <w:rPr>
                              <w:color w:val="000000"/>
                              <w:sz w:val="19"/>
                              <w:szCs w:val="19"/>
                            </w:rPr>
                            <w:t>IEdge</w:t>
                          </w:r>
                          <w:proofErr w:type="spellEnd"/>
                          <w:r w:rsidR="006C6F0C"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&gt; </w:t>
                          </w:r>
                          <w:proofErr w:type="spellStart"/>
                          <w:r w:rsidR="006C6F0C">
                            <w:rPr>
                              <w:color w:val="000000"/>
                              <w:sz w:val="19"/>
                              <w:szCs w:val="19"/>
                            </w:rPr>
                            <w:t>getIEdges</w:t>
                          </w:r>
                          <w:proofErr w:type="spellEnd"/>
                          <w:r w:rsidR="006C6F0C"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</w:p>
                        <w:p w:rsidR="00A05CD2" w:rsidRDefault="00A05CD2" w:rsidP="00A05CD2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boolean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canPassThrough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);</w:t>
                          </w:r>
                        </w:p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25" o:spid="_x0000_s1048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29" o:spid="_x0000_s1049" style="position:absolute;left:1415;top:19799;width:21589;height:6445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2" o:spid="_x0000_s1050" type="#_x0000_t202" style="position:absolute;width:17134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NodeCheck</w:t>
                          </w:r>
                          <w:proofErr w:type="spellEnd"/>
                        </w:p>
                        <w:p w:rsidR="00A05CD2" w:rsidRPr="00A05CD2" w:rsidRDefault="00A05CD2" w:rsidP="00A05CD2">
                          <w:pPr>
                            <w:shd w:val="clear" w:color="auto" w:fill="FFFFFF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spacing w:after="0" w:line="240" w:lineRule="auto"/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</w:pPr>
                          <w:proofErr w:type="spellStart"/>
                          <w:r w:rsidRPr="00A05CD2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>boolean</w:t>
                          </w:r>
                          <w:proofErr w:type="spellEnd"/>
                          <w:r w:rsidRPr="00A05CD2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05CD2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canUse</w:t>
                          </w:r>
                          <w:proofErr w:type="spellEnd"/>
                          <w:r w:rsidRPr="00A05CD2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A05CD2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INode</w:t>
                          </w:r>
                          <w:proofErr w:type="spellEnd"/>
                          <w:r w:rsidRPr="00A05CD2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 xml:space="preserve"> node);</w:t>
                          </w:r>
                        </w:p>
                        <w:p w:rsidR="00A05CD2" w:rsidRDefault="00A05CD2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31" o:spid="_x0000_s1051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32" o:spid="_x0000_s1052" style="position:absolute;left:63237;top:35873;width:30670;height:6445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" o:spid="_x0000_s1053" type="#_x0000_t202" style="position:absolute;width:17134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RoutePlannerListener</w:t>
                          </w:r>
                          <w:proofErr w:type="spellEnd"/>
                        </w:p>
                        <w:p w:rsidR="006C6F0C" w:rsidRDefault="006C6F0C" w:rsidP="006C6F0C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gram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update(</w:t>
                          </w:r>
                          <w:proofErr w:type="spellStart"/>
                          <w:proofErr w:type="gram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RoutePlannerState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state);</w:t>
                          </w:r>
                        </w:p>
                        <w:p w:rsidR="006C6F0C" w:rsidRDefault="006C6F0C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34" o:spid="_x0000_s1054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<v:stroke joinstyle="miter"/>
                  </v:lin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5" o:spid="_x0000_s1055" type="#_x0000_t34" style="position:absolute;left:23004;top:23021;width:9722;height:1395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" adj="8661" strokecolor="black [3200]" strokeweight=".5pt">
                  <v:stroke endarrow="block"/>
                </v:shape>
                <v:shape id="Straight Arrow Connector 36" o:spid="_x0000_s1056" type="#_x0000_t34" style="position:absolute;left:56981;top:29212;width:14105;height:77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" adj="4608" strokecolor="black [3200]" strokeweight=".5pt">
                  <v:stroke endarrow="block"/>
                </v:shape>
                <v:shape id="Straight Arrow Connector 37" o:spid="_x0000_s1057" type="#_x0000_t34" style="position:absolute;left:20983;top:34492;width:11743;height:24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" adj="7081" strokecolor="black [3200]" strokeweight=".5pt">
                  <v:stroke endarrow="block"/>
                </v:shape>
                <v:shape id="Straight Arrow Connector 38" o:spid="_x0000_s1058" type="#_x0000_t34" style="position:absolute;left:25121;top:36978;width:7605;height:126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" strokecolor="black [3200]" strokeweight=".5pt">
                  <v:stroke endarrow="block"/>
                </v:shape>
                <v:shape id="Straight Arrow Connector 48" o:spid="_x0000_s1059" type="#_x0000_t34" style="position:absolute;left:56981;top:36978;width:6257;height:21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49" o:spid="_x0000_s1060" type="#_x0000_t35" style="position:absolute;left:81867;top:15785;width:12039;height:233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" adj="-2031,15682" strokecolor="black [3200]" strokeweight=".5pt">
                  <v:stroke endarrow="block"/>
                </v:shape>
                <v:shape id="Straight Connector 50" o:spid="_x0000_s1061" type="#_x0000_t35" style="position:absolute;left:65935;top:12273;width:17039;height:1039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" adj="6468,29551" strokecolor="black [3200]" strokeweight=".5pt">
                  <v:stroke dashstyle="longDash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52" o:spid="_x0000_s1062" type="#_x0000_t32" style="position:absolute;left:44853;top:19924;width:479;height:13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" strokecolor="black [3200]" strokeweight=".5pt">
                  <v:stroke dashstyle="longDash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3" o:spid="_x0000_s1063" type="#_x0000_t5" style="position:absolute;left:44632;top:20020;width:1340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" fillcolor="white [3212]" strokecolor="black [3213]" strokeweight="1pt"/>
                <v:shape id="Straight Arrow Connector 54" o:spid="_x0000_s1064" type="#_x0000_t34" style="position:absolute;left:47229;top:37825;width:9560;height:1431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" strokecolor="black [3200]" strokeweight=".5pt">
                  <v:stroke dashstyle="longDash" endarrow="block"/>
                </v:shape>
                <v:shape id="Isosceles Triangle 55" o:spid="_x0000_s1065" type="#_x0000_t5" style="position:absolute;left:67689;top:8057;width:1333;height:18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" fillcolor="white [3212]" strokecolor="black [3213]" strokeweight="1pt"/>
                <w10:anchorlock/>
              </v:group>
            </w:pict>
          </mc:Fallback>
        </mc:AlternateContent>
      </w:r>
      <w:bookmarkStart w:id="0" w:name="_GoBack"/>
      <w:bookmarkEnd w:id="0"/>
    </w:p>
    <w:sectPr w:rsidR="00ED7A94" w:rsidSect="00D67D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FA"/>
    <w:rsid w:val="00054739"/>
    <w:rsid w:val="00084B66"/>
    <w:rsid w:val="006C6F0C"/>
    <w:rsid w:val="00A05CD2"/>
    <w:rsid w:val="00AC0578"/>
    <w:rsid w:val="00CA0332"/>
    <w:rsid w:val="00D67DFA"/>
    <w:rsid w:val="00ED7A94"/>
    <w:rsid w:val="00EF0959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ADFD"/>
  <w15:chartTrackingRefBased/>
  <w15:docId w15:val="{11155C73-87EB-4018-A8FF-74877B62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D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CD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4</cp:revision>
  <dcterms:created xsi:type="dcterms:W3CDTF">2016-03-17T10:18:00Z</dcterms:created>
  <dcterms:modified xsi:type="dcterms:W3CDTF">2016-03-17T12:53:00Z</dcterms:modified>
</cp:coreProperties>
</file>