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faelSalvador3 $loadings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0.226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0.103  0.110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0.109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-0.155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0.580 -0.134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0.525 -0.284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-0.318  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0.187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0.295  0.490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0.354  0.409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0.337  0.326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0.255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0.787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0.634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0.584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0.640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1.812 1.177 0.761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0.095 0.062 0.040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0.095 0.157 0.197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1</Pages>
  <Words>68</Words>
  <Characters>344</Characters>
  <CharactersWithSpaces>722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2023-10-11T15:16:53Z</dcterms:created>
  <dc:creator/>
  <dc:description/>
  <dc:language>pt-BR</dc:language>
  <cp:lastModifiedBy/>
  <dcterms:modified xsi:type="dcterms:W3CDTF">2023-10-11T15:18:24Z</dcterms:modified>
  <cp:revision>1</cp:revision>
  <dc:subject/>
  <dc:title/>
</cp:coreProperties>
</file>