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8AA2" w14:textId="71B71DB0" w:rsidR="001E0B71" w:rsidRPr="002977A3" w:rsidRDefault="002977A3" w:rsidP="002C5773">
      <w:pPr>
        <w:jc w:val="center"/>
        <w:rPr>
          <w:b/>
          <w:bCs/>
          <w:sz w:val="44"/>
          <w:szCs w:val="44"/>
          <w:u w:val="single"/>
        </w:rPr>
      </w:pPr>
      <w:r w:rsidRPr="002977A3">
        <w:rPr>
          <w:b/>
          <w:bCs/>
          <w:sz w:val="44"/>
          <w:szCs w:val="44"/>
          <w:u w:val="single"/>
        </w:rPr>
        <w:t xml:space="preserve">Type de communication </w:t>
      </w:r>
      <w:r w:rsidR="00365715" w:rsidRPr="002977A3">
        <w:rPr>
          <w:b/>
          <w:bCs/>
          <w:sz w:val="44"/>
          <w:szCs w:val="44"/>
          <w:u w:val="single"/>
        </w:rPr>
        <w:t xml:space="preserve">Humanis </w:t>
      </w:r>
    </w:p>
    <w:p w14:paraId="2D97E44F" w14:textId="3C5B2F0A" w:rsidR="002977A3" w:rsidRDefault="002977A3" w:rsidP="002977A3">
      <w:pPr>
        <w:rPr>
          <w:sz w:val="32"/>
          <w:szCs w:val="32"/>
        </w:rPr>
      </w:pPr>
    </w:p>
    <w:p w14:paraId="62BBCD92" w14:textId="6448E9EC" w:rsidR="00D90682" w:rsidRDefault="001837F6" w:rsidP="002977A3">
      <w:pPr>
        <w:rPr>
          <w:sz w:val="28"/>
          <w:szCs w:val="28"/>
        </w:rPr>
      </w:pPr>
      <w:r w:rsidRPr="001837F6">
        <w:rPr>
          <w:sz w:val="28"/>
          <w:szCs w:val="28"/>
        </w:rPr>
        <w:t xml:space="preserve">Le type d'organisation d'Humanis et un organisme avec une communication en projet, c'est-à-dire que les informations vont du haut vers le bas dans le sens ou Humanis a un directeur qui communique avec les différents chefs de pôle qui eut même communique avec leurs employées notons que </w:t>
      </w:r>
      <w:r w:rsidR="00D90682" w:rsidRPr="001837F6">
        <w:rPr>
          <w:sz w:val="28"/>
          <w:szCs w:val="28"/>
        </w:rPr>
        <w:t>certain</w:t>
      </w:r>
      <w:r w:rsidR="00D90682">
        <w:rPr>
          <w:sz w:val="28"/>
          <w:szCs w:val="28"/>
        </w:rPr>
        <w:t>s</w:t>
      </w:r>
      <w:r w:rsidR="00D90682" w:rsidRPr="001837F6">
        <w:rPr>
          <w:sz w:val="28"/>
          <w:szCs w:val="28"/>
        </w:rPr>
        <w:t xml:space="preserve"> chefs</w:t>
      </w:r>
      <w:r w:rsidRPr="001837F6">
        <w:rPr>
          <w:sz w:val="28"/>
          <w:szCs w:val="28"/>
        </w:rPr>
        <w:t xml:space="preserve"> </w:t>
      </w:r>
      <w:bookmarkStart w:id="0" w:name="_GoBack"/>
      <w:bookmarkEnd w:id="0"/>
      <w:r w:rsidRPr="001837F6">
        <w:rPr>
          <w:sz w:val="28"/>
          <w:szCs w:val="28"/>
        </w:rPr>
        <w:t>de pôle peuvent diriger un autre pôle par exemple le pôle digital qui est dirigé par le responsable du pôle numérique ainsi que le responsable du pôle revalorisation.</w:t>
      </w:r>
    </w:p>
    <w:p w14:paraId="6FA6DCF3" w14:textId="78045264" w:rsidR="00196DE9" w:rsidRDefault="00E93251" w:rsidP="002977A3">
      <w:pPr>
        <w:rPr>
          <w:sz w:val="28"/>
          <w:szCs w:val="28"/>
        </w:rPr>
      </w:pPr>
      <w:r w:rsidRPr="00E93251">
        <w:rPr>
          <w:sz w:val="28"/>
          <w:szCs w:val="28"/>
        </w:rPr>
        <w:t xml:space="preserve">Les employées communiquent aussi de maniée à part entière ainsi qu'individuel avec leur Accompagnement socioprofessionnel pour diverse raison personnelle et </w:t>
      </w:r>
      <w:r w:rsidR="0084549E" w:rsidRPr="00E93251">
        <w:rPr>
          <w:sz w:val="28"/>
          <w:szCs w:val="28"/>
        </w:rPr>
        <w:t>professionnelle.</w:t>
      </w:r>
    </w:p>
    <w:p w14:paraId="72A1DCC4" w14:textId="17AFA5A3" w:rsidR="001F3C7C" w:rsidRPr="001F3C7C" w:rsidRDefault="001F3C7C" w:rsidP="001F3C7C">
      <w:pPr>
        <w:rPr>
          <w:sz w:val="28"/>
          <w:szCs w:val="28"/>
        </w:rPr>
      </w:pPr>
      <w:r w:rsidRPr="001F3C7C">
        <w:rPr>
          <w:sz w:val="28"/>
          <w:szCs w:val="28"/>
        </w:rPr>
        <w:t>La force de cette communication est que</w:t>
      </w:r>
    </w:p>
    <w:p w14:paraId="4BADAF37" w14:textId="77777777" w:rsidR="001F3C7C" w:rsidRDefault="001F3C7C" w:rsidP="001F3C7C">
      <w:pPr>
        <w:rPr>
          <w:sz w:val="28"/>
          <w:szCs w:val="28"/>
        </w:rPr>
      </w:pPr>
      <w:r w:rsidRPr="001F3C7C">
        <w:rPr>
          <w:sz w:val="28"/>
          <w:szCs w:val="28"/>
        </w:rPr>
        <w:t>L'information / La tâche est décidée par un haut responsable ainsi elle est plus précise sur la réalisation et sur la pertinente pour l'entreprise.</w:t>
      </w:r>
    </w:p>
    <w:p w14:paraId="4894DA30" w14:textId="77777777" w:rsidR="001F3C7C" w:rsidRDefault="001F3C7C" w:rsidP="001F3C7C">
      <w:pPr>
        <w:rPr>
          <w:sz w:val="28"/>
          <w:szCs w:val="28"/>
        </w:rPr>
      </w:pPr>
    </w:p>
    <w:p w14:paraId="5A7D0656" w14:textId="77777777" w:rsidR="00B250AF" w:rsidRPr="00B250AF" w:rsidRDefault="00B250AF" w:rsidP="00B250AF">
      <w:pPr>
        <w:rPr>
          <w:sz w:val="28"/>
          <w:szCs w:val="28"/>
        </w:rPr>
      </w:pPr>
      <w:r w:rsidRPr="00B250AF">
        <w:rPr>
          <w:sz w:val="28"/>
          <w:szCs w:val="28"/>
        </w:rPr>
        <w:t>La faiblesse de cette communication est que</w:t>
      </w:r>
    </w:p>
    <w:p w14:paraId="2D025022" w14:textId="59C77CDD" w:rsidR="007666D2" w:rsidRDefault="00B250AF" w:rsidP="00B250AF">
      <w:pPr>
        <w:rPr>
          <w:sz w:val="28"/>
          <w:szCs w:val="28"/>
        </w:rPr>
      </w:pPr>
      <w:r w:rsidRPr="00B250AF">
        <w:rPr>
          <w:sz w:val="28"/>
          <w:szCs w:val="28"/>
        </w:rPr>
        <w:t xml:space="preserve">La communication peut être floue ou des informations peuvent se perdre </w:t>
      </w:r>
      <w:r w:rsidR="00632957" w:rsidRPr="00B250AF">
        <w:rPr>
          <w:sz w:val="28"/>
          <w:szCs w:val="28"/>
        </w:rPr>
        <w:t>à la suite</w:t>
      </w:r>
      <w:r w:rsidRPr="00B250AF">
        <w:rPr>
          <w:sz w:val="28"/>
          <w:szCs w:val="28"/>
        </w:rPr>
        <w:t xml:space="preserve"> </w:t>
      </w:r>
      <w:r w:rsidR="00632957">
        <w:rPr>
          <w:sz w:val="28"/>
          <w:szCs w:val="28"/>
        </w:rPr>
        <w:t xml:space="preserve">de </w:t>
      </w:r>
      <w:r w:rsidRPr="00B250AF">
        <w:rPr>
          <w:sz w:val="28"/>
          <w:szCs w:val="28"/>
        </w:rPr>
        <w:t>trop nombreux intermédiaire voir ne pas circuler du tout dépendant des relations entre les employés.</w:t>
      </w:r>
    </w:p>
    <w:p w14:paraId="54E794AC" w14:textId="77777777" w:rsidR="007666D2" w:rsidRDefault="007666D2" w:rsidP="002977A3">
      <w:pPr>
        <w:rPr>
          <w:sz w:val="28"/>
          <w:szCs w:val="28"/>
        </w:rPr>
      </w:pPr>
    </w:p>
    <w:p w14:paraId="3A49F135" w14:textId="41B74729" w:rsidR="00E70A95" w:rsidRDefault="00E70A95" w:rsidP="002977A3">
      <w:pPr>
        <w:rPr>
          <w:sz w:val="28"/>
          <w:szCs w:val="28"/>
        </w:rPr>
      </w:pPr>
    </w:p>
    <w:p w14:paraId="2F31BF9F" w14:textId="77777777" w:rsidR="00E70A95" w:rsidRPr="002977A3" w:rsidRDefault="00E70A95" w:rsidP="002977A3">
      <w:pPr>
        <w:rPr>
          <w:sz w:val="28"/>
          <w:szCs w:val="28"/>
        </w:rPr>
      </w:pPr>
    </w:p>
    <w:sectPr w:rsidR="00E70A95" w:rsidRPr="00297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59"/>
    <w:rsid w:val="000E720F"/>
    <w:rsid w:val="001837F6"/>
    <w:rsid w:val="00196DE9"/>
    <w:rsid w:val="001D6BE2"/>
    <w:rsid w:val="001E0B71"/>
    <w:rsid w:val="001F3C7C"/>
    <w:rsid w:val="00250FB4"/>
    <w:rsid w:val="00267487"/>
    <w:rsid w:val="002977A3"/>
    <w:rsid w:val="002A74B7"/>
    <w:rsid w:val="002C3301"/>
    <w:rsid w:val="002C5773"/>
    <w:rsid w:val="00364D42"/>
    <w:rsid w:val="00365715"/>
    <w:rsid w:val="00367D1B"/>
    <w:rsid w:val="00394EAE"/>
    <w:rsid w:val="00456998"/>
    <w:rsid w:val="00527D06"/>
    <w:rsid w:val="00537F1A"/>
    <w:rsid w:val="00567BE9"/>
    <w:rsid w:val="005768D7"/>
    <w:rsid w:val="00580063"/>
    <w:rsid w:val="005875CD"/>
    <w:rsid w:val="005D5371"/>
    <w:rsid w:val="005D6AAD"/>
    <w:rsid w:val="005F3242"/>
    <w:rsid w:val="0060623B"/>
    <w:rsid w:val="00606C64"/>
    <w:rsid w:val="00631129"/>
    <w:rsid w:val="00632957"/>
    <w:rsid w:val="00645BD5"/>
    <w:rsid w:val="006A1A8B"/>
    <w:rsid w:val="006F5022"/>
    <w:rsid w:val="00752D4B"/>
    <w:rsid w:val="007666D2"/>
    <w:rsid w:val="007A08A9"/>
    <w:rsid w:val="007E3256"/>
    <w:rsid w:val="00831386"/>
    <w:rsid w:val="00832B6D"/>
    <w:rsid w:val="0084549E"/>
    <w:rsid w:val="00886569"/>
    <w:rsid w:val="008908E8"/>
    <w:rsid w:val="008A72D0"/>
    <w:rsid w:val="008B70EA"/>
    <w:rsid w:val="008F12BE"/>
    <w:rsid w:val="008F7184"/>
    <w:rsid w:val="00933BB3"/>
    <w:rsid w:val="00966093"/>
    <w:rsid w:val="009F0033"/>
    <w:rsid w:val="00A01BAE"/>
    <w:rsid w:val="00A61BFD"/>
    <w:rsid w:val="00A62EC9"/>
    <w:rsid w:val="00AC01CC"/>
    <w:rsid w:val="00AF2435"/>
    <w:rsid w:val="00AF7230"/>
    <w:rsid w:val="00B2404E"/>
    <w:rsid w:val="00B250AF"/>
    <w:rsid w:val="00BF408C"/>
    <w:rsid w:val="00C8187C"/>
    <w:rsid w:val="00C86D2C"/>
    <w:rsid w:val="00CE2C7C"/>
    <w:rsid w:val="00CF3162"/>
    <w:rsid w:val="00D56F2A"/>
    <w:rsid w:val="00D90682"/>
    <w:rsid w:val="00DD320A"/>
    <w:rsid w:val="00E0308F"/>
    <w:rsid w:val="00E07EC0"/>
    <w:rsid w:val="00E41684"/>
    <w:rsid w:val="00E70A95"/>
    <w:rsid w:val="00E75A13"/>
    <w:rsid w:val="00E93251"/>
    <w:rsid w:val="00EB1459"/>
    <w:rsid w:val="00EF771B"/>
    <w:rsid w:val="00F5175F"/>
    <w:rsid w:val="00FB1275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002F"/>
  <w15:chartTrackingRefBased/>
  <w15:docId w15:val="{B6038F14-6E9F-4742-AF22-35CF6DC4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SOMMER</dc:creator>
  <cp:keywords/>
  <dc:description/>
  <cp:lastModifiedBy>Quentin SOMMER</cp:lastModifiedBy>
  <cp:revision>77</cp:revision>
  <dcterms:created xsi:type="dcterms:W3CDTF">2020-03-08T14:19:00Z</dcterms:created>
  <dcterms:modified xsi:type="dcterms:W3CDTF">2020-03-08T20:37:00Z</dcterms:modified>
</cp:coreProperties>
</file>