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là ngôn ngữ xử lý ở: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Server/client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dạng nào.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là ngôn ngữ thông dịch hay biên dịch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Thông dịch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Biên dịch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dạng nào ở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Phương thức viết chương trình của Javascript như thế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Viết riêng một trang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Viết chung với HTML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A và B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dạng nào.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là ngôn ngữ kịch bản có dấu được mã nguồn không?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dấu được vì các kịch bản chạy ở client.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Dấu được vì chương trình hoạt động độc lập với trình duyệt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 phát biểu đều sai.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 phát biểu đều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được bắt đầu bằng?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scritp …/script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Javascript …Javascript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java  /java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dạng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có các dạng biến?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Number, String, Boolean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Number, Integer, char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Number, String, Boolean, Null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loại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hàm parseInt()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 nguyên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 thực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số nguyên thành một chuỗi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hàm parseFloat()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 thực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chuỗi thành số nguyên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Chuyển một số nguyên thành một chuỗi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Lệnh prompt trong Javascript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Hiện một thông báo nhập thông tin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Hiện một thông báo dạng yes, No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lệnh nào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Onload thực hiện khi: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bắt đầu chương trình chạy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kết thúc một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chuột qua.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OnUnload thực hiện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bắt đầu chương trình chạy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kết thúc một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chuột qua.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Onblur thực hiện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mất focus.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có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con chuột qua form.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OnMouseOver thực hiện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mất focus.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có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con chuột qua một đối tượng trong form.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Onclick thực hiện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mất focus.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có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một đối tượng trong form.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Cần thêm tiền tố nào để các thuộc tính CSS3 hoạt động trên trình duyệt Mozilla Firefox cũ?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-webkit-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-moz-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-o-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-gecko-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input type=”text”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password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input type=”Password”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password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textarea rows= cols = …&gt;&lt;/texterea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password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input type=”Submit”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nút lệnh dùng để gửi tin trong form đi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input type=”Radio”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nhóm đối tượng chọn nhưng chọn duy nhất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input type=”checkbox”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nhóm đối tượng chọn được nhiều đối tượng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input type=”button” 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ô text để nhập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nút lệnh lên trên form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Tạo một cùng có nhiều cột nhiều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ý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Lệnh lặp for có dạng như thế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 biến = Giá trị đầu, Điều kiện, Giá trị tăng)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 biến = Giá trị đầu, Giá trị tăng, điều kiện)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( biến = Điều kiện, Giá trị tăng Giá trị cuối)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dạng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Vòng lặp While là dạng vòng lặp?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xác định và xét điều kiện rồi mới lặp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xác định và lặp rồi mới xét điều kiện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tồn tại dạng nào ở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Vòng lặp (Do.. while) là dạng vòng lặp?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xác định và xét điều kiện rồi mới lặp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xác định và lặp rồi mới xét đ-iều kiện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dạng nào.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Lệnh break kết hợp với vòng for dùng để?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Ngưng vòng for nếu gặp lệnh này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ý nghĩa trong vòng lặp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Nhảy đến một tập lệnh khác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thể kết hợp được.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Hàm alert()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hiện một thông.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hiện một thông báo nhập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chuyển đổi số sang chữ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các dạng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Frameset cols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/frameset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chia trang web ra nhiều phần theo cột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chia trang web ra nhiều phần theo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ý nào ở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Frameset rows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/frameset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chia trang web ra nhiều phần theo cột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chia trang web ra nhiều phần theo dòng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ý nào ở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Frame src=” duong dan ”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chèn ảnh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Dùng để lấy dữ liệu từ một trang khác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Tất cả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có ý nào ở trên.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OnMouseOver xảy ra khi nào trong các trường hợp sau.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con chuột qua một đối tượng trong form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nhận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mất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kích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nào để thêm một comment nhiều dòng trong JavaScript?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/*Đây là một comment trên nhiều dòng*/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//Đây là một comment trên nhiều dòng//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&lt;!--Đây là một comment trên nhiều dòng--&gt;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A, B, C đều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Onchange xảy ra khi nào trong các trường hợp sau.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Khi một đối tượng trong form mất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Khi kích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Xảy ra khi giá trị của một trường trong form được người dùng thay đổi dữ liệu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Khi một đối tượng trong form nhận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Làm cách nào để gọi một hàm myFunction trong JavaScript?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call function 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call 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A, B, C đều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Nơi bạn có thể đặt code JavaScript trong trang web?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Bạn có thể đặt trong phần &lt;head&gt; hoặc &lt;body&gt;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Chỉ trong phần &lt;head&gt;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trong phần &lt;body&gt;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Không có đáp án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khai báo mảng nào trong JavaScript là đúng?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var colors = 1 = ("red"), 2 = ("green"), 3 = ("blue")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var colors = ["red", "green", "blue"]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var colors = (1:"red", 2:"green", 3:"blue")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var colors = "red", "green", "blue"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 những cách nào viết code JavaScript để chạy trong trang web?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Viết chung với HTML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thuộc dạng nào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viết tệp riêng hoặc viết trong trang HTML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Viết trên một tệp riêng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nào tạo một hàm trong JavaScript?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function:myFunction()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function = 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function myFunction()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A, B, C đều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Hàm prompt(…) trong JavaScript dùng để làm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Hiển thị thông báo nhập thông tin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Hiển thị một thông báo Yes, No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Cả hai dạng trên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Không phương án nào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Khi sử dụng thẻ DIV có Class = thì ở phần khai báo CSS ta đặt tên đối tượng thế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đối tượng có dấu . ở đầu tên đối tượng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đối tượng có dấu $ ở đầu tên đối tượng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đối tượng có dấu # ở đầu tên đối tượng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đối tượng có dấu ? ở đầu tên đối tượng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JavaScript là ngôn ngữ kịch bản có che dấu được mã nguồn không?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Dấu được vì chương trình hoạt động độc lập với trình duyệt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Tùy thuộc vào JavaScript được code ở client hay server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 phát biểu trên đều sai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Hai phát biểu trên đều đúng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Dùng cách nào có thể biết được trình duyệt đang được sử dụng tại máy client?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browser.name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client.navName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navigator.appName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Không có đáp án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Sự kiện nào xảy ra khi người dùng kích vào một phần tử HTML trên trang?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onclick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onmouseover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onchange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onmouseclick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Onload xảy ra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bắt đầu chạy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chuột qua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kết thúc một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Onclick xảy ra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một đối tượng trong form mất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nút lệnh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click chuột vào một đối tượng trong form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một đối tượng trong form nhận focus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Trong JavaScript sự kiện OnUnload xảy ra khi nào?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bắt đầu chạy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kết thúc một chương trình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kích chuột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Khi di chuyển chuột qua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 giá trị đầu tiên của text-shadow theo thứ tự là gì?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vertical, blur, horizontal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blur, vertical, horizontal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vertical, horizontal, blur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horizontal, vertical, blur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giá trị của border-radius lần lượt là?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top, bottom, left, right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up, down, front, behind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top-left, top-right, bottom-right, bottom-left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bottom-left, bottom-right, top-right, top-left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viết câu lệnh IF nào sau đây là đúng?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i = 5 then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(i == 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i == 5 then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i = 5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nào để làm tròn 7.25 tới số nguyên gần nhất trong JavaScript?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rnd(7.25)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round(7.25)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Math.round(7.25)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Math.rnd(7.25)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F Pro Display">
    <w:altName w:val="Segoe Print"/>
    <w:panose1 w:val="00000800000000000000"/>
    <w:charset w:val="00"/>
    <w:family w:val="modern"/>
    <w:pitch w:val="default"/>
    <w:sig w:usb0="00000000" w:usb1="00000000" w:usb2="04008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A2"/>
    <w:rsid w:val="00415EDB"/>
    <w:rsid w:val="00651EA2"/>
    <w:rsid w:val="00720E51"/>
    <w:rsid w:val="008F1480"/>
    <w:rsid w:val="07FF3A2B"/>
    <w:rsid w:val="26520618"/>
    <w:rsid w:val="532B6B20"/>
    <w:rsid w:val="77144FE2"/>
    <w:rsid w:val="7C01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F Pro Display" w:hAnsi="SF Pro Display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SF Pro Display" w:hAnsi="SF Pro Display" w:eastAsiaTheme="minorHAnsi" w:cstheme="minorBidi"/>
      <w:sz w:val="24"/>
      <w:szCs w:val="48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F428F-865D-4E6F-8156-BD8640B3A9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1276</Words>
  <Characters>7276</Characters>
  <Lines>60</Lines>
  <Paragraphs>17</Paragraphs>
  <TotalTime>35</TotalTime>
  <ScaleCrop>false</ScaleCrop>
  <LinksUpToDate>false</LinksUpToDate>
  <CharactersWithSpaces>8535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2021-09-26T08:09:00Z</dcterms:created>
  <dc:creator>Long Zhu</dc:creator>
  <cp:lastModifiedBy>The Grela</cp:lastModifiedBy>
  <dcterms:modified xsi:type="dcterms:W3CDTF">2021-09-26T09:32:07Z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79650EF405A142B5BF185F8CD950A67A</vt:lpwstr>
  </property>
</Properties>
</file>