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560000030033856E9C26370B24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ba6a9" officeooo:paragraph-rsid="001ba6a9"/>
    </style:style>
    <style:style style:name="P2" style:family="paragraph" style:parent-style-name="Standard">
      <style:text-properties officeooo:rsid="001bb61b" officeooo:paragraph-rsid="001bb61b"/>
    </style:style>
    <style:style style:name="P3" style:family="paragraph" style:parent-style-name="Standard">
      <style:text-properties officeooo:rsid="001ba6a9" officeooo:paragraph-rsid="001ba6a9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2">Assignment B12</text:p>
      <text:p text:style-name="P2">Name: Mosami Chinawalkar</text:p>
      <text:p text:style-name="P2">Roll No : 4213</text:p>
      <text:p text:style-name="P2"/>
      <text:p text:style-name="P2">#import req </text:p>
      <text:p text:style-name="P2">import csv </text:p>
      <text:p text:style-name="P2">import sys </text:p>
      <text:p text:style-name="P2">import time </text:p>
      <text:p text:style-name="P2">import os </text:p>
      <text:p text:style-name="P2">from collections import Counter </text:p>
      <text:p text:style-name="P2"/>
      <text:p text:style-name="P2">file='b12.csv' </text:p>
      <text:p text:style-name="P2">f = open(file, 'rb') </text:p>
      <text:p text:style-name="P2">query={'Age':'Middle_age','Qualification':'Mtech.','Experience':'medium','Work Type':'?'} </text:p>
      <text:p text:style-name="P2"># you can also try to predict other attribute as follows </text:p>
      <text:p text:style-name="P2">#query={'Age':'middle_age','Qualification':'?','Experience':'medium','Work Type':'Research'} </text:p>
      <text:p text:style-name="P2">reader = csv.reader(f) </text:p>
      <text:p text:style-name="P2">headers = reader.next() </text:p>
      <text:p text:style-name="P2">column = {} </text:p>
      <text:p text:style-name="P2">freq = {} </text:p>
      <text:p text:style-name="P2">Probability={} </text:p>
      <text:p text:style-name="P2">occurance_counts={} </text:p>
      <text:p text:style-name="P2">conditionaloccurance={} </text:p>
      <text:p text:style-name="P2">condProb={} </text:p>
      <text:p text:style-name="P2">FinalResults={} </text:p>
      <text:p text:style-name="P2">Init_total=1.0 </text:p>
      <text:p text:style-name="P2"/>
      <text:p text:style-name="P2"/>
      <text:p text:style-name="P2">def condProbfun(queryattribute_val,classlabel): </text:p>
      <text:p text:style-name="P2">
        <text:tab/>
        value=0.0 
      </text:p>
      <text:p text:style-name="P2">
        <text:tab/>
        counter=0.0 
      </text:p>
      <text:p text:style-name="P2">
        <text:tab/>
        occure=0.0 
      </text:p>
      <text:p text:style-name="P2">
        <text:tab/>
        result=0.0 
      </text:p>
      <text:p text:style-name="P2">
        <text:tab/>
        f = open('b12.csv', 'rb') 
      </text:p>
      <text:p text:style-name="P2">
        <text:tab/>
        reader = csv.reader(f) 
      </text:p>
      <text:p text:style-name="P2">
        <text:tab/>
        for row in reader: 
      </text:p>
      <text:p text:style-name="P2">
        <text:tab/>
        <text:tab/>
        if queryattribute_val in row and classlabel in row: 
      </text:p>
      <text:p text:style-name="P2">
        <text:tab/>
        <text:tab/>
        <text:tab/>
        value= value+1 
      </text:p>
      <text:p text:style-name="P2">
        <text:tab/>
        occure=occurance_counts[classlabel] 
      </text:p>
      <text:p text:style-name="P2">
        <text:tab/>
        result=value/occure 
      </text:p>
      <text:p text:style-name="P2">
        <text:tab/>
        return result
        <text:tab/>
      </text:p>
      <text:p text:style-name="P2"/>
      <text:p text:style-name="P2">for h in headers: </text:p>
      <text:p text:style-name="P2">
        <text:tab/>
        column[h] = [] 
      </text:p>
      <text:p text:style-name="P2">for row in reader: </text:p>
      <text:p text:style-name="P2">
        <text:tab/>
        for h, v in zip(headers, row): 
      </text:p>
      <text:p text:style-name="P2">
        <text:tab/>
        <text:tab/>
        column[h].append(v) 
      </text:p>
      <text:p text:style-name="P2">print 'Display Dataset \n-*-*----------------*-*' </text:p>
      <text:p text:style-name="P2"/>
      <text:p text:style-name="P2"/>
      <text:p text:style-name="P2">
        <text:soft-page-break/>
        with open(file,'r') as f: 
      </text:p>
      <text:p text:style-name="P2">
        <text:tab/>
        for line in f: 
      </text:p>
      <text:p text:style-name="P2">
        <text:tab/>
        <text:tab/>
        for word in line.split('\t'): 
      </text:p>
      <text:p text:style-name="P2">
        <text:tab/>
        <text:tab/>
        <text:tab/>
        print(word) 
      </text:p>
      <text:p text:style-name="P2">
        <text:tab/>
        print '\n' 
      </text:p>
      <text:p text:style-name="P2">
        <text:tab/>
        sys.stdin.read(1) 
      </text:p>
      <text:p text:style-name="P2">
        <text:tab/>
        print 'Query tuple:',query 
      </text:p>
      <text:p text:style-name="P2">for h in headers: </text:p>
      <text:p text:style-name="P2">
        <text:tab/>
        word_list = column[h] 
      </text:p>
      <text:p text:style-name="P2">
        <text:tab/>
        # Get a set of unique words from the list 
      </text:p>
      <text:p text:style-name="P2">
        <text:tab/>
        word_set = set(word_list) 
      </text:p>
      <text:p text:style-name="P2">
        <text:tab/>
        # create frequency dictionary 
      </text:p>
      <text:p text:style-name="P2">
        <text:tab/>
        for word in word_set: 
      </text:p>
      <text:p text:style-name="P2">
        <text:tab/>
        <text:tab/>
        occurance_counts[word]=word_list.count(word) 
        <text:s/>
        #Get occurance count 
      </text:p>
      <text:p text:style-name="P2">
        <text:tab/>
        <text:tab/>
        freq[word] = word_list.count(word)/float(len(word_list)) #Get frequency count 
      </text:p>
      <text:p text:style-name="P2">
        <text:tab/>
        <text:tab/>
        Probability[word]=freq[word] #prior probability 
      </text:p>
      <text:p text:style-name="P2">
        <text:tab/>
      </text:p>
      <text:p text:style-name="P2"/>
      <text:p text:style-name="P2">for name,item in query.items(): #which class </text:p>
      <text:p text:style-name="P2">
        <text:tab/>
        if item == '?': 
      </text:p>
      <text:p text:style-name="P2">
        <text:tab/>
        <text:tab/>
        classname=name 
      </text:p>
      <text:p text:style-name="P2">
        <text:tab/>
        <text:tab/>
        print 'To Predict:',classname 
      </text:p>
      <text:p text:style-name="P2"/>
      <text:p text:style-name="P2"/>
      <text:p text:style-name="P2">sys.stdin.read(1) </text:p>
      <text:p text:style-name="P2">print 'Naive Bays Classifier.......' </text:p>
      <text:p text:style-name="P2"/>
      <text:p text:style-name="P2">time.sleep(5) </text:p>
      <text:p text:style-name="P2"/>
      <text:p text:style-name="P2">word_list = column[classname] </text:p>
      <text:p text:style-name="P2">word_set = set(word_list) </text:p>
      <text:p text:style-name="P2">for word in word_set: </text:p>
      <text:p text:style-name="P2">
        <text:tab/>
        classlabel=word # {Consultancy,Service,Research} 
      </text:p>
      <text:p text:style-name="P2">
        <text:tab/>
        print 'Prior probability of' ,classname,':',classlabel,'=',freq[classlabel] 
      </text:p>
      <text:p text:style-name="P2">
        <text:tab/>
        total=Init_total 
      </text:p>
      <text:p text:style-name="P2">
        <text:tab/>
        for queryattribute in query: 
      </text:p>
      <text:p text:style-name="P2">
        <text:tab/>
        <text:tab/>
        if not queryattribute == classname: 
      </text:p>
      <text:p text:style-name="P2">
        <text:tab/>
        <text:tab/>
        <text:tab/>
        queryattribute_val=query[queryattribute] 
      </text:p>
      <text:p text:style-name="P2">
        <text:tab/>
        <text:tab/>
        <text:tab/>
        #Get Every other attribute than classlabel print query[queryattribute] 
      </text:p>
      <text:p text:style-name="P2">
        <text:tab/>
        <text:tab/>
        <text:tab/>
        ans=condProbfun(queryattribute_val,classlabel) 
      </text:p>
      <text:p text:style-name="P2">
        <text:tab/>
        <text:tab/>
        <text:tab/>
        print '\n conditional probability 
        <text:s/>
        P(',queryattribute_val ,'|',classlabel,')=',ans 
      </text:p>
      <text:p text:style-name="P2">
        <text:tab/>
        <text:tab/>
        <text:tab/>
        total=total*ans 
      </text:p>
      <text:p text:style-name="P2">
        <text:tab/>
        <text:tab/>
        <text:tab/>
        condProb[classlabel]=total 
      </text:p>
      <text:p text:style-name="P2">
        <text:tab/>
        #print 'Total', total 
      </text:p>
      <text:p text:style-name="P2">
        <text:tab/>
        TotalProbability=total*freq[classlabel] 
      </text:p>
      <text:p text:style-name="P2">
        <text:tab/>
        FinalResults[classlabel]=TotalProbability 
      </text:p>
      <text:p text:style-name="P2">
        <text:tab/>
        print '-----------------------------------------------' 
      </text:p>
      <text:p text:style-name="P2">
        <text:tab/>
        print 'Multiplication of above probabilities to give Posterior Probability of ',classname,':',classlabel,'=',FinalResults[classlabel] 
      </text:p>
      <text:p text:style-name="P2">
        <text:tab/>
        print '-----------------------------------------------' 
      </text:p>
      <text:p text:style-name="P2">
        <text:tab/>
        sys.stdin.read(1) 
      </text:p>
      <text:p text:style-name="P2">list=FinalResults.values() </text:p>
      <text:p text:style-name="P2">
        <text:soft-page-break/>
      </text:p>
      <text:p text:style-name="P2">#Predict Classname </text:p>
      <text:p text:style-name="P2">maxprob=max(list) </text:p>
      <text:p text:style-name="P2">for name,item in FinalResults.items(): </text:p>
      <text:p text:style-name="P2">
        <text:tab/>
        if item == maxprob: 
      </text:p>
      <text:p text:style-name="P2">
        <text:tab/>
        <text:tab/>
        classpredicted=name 
      </text:p>
      <text:p text:style-name="P2">
        <text:tab/>
        <text:tab/>
        print '*********************************************************' 
      </text:p>
      <text:p text:style-name="P2">
        <text:tab/>
        <text:tab/>
        print 'Predicted Class (Highest posterior Probability )for given query tuple is:',classname,':', classpredicted 
      </text:p>
      <text:p text:style-name="P2">
        <text:tab/>
        <text:tab/>
        print '****' 
      </text:p>
      <text:p text:style-name="P2"/>
      <text:p text:style-name="P2"/>
      <text:p text:style-name="P2">
        <draw:frame draw:style-name="fr1" draw:name="Image1" text:anchor-type="paragraph" svg:x="0cm" svg:y="0.46cm" svg:width="17cm" svg:height="9.557cm" draw:z-index="0">
          <draw:image xlink:href="Pictures/10000000000005560000030033856E9C26370B24.png" xlink:type="simple" xlink:show="embed" xlink:actuate="onLoad"/>
        </draw:frame>
      </text:p>
      <text:p text:style-name="P2"/>
      <text:p text:style-name="P1">==========================</text:p>
      <text:p text:style-name="P1">Output:</text:p>
      <text:p text:style-name="P1">==========================</text:p>
      <text:p text:style-name="P1"/>
      <text:p text:style-name="P1">robin@robin-HP:~/Cl1/B group$ python b12.py </text:p>
      <text:p text:style-name="P1">Display Dataset </text:p>
      <text:p text:style-name="P1">-*-*----------------*-* </text:p>
      <text:p text:style-name="P1">Work Type,Age,Qualification,Experience </text:p>
      <text:p text:style-name="P1"/>
      <text:p text:style-name="P1">Consultancy,Middle_age,Ph.D,medium </text:p>
      <text:p text:style-name="P1"/>
      <text:p text:style-name="P1">Service ,Youth,Mtech.,Low </text:p>
      <text:p text:style-name="P1"/>
      <text:p text:style-name="P1">Research,Youth,Mtech.,low </text:p>
      <text:p text:style-name="P1"/>
      <text:p text:style-name="P1">Service ,Youth,Btech,medium </text:p>
      <text:p text:style-name="P1">
        <text:s/>
      </text:p>
      <text:p text:style-name="P1">Consultancy,Middle_age,Mtech.,high </text:p>
      <text:p text:style-name="P1">
        <text:soft-page-break/>
      </text:p>
      <text:p text:style-name="P1">Research,Middle_age,Ph.D,medium </text:p>
      <text:p text:style-name="P1"/>
      <text:p text:style-name="P1">Research,Youth,Btech,medium </text:p>
      <text:p text:style-name="P1"/>
      <text:p text:style-name="P1">Service ,Middle_age,Mtech.,medium </text:p>
      <text:p text:style-name="P1"/>
      <text:p text:style-name="P1">Consultancy,Senior,Btech,high </text:p>
      <text:p text:style-name="P1"/>
      <text:p text:style-name="P1">Research,Middle_age,Ph.D,medium </text:p>
      <text:p text:style-name="P1"/>
      <text:p text:style-name="P1">Consultancy,Youth,Ph.D,medium </text:p>
      <text:p text:style-name="P1">Query tuple: {'Age': 'Middle_age', 'Work Type': '?', 'Experience': 'medium', 'Qualification': 'Mtech.'} </text:p>
      <text:p text:style-name="P1">To Predict: Work Type </text:p>
      <text:p text:style-name="P1">Naive Bays Classifier....... </text:p>
      <text:p text:style-name="P1">
        Prior probability of Work Type : Service 
        <text:s/>
        = 0.3 
      </text:p>
      <text:p text:style-name="P1"/>
      <text:p text:style-name="P1">
        <text:s/>
        conditional probability 
        <text:s/>
        P( Middle_age | Service 
        <text:s/>
        )= 0.333333333333 
      </text:p>
      <text:p text:style-name="P1"/>
      <text:p text:style-name="P1">
        <text:s/>
        conditional probability 
        <text:s/>
        P( medium | Service 
        <text:s/>
        )= 0.666666666667 
      </text:p>
      <text:p text:style-name="P1"/>
      <text:p text:style-name="P1">
        <text:s/>
        conditional probability 
        <text:s/>
        P( Mtech. | Service 
        <text:s/>
        )= 0.666666666667 
      </text:p>
      <text:p text:style-name="P1">----------------------------------------------- </text:p>
      <text:p text:style-name="P1">
        Multiplication of above probabilities to give Posterior Probability of 
        <text:s/>
        Work Type : Service 
        <text:s/>
        = 0.0444444444444 
      </text:p>
      <text:p text:style-name="P1">----------------------------------------------- </text:p>
      <text:p text:style-name="P1">Prior probability of Work Type : Consultancy = 0.3 </text:p>
      <text:p text:style-name="P1"/>
      <text:p text:style-name="P1">
        <text:s/>
        conditional probability 
        <text:s/>
        P( Middle_age | Consultancy )= 0.666666666667 
      </text:p>
      <text:p text:style-name="P1"/>
      <text:p text:style-name="P1">
        <text:s/>
        conditional probability 
        <text:s/>
        P( medium | Consultancy )= 0.333333333333 
      </text:p>
      <text:p text:style-name="P1"/>
      <text:p text:style-name="P1">
        <text:s/>
        conditional probability 
        <text:s/>
        P( Mtech. | Consultancy )= 0.333333333333 
      </text:p>
      <text:p text:style-name="P1">----------------------------------------------- </text:p>
      <text:p text:style-name="P1">
        Multiplication of above probabilities to give Posterior Probability of 
        <text:s/>
        Work Type : Consultancy = 0.0222222222222 
      </text:p>
      <text:p text:style-name="P1">----------------------------------------------- </text:p>
      <text:p text:style-name="P1">Prior probability of Work Type : Research = 0.4 </text:p>
      <text:p text:style-name="P1"/>
      <text:p text:style-name="P1">
        <text:s/>
        conditional probability 
        <text:s/>
        P( Middle_age | Research )= 0.5 
      </text:p>
      <text:p text:style-name="P1"/>
      <text:p text:style-name="P1">
        <text:s/>
        conditional probability 
        <text:s/>
        P( medium | Research )= 0.75 
      </text:p>
      <text:p text:style-name="P1"/>
      <text:p text:style-name="P1">
        <text:s/>
        conditional probability 
        <text:s/>
        P( Mtech. | Research )= 0.25 
      </text:p>
      <text:p text:style-name="P1">----------------------------------------------- </text:p>
      <text:p text:style-name="P1">
        Multiplication of above probabilities to give Posterior Probability of 
        <text:s/>
        Work Type : Research = 0.0375 
      </text:p>
      <text:p text:style-name="P1">----------------------------------------------- </text:p>
      <text:p text:style-name="P1">********************************************************* </text:p>
      <text:p text:style-name="P1">Predicted Class (Highest posterior Probability )for given query tuple is: Work Type : Service </text:p>
      <text:p text:style-name="P1">****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2017-09-26T01:10:32.001747971</meta:creation-date>
    <dc:date>2017-10-05T23:31:36.431924908</dc:date>
    <meta:editing-duration>PT2M10S</meta:editing-duration>
    <meta:editing-cycles>5</meta:editing-cycles>
    <meta:generator>LibreOffice/5.1.6.2$Linux_X86_64 LibreOffice_project/10m0$Build-2</meta:generator>
    <meta:document-statistic meta:table-count="0" meta:image-count="1" meta:object-count="0" meta:page-count="4" meta:paragraph-count="143" meta:word-count="504" meta:character-count="5231" meta:non-whitespace-character-count="462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8851</config:config-item>
      <config:config-item config:name="ViewAreaLeft" config:type="long">0</config:config-item>
      <config:config-item config:name="ViewAreaWidth" config:type="long">29827</config:config-item>
      <config:config-item config:name="ViewAreaHeight" config:type="long">13832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6414</config:config-item>
          <config:config-item config:name="ViewTop" config:type="long">18080</config:config-item>
          <config:config-item config:name="VisibleLeft" config:type="long">0</config:config-item>
          <config:config-item config:name="VisibleTop" config:type="long">8851</config:config-item>
          <config:config-item config:name="VisibleRight" config:type="long">29826</config:config-item>
          <config:config-item config:name="VisibleBottom" config:type="long">22682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2058966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1812137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