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C96" w14:textId="47245D46" w:rsidR="00B72C36" w:rsidRDefault="00B37DD3" w:rsidP="00B37DD3">
      <w:pPr>
        <w:jc w:val="center"/>
        <w:rPr>
          <w:b/>
          <w:bCs/>
          <w:sz w:val="44"/>
          <w:szCs w:val="44"/>
        </w:rPr>
      </w:pPr>
      <w:r w:rsidRPr="00B37DD3">
        <w:rPr>
          <w:b/>
          <w:bCs/>
          <w:sz w:val="44"/>
          <w:szCs w:val="44"/>
        </w:rPr>
        <w:t>IMPRESION POR PIO</w:t>
      </w:r>
    </w:p>
    <w:p w14:paraId="591B1F85" w14:textId="72B49F1F" w:rsidR="00B37DD3" w:rsidRDefault="00B37DD3" w:rsidP="00B37DD3">
      <w:pPr>
        <w:jc w:val="center"/>
        <w:rPr>
          <w:b/>
          <w:bCs/>
          <w:sz w:val="44"/>
          <w:szCs w:val="44"/>
        </w:rPr>
      </w:pPr>
      <w:r w:rsidRPr="00B37DD3">
        <w:rPr>
          <w:b/>
          <w:bCs/>
          <w:sz w:val="44"/>
          <w:szCs w:val="44"/>
        </w:rPr>
        <w:drawing>
          <wp:inline distT="0" distB="0" distL="0" distR="0" wp14:anchorId="11595D78" wp14:editId="2C63821D">
            <wp:extent cx="2959252" cy="52136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2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5A4E" w14:textId="77777777" w:rsidR="00B37DD3" w:rsidRDefault="00B37DD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7DC8A5B" w14:textId="3A2EEFD3" w:rsidR="00B37DD3" w:rsidRDefault="00B37DD3" w:rsidP="00B37D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HANDSHAKE (POLLING</w:t>
      </w:r>
      <w:r w:rsidR="0004520A">
        <w:rPr>
          <w:b/>
          <w:bCs/>
          <w:sz w:val="44"/>
          <w:szCs w:val="44"/>
        </w:rPr>
        <w:t xml:space="preserve"> – CONSULTA DE ESTADO</w:t>
      </w:r>
      <w:r>
        <w:rPr>
          <w:b/>
          <w:bCs/>
          <w:sz w:val="44"/>
          <w:szCs w:val="44"/>
        </w:rPr>
        <w:t>)</w:t>
      </w:r>
    </w:p>
    <w:p w14:paraId="0D7FD6F3" w14:textId="70F68333" w:rsidR="00314730" w:rsidRDefault="009D256B" w:rsidP="00B37DD3">
      <w:pPr>
        <w:jc w:val="center"/>
        <w:rPr>
          <w:b/>
          <w:bCs/>
          <w:sz w:val="44"/>
          <w:szCs w:val="44"/>
        </w:rPr>
      </w:pPr>
      <w:r w:rsidRPr="009D256B">
        <w:rPr>
          <w:b/>
          <w:bCs/>
          <w:sz w:val="44"/>
          <w:szCs w:val="44"/>
        </w:rPr>
        <w:drawing>
          <wp:inline distT="0" distB="0" distL="0" distR="0" wp14:anchorId="76A8C386" wp14:editId="4470862B">
            <wp:extent cx="5612130" cy="40252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3510" w14:textId="77777777" w:rsidR="00314730" w:rsidRDefault="0031473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30D831AD" w14:textId="0B3A4B76" w:rsidR="005A6111" w:rsidRDefault="00314730" w:rsidP="00B37D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HANDSHAKE (INT 2)</w:t>
      </w:r>
    </w:p>
    <w:p w14:paraId="566DB559" w14:textId="246313D5" w:rsidR="003B71C4" w:rsidRDefault="003B71C4" w:rsidP="00B37DD3">
      <w:pPr>
        <w:jc w:val="center"/>
        <w:rPr>
          <w:b/>
          <w:bCs/>
          <w:sz w:val="44"/>
          <w:szCs w:val="44"/>
        </w:rPr>
      </w:pPr>
      <w:r w:rsidRPr="003B71C4">
        <w:rPr>
          <w:b/>
          <w:bCs/>
          <w:sz w:val="44"/>
          <w:szCs w:val="44"/>
        </w:rPr>
        <w:drawing>
          <wp:inline distT="0" distB="0" distL="0" distR="0" wp14:anchorId="05C9754E" wp14:editId="2E30EDB5">
            <wp:extent cx="4210050" cy="773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72" cy="77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92D2" w14:textId="77777777" w:rsidR="003B71C4" w:rsidRDefault="003B71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br w:type="page"/>
      </w:r>
    </w:p>
    <w:p w14:paraId="1A254F62" w14:textId="1833F45F" w:rsidR="0004520A" w:rsidRDefault="003B71C4" w:rsidP="00B37D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TECLA F10 (INT 0)</w:t>
      </w:r>
    </w:p>
    <w:p w14:paraId="1C329BA2" w14:textId="72E147B3" w:rsidR="003B71C4" w:rsidRPr="00B37DD3" w:rsidRDefault="003B71C4" w:rsidP="00B37DD3">
      <w:pPr>
        <w:jc w:val="center"/>
        <w:rPr>
          <w:b/>
          <w:bCs/>
          <w:sz w:val="44"/>
          <w:szCs w:val="44"/>
        </w:rPr>
      </w:pPr>
      <w:r w:rsidRPr="003B71C4">
        <w:rPr>
          <w:b/>
          <w:bCs/>
          <w:sz w:val="44"/>
          <w:szCs w:val="44"/>
        </w:rPr>
        <w:drawing>
          <wp:inline distT="0" distB="0" distL="0" distR="0" wp14:anchorId="47889B3B" wp14:editId="6591E34F">
            <wp:extent cx="5612130" cy="33458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C4" w:rsidRPr="00B37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3"/>
    <w:rsid w:val="0004520A"/>
    <w:rsid w:val="00314730"/>
    <w:rsid w:val="003B71C4"/>
    <w:rsid w:val="005A6111"/>
    <w:rsid w:val="009D256B"/>
    <w:rsid w:val="00B37DD3"/>
    <w:rsid w:val="00B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1B0B"/>
  <w15:chartTrackingRefBased/>
  <w15:docId w15:val="{23149D2D-7105-4727-A956-3BA3F042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Piacentini</dc:creator>
  <cp:keywords/>
  <dc:description/>
  <cp:lastModifiedBy>Greta Piacentini</cp:lastModifiedBy>
  <cp:revision>5</cp:revision>
  <dcterms:created xsi:type="dcterms:W3CDTF">2022-10-11T13:56:00Z</dcterms:created>
  <dcterms:modified xsi:type="dcterms:W3CDTF">2022-10-11T16:20:00Z</dcterms:modified>
</cp:coreProperties>
</file>