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C4CCB" w14:textId="77777777" w:rsidR="00144AD6" w:rsidRDefault="00144AD6"/>
    <w:p w14:paraId="065AF0E0" w14:textId="77777777" w:rsidR="007665F1" w:rsidRDefault="007665F1">
      <w:r>
        <w:t>In Methods section</w:t>
      </w:r>
    </w:p>
    <w:p w14:paraId="69D76EC8" w14:textId="77777777" w:rsidR="007665F1" w:rsidRDefault="007665F1" w:rsidP="007665F1">
      <w:pPr>
        <w:pStyle w:val="ListParagraph"/>
        <w:numPr>
          <w:ilvl w:val="0"/>
          <w:numId w:val="1"/>
        </w:numPr>
      </w:pPr>
      <w:r>
        <w:t>Describe the fitness factor – how you test whether the configuration is good.</w:t>
      </w:r>
    </w:p>
    <w:p w14:paraId="08C1CB59" w14:textId="77777777" w:rsidR="007665F1" w:rsidRDefault="007665F1" w:rsidP="007665F1"/>
    <w:p w14:paraId="0DA2BCE6" w14:textId="77777777" w:rsidR="007665F1" w:rsidRDefault="007665F1" w:rsidP="007665F1">
      <w:r>
        <w:t>In Results</w:t>
      </w:r>
    </w:p>
    <w:p w14:paraId="3735736F" w14:textId="77777777" w:rsidR="007665F1" w:rsidRDefault="007665F1" w:rsidP="007665F1">
      <w:proofErr w:type="gramStart"/>
      <w:r>
        <w:t>1)  Describe</w:t>
      </w:r>
      <w:proofErr w:type="gramEnd"/>
      <w:r w:rsidR="002A7F03">
        <w:t xml:space="preserve"> results from the 2/2/2/2 case – low threat</w:t>
      </w:r>
    </w:p>
    <w:p w14:paraId="189A45CA" w14:textId="77777777" w:rsidR="007665F1" w:rsidRDefault="007665F1" w:rsidP="007665F1">
      <w:r>
        <w:tab/>
        <w:t xml:space="preserve">a) </w:t>
      </w:r>
      <w:proofErr w:type="gramStart"/>
      <w:r>
        <w:t>calculate</w:t>
      </w:r>
      <w:proofErr w:type="gramEnd"/>
      <w:r>
        <w:t xml:space="preserve"> fitness for each run</w:t>
      </w:r>
    </w:p>
    <w:p w14:paraId="71740F67" w14:textId="77777777" w:rsidR="007665F1" w:rsidRDefault="007665F1" w:rsidP="007665F1">
      <w:r>
        <w:tab/>
        <w:t xml:space="preserve">b) </w:t>
      </w:r>
      <w:proofErr w:type="gramStart"/>
      <w:r>
        <w:t>average</w:t>
      </w:r>
      <w:proofErr w:type="gramEnd"/>
      <w:r>
        <w:t xml:space="preserve"> all fitness factors for each permutation</w:t>
      </w:r>
    </w:p>
    <w:p w14:paraId="0C7FC507" w14:textId="77777777" w:rsidR="007665F1" w:rsidRDefault="007665F1" w:rsidP="007665F1">
      <w:r>
        <w:tab/>
        <w:t xml:space="preserve">c) </w:t>
      </w:r>
      <w:proofErr w:type="gramStart"/>
      <w:r>
        <w:t>histogram</w:t>
      </w:r>
      <w:proofErr w:type="gramEnd"/>
      <w:r>
        <w:t xml:space="preserve"> the average fitness factors for a particular number of ants</w:t>
      </w:r>
    </w:p>
    <w:p w14:paraId="1CB65285" w14:textId="77777777" w:rsidR="007665F1" w:rsidRDefault="007665F1" w:rsidP="007665F1">
      <w:r>
        <w:tab/>
        <w:t>c) Selected the permutations with the best fitness, and made histograms for each parameter to determine the parameters that lead to the best fitness.</w:t>
      </w:r>
    </w:p>
    <w:p w14:paraId="19887BE8" w14:textId="77777777" w:rsidR="007665F1" w:rsidRDefault="007665F1" w:rsidP="007665F1"/>
    <w:p w14:paraId="2406209D" w14:textId="77777777" w:rsidR="007665F1" w:rsidRDefault="007665F1" w:rsidP="007665F1">
      <w:r>
        <w:t>Show results (plots)</w:t>
      </w:r>
    </w:p>
    <w:p w14:paraId="1A1DFCC1" w14:textId="77777777" w:rsidR="007665F1" w:rsidRDefault="007665F1" w:rsidP="007665F1">
      <w:r>
        <w:t>Describe, discuss why they are they are (</w:t>
      </w:r>
      <w:r w:rsidR="002A7F03">
        <w:t>briefly</w:t>
      </w:r>
      <w:r>
        <w:t>)</w:t>
      </w:r>
    </w:p>
    <w:p w14:paraId="0B764A2A" w14:textId="77777777" w:rsidR="002A7F03" w:rsidRDefault="002A7F03" w:rsidP="002A7F03"/>
    <w:p w14:paraId="5407DCC3" w14:textId="77777777" w:rsidR="002A7F03" w:rsidRDefault="002A7F03" w:rsidP="002A7F03">
      <w:proofErr w:type="gramStart"/>
      <w:r>
        <w:t>2)  Describe</w:t>
      </w:r>
      <w:proofErr w:type="gramEnd"/>
      <w:r>
        <w:t xml:space="preserve"> results from the 2/2/2/2 case – high threat</w:t>
      </w:r>
    </w:p>
    <w:p w14:paraId="4CAD04D3" w14:textId="77777777" w:rsidR="002A7F03" w:rsidRDefault="002A7F03" w:rsidP="002A7F03">
      <w:r>
        <w:tab/>
        <w:t xml:space="preserve">a) </w:t>
      </w:r>
      <w:proofErr w:type="gramStart"/>
      <w:r>
        <w:t>calculate</w:t>
      </w:r>
      <w:proofErr w:type="gramEnd"/>
      <w:r>
        <w:t xml:space="preserve"> fitness for each run</w:t>
      </w:r>
    </w:p>
    <w:p w14:paraId="249EE048" w14:textId="77777777" w:rsidR="002A7F03" w:rsidRDefault="002A7F03" w:rsidP="002A7F03">
      <w:r>
        <w:tab/>
        <w:t xml:space="preserve">b) </w:t>
      </w:r>
      <w:proofErr w:type="gramStart"/>
      <w:r>
        <w:t>average</w:t>
      </w:r>
      <w:proofErr w:type="gramEnd"/>
      <w:r>
        <w:t xml:space="preserve"> all fitness factors for each permutation</w:t>
      </w:r>
    </w:p>
    <w:p w14:paraId="7E0EE486" w14:textId="77777777" w:rsidR="002A7F03" w:rsidRDefault="002A7F03" w:rsidP="002A7F03">
      <w:r>
        <w:tab/>
        <w:t xml:space="preserve">c) </w:t>
      </w:r>
      <w:proofErr w:type="gramStart"/>
      <w:r>
        <w:t>histogram</w:t>
      </w:r>
      <w:proofErr w:type="gramEnd"/>
      <w:r>
        <w:t xml:space="preserve"> the average fitness factors for a particular number of ants</w:t>
      </w:r>
    </w:p>
    <w:p w14:paraId="1C61D5A1" w14:textId="77777777" w:rsidR="002A7F03" w:rsidRDefault="002A7F03" w:rsidP="002A7F03">
      <w:r>
        <w:tab/>
        <w:t>c) Selected the permutations with the best fitness, and made histograms for each parameter to determine the parameters that lead to the best fitness.</w:t>
      </w:r>
    </w:p>
    <w:p w14:paraId="704D3928" w14:textId="77777777" w:rsidR="002A7F03" w:rsidRDefault="002A7F03" w:rsidP="002A7F03"/>
    <w:p w14:paraId="5D96B229" w14:textId="77777777" w:rsidR="002A7F03" w:rsidRDefault="002A7F03" w:rsidP="002A7F03">
      <w:r>
        <w:t>Show results (plots)</w:t>
      </w:r>
    </w:p>
    <w:p w14:paraId="793DA7D5" w14:textId="77777777" w:rsidR="002A7F03" w:rsidRDefault="002A7F03" w:rsidP="002A7F03">
      <w:r>
        <w:t>Describe, discuss why they are they are (briefly)</w:t>
      </w:r>
    </w:p>
    <w:p w14:paraId="4D5C8785" w14:textId="77777777" w:rsidR="007665F1" w:rsidRDefault="007665F1" w:rsidP="007665F1"/>
    <w:p w14:paraId="71C7DDF1" w14:textId="77777777" w:rsidR="007665F1" w:rsidRDefault="002A7F03" w:rsidP="007665F1">
      <w:proofErr w:type="gramStart"/>
      <w:r>
        <w:t>3</w:t>
      </w:r>
      <w:r w:rsidR="007665F1">
        <w:t>)  Using</w:t>
      </w:r>
      <w:proofErr w:type="gramEnd"/>
      <w:r w:rsidR="007665F1">
        <w:t xml:space="preserve"> best parameters</w:t>
      </w:r>
      <w:r w:rsidR="00823B33">
        <w:t xml:space="preserve"> for low threat</w:t>
      </w:r>
      <w:r w:rsidR="007665F1">
        <w:t xml:space="preserve">, run the </w:t>
      </w:r>
      <w:r w:rsidR="0017748C">
        <w:t>first</w:t>
      </w:r>
      <w:r w:rsidR="007665F1">
        <w:t xml:space="preserve"> case done in the paper (large/small with narrow entrance), </w:t>
      </w:r>
      <w:proofErr w:type="spellStart"/>
      <w:r w:rsidR="007665F1">
        <w:t>vs</w:t>
      </w:r>
      <w:proofErr w:type="spellEnd"/>
      <w:r w:rsidR="007665F1">
        <w:t xml:space="preserve"> number of ants</w:t>
      </w:r>
    </w:p>
    <w:p w14:paraId="1B9A6495" w14:textId="77777777" w:rsidR="007665F1" w:rsidRDefault="007665F1" w:rsidP="007665F1">
      <w:r>
        <w:tab/>
        <w:t>a) Show result</w:t>
      </w:r>
    </w:p>
    <w:p w14:paraId="0D116FB0" w14:textId="77777777" w:rsidR="007665F1" w:rsidRDefault="007665F1" w:rsidP="007665F1"/>
    <w:p w14:paraId="70F67852" w14:textId="77777777" w:rsidR="0017748C" w:rsidRDefault="002A7F03" w:rsidP="0017748C">
      <w:proofErr w:type="gramStart"/>
      <w:r>
        <w:t>4</w:t>
      </w:r>
      <w:r w:rsidR="007665F1">
        <w:t xml:space="preserve">)  </w:t>
      </w:r>
      <w:r w:rsidR="0017748C">
        <w:t>Using</w:t>
      </w:r>
      <w:proofErr w:type="gramEnd"/>
      <w:r w:rsidR="0017748C">
        <w:t xml:space="preserve"> best parameters</w:t>
      </w:r>
      <w:r w:rsidR="00823B33">
        <w:t xml:space="preserve"> for low threat</w:t>
      </w:r>
      <w:r w:rsidR="0017748C">
        <w:t xml:space="preserve">, run the second case done in the paper (wide/narrow entrances for large cavity), </w:t>
      </w:r>
      <w:proofErr w:type="spellStart"/>
      <w:r w:rsidR="0017748C">
        <w:t>vs</w:t>
      </w:r>
      <w:proofErr w:type="spellEnd"/>
      <w:r w:rsidR="0017748C">
        <w:t xml:space="preserve"> number of ants</w:t>
      </w:r>
    </w:p>
    <w:p w14:paraId="3A72C345" w14:textId="77777777" w:rsidR="0017748C" w:rsidRDefault="0017748C" w:rsidP="0017748C">
      <w:r>
        <w:tab/>
        <w:t>a) Show result</w:t>
      </w:r>
    </w:p>
    <w:p w14:paraId="5FBA140B" w14:textId="77777777" w:rsidR="007665F1" w:rsidRDefault="007665F1" w:rsidP="007665F1">
      <w:bookmarkStart w:id="0" w:name="_GoBack"/>
      <w:bookmarkEnd w:id="0"/>
    </w:p>
    <w:p w14:paraId="009FCC02" w14:textId="77777777" w:rsidR="007665F1" w:rsidRDefault="0017748C" w:rsidP="007665F1">
      <w:r>
        <w:t>Discussion/Conclusions</w:t>
      </w:r>
    </w:p>
    <w:p w14:paraId="0D620C52" w14:textId="77777777" w:rsidR="0017748C" w:rsidRDefault="0017748C" w:rsidP="00823B33">
      <w:pPr>
        <w:pStyle w:val="ListParagraph"/>
        <w:numPr>
          <w:ilvl w:val="0"/>
          <w:numId w:val="1"/>
        </w:numPr>
      </w:pPr>
      <w:r>
        <w:t xml:space="preserve">Discuss </w:t>
      </w:r>
      <w:r w:rsidR="00823B33">
        <w:t>reasons for low threat and high threat best fitness parameters, and what the differences are, and why</w:t>
      </w:r>
    </w:p>
    <w:p w14:paraId="057F63FC" w14:textId="77777777" w:rsidR="00823B33" w:rsidRDefault="00823B33" w:rsidP="00823B33">
      <w:pPr>
        <w:pStyle w:val="ListParagraph"/>
        <w:numPr>
          <w:ilvl w:val="0"/>
          <w:numId w:val="1"/>
        </w:numPr>
      </w:pPr>
      <w:r>
        <w:t xml:space="preserve">Discuss comparison between first case from paper between simulation and the “optimum” </w:t>
      </w:r>
      <w:proofErr w:type="gramStart"/>
      <w:r>
        <w:t>plot</w:t>
      </w:r>
      <w:proofErr w:type="gramEnd"/>
      <w:r>
        <w:t xml:space="preserve"> in the paper.  What is the same, what is different, and why</w:t>
      </w:r>
    </w:p>
    <w:p w14:paraId="032B7063" w14:textId="77777777" w:rsidR="00823B33" w:rsidRDefault="00823B33" w:rsidP="00823B33">
      <w:pPr>
        <w:pStyle w:val="ListParagraph"/>
        <w:numPr>
          <w:ilvl w:val="0"/>
          <w:numId w:val="1"/>
        </w:numPr>
      </w:pPr>
      <w:r>
        <w:t>Discuss comparison between second case from paper between simulation and optimum plot.</w:t>
      </w:r>
      <w:r w:rsidRPr="00823B33">
        <w:t xml:space="preserve"> </w:t>
      </w:r>
      <w:r>
        <w:t>What is the same, what is different, and why</w:t>
      </w:r>
    </w:p>
    <w:p w14:paraId="348339C7" w14:textId="77777777" w:rsidR="00823B33" w:rsidRDefault="00823B33" w:rsidP="00823B33">
      <w:pPr>
        <w:pStyle w:val="ListParagraph"/>
        <w:numPr>
          <w:ilvl w:val="0"/>
          <w:numId w:val="1"/>
        </w:numPr>
      </w:pPr>
      <w:r>
        <w:t>Discuss comparisons between simulation and experimental measurements.</w:t>
      </w:r>
    </w:p>
    <w:p w14:paraId="294C6525" w14:textId="77777777" w:rsidR="00823B33" w:rsidRDefault="00823B33" w:rsidP="00823B33">
      <w:pPr>
        <w:pStyle w:val="ListParagraph"/>
        <w:numPr>
          <w:ilvl w:val="0"/>
          <w:numId w:val="1"/>
        </w:numPr>
      </w:pPr>
    </w:p>
    <w:sectPr w:rsidR="00823B33" w:rsidSect="007476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A3C52"/>
    <w:multiLevelType w:val="hybridMultilevel"/>
    <w:tmpl w:val="B2F01244"/>
    <w:lvl w:ilvl="0" w:tplc="C8CE17E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5F1"/>
    <w:rsid w:val="00144AD6"/>
    <w:rsid w:val="0017748C"/>
    <w:rsid w:val="001E74D0"/>
    <w:rsid w:val="002A7F03"/>
    <w:rsid w:val="007476C0"/>
    <w:rsid w:val="007665F1"/>
    <w:rsid w:val="0082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0A84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5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267</Words>
  <Characters>1522</Characters>
  <Application>Microsoft Macintosh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 Gadbois</dc:creator>
  <cp:keywords/>
  <dc:description/>
  <cp:lastModifiedBy>Greta Gadbois</cp:lastModifiedBy>
  <cp:revision>2</cp:revision>
  <dcterms:created xsi:type="dcterms:W3CDTF">2015-10-26T23:47:00Z</dcterms:created>
  <dcterms:modified xsi:type="dcterms:W3CDTF">2015-10-27T01:47:00Z</dcterms:modified>
</cp:coreProperties>
</file>