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3F15A" w14:textId="7AC57812" w:rsidR="00EF2A1E" w:rsidRDefault="00403BFF" w:rsidP="00403BFF">
      <w:pPr>
        <w:jc w:val="center"/>
      </w:pPr>
      <w:r>
        <w:t>PHP</w:t>
      </w:r>
      <w:r w:rsidR="009A28B5">
        <w:t xml:space="preserve"> term,</w:t>
      </w:r>
      <w:r w:rsidR="00357BC0">
        <w:t xml:space="preserve"> hint, and main points</w:t>
      </w:r>
    </w:p>
    <w:p w14:paraId="5AEEC064" w14:textId="77777777" w:rsidR="00403BFF" w:rsidRDefault="00403BFF"/>
    <w:p w14:paraId="1457AD19" w14:textId="62B3CE20" w:rsidR="00403BFF" w:rsidRDefault="0042751F" w:rsidP="00403BFF">
      <w:pPr>
        <w:pStyle w:val="ListParagraph"/>
        <w:numPr>
          <w:ilvl w:val="0"/>
          <w:numId w:val="1"/>
        </w:numPr>
      </w:pPr>
      <w:r>
        <w:t>PHP is case s</w:t>
      </w:r>
      <w:r w:rsidR="00403BFF">
        <w:t>ensitive</w:t>
      </w:r>
    </w:p>
    <w:p w14:paraId="73362274" w14:textId="74DD0240" w:rsidR="0042751F" w:rsidRDefault="0042751F" w:rsidP="00403BFF">
      <w:pPr>
        <w:pStyle w:val="ListParagraph"/>
        <w:numPr>
          <w:ilvl w:val="0"/>
          <w:numId w:val="1"/>
        </w:numPr>
      </w:pPr>
      <w:r w:rsidRPr="0042751F">
        <w:rPr>
          <w:highlight w:val="yellow"/>
        </w:rPr>
        <w:t xml:space="preserve">All variables </w:t>
      </w:r>
      <w:r>
        <w:rPr>
          <w:highlight w:val="yellow"/>
        </w:rPr>
        <w:t xml:space="preserve">names </w:t>
      </w:r>
      <w:r w:rsidRPr="0042751F">
        <w:rPr>
          <w:highlight w:val="yellow"/>
        </w:rPr>
        <w:t>are case sensitive</w:t>
      </w:r>
    </w:p>
    <w:p w14:paraId="67288562" w14:textId="3237FD05" w:rsidR="00357BC0" w:rsidRDefault="00357BC0" w:rsidP="00403BFF">
      <w:pPr>
        <w:pStyle w:val="ListParagraph"/>
        <w:numPr>
          <w:ilvl w:val="0"/>
          <w:numId w:val="1"/>
        </w:numPr>
      </w:pPr>
      <w:r>
        <w:t>don’t need declare a variable before use, it’s created when assign a value to the variables</w:t>
      </w:r>
    </w:p>
    <w:p w14:paraId="34075850" w14:textId="6610D29E" w:rsidR="006D42C1" w:rsidRDefault="006D42C1" w:rsidP="00403BFF">
      <w:pPr>
        <w:pStyle w:val="ListParagraph"/>
        <w:numPr>
          <w:ilvl w:val="0"/>
          <w:numId w:val="1"/>
        </w:numPr>
      </w:pPr>
      <w:r>
        <w:t>variable start with “$“ (dollar sign)</w:t>
      </w:r>
    </w:p>
    <w:p w14:paraId="79F4811C" w14:textId="5BEC5448" w:rsidR="006563E8" w:rsidRDefault="006563E8" w:rsidP="006563E8">
      <w:pPr>
        <w:pStyle w:val="ListParagraph"/>
        <w:numPr>
          <w:ilvl w:val="1"/>
          <w:numId w:val="1"/>
        </w:numPr>
      </w:pPr>
      <w:r>
        <w:t>start with letter or underscore character</w:t>
      </w:r>
    </w:p>
    <w:p w14:paraId="35EAFE8B" w14:textId="2F3F4041" w:rsidR="00357BC0" w:rsidRDefault="006563E8" w:rsidP="006563E8">
      <w:pPr>
        <w:pStyle w:val="ListParagraph"/>
        <w:numPr>
          <w:ilvl w:val="1"/>
          <w:numId w:val="1"/>
        </w:numPr>
        <w:rPr>
          <w:u w:val="single"/>
        </w:rPr>
      </w:pPr>
      <w:r w:rsidRPr="006563E8">
        <w:rPr>
          <w:u w:val="single"/>
        </w:rPr>
        <w:t>can’t start with number</w:t>
      </w:r>
    </w:p>
    <w:p w14:paraId="2890C5D9" w14:textId="5502CD34" w:rsidR="006563E8" w:rsidRPr="001D38A4" w:rsidRDefault="006563E8" w:rsidP="006563E8">
      <w:pPr>
        <w:pStyle w:val="ListParagraph"/>
        <w:numPr>
          <w:ilvl w:val="1"/>
          <w:numId w:val="1"/>
        </w:numPr>
        <w:rPr>
          <w:u w:val="single"/>
        </w:rPr>
      </w:pPr>
      <w:r>
        <w:t>case sensitive</w:t>
      </w:r>
    </w:p>
    <w:p w14:paraId="343DEE5A" w14:textId="5FECE857" w:rsidR="001D38A4" w:rsidRPr="00315A00" w:rsidRDefault="001D38A4" w:rsidP="001D38A4">
      <w:pPr>
        <w:pStyle w:val="ListParagraph"/>
        <w:numPr>
          <w:ilvl w:val="0"/>
          <w:numId w:val="1"/>
        </w:numPr>
        <w:rPr>
          <w:u w:val="single"/>
        </w:rPr>
      </w:pPr>
      <w:r>
        <w:t>print or echo output the result (text or value etc…)</w:t>
      </w:r>
    </w:p>
    <w:p w14:paraId="700D7EE5" w14:textId="277864CC" w:rsidR="00315A00" w:rsidRPr="00315A00" w:rsidRDefault="00315A00" w:rsidP="00315A00">
      <w:pPr>
        <w:pStyle w:val="ListParagraph"/>
        <w:numPr>
          <w:ilvl w:val="1"/>
          <w:numId w:val="1"/>
        </w:numPr>
        <w:rPr>
          <w:u w:val="single"/>
        </w:rPr>
      </w:pPr>
      <w:r>
        <w:t>“echo” return 0 value;</w:t>
      </w:r>
      <w:r w:rsidR="001A6E9C">
        <w:t xml:space="preserve"> </w:t>
      </w:r>
      <w:r w:rsidR="00E32E01" w:rsidRPr="00E32E01">
        <w:rPr>
          <w:u w:val="single"/>
        </w:rPr>
        <w:t>can take mulit-parameter</w:t>
      </w:r>
    </w:p>
    <w:p w14:paraId="50CA16DE" w14:textId="50BFBD2D" w:rsidR="00315A00" w:rsidRPr="00E32E01" w:rsidRDefault="00315A00" w:rsidP="00315A00">
      <w:pPr>
        <w:pStyle w:val="ListParagraph"/>
        <w:numPr>
          <w:ilvl w:val="1"/>
          <w:numId w:val="1"/>
        </w:numPr>
        <w:rPr>
          <w:u w:val="single"/>
        </w:rPr>
      </w:pPr>
      <w:r w:rsidRPr="00315A00">
        <w:t>“print” return 1 value;</w:t>
      </w:r>
      <w:r w:rsidR="00E32E01">
        <w:t xml:space="preserve"> </w:t>
      </w:r>
      <w:r w:rsidR="00E32E01" w:rsidRPr="00E32E01">
        <w:rPr>
          <w:u w:val="single"/>
        </w:rPr>
        <w:t>can take only one parameter</w:t>
      </w:r>
    </w:p>
    <w:p w14:paraId="3705027E" w14:textId="0CEED45F" w:rsidR="006F650F" w:rsidRPr="006F650F" w:rsidRDefault="006F650F" w:rsidP="001D38A4">
      <w:pPr>
        <w:pStyle w:val="ListParagraph"/>
        <w:numPr>
          <w:ilvl w:val="0"/>
          <w:numId w:val="1"/>
        </w:numPr>
        <w:rPr>
          <w:u w:val="single"/>
        </w:rPr>
      </w:pPr>
      <w:r>
        <w:t>Using dot to connect text and variable (eg. echo “text” . $varibaleName . “connected”).</w:t>
      </w:r>
    </w:p>
    <w:p w14:paraId="1E6E6A40" w14:textId="7041A049" w:rsidR="006F650F" w:rsidRPr="007D4BFD" w:rsidRDefault="007D4BFD" w:rsidP="001D38A4">
      <w:pPr>
        <w:pStyle w:val="ListParagraph"/>
        <w:numPr>
          <w:ilvl w:val="0"/>
          <w:numId w:val="1"/>
        </w:numPr>
        <w:rPr>
          <w:u w:val="single"/>
        </w:rPr>
      </w:pPr>
      <w:r>
        <w:t>Variable Scope</w:t>
      </w:r>
      <w:r w:rsidR="00FD0B48">
        <w:t xml:space="preserve"> (thress types)</w:t>
      </w:r>
    </w:p>
    <w:p w14:paraId="6DF2BDBB" w14:textId="64AD5494" w:rsidR="007D4BFD" w:rsidRPr="007D4BFD" w:rsidRDefault="007D4BFD" w:rsidP="007D4BFD">
      <w:pPr>
        <w:pStyle w:val="ListParagraph"/>
        <w:numPr>
          <w:ilvl w:val="1"/>
          <w:numId w:val="1"/>
        </w:numPr>
        <w:rPr>
          <w:u w:val="single"/>
        </w:rPr>
      </w:pPr>
      <w:r>
        <w:t>Local</w:t>
      </w:r>
      <w:r w:rsidR="00337201">
        <w:t xml:space="preserve"> (use for within function)</w:t>
      </w:r>
    </w:p>
    <w:p w14:paraId="1839AEB7" w14:textId="6892A8E6" w:rsidR="007D4BFD" w:rsidRPr="007D4BFD" w:rsidRDefault="007D4BFD" w:rsidP="007D4BFD">
      <w:pPr>
        <w:pStyle w:val="ListParagraph"/>
        <w:numPr>
          <w:ilvl w:val="1"/>
          <w:numId w:val="1"/>
        </w:numPr>
        <w:rPr>
          <w:u w:val="single"/>
        </w:rPr>
      </w:pPr>
      <w:r>
        <w:t>Global</w:t>
      </w:r>
      <w:r w:rsidR="00337201">
        <w:t xml:space="preserve"> (use in whole program)</w:t>
      </w:r>
    </w:p>
    <w:p w14:paraId="59F90B5B" w14:textId="7BC916C6" w:rsidR="007D4BFD" w:rsidRPr="00227DBA" w:rsidRDefault="007D4BFD" w:rsidP="007D4BFD">
      <w:pPr>
        <w:pStyle w:val="ListParagraph"/>
        <w:numPr>
          <w:ilvl w:val="1"/>
          <w:numId w:val="1"/>
        </w:numPr>
        <w:rPr>
          <w:u w:val="single"/>
        </w:rPr>
      </w:pPr>
      <w:r>
        <w:t>Static</w:t>
      </w:r>
      <w:r w:rsidR="00337201">
        <w:t xml:space="preserve"> (can reuse if calling the function</w:t>
      </w:r>
      <w:r w:rsidR="00AB1E16">
        <w:t>, the value still remain in the function</w:t>
      </w:r>
      <w:r w:rsidR="00337201">
        <w:t>)</w:t>
      </w:r>
    </w:p>
    <w:p w14:paraId="2339716F" w14:textId="3125CB0E" w:rsidR="00227DBA" w:rsidRPr="00227DBA" w:rsidRDefault="00227DBA" w:rsidP="00227DBA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String </w:t>
      </w:r>
    </w:p>
    <w:p w14:paraId="6DC17155" w14:textId="2B7DF4B5" w:rsidR="00227DBA" w:rsidRPr="00B1425A" w:rsidRDefault="00227DBA" w:rsidP="00227DBA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length for string </w:t>
      </w:r>
      <w:r w:rsidR="00B1425A" w:rsidRPr="00B1425A">
        <w:rPr>
          <w:highlight w:val="yellow"/>
        </w:rPr>
        <w:t>strlen</w:t>
      </w:r>
      <w:r w:rsidR="00B1425A">
        <w:t xml:space="preserve"> </w:t>
      </w:r>
      <w:r>
        <w:t>(eg.</w:t>
      </w:r>
      <w:r w:rsidR="00B1425A">
        <w:t xml:space="preserve"> echo strlen(“Hello World”); // output 12</w:t>
      </w:r>
    </w:p>
    <w:p w14:paraId="3407D4DD" w14:textId="289CE142" w:rsidR="00B1425A" w:rsidRPr="00B1425A" w:rsidRDefault="00B1425A" w:rsidP="00B1425A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Constant </w:t>
      </w:r>
      <w:r w:rsidR="002D3D4C">
        <w:t xml:space="preserve">– global </w:t>
      </w:r>
      <w:r>
        <w:t>(can’t changed after assign a value to it)</w:t>
      </w:r>
    </w:p>
    <w:p w14:paraId="2B945815" w14:textId="33C6A85B" w:rsidR="00B1425A" w:rsidRPr="00B1425A" w:rsidRDefault="00B1425A" w:rsidP="00B1425A">
      <w:pPr>
        <w:pStyle w:val="ListParagraph"/>
        <w:numPr>
          <w:ilvl w:val="1"/>
          <w:numId w:val="1"/>
        </w:numPr>
        <w:rPr>
          <w:u w:val="single"/>
        </w:rPr>
      </w:pPr>
      <w:r>
        <w:t>A valid constant start with character or underscore (no $ sign before the constant name)</w:t>
      </w:r>
    </w:p>
    <w:p w14:paraId="67B55D3C" w14:textId="36FB25DB" w:rsidR="00B1425A" w:rsidRPr="006F43C5" w:rsidRDefault="00600D0A" w:rsidP="00600D0A">
      <w:pPr>
        <w:pStyle w:val="ListParagraph"/>
        <w:numPr>
          <w:ilvl w:val="1"/>
          <w:numId w:val="1"/>
        </w:numPr>
        <w:rPr>
          <w:u w:val="single"/>
        </w:rPr>
      </w:pPr>
      <w:r>
        <w:t>Syntax – define (name, value, case-insensitive)</w:t>
      </w:r>
      <w:r w:rsidR="00A10DE0">
        <w:t xml:space="preserve"> – </w:t>
      </w:r>
      <w:r w:rsidR="00A10DE0" w:rsidRPr="00A10DE0">
        <w:rPr>
          <w:highlight w:val="yellow"/>
        </w:rPr>
        <w:t>default is false for case-insensitive</w:t>
      </w:r>
    </w:p>
    <w:p w14:paraId="10288BFE" w14:textId="5C19EDBA" w:rsidR="006F43C5" w:rsidRPr="006F43C5" w:rsidRDefault="006F43C5" w:rsidP="006F43C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Arithmetic operator </w:t>
      </w:r>
    </w:p>
    <w:p w14:paraId="7E8F576D" w14:textId="4EB0D4FC" w:rsidR="006F43C5" w:rsidRDefault="006F43C5" w:rsidP="006F43C5">
      <w:pPr>
        <w:pStyle w:val="ListParagraph"/>
        <w:numPr>
          <w:ilvl w:val="1"/>
          <w:numId w:val="1"/>
        </w:numPr>
        <w:rPr>
          <w:u w:val="single"/>
        </w:rPr>
      </w:pPr>
      <w:r>
        <w:t>** Exponentiation (eg. $x ** $y ) = x</w:t>
      </w:r>
      <w:r w:rsidRPr="006F43C5">
        <w:rPr>
          <w:vertAlign w:val="superscript"/>
        </w:rPr>
        <w:t>y</w:t>
      </w:r>
      <w:r>
        <w:rPr>
          <w:vertAlign w:val="superscript"/>
        </w:rPr>
        <w:t xml:space="preserve"> </w:t>
      </w:r>
      <w:r w:rsidRPr="006F43C5">
        <w:rPr>
          <w:u w:val="single"/>
        </w:rPr>
        <w:t>(php 5.6)</w:t>
      </w:r>
    </w:p>
    <w:p w14:paraId="70E7B6E3" w14:textId="24E57E9E" w:rsidR="006F43C5" w:rsidRPr="00F101D5" w:rsidRDefault="00F101D5" w:rsidP="00F101D5">
      <w:pPr>
        <w:pStyle w:val="ListParagraph"/>
        <w:numPr>
          <w:ilvl w:val="0"/>
          <w:numId w:val="1"/>
        </w:numPr>
        <w:rPr>
          <w:u w:val="single"/>
        </w:rPr>
      </w:pPr>
      <w:r>
        <w:t>Switch</w:t>
      </w:r>
    </w:p>
    <w:p w14:paraId="008C6403" w14:textId="108E87DD" w:rsidR="00F101D5" w:rsidRPr="00F101D5" w:rsidRDefault="00F101D5" w:rsidP="00F101D5">
      <w:pPr>
        <w:pStyle w:val="ListParagraph"/>
        <w:numPr>
          <w:ilvl w:val="1"/>
          <w:numId w:val="1"/>
        </w:numPr>
        <w:rPr>
          <w:u w:val="single"/>
        </w:rPr>
      </w:pPr>
      <w:r>
        <w:t>Switch (parameter) {</w:t>
      </w:r>
    </w:p>
    <w:p w14:paraId="13372E5D" w14:textId="410F7C3F" w:rsidR="00F101D5" w:rsidRPr="00F101D5" w:rsidRDefault="00B91DA9" w:rsidP="00F101D5">
      <w:pPr>
        <w:pStyle w:val="ListParagraph"/>
        <w:ind w:left="2160"/>
        <w:rPr>
          <w:u w:val="single"/>
        </w:rPr>
      </w:pPr>
      <w:r>
        <w:t>case Label1:</w:t>
      </w:r>
    </w:p>
    <w:p w14:paraId="6BFD78A5" w14:textId="0007A05B" w:rsidR="00B91DA9" w:rsidRPr="006563E8" w:rsidRDefault="00B91DA9" w:rsidP="00CC7ECA">
      <w:pPr>
        <w:pStyle w:val="ListParagraph"/>
        <w:ind w:left="2160" w:firstLine="720"/>
        <w:rPr>
          <w:u w:val="single"/>
        </w:rPr>
      </w:pPr>
      <w:r>
        <w:t>code if parmeter = Label1;</w:t>
      </w:r>
    </w:p>
    <w:p w14:paraId="46FEEB26" w14:textId="3C8FDDAF" w:rsidR="00F101D5" w:rsidRPr="00F101D5" w:rsidRDefault="00F101D5" w:rsidP="00CC7ECA">
      <w:pPr>
        <w:pStyle w:val="ListParagraph"/>
        <w:ind w:left="2160" w:firstLine="720"/>
        <w:rPr>
          <w:u w:val="single"/>
        </w:rPr>
      </w:pPr>
      <w:r>
        <w:t>break;</w:t>
      </w:r>
    </w:p>
    <w:p w14:paraId="25D0B060" w14:textId="4603B0FF" w:rsidR="00F101D5" w:rsidRPr="00B91DA9" w:rsidRDefault="00B91DA9" w:rsidP="00CC7ECA">
      <w:pPr>
        <w:pStyle w:val="ListParagraph"/>
        <w:ind w:left="2160"/>
        <w:rPr>
          <w:u w:val="single"/>
        </w:rPr>
      </w:pPr>
      <w:r>
        <w:t>case Label2:</w:t>
      </w:r>
    </w:p>
    <w:p w14:paraId="16AA0174" w14:textId="2886600F" w:rsidR="00B91DA9" w:rsidRPr="00CC7ECA" w:rsidRDefault="00B91DA9" w:rsidP="00CC7ECA">
      <w:pPr>
        <w:pStyle w:val="ListParagraph"/>
        <w:ind w:left="2160" w:firstLine="720"/>
        <w:rPr>
          <w:u w:val="single"/>
        </w:rPr>
      </w:pPr>
      <w:r>
        <w:t>code if parmeter = Label2;</w:t>
      </w:r>
    </w:p>
    <w:p w14:paraId="3A4DCD78" w14:textId="4BB476C6" w:rsidR="00CC7ECA" w:rsidRPr="00CC7ECA" w:rsidRDefault="00CC7ECA" w:rsidP="00CC7ECA">
      <w:pPr>
        <w:pStyle w:val="ListParagraph"/>
        <w:ind w:left="2160"/>
        <w:rPr>
          <w:u w:val="single"/>
        </w:rPr>
      </w:pPr>
      <w:r>
        <w:t>default :</w:t>
      </w:r>
    </w:p>
    <w:p w14:paraId="5B74DBC3" w14:textId="46D6AFEA" w:rsidR="00CC7ECA" w:rsidRPr="00CC7ECA" w:rsidRDefault="00CC7ECA" w:rsidP="00CC7ECA">
      <w:pPr>
        <w:pStyle w:val="ListParagraph"/>
        <w:ind w:left="2880"/>
        <w:rPr>
          <w:rFonts w:eastAsia="Times New Roman" w:cs="Times New Roman"/>
          <w:sz w:val="22"/>
          <w:szCs w:val="22"/>
        </w:rPr>
      </w:pPr>
      <w:r w:rsidRPr="00CC7ECA">
        <w:rPr>
          <w:rFonts w:eastAsia="Times New Roman" w:cs="Times New Roman"/>
          <w:iCs/>
          <w:color w:val="000000"/>
          <w:sz w:val="22"/>
          <w:szCs w:val="22"/>
          <w:shd w:val="clear" w:color="auto" w:fill="FFFFFF"/>
        </w:rPr>
        <w:t>code to be executed if n is different from all labels;</w:t>
      </w:r>
    </w:p>
    <w:p w14:paraId="332FCC11" w14:textId="77777777" w:rsidR="00CC7ECA" w:rsidRPr="00CC7ECA" w:rsidRDefault="00CC7ECA" w:rsidP="00CC7ECA">
      <w:pPr>
        <w:pStyle w:val="ListParagraph"/>
        <w:ind w:left="2160"/>
        <w:rPr>
          <w:u w:val="single"/>
        </w:rPr>
      </w:pPr>
    </w:p>
    <w:p w14:paraId="720EBBF6" w14:textId="3FB3FE4B" w:rsidR="00CC7ECA" w:rsidRDefault="00491C5D" w:rsidP="00491C5D">
      <w:pPr>
        <w:pStyle w:val="ListParagraph"/>
        <w:numPr>
          <w:ilvl w:val="0"/>
          <w:numId w:val="1"/>
        </w:numPr>
      </w:pPr>
      <w:r w:rsidRPr="00491C5D">
        <w:t>Foreach</w:t>
      </w:r>
      <w:r>
        <w:tab/>
      </w:r>
    </w:p>
    <w:p w14:paraId="085BAACC" w14:textId="33D7E541" w:rsidR="00491C5D" w:rsidRDefault="00482936" w:rsidP="00491C5D">
      <w:pPr>
        <w:pStyle w:val="ListParagraph"/>
        <w:numPr>
          <w:ilvl w:val="1"/>
          <w:numId w:val="1"/>
        </w:numPr>
      </w:pPr>
      <w:r>
        <w:t>foreach ($arrayName as $itemInArray) {</w:t>
      </w:r>
    </w:p>
    <w:p w14:paraId="21617BD2" w14:textId="418FED75" w:rsidR="00482936" w:rsidRDefault="00482936" w:rsidP="00482936">
      <w:pPr>
        <w:ind w:left="1800"/>
      </w:pPr>
      <w:r>
        <w:t>code to be executed</w:t>
      </w:r>
    </w:p>
    <w:p w14:paraId="7C82D0C4" w14:textId="49957DE4" w:rsidR="00482936" w:rsidRDefault="00482936" w:rsidP="00482936">
      <w:pPr>
        <w:ind w:left="720" w:firstLine="720"/>
      </w:pPr>
      <w:r>
        <w:t>}</w:t>
      </w:r>
    </w:p>
    <w:p w14:paraId="7EB75499" w14:textId="49FC8D29" w:rsidR="00482936" w:rsidRDefault="004B473C" w:rsidP="00482936">
      <w:pPr>
        <w:pStyle w:val="ListParagraph"/>
        <w:numPr>
          <w:ilvl w:val="0"/>
          <w:numId w:val="1"/>
        </w:numPr>
      </w:pPr>
      <w:r>
        <w:t>Functions – Not case-sensitive</w:t>
      </w:r>
    </w:p>
    <w:p w14:paraId="78C043CB" w14:textId="305A3F55" w:rsidR="004B473C" w:rsidRDefault="004B473C" w:rsidP="004B473C">
      <w:pPr>
        <w:pStyle w:val="ListParagraph"/>
        <w:numPr>
          <w:ilvl w:val="1"/>
          <w:numId w:val="1"/>
        </w:numPr>
      </w:pPr>
      <w:r>
        <w:t>function function name() {}</w:t>
      </w:r>
    </w:p>
    <w:p w14:paraId="113C6B8F" w14:textId="0278C903" w:rsidR="004B473C" w:rsidRDefault="004B473C" w:rsidP="004B473C">
      <w:pPr>
        <w:pStyle w:val="ListParagraph"/>
        <w:ind w:left="2160"/>
      </w:pPr>
      <w:r>
        <w:t>code to be executed;</w:t>
      </w:r>
    </w:p>
    <w:p w14:paraId="55F711F5" w14:textId="6EC425DE" w:rsidR="004B473C" w:rsidRDefault="004B473C" w:rsidP="004B473C">
      <w:pPr>
        <w:ind w:left="1440"/>
      </w:pPr>
      <w:r>
        <w:t>}</w:t>
      </w:r>
    </w:p>
    <w:p w14:paraId="44529CE8" w14:textId="7246DFB0" w:rsidR="004B473C" w:rsidRDefault="005D3770" w:rsidP="005D3770">
      <w:pPr>
        <w:pStyle w:val="ListParagraph"/>
        <w:numPr>
          <w:ilvl w:val="0"/>
          <w:numId w:val="1"/>
        </w:numPr>
      </w:pPr>
      <w:r>
        <w:t>Array</w:t>
      </w:r>
    </w:p>
    <w:p w14:paraId="7ED952B5" w14:textId="66A03240" w:rsidR="005D3770" w:rsidRPr="00EA5FAA" w:rsidRDefault="005D3770" w:rsidP="005D3770">
      <w:pPr>
        <w:pStyle w:val="ListParagraph"/>
        <w:numPr>
          <w:ilvl w:val="1"/>
          <w:numId w:val="1"/>
        </w:numPr>
        <w:rPr>
          <w:b/>
        </w:rPr>
      </w:pPr>
      <w:r w:rsidRPr="005D3770">
        <w:rPr>
          <w:b/>
        </w:rPr>
        <w:t>Indexed arrays</w:t>
      </w:r>
      <w:r>
        <w:rPr>
          <w:b/>
        </w:rPr>
        <w:t xml:space="preserve"> – </w:t>
      </w:r>
      <w:r>
        <w:t>Arrays with a numberic index</w:t>
      </w:r>
    </w:p>
    <w:p w14:paraId="22341F73" w14:textId="78E9D7B3" w:rsidR="00EA5FAA" w:rsidRPr="005D3770" w:rsidRDefault="00EA5FAA" w:rsidP="00EA5FAA">
      <w:pPr>
        <w:pStyle w:val="ListParagraph"/>
        <w:numPr>
          <w:ilvl w:val="2"/>
          <w:numId w:val="1"/>
        </w:numPr>
        <w:rPr>
          <w:b/>
        </w:rPr>
      </w:pPr>
      <w:r>
        <w:t>eg. $ car = array(“Volvo”, “BMW”, “Toyota”);</w:t>
      </w:r>
    </w:p>
    <w:p w14:paraId="74727931" w14:textId="18B355E9" w:rsidR="005D3770" w:rsidRPr="00EA5FAA" w:rsidRDefault="005D3770" w:rsidP="005D377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Associative arrays – </w:t>
      </w:r>
      <w:r>
        <w:t>Arrays with named keys</w:t>
      </w:r>
    </w:p>
    <w:p w14:paraId="3E04F38D" w14:textId="4D395D2B" w:rsidR="00EA5FAA" w:rsidRPr="005D3770" w:rsidRDefault="00EA5FAA" w:rsidP="00EA5FAA">
      <w:pPr>
        <w:pStyle w:val="ListParagraph"/>
        <w:numPr>
          <w:ilvl w:val="2"/>
          <w:numId w:val="1"/>
        </w:numPr>
        <w:rPr>
          <w:b/>
        </w:rPr>
      </w:pPr>
      <w:r>
        <w:t>eg. $age = array (“Peter”=&gt;”35”, “Ben”=&gt;”37”, “Joe”=&gt;”43”);</w:t>
      </w:r>
      <w:bookmarkStart w:id="0" w:name="_GoBack"/>
      <w:bookmarkEnd w:id="0"/>
    </w:p>
    <w:p w14:paraId="46A73BF1" w14:textId="74A82607" w:rsidR="005D3770" w:rsidRPr="00EA5FAA" w:rsidRDefault="005D3770" w:rsidP="005D377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Mulitdimensional arrays – </w:t>
      </w:r>
      <w:r>
        <w:t>Arrays containing one or more arrays</w:t>
      </w:r>
    </w:p>
    <w:p w14:paraId="550153E5" w14:textId="2EFC5ACC" w:rsidR="00EA5FAA" w:rsidRPr="005D3770" w:rsidRDefault="00EA5FAA" w:rsidP="005D3770">
      <w:pPr>
        <w:pStyle w:val="ListParagraph"/>
        <w:numPr>
          <w:ilvl w:val="1"/>
          <w:numId w:val="1"/>
        </w:numPr>
        <w:rPr>
          <w:b/>
        </w:rPr>
      </w:pPr>
      <w:r>
        <w:t>count()</w:t>
      </w:r>
    </w:p>
    <w:sectPr w:rsidR="00EA5FAA" w:rsidRPr="005D3770" w:rsidSect="00403BF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32A7A"/>
    <w:multiLevelType w:val="hybridMultilevel"/>
    <w:tmpl w:val="B0682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BFF"/>
    <w:rsid w:val="001A6E9C"/>
    <w:rsid w:val="001D38A4"/>
    <w:rsid w:val="00227DBA"/>
    <w:rsid w:val="002D3D4C"/>
    <w:rsid w:val="00315A00"/>
    <w:rsid w:val="00337201"/>
    <w:rsid w:val="00357BC0"/>
    <w:rsid w:val="00373121"/>
    <w:rsid w:val="00403BFF"/>
    <w:rsid w:val="0042751F"/>
    <w:rsid w:val="00482936"/>
    <w:rsid w:val="00491C5D"/>
    <w:rsid w:val="004B473C"/>
    <w:rsid w:val="005D3770"/>
    <w:rsid w:val="00600D0A"/>
    <w:rsid w:val="006563E8"/>
    <w:rsid w:val="006C1E23"/>
    <w:rsid w:val="006D42C1"/>
    <w:rsid w:val="006F43C5"/>
    <w:rsid w:val="006F650F"/>
    <w:rsid w:val="007D4BFD"/>
    <w:rsid w:val="008D4965"/>
    <w:rsid w:val="009A28B5"/>
    <w:rsid w:val="00A10DE0"/>
    <w:rsid w:val="00AB1E16"/>
    <w:rsid w:val="00B1425A"/>
    <w:rsid w:val="00B91DA9"/>
    <w:rsid w:val="00CC7ECA"/>
    <w:rsid w:val="00E32E01"/>
    <w:rsid w:val="00EA5FAA"/>
    <w:rsid w:val="00F101D5"/>
    <w:rsid w:val="00FD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7C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255</Words>
  <Characters>1458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2016-11-18T02:53:00Z</dcterms:created>
  <dcterms:modified xsi:type="dcterms:W3CDTF">2016-11-21T03:04:00Z</dcterms:modified>
</cp:coreProperties>
</file>