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E9B7F" w14:textId="77777777" w:rsidR="00420BE7" w:rsidRDefault="00420BE7" w:rsidP="00420BE7">
      <w:r>
        <w:t xml:space="preserve">1. Определите основные признаки государства, обозначьте его отличие от любых негосударственных организаций и от других частей социально-политической системы. </w:t>
      </w:r>
    </w:p>
    <w:p w14:paraId="12200406" w14:textId="769215D7" w:rsidR="00420BE7" w:rsidRDefault="00420BE7" w:rsidP="00420BE7">
      <w:r>
        <w:t>Признаки</w:t>
      </w:r>
      <w:r w:rsidRPr="00420BE7">
        <w:t>,</w:t>
      </w:r>
      <w:r>
        <w:t xml:space="preserve"> которые отличают государство от негосударственных организаций</w:t>
      </w:r>
      <w:r w:rsidRPr="00420BE7">
        <w:t>:</w:t>
      </w:r>
    </w:p>
    <w:p w14:paraId="2C7D066B" w14:textId="4CFEBC4B" w:rsidR="00C36532" w:rsidRDefault="00C36532" w:rsidP="00420BE7">
      <w:pPr>
        <w:pStyle w:val="a3"/>
        <w:numPr>
          <w:ilvl w:val="0"/>
          <w:numId w:val="1"/>
        </w:numPr>
      </w:pPr>
      <w:r>
        <w:t>М</w:t>
      </w:r>
      <w:r w:rsidRPr="00C36532">
        <w:t>онополия на официальное представительство всего общества</w:t>
      </w:r>
    </w:p>
    <w:p w14:paraId="0AA4FD32" w14:textId="528AA8DD" w:rsidR="00420BE7" w:rsidRDefault="00420BE7" w:rsidP="00420BE7">
      <w:pPr>
        <w:pStyle w:val="a3"/>
        <w:numPr>
          <w:ilvl w:val="0"/>
          <w:numId w:val="1"/>
        </w:numPr>
      </w:pPr>
      <w:r>
        <w:t>Н</w:t>
      </w:r>
      <w:r w:rsidRPr="00420BE7">
        <w:t>аличие публичной власти</w:t>
      </w:r>
    </w:p>
    <w:p w14:paraId="7381E6B3" w14:textId="1B0B07EF" w:rsidR="00420BE7" w:rsidRDefault="00420BE7" w:rsidP="00420BE7">
      <w:pPr>
        <w:pStyle w:val="a3"/>
        <w:numPr>
          <w:ilvl w:val="0"/>
          <w:numId w:val="1"/>
        </w:numPr>
      </w:pPr>
      <w:r>
        <w:t>С</w:t>
      </w:r>
      <w:r w:rsidRPr="00420BE7">
        <w:t>истема налогов, податей, займов</w:t>
      </w:r>
    </w:p>
    <w:p w14:paraId="113C14FF" w14:textId="2CEF194F" w:rsidR="00420BE7" w:rsidRDefault="00420BE7" w:rsidP="00420BE7">
      <w:pPr>
        <w:pStyle w:val="a3"/>
        <w:numPr>
          <w:ilvl w:val="0"/>
          <w:numId w:val="1"/>
        </w:numPr>
      </w:pPr>
      <w:r>
        <w:t>Наличие права, определяющего юридические рамки государства</w:t>
      </w:r>
    </w:p>
    <w:p w14:paraId="4B6C7F84" w14:textId="17FF10D9" w:rsidR="00420BE7" w:rsidRDefault="00420BE7" w:rsidP="00420BE7">
      <w:pPr>
        <w:pStyle w:val="a3"/>
        <w:numPr>
          <w:ilvl w:val="0"/>
          <w:numId w:val="1"/>
        </w:numPr>
      </w:pPr>
      <w:r>
        <w:t>М</w:t>
      </w:r>
      <w:r w:rsidRPr="00420BE7">
        <w:t>онополия на правотворчество</w:t>
      </w:r>
      <w:r>
        <w:t xml:space="preserve"> (только государство издает законы)</w:t>
      </w:r>
    </w:p>
    <w:p w14:paraId="2F361ABE" w14:textId="38CF041A" w:rsidR="00420BE7" w:rsidRDefault="00420BE7" w:rsidP="00420BE7">
      <w:pPr>
        <w:pStyle w:val="a3"/>
        <w:numPr>
          <w:ilvl w:val="0"/>
          <w:numId w:val="1"/>
        </w:numPr>
      </w:pPr>
      <w:r>
        <w:t>М</w:t>
      </w:r>
      <w:r w:rsidRPr="00420BE7">
        <w:t>онополия на легальное применение силы</w:t>
      </w:r>
      <w:r>
        <w:t xml:space="preserve"> и</w:t>
      </w:r>
      <w:r w:rsidRPr="00420BE7">
        <w:t xml:space="preserve"> физического принуждения</w:t>
      </w:r>
    </w:p>
    <w:p w14:paraId="78DD2126" w14:textId="4A2208FB" w:rsidR="00420BE7" w:rsidRDefault="00420BE7" w:rsidP="00420BE7">
      <w:pPr>
        <w:pStyle w:val="a3"/>
        <w:numPr>
          <w:ilvl w:val="0"/>
          <w:numId w:val="1"/>
        </w:numPr>
      </w:pPr>
      <w:r>
        <w:t>О</w:t>
      </w:r>
      <w:r w:rsidRPr="00420BE7">
        <w:t xml:space="preserve">бладание определенными материальными средствами </w:t>
      </w:r>
      <w:r>
        <w:t xml:space="preserve">(имуществом) </w:t>
      </w:r>
      <w:r w:rsidRPr="00420BE7">
        <w:t xml:space="preserve">для проведения </w:t>
      </w:r>
      <w:r w:rsidR="00C36532">
        <w:t>политической деятельности</w:t>
      </w:r>
    </w:p>
    <w:p w14:paraId="16BF6399" w14:textId="485D8CDD" w:rsidR="00C36532" w:rsidRDefault="00C36532" w:rsidP="00420BE7">
      <w:pPr>
        <w:pStyle w:val="a3"/>
        <w:numPr>
          <w:ilvl w:val="0"/>
          <w:numId w:val="1"/>
        </w:numPr>
      </w:pPr>
      <w:r>
        <w:t>У</w:t>
      </w:r>
      <w:r w:rsidRPr="00C36532">
        <w:t>стойчивые правовые связи с населением, проживающим на его территории (гражданство, подданство</w:t>
      </w:r>
      <w:r>
        <w:t>)</w:t>
      </w:r>
    </w:p>
    <w:p w14:paraId="0A0E5A62" w14:textId="2003F2E9" w:rsidR="00C36532" w:rsidRPr="00420BE7" w:rsidRDefault="00C36532" w:rsidP="00C36532">
      <w:pPr>
        <w:pStyle w:val="a3"/>
        <w:numPr>
          <w:ilvl w:val="0"/>
          <w:numId w:val="1"/>
        </w:numPr>
      </w:pPr>
      <w:r>
        <w:t>С</w:t>
      </w:r>
      <w:r w:rsidRPr="00C36532">
        <w:t>уверенитет</w:t>
      </w:r>
    </w:p>
    <w:p w14:paraId="71470616" w14:textId="77777777" w:rsidR="00420BE7" w:rsidRDefault="00420BE7" w:rsidP="00420BE7">
      <w:r>
        <w:t>2. Соотнесите понятия «политическая система общества» и «политическая организация общества».</w:t>
      </w:r>
    </w:p>
    <w:p w14:paraId="4CC164C4" w14:textId="78D03A19" w:rsidR="00420BE7" w:rsidRDefault="005012E8" w:rsidP="00420BE7">
      <w:r>
        <w:t>П</w:t>
      </w:r>
      <w:r>
        <w:t>олитическая система общества</w:t>
      </w:r>
      <w:r>
        <w:t xml:space="preserve"> – это система взаимосвязанных и взаимодействующих государственных и негосударственных социальных институтов, реализующих политическую власть или борющихся за её осуществление в рамках права через государство.</w:t>
      </w:r>
    </w:p>
    <w:p w14:paraId="6751BE40" w14:textId="5E53D806" w:rsidR="005012E8" w:rsidRDefault="005012E8" w:rsidP="00420BE7">
      <w:r w:rsidRPr="005012E8">
        <w:t>Политическая организация общества - совокупность организаций, участвующих в политической жизни страны, в регулировании отношений между основными социальными группами общества (классами, нациями, профессиональными стратами)</w:t>
      </w:r>
      <w:r>
        <w:t>.</w:t>
      </w:r>
    </w:p>
    <w:p w14:paraId="51934DF9" w14:textId="35961792" w:rsidR="005012E8" w:rsidRDefault="005012E8" w:rsidP="00420BE7">
      <w:r>
        <w:t>Оба понятия включают совокупность организаций, стремящихся поддерживать политическую власть и правовые отношения.</w:t>
      </w:r>
    </w:p>
    <w:p w14:paraId="324386E6" w14:textId="77777777" w:rsidR="00420BE7" w:rsidRDefault="00420BE7" w:rsidP="00420BE7">
      <w:r>
        <w:t>3. Дайте определения понятиям «политическая партия» и «общественная организация», охарактеризуйте их элементы</w:t>
      </w:r>
    </w:p>
    <w:p w14:paraId="6DDEACD6" w14:textId="75B26F1B" w:rsidR="00971B6C" w:rsidRDefault="00931B9A">
      <w:r>
        <w:t>Политическая партия – это общественное объединение</w:t>
      </w:r>
      <w:r w:rsidR="00A864F9">
        <w:t>,</w:t>
      </w:r>
      <w:r>
        <w:t xml:space="preserve"> создаваемое гражданами на основе общих политических взглядов с целью участия в управлении государством.</w:t>
      </w:r>
    </w:p>
    <w:p w14:paraId="0F2E1398" w14:textId="10060B37" w:rsidR="00A864F9" w:rsidRDefault="00A864F9">
      <w:r>
        <w:t>Политическая партия обладает уставом, политической программой и символикой.</w:t>
      </w:r>
    </w:p>
    <w:p w14:paraId="52E8FC5E" w14:textId="62780AB6" w:rsidR="00A864F9" w:rsidRDefault="00A864F9">
      <w:r>
        <w:t>О</w:t>
      </w:r>
      <w:r>
        <w:t>бщественная организация</w:t>
      </w:r>
      <w:r>
        <w:t xml:space="preserve"> – это добровольное объединение граждан, возникающих по их инициативе и для реализации их интересов.</w:t>
      </w:r>
    </w:p>
    <w:p w14:paraId="323FCDF2" w14:textId="4FB88155" w:rsidR="00A864F9" w:rsidRPr="00A864F9" w:rsidRDefault="00A864F9">
      <w:r>
        <w:t xml:space="preserve">К характерным чертам </w:t>
      </w:r>
      <w:r>
        <w:t>общественн</w:t>
      </w:r>
      <w:r>
        <w:t xml:space="preserve">ой </w:t>
      </w:r>
      <w:r>
        <w:t>организаци</w:t>
      </w:r>
      <w:r>
        <w:t>и можно отнести</w:t>
      </w:r>
      <w:r w:rsidRPr="00A864F9">
        <w:t xml:space="preserve">: </w:t>
      </w:r>
      <w:r>
        <w:t>добровольность, совокупность личного и общественного интереса, равенство участников, самоуправление, гласность, законность.</w:t>
      </w:r>
    </w:p>
    <w:sectPr w:rsidR="00A864F9" w:rsidRPr="00A86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1FAE"/>
    <w:multiLevelType w:val="hybridMultilevel"/>
    <w:tmpl w:val="A1301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62"/>
    <w:rsid w:val="00420BE7"/>
    <w:rsid w:val="005012E8"/>
    <w:rsid w:val="00931B9A"/>
    <w:rsid w:val="00971B6C"/>
    <w:rsid w:val="00992762"/>
    <w:rsid w:val="00A864F9"/>
    <w:rsid w:val="00C3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A5F5"/>
  <w15:chartTrackingRefBased/>
  <w15:docId w15:val="{EE31AF2A-1AE4-4DE9-8248-D075D600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4</cp:revision>
  <dcterms:created xsi:type="dcterms:W3CDTF">2021-04-08T19:25:00Z</dcterms:created>
  <dcterms:modified xsi:type="dcterms:W3CDTF">2021-04-08T19:53:00Z</dcterms:modified>
</cp:coreProperties>
</file>