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C553FF" w14:textId="719AEFB1" w:rsidR="00572655" w:rsidRDefault="003F2B3E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833E484" wp14:editId="391D0234">
                <wp:simplePos x="0" y="0"/>
                <wp:positionH relativeFrom="column">
                  <wp:posOffset>70485</wp:posOffset>
                </wp:positionH>
                <wp:positionV relativeFrom="paragraph">
                  <wp:posOffset>255270</wp:posOffset>
                </wp:positionV>
                <wp:extent cx="1699260" cy="967740"/>
                <wp:effectExtent l="0" t="0" r="15240" b="22860"/>
                <wp:wrapNone/>
                <wp:docPr id="1" name="Прямоугольник: скругленные углы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99260" cy="967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F6DD917" w14:textId="0CE9A789" w:rsidR="001132FD" w:rsidRDefault="001132FD" w:rsidP="001132FD">
                            <w:pPr>
                              <w:jc w:val="center"/>
                            </w:pPr>
                            <w:r>
                              <w:t>Заключение брака в органах записи актов гражданского состояния.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33E484" id="Прямоугольник: скругленные углы 1" o:spid="_x0000_s1026" style="position:absolute;margin-left:5.55pt;margin-top:20.1pt;width:133.8pt;height:7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" fillcolor="white [3201]" strokecolor="#70ad47 [3209]" strokeweight="1pt">
                <v:stroke joinstyle="miter"/>
                <v:textbox>
                  <w:txbxContent>
                    <w:p w14:paraId="3F6DD917" w14:textId="0CE9A789" w:rsidR="001132FD" w:rsidRDefault="001132FD" w:rsidP="001132FD">
                      <w:pPr>
                        <w:jc w:val="center"/>
                      </w:pPr>
                      <w:r>
                        <w:t>Заключение брака в органах записи актов гражданского состояния.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A04B098" wp14:editId="487596F6">
                <wp:simplePos x="0" y="0"/>
                <wp:positionH relativeFrom="column">
                  <wp:posOffset>2059305</wp:posOffset>
                </wp:positionH>
                <wp:positionV relativeFrom="paragraph">
                  <wp:posOffset>278130</wp:posOffset>
                </wp:positionV>
                <wp:extent cx="2400300" cy="906780"/>
                <wp:effectExtent l="0" t="0" r="19050" b="26670"/>
                <wp:wrapNone/>
                <wp:docPr id="3" name="Прямоугольник: скругленные углы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00300" cy="9067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65224E9" w14:textId="096C4574" w:rsidR="003F2B3E" w:rsidRDefault="003F2B3E" w:rsidP="003F2B3E">
                            <w:pPr>
                              <w:jc w:val="center"/>
                            </w:pPr>
                            <w:r>
                              <w:t>Условием для заключения брака являются взаимное добровольное согласие и достижение брачного возраста.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A04B098" id="Прямоугольник: скругленные углы 3" o:spid="_x0000_s1027" style="position:absolute;margin-left:162.15pt;margin-top:21.9pt;width:189pt;height:7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" fillcolor="white [3201]" strokecolor="#70ad47 [3209]" strokeweight="1pt">
                <v:stroke joinstyle="miter"/>
                <v:textbox>
                  <w:txbxContent>
                    <w:p w14:paraId="165224E9" w14:textId="096C4574" w:rsidR="003F2B3E" w:rsidRDefault="003F2B3E" w:rsidP="003F2B3E">
                      <w:pPr>
                        <w:jc w:val="center"/>
                      </w:pPr>
                      <w:r>
                        <w:t>Условием для заключения брака являются взаимное добровольное согласие и достижение брачного возраста.</w:t>
                      </w:r>
                    </w:p>
                  </w:txbxContent>
                </v:textbox>
              </v:roundrect>
            </w:pict>
          </mc:Fallback>
        </mc:AlternateContent>
      </w:r>
      <w:r w:rsidR="00572655" w:rsidRPr="00572655">
        <w:t>«Вступление в брак и расторжение брака»</w:t>
      </w:r>
    </w:p>
    <w:p w14:paraId="3E856F10" w14:textId="1C33283A" w:rsidR="001132FD" w:rsidRDefault="001132FD"/>
    <w:p w14:paraId="740F052C" w14:textId="23CC6AE4" w:rsidR="001132FD" w:rsidRDefault="00923EE9"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2D74AE" wp14:editId="47F95BFB">
                <wp:simplePos x="0" y="0"/>
                <wp:positionH relativeFrom="column">
                  <wp:posOffset>1769745</wp:posOffset>
                </wp:positionH>
                <wp:positionV relativeFrom="paragraph">
                  <wp:posOffset>102870</wp:posOffset>
                </wp:positionV>
                <wp:extent cx="289560" cy="53340"/>
                <wp:effectExtent l="0" t="57150" r="34290" b="41910"/>
                <wp:wrapNone/>
                <wp:docPr id="9" name="Прямая со стрелкой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9560" cy="533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15C88C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9" o:spid="_x0000_s1026" type="#_x0000_t32" style="position:absolute;margin-left:139.35pt;margin-top:8.1pt;width:22.8pt;height:4.2pt;flip: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" strokecolor="#4472c4 [3204]" strokeweight=".5pt">
                <v:stroke endarrow="block" joinstyle="miter"/>
              </v:shape>
            </w:pict>
          </mc:Fallback>
        </mc:AlternateContent>
      </w:r>
    </w:p>
    <w:p w14:paraId="4A948FBD" w14:textId="7B637D1C" w:rsidR="001132FD" w:rsidRDefault="00923EE9"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32C39AA0" wp14:editId="574D49D8">
                <wp:simplePos x="0" y="0"/>
                <wp:positionH relativeFrom="column">
                  <wp:posOffset>1769745</wp:posOffset>
                </wp:positionH>
                <wp:positionV relativeFrom="paragraph">
                  <wp:posOffset>282575</wp:posOffset>
                </wp:positionV>
                <wp:extent cx="1866900" cy="487680"/>
                <wp:effectExtent l="0" t="0" r="76200" b="83820"/>
                <wp:wrapNone/>
                <wp:docPr id="11" name="Прямая со стрелкой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66900" cy="4876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912B67" id="Прямая со стрелкой 11" o:spid="_x0000_s1026" type="#_x0000_t32" style="position:absolute;margin-left:139.35pt;margin-top:22.25pt;width:147pt;height:38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" strokecolor="#4472c4 [3204]" strokeweight=".5pt">
                <v:stroke endarrow="block" joinstyle="miter"/>
              </v:shape>
            </w:pict>
          </mc:Fallback>
        </mc:AlternateContent>
      </w:r>
    </w:p>
    <w:p w14:paraId="1E650E81" w14:textId="036EBCB0" w:rsidR="001132FD" w:rsidRDefault="00923EE9"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4A496868" wp14:editId="279CE8CE">
                <wp:simplePos x="0" y="0"/>
                <wp:positionH relativeFrom="column">
                  <wp:posOffset>984885</wp:posOffset>
                </wp:positionH>
                <wp:positionV relativeFrom="paragraph">
                  <wp:posOffset>80645</wp:posOffset>
                </wp:positionV>
                <wp:extent cx="160020" cy="205740"/>
                <wp:effectExtent l="0" t="0" r="68580" b="60960"/>
                <wp:wrapNone/>
                <wp:docPr id="10" name="Прямая со стрелкой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0020" cy="2057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07EA99" id="Прямая со стрелкой 10" o:spid="_x0000_s1026" type="#_x0000_t32" style="position:absolute;margin-left:77.55pt;margin-top:6.35pt;width:12.6pt;height:16.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" strokecolor="#4472c4 [3204]" strokeweight=".5pt">
                <v:stroke endarrow="block" joinstyle="miter"/>
              </v:shape>
            </w:pict>
          </mc:Fallback>
        </mc:AlternateContent>
      </w:r>
      <w:r w:rsidR="003F2B3E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AA32385" wp14:editId="2E09749A">
                <wp:simplePos x="0" y="0"/>
                <wp:positionH relativeFrom="column">
                  <wp:posOffset>1905</wp:posOffset>
                </wp:positionH>
                <wp:positionV relativeFrom="paragraph">
                  <wp:posOffset>286385</wp:posOffset>
                </wp:positionV>
                <wp:extent cx="2857500" cy="1379220"/>
                <wp:effectExtent l="0" t="0" r="19050" b="11430"/>
                <wp:wrapNone/>
                <wp:docPr id="4" name="Прямоугольник: скругленные углы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857500" cy="13792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67FFD10" w14:textId="4F9FB9DA" w:rsidR="003F2B3E" w:rsidRDefault="003F2B3E" w:rsidP="003F2B3E">
                            <w:pPr>
                              <w:jc w:val="center"/>
                            </w:pPr>
                            <w:r>
                              <w:t>Брак не заключается</w:t>
                            </w:r>
                            <w:r w:rsidRPr="003F2B3E">
                              <w:t>,</w:t>
                            </w:r>
                            <w:r>
                              <w:t xml:space="preserve"> если хотя бы одно лицо уже состоит в браке, или лица, заключающие брак являются родственниками, или являются усыновителем и усыновленным, или хотя бы одно лицо признано недееспособным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AA32385" id="Прямоугольник: скругленные углы 4" o:spid="_x0000_s1028" style="position:absolute;margin-left:.15pt;margin-top:22.55pt;width:225pt;height:108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" fillcolor="white [3201]" strokecolor="#70ad47 [3209]" strokeweight="1pt">
                <v:stroke joinstyle="miter"/>
                <v:textbox>
                  <w:txbxContent>
                    <w:p w14:paraId="767FFD10" w14:textId="4F9FB9DA" w:rsidR="003F2B3E" w:rsidRDefault="003F2B3E" w:rsidP="003F2B3E">
                      <w:pPr>
                        <w:jc w:val="center"/>
                      </w:pPr>
                      <w:r>
                        <w:t>Брак не заключается</w:t>
                      </w:r>
                      <w:r w:rsidRPr="003F2B3E">
                        <w:t>,</w:t>
                      </w:r>
                      <w:r>
                        <w:t xml:space="preserve"> если хотя бы одно лицо уже состоит в браке, или лица, заключающие брак являются родственниками, или являются усыновителем и усыновленным, или хотя бы одно лицо признано недееспособным</w:t>
                      </w:r>
                    </w:p>
                  </w:txbxContent>
                </v:textbox>
              </v:roundrect>
            </w:pict>
          </mc:Fallback>
        </mc:AlternateContent>
      </w:r>
    </w:p>
    <w:p w14:paraId="23647CA5" w14:textId="173BE5A1" w:rsidR="001132FD" w:rsidRDefault="00923EE9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70C96A9" wp14:editId="3BF71329">
                <wp:simplePos x="0" y="0"/>
                <wp:positionH relativeFrom="column">
                  <wp:posOffset>3636645</wp:posOffset>
                </wp:positionH>
                <wp:positionV relativeFrom="paragraph">
                  <wp:posOffset>145415</wp:posOffset>
                </wp:positionV>
                <wp:extent cx="1965960" cy="1051560"/>
                <wp:effectExtent l="0" t="0" r="15240" b="15240"/>
                <wp:wrapNone/>
                <wp:docPr id="7" name="Прямоугольник: скругленные углы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5960" cy="105156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BB3E0C1" w14:textId="77777777" w:rsidR="00923EE9" w:rsidRDefault="00923EE9" w:rsidP="00923EE9">
                            <w:pPr>
                              <w:jc w:val="center"/>
                            </w:pPr>
                            <w:r w:rsidRPr="00923EE9">
                              <w:t>Расторжение брака производится в органах записи актов гражданского состояния</w:t>
                            </w:r>
                          </w:p>
                          <w:p w14:paraId="7B2710EE" w14:textId="4AB5636B" w:rsidR="003F2B3E" w:rsidRDefault="003F2B3E" w:rsidP="003F2B3E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0C96A9" id="Прямоугольник: скругленные углы 7" o:spid="_x0000_s1029" style="position:absolute;margin-left:286.35pt;margin-top:11.45pt;width:154.8pt;height:82.8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" fillcolor="white [3201]" strokecolor="#9cc2e5 [1944]" strokeweight="1pt">
                <v:stroke joinstyle="miter"/>
                <v:textbox>
                  <w:txbxContent>
                    <w:p w14:paraId="2BB3E0C1" w14:textId="77777777" w:rsidR="00923EE9" w:rsidRDefault="00923EE9" w:rsidP="00923EE9">
                      <w:pPr>
                        <w:jc w:val="center"/>
                      </w:pPr>
                      <w:r w:rsidRPr="00923EE9">
                        <w:t>Расторжение брака производится в органах записи актов гражданского состояния</w:t>
                      </w:r>
                    </w:p>
                    <w:p w14:paraId="7B2710EE" w14:textId="4AB5636B" w:rsidR="003F2B3E" w:rsidRDefault="003F2B3E" w:rsidP="003F2B3E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66701619" w14:textId="5D2DADD9" w:rsidR="00774F4F" w:rsidRDefault="00774F4F"/>
    <w:p w14:paraId="7FBBC541" w14:textId="2ED95EF5" w:rsidR="00774F4F" w:rsidRDefault="00774F4F"/>
    <w:p w14:paraId="39A32AEE" w14:textId="41A20CFC" w:rsidR="00774F4F" w:rsidRDefault="00923EE9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0D90381" wp14:editId="2DA70D1F">
                <wp:simplePos x="0" y="0"/>
                <wp:positionH relativeFrom="column">
                  <wp:posOffset>2821305</wp:posOffset>
                </wp:positionH>
                <wp:positionV relativeFrom="paragraph">
                  <wp:posOffset>271145</wp:posOffset>
                </wp:positionV>
                <wp:extent cx="815340" cy="525780"/>
                <wp:effectExtent l="38100" t="0" r="22860" b="64770"/>
                <wp:wrapNone/>
                <wp:docPr id="12" name="Прямая со стрелкой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15340" cy="5257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6494B77" id="Прямая со стрелкой 12" o:spid="_x0000_s1026" type="#_x0000_t32" style="position:absolute;margin-left:222.15pt;margin-top:21.35pt;width:64.2pt;height:41.4pt;flip:x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</w:p>
    <w:p w14:paraId="3BFE2EB0" w14:textId="3D8DAB63" w:rsidR="00774F4F" w:rsidRDefault="00923EE9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7EF4DC36" wp14:editId="2EAFCA3F">
                <wp:simplePos x="0" y="0"/>
                <wp:positionH relativeFrom="column">
                  <wp:posOffset>4634865</wp:posOffset>
                </wp:positionH>
                <wp:positionV relativeFrom="paragraph">
                  <wp:posOffset>54610</wp:posOffset>
                </wp:positionV>
                <wp:extent cx="144780" cy="274320"/>
                <wp:effectExtent l="0" t="0" r="83820" b="49530"/>
                <wp:wrapNone/>
                <wp:docPr id="13" name="Прямая со стрелкой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780" cy="2743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4000120" id="Прямая со стрелкой 13" o:spid="_x0000_s1026" type="#_x0000_t32" style="position:absolute;margin-left:364.95pt;margin-top:4.3pt;width:11.4pt;height:21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</w:p>
    <w:p w14:paraId="1ED7B361" w14:textId="496F25D6" w:rsidR="00923EE9" w:rsidRDefault="00923EE9"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A605815" wp14:editId="6A2DA7A1">
                <wp:simplePos x="0" y="0"/>
                <wp:positionH relativeFrom="column">
                  <wp:posOffset>466725</wp:posOffset>
                </wp:positionH>
                <wp:positionV relativeFrom="paragraph">
                  <wp:posOffset>180340</wp:posOffset>
                </wp:positionV>
                <wp:extent cx="2392680" cy="1303020"/>
                <wp:effectExtent l="0" t="0" r="26670" b="11430"/>
                <wp:wrapNone/>
                <wp:docPr id="8" name="Прямоугольник: скругленные углы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92680" cy="13030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D2DE887" w14:textId="1BD114F8" w:rsidR="00923EE9" w:rsidRDefault="00923EE9" w:rsidP="00923EE9">
                            <w:pPr>
                              <w:jc w:val="center"/>
                            </w:pPr>
                            <w:r w:rsidRPr="00923EE9">
                              <w:t xml:space="preserve">Расторжение брака </w:t>
                            </w:r>
                            <w:r>
                              <w:t>может проводиться в судебном порядке при наличии несовершеннолетних детей или, если один из супругов уклоняется от расторжения брака.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A605815" id="Прямоугольник: скругленные углы 8" o:spid="_x0000_s1030" style="position:absolute;margin-left:36.75pt;margin-top:14.2pt;width:188.4pt;height:102.6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" fillcolor="white [3201]" strokecolor="#9cc2e5 [1944]" strokeweight="1pt">
                <v:stroke joinstyle="miter"/>
                <v:textbox>
                  <w:txbxContent>
                    <w:p w14:paraId="7D2DE887" w14:textId="1BD114F8" w:rsidR="00923EE9" w:rsidRDefault="00923EE9" w:rsidP="00923EE9">
                      <w:pPr>
                        <w:jc w:val="center"/>
                      </w:pPr>
                      <w:r w:rsidRPr="00923EE9">
                        <w:t xml:space="preserve">Расторжение брака </w:t>
                      </w:r>
                      <w:r>
                        <w:t>может проводиться в судебном порядке при наличии несовершеннолетних детей или, если один из супругов уклоняется от расторжения брака.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D0ED95" wp14:editId="61ACCDA7">
                <wp:simplePos x="0" y="0"/>
                <wp:positionH relativeFrom="column">
                  <wp:posOffset>3293745</wp:posOffset>
                </wp:positionH>
                <wp:positionV relativeFrom="paragraph">
                  <wp:posOffset>43180</wp:posOffset>
                </wp:positionV>
                <wp:extent cx="2415540" cy="1379220"/>
                <wp:effectExtent l="0" t="0" r="22860" b="11430"/>
                <wp:wrapNone/>
                <wp:docPr id="6" name="Прямоугольник: скругленные углы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15540" cy="1379220"/>
                        </a:xfrm>
                        <a:prstGeom prst="roundRect">
                          <a:avLst/>
                        </a:prstGeom>
                        <a:ln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D17F48" w14:textId="2EC220A2" w:rsidR="003F2B3E" w:rsidRDefault="003F2B3E" w:rsidP="003F2B3E">
                            <w:pPr>
                              <w:jc w:val="center"/>
                            </w:pPr>
                            <w:r>
                              <w:t>Расторжение брака в случае смерти одного из супругов. Брак может быть прекращен по заявлению одного из супругов, а также опекуном супруга если супруг признан недееспособным.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4D0ED95" id="Прямоугольник: скругленные углы 6" o:spid="_x0000_s1031" style="position:absolute;margin-left:259.35pt;margin-top:3.4pt;width:190.2pt;height:108.6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" fillcolor="white [3201]" strokecolor="#9cc2e5 [1944]" strokeweight="1pt">
                <v:stroke joinstyle="miter"/>
                <v:textbox>
                  <w:txbxContent>
                    <w:p w14:paraId="2AD17F48" w14:textId="2EC220A2" w:rsidR="003F2B3E" w:rsidRDefault="003F2B3E" w:rsidP="003F2B3E">
                      <w:pPr>
                        <w:jc w:val="center"/>
                      </w:pPr>
                      <w:r>
                        <w:t>Расторжение брака в случае смерти одного из супругов. Брак может быть прекращен по заявлению одного из супругов, а также опекуном супруга если супруг признан недееспособным.</w:t>
                      </w:r>
                    </w:p>
                  </w:txbxContent>
                </v:textbox>
              </v:roundrect>
            </w:pict>
          </mc:Fallback>
        </mc:AlternateContent>
      </w:r>
      <w:r w:rsidR="003F2B3E" w:rsidRPr="00572655">
        <w:t xml:space="preserve"> </w:t>
      </w:r>
    </w:p>
    <w:p w14:paraId="067F86BA" w14:textId="3A3CCC1C" w:rsidR="00923EE9" w:rsidRDefault="00923EE9"/>
    <w:p w14:paraId="3B1BFEF8" w14:textId="77777777" w:rsidR="00923EE9" w:rsidRDefault="00923EE9"/>
    <w:p w14:paraId="7C73DCD5" w14:textId="77777777" w:rsidR="00923EE9" w:rsidRDefault="00923EE9"/>
    <w:p w14:paraId="0813B3D1" w14:textId="77777777" w:rsidR="00923EE9" w:rsidRDefault="00923EE9"/>
    <w:p w14:paraId="7131CBB3" w14:textId="77777777" w:rsidR="00923EE9" w:rsidRDefault="00923EE9"/>
    <w:p w14:paraId="7A946AA4" w14:textId="77777777" w:rsidR="00923EE9" w:rsidRDefault="00923EE9"/>
    <w:p w14:paraId="6A9B32D4" w14:textId="5F89B624" w:rsidR="00572655" w:rsidRDefault="00572655">
      <w:r w:rsidRPr="00572655">
        <w:t>«Права и обязанности супругов»</w:t>
      </w:r>
    </w:p>
    <w:p w14:paraId="7A0E41A4" w14:textId="4640372C" w:rsidR="001132FD" w:rsidRDefault="00923EE9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23FDA05" wp14:editId="22628CEC">
                <wp:simplePos x="0" y="0"/>
                <wp:positionH relativeFrom="column">
                  <wp:posOffset>1655445</wp:posOffset>
                </wp:positionH>
                <wp:positionV relativeFrom="paragraph">
                  <wp:posOffset>92075</wp:posOffset>
                </wp:positionV>
                <wp:extent cx="2506980" cy="1188720"/>
                <wp:effectExtent l="0" t="0" r="26670" b="11430"/>
                <wp:wrapNone/>
                <wp:docPr id="2" name="Прямоугольник: скругленные углы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6980" cy="1188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D82F94F" w14:textId="77777777" w:rsidR="001132FD" w:rsidRDefault="001132FD" w:rsidP="00774F4F">
                            <w:pPr>
                              <w:jc w:val="center"/>
                            </w:pPr>
                            <w:r w:rsidRPr="001132FD">
                              <w:t>Права и обязанности супругов возникают со дня государственной регистрации заключения брака в органах записи актов гражданского состояния.</w:t>
                            </w:r>
                          </w:p>
                          <w:p w14:paraId="06DEC5FD" w14:textId="6E5555CC" w:rsidR="001132FD" w:rsidRDefault="001132FD" w:rsidP="001132FD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23FDA05" id="Прямоугольник: скругленные углы 2" o:spid="_x0000_s1032" style="position:absolute;margin-left:130.35pt;margin-top:7.25pt;width:197.4pt;height:93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" fillcolor="white [3201]" strokecolor="#70ad47 [3209]" strokeweight="1pt">
                <v:stroke joinstyle="miter"/>
                <v:textbox>
                  <w:txbxContent>
                    <w:p w14:paraId="3D82F94F" w14:textId="77777777" w:rsidR="001132FD" w:rsidRDefault="001132FD" w:rsidP="00774F4F">
                      <w:pPr>
                        <w:jc w:val="center"/>
                      </w:pPr>
                      <w:r w:rsidRPr="001132FD">
                        <w:t>Права и обязанности супругов возникают со дня государственной регистрации заключения брака в органах записи актов гражданского состояния.</w:t>
                      </w:r>
                    </w:p>
                    <w:p w14:paraId="06DEC5FD" w14:textId="6E5555CC" w:rsidR="001132FD" w:rsidRDefault="001132FD" w:rsidP="001132FD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65895DB6" w14:textId="74F52ECD" w:rsidR="001132FD" w:rsidRDefault="001132FD"/>
    <w:p w14:paraId="73186E37" w14:textId="78B57C77" w:rsidR="001132FD" w:rsidRDefault="001132FD"/>
    <w:p w14:paraId="1216243E" w14:textId="5EC90677" w:rsidR="001132FD" w:rsidRDefault="001132FD"/>
    <w:p w14:paraId="1D10830C" w14:textId="23C055F2" w:rsidR="001132FD" w:rsidRDefault="00045023"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24ADE3EE" wp14:editId="02B2F92E">
                <wp:simplePos x="0" y="0"/>
                <wp:positionH relativeFrom="column">
                  <wp:posOffset>3956685</wp:posOffset>
                </wp:positionH>
                <wp:positionV relativeFrom="paragraph">
                  <wp:posOffset>135890</wp:posOffset>
                </wp:positionV>
                <wp:extent cx="502920" cy="220980"/>
                <wp:effectExtent l="0" t="0" r="68580" b="64770"/>
                <wp:wrapNone/>
                <wp:docPr id="17" name="Прямая со стрелкой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292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C1B88D" id="Прямая со стрелкой 17" o:spid="_x0000_s1026" type="#_x0000_t32" style="position:absolute;margin-left:311.55pt;margin-top:10.7pt;width:39.6pt;height:17.4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6C30C996" wp14:editId="44B174C0">
                <wp:simplePos x="0" y="0"/>
                <wp:positionH relativeFrom="column">
                  <wp:posOffset>1381125</wp:posOffset>
                </wp:positionH>
                <wp:positionV relativeFrom="paragraph">
                  <wp:posOffset>135890</wp:posOffset>
                </wp:positionV>
                <wp:extent cx="426720" cy="220980"/>
                <wp:effectExtent l="38100" t="0" r="30480" b="64770"/>
                <wp:wrapNone/>
                <wp:docPr id="16" name="Прямая со стрелкой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26720" cy="2209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D176310" id="Прямая со стрелкой 16" o:spid="_x0000_s1026" type="#_x0000_t32" style="position:absolute;margin-left:108.75pt;margin-top:10.7pt;width:33.6pt;height:17.4pt;flip:x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" strokecolor="#4472c4 [3204]" strokeweight=".5pt">
                <v:stroke endarrow="block" joinstyle="miter"/>
              </v:shape>
            </w:pict>
          </mc:Fallback>
        </mc:AlternateContent>
      </w:r>
      <w:r w:rsidR="00923EE9"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C3BD278" wp14:editId="35AAFF54">
                <wp:simplePos x="0" y="0"/>
                <wp:positionH relativeFrom="column">
                  <wp:posOffset>-470535</wp:posOffset>
                </wp:positionH>
                <wp:positionV relativeFrom="paragraph">
                  <wp:posOffset>356870</wp:posOffset>
                </wp:positionV>
                <wp:extent cx="3017520" cy="1188720"/>
                <wp:effectExtent l="0" t="0" r="11430" b="11430"/>
                <wp:wrapNone/>
                <wp:docPr id="15" name="Прямоугольник: скругленные углы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7520" cy="1188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7DD7F" w14:textId="003186E8" w:rsidR="00923EE9" w:rsidRDefault="00923EE9" w:rsidP="00923EE9">
                            <w:pPr>
                              <w:jc w:val="center"/>
                            </w:pPr>
                            <w:r>
                              <w:t xml:space="preserve">Супруги волны выбирать чем заниматься и где находится самостоятельно. Супруги имеют право на </w:t>
                            </w:r>
                            <w:r w:rsidRPr="00923EE9">
                              <w:t>взаимоуважени</w:t>
                            </w:r>
                            <w:r>
                              <w:t>е</w:t>
                            </w:r>
                            <w:r w:rsidRPr="00923EE9">
                              <w:t xml:space="preserve"> и взаимопомощ</w:t>
                            </w:r>
                            <w:r>
                              <w:t>ь</w:t>
                            </w:r>
                            <w:r w:rsidRPr="00923EE9">
                              <w:t xml:space="preserve">, </w:t>
                            </w:r>
                            <w:r w:rsidRPr="00923EE9">
                              <w:t>содействие</w:t>
                            </w:r>
                            <w:r w:rsidRPr="00923EE9">
                              <w:t xml:space="preserve"> благополучию и укреплению семьи</w:t>
                            </w:r>
                            <w:r>
                              <w:t>.</w:t>
                            </w:r>
                          </w:p>
                          <w:p w14:paraId="68F6ACA9" w14:textId="75D95216" w:rsidR="00923EE9" w:rsidRDefault="00923EE9" w:rsidP="00923EE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C3BD278" id="Прямоугольник: скругленные углы 15" o:spid="_x0000_s1033" style="position:absolute;margin-left:-37.05pt;margin-top:28.1pt;width:237.6pt;height:93.6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" fillcolor="white [3201]" strokecolor="#70ad47 [3209]" strokeweight="1pt">
                <v:stroke joinstyle="miter"/>
                <v:textbox>
                  <w:txbxContent>
                    <w:p w14:paraId="7057DD7F" w14:textId="003186E8" w:rsidR="00923EE9" w:rsidRDefault="00923EE9" w:rsidP="00923EE9">
                      <w:pPr>
                        <w:jc w:val="center"/>
                      </w:pPr>
                      <w:r>
                        <w:t xml:space="preserve">Супруги волны выбирать чем заниматься и где находится самостоятельно. Супруги имеют право на </w:t>
                      </w:r>
                      <w:r w:rsidRPr="00923EE9">
                        <w:t>взаимоуважени</w:t>
                      </w:r>
                      <w:r>
                        <w:t>е</w:t>
                      </w:r>
                      <w:r w:rsidRPr="00923EE9">
                        <w:t xml:space="preserve"> и взаимопомощ</w:t>
                      </w:r>
                      <w:r>
                        <w:t>ь</w:t>
                      </w:r>
                      <w:r w:rsidRPr="00923EE9">
                        <w:t xml:space="preserve">, </w:t>
                      </w:r>
                      <w:r w:rsidRPr="00923EE9">
                        <w:t>содействие</w:t>
                      </w:r>
                      <w:r w:rsidRPr="00923EE9">
                        <w:t xml:space="preserve"> благополучию и укреплению семьи</w:t>
                      </w:r>
                      <w:r>
                        <w:t>.</w:t>
                      </w:r>
                    </w:p>
                    <w:p w14:paraId="68F6ACA9" w14:textId="75D95216" w:rsidR="00923EE9" w:rsidRDefault="00923EE9" w:rsidP="00923EE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0C4C7003" w14:textId="43BAF4F9" w:rsidR="00923EE9" w:rsidRDefault="00923EE9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3E576BD6" wp14:editId="303FC6F3">
                <wp:simplePos x="0" y="0"/>
                <wp:positionH relativeFrom="column">
                  <wp:posOffset>3154680</wp:posOffset>
                </wp:positionH>
                <wp:positionV relativeFrom="paragraph">
                  <wp:posOffset>72390</wp:posOffset>
                </wp:positionV>
                <wp:extent cx="2506980" cy="1188720"/>
                <wp:effectExtent l="0" t="0" r="26670" b="11430"/>
                <wp:wrapNone/>
                <wp:docPr id="14" name="Прямоугольник: скругленные углы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6980" cy="1188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09FF4CC" w14:textId="03D0400A" w:rsidR="00923EE9" w:rsidRDefault="00923EE9" w:rsidP="00923EE9">
                            <w:pPr>
                              <w:jc w:val="center"/>
                            </w:pPr>
                            <w:r>
                              <w:t>Решения принимаются супругами исходя из принципа равенства</w:t>
                            </w:r>
                            <w:r w:rsidR="00045023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576BD6" id="Прямоугольник: скругленные углы 14" o:spid="_x0000_s1034" style="position:absolute;margin-left:248.4pt;margin-top:5.7pt;width:197.4pt;height:93.6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" fillcolor="white [3201]" strokecolor="#70ad47 [3209]" strokeweight="1pt">
                <v:stroke joinstyle="miter"/>
                <v:textbox>
                  <w:txbxContent>
                    <w:p w14:paraId="109FF4CC" w14:textId="03D0400A" w:rsidR="00923EE9" w:rsidRDefault="00923EE9" w:rsidP="00923EE9">
                      <w:pPr>
                        <w:jc w:val="center"/>
                      </w:pPr>
                      <w:r>
                        <w:t>Решения принимаются супругами исходя из принципа равенства</w:t>
                      </w:r>
                      <w:r w:rsidR="00045023"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0758A056" w14:textId="6FD14F7C" w:rsidR="00923EE9" w:rsidRDefault="00923EE9"/>
    <w:p w14:paraId="53DD71F6" w14:textId="77777777" w:rsidR="00923EE9" w:rsidRDefault="00923EE9"/>
    <w:p w14:paraId="02FD66E5" w14:textId="77777777" w:rsidR="00923EE9" w:rsidRDefault="00923EE9"/>
    <w:p w14:paraId="7B331185" w14:textId="77777777" w:rsidR="00923EE9" w:rsidRDefault="00923EE9"/>
    <w:p w14:paraId="57E8E772" w14:textId="77777777" w:rsidR="00923EE9" w:rsidRDefault="00923EE9"/>
    <w:p w14:paraId="387C99EA" w14:textId="49F0D60E" w:rsidR="00923EE9" w:rsidRDefault="00923EE9"/>
    <w:p w14:paraId="1554226E" w14:textId="77777777" w:rsidR="00923EE9" w:rsidRDefault="00923EE9"/>
    <w:p w14:paraId="0627A4DA" w14:textId="7763EAAB" w:rsidR="00923EE9" w:rsidRDefault="00923EE9"/>
    <w:p w14:paraId="2B98A45B" w14:textId="77777777" w:rsidR="00923EE9" w:rsidRDefault="00923EE9"/>
    <w:p w14:paraId="5F7591D0" w14:textId="7C172FDB" w:rsidR="00572655" w:rsidRDefault="00572655">
      <w:r w:rsidRPr="00572655">
        <w:t>«Правовой режим имущества супругов»</w:t>
      </w:r>
    </w:p>
    <w:p w14:paraId="5F67CFC5" w14:textId="2093EE21" w:rsidR="00045023" w:rsidRDefault="00194EA5"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5C1F8E68" wp14:editId="6EE420A9">
                <wp:simplePos x="0" y="0"/>
                <wp:positionH relativeFrom="column">
                  <wp:posOffset>1684020</wp:posOffset>
                </wp:positionH>
                <wp:positionV relativeFrom="paragraph">
                  <wp:posOffset>8890</wp:posOffset>
                </wp:positionV>
                <wp:extent cx="2506980" cy="1188720"/>
                <wp:effectExtent l="0" t="0" r="26670" b="11430"/>
                <wp:wrapNone/>
                <wp:docPr id="18" name="Прямоугольник: скругленные углы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06980" cy="1188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5771C95" w14:textId="0A5DA985" w:rsidR="00045023" w:rsidRDefault="00194EA5" w:rsidP="00045023">
                            <w:pPr>
                              <w:jc w:val="center"/>
                            </w:pPr>
                            <w:r w:rsidRPr="00572655">
                              <w:t>Правовой режим имущества супругов</w:t>
                            </w:r>
                            <w:r>
                              <w:t xml:space="preserve"> действует по закону, если брачным договором не установлены иные правила.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C1F8E68" id="Прямоугольник: скругленные углы 18" o:spid="_x0000_s1035" style="position:absolute;margin-left:132.6pt;margin-top:.7pt;width:197.4pt;height:93.6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" fillcolor="white [3201]" strokecolor="#70ad47 [3209]" strokeweight="1pt">
                <v:stroke joinstyle="miter"/>
                <v:textbox>
                  <w:txbxContent>
                    <w:p w14:paraId="45771C95" w14:textId="0A5DA985" w:rsidR="00045023" w:rsidRDefault="00194EA5" w:rsidP="00045023">
                      <w:pPr>
                        <w:jc w:val="center"/>
                      </w:pPr>
                      <w:r w:rsidRPr="00572655">
                        <w:t>Правовой режим имущества супругов</w:t>
                      </w:r>
                      <w:r>
                        <w:t xml:space="preserve"> действует по закону, если брачным договором не установлены иные правила.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4073D704" w14:textId="65852A3B" w:rsidR="00045023" w:rsidRDefault="00045023"/>
    <w:p w14:paraId="7579DEE9" w14:textId="3CE55557" w:rsidR="00045023" w:rsidRDefault="00045023"/>
    <w:p w14:paraId="12EA01B9" w14:textId="61E2444A" w:rsidR="00045023" w:rsidRDefault="00045023"/>
    <w:p w14:paraId="53D1D632" w14:textId="3783AA06" w:rsidR="00045023" w:rsidRDefault="0050381C"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511E6E3D" wp14:editId="7CA4A1F4">
                <wp:simplePos x="0" y="0"/>
                <wp:positionH relativeFrom="column">
                  <wp:posOffset>2973705</wp:posOffset>
                </wp:positionH>
                <wp:positionV relativeFrom="paragraph">
                  <wp:posOffset>57785</wp:posOffset>
                </wp:positionV>
                <wp:extent cx="0" cy="190500"/>
                <wp:effectExtent l="0" t="0" r="38100" b="19050"/>
                <wp:wrapNone/>
                <wp:docPr id="32" name="Прямая соединительная линия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05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BAA53D" id="Прямая соединительная линия 32" o:spid="_x0000_s1026" style="position:absolute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4.15pt,4.55pt" to="234.15pt,1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 w:rsidR="00194EA5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78135D" wp14:editId="556FD9E0">
                <wp:simplePos x="0" y="0"/>
                <wp:positionH relativeFrom="column">
                  <wp:posOffset>1861185</wp:posOffset>
                </wp:positionH>
                <wp:positionV relativeFrom="paragraph">
                  <wp:posOffset>248285</wp:posOffset>
                </wp:positionV>
                <wp:extent cx="2072640" cy="1569720"/>
                <wp:effectExtent l="0" t="0" r="22860" b="11430"/>
                <wp:wrapNone/>
                <wp:docPr id="19" name="Прямоугольник: скругленные углы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72640" cy="15697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AC97BBF" w14:textId="77777777" w:rsidR="00194EA5" w:rsidRDefault="00194EA5" w:rsidP="00194EA5">
                            <w:pPr>
                              <w:jc w:val="center"/>
                            </w:pPr>
                            <w:r w:rsidRPr="00194EA5">
                              <w:t>Права супругов владеть, пользоваться и распоряжаться имуществом, являющимся совместной собственностью членов крестьянского (фермерского) хозяйства</w:t>
                            </w:r>
                          </w:p>
                          <w:p w14:paraId="6DB13624" w14:textId="180AA0DA" w:rsidR="00194EA5" w:rsidRDefault="00194EA5" w:rsidP="00194E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78135D" id="Прямоугольник: скругленные углы 19" o:spid="_x0000_s1036" style="position:absolute;margin-left:146.55pt;margin-top:19.55pt;width:163.2pt;height:123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" fillcolor="white [3201]" strokecolor="#70ad47 [3209]" strokeweight="1pt">
                <v:stroke joinstyle="miter"/>
                <v:textbox>
                  <w:txbxContent>
                    <w:p w14:paraId="6AC97BBF" w14:textId="77777777" w:rsidR="00194EA5" w:rsidRDefault="00194EA5" w:rsidP="00194EA5">
                      <w:pPr>
                        <w:jc w:val="center"/>
                      </w:pPr>
                      <w:r w:rsidRPr="00194EA5">
                        <w:t>Права супругов владеть, пользоваться и распоряжаться имуществом, являющимся совместной собственностью членов крестьянского (фермерского) хозяйства</w:t>
                      </w:r>
                    </w:p>
                    <w:p w14:paraId="6DB13624" w14:textId="180AA0DA" w:rsidR="00194EA5" w:rsidRDefault="00194EA5" w:rsidP="00194EA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5AD87AB1" w14:textId="7F34919C" w:rsidR="00045023" w:rsidRDefault="00045023"/>
    <w:p w14:paraId="7BD52A51" w14:textId="6877BF8B" w:rsidR="00045023" w:rsidRDefault="00045023"/>
    <w:p w14:paraId="1E7CA760" w14:textId="169A0559" w:rsidR="00045023" w:rsidRDefault="00045023"/>
    <w:p w14:paraId="0CDD6326" w14:textId="444FA35D" w:rsidR="00045023" w:rsidRDefault="00045023"/>
    <w:p w14:paraId="056102C0" w14:textId="61F02159" w:rsidR="00194EA5" w:rsidRDefault="00194EA5"/>
    <w:p w14:paraId="75037DC9" w14:textId="353718A8" w:rsidR="00194EA5" w:rsidRDefault="003628A6"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DB9AA1E" wp14:editId="0BE01844">
                <wp:simplePos x="0" y="0"/>
                <wp:positionH relativeFrom="column">
                  <wp:posOffset>2973705</wp:posOffset>
                </wp:positionH>
                <wp:positionV relativeFrom="paragraph">
                  <wp:posOffset>104140</wp:posOffset>
                </wp:positionV>
                <wp:extent cx="45719" cy="3543300"/>
                <wp:effectExtent l="38100" t="0" r="69215" b="57150"/>
                <wp:wrapNone/>
                <wp:docPr id="27" name="Прямая со стрелкой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3543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D68541E" id="Прямая со стрелкой 27" o:spid="_x0000_s1026" type="#_x0000_t32" style="position:absolute;margin-left:234.15pt;margin-top:8.2pt;width:3.6pt;height:279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" strokecolor="black [3200]" strokeweight=".5pt">
                <v:stroke endarrow="block" joinstyle="miter"/>
              </v:shape>
            </w:pict>
          </mc:Fallback>
        </mc:AlternateContent>
      </w:r>
    </w:p>
    <w:p w14:paraId="144EDC41" w14:textId="7DE9C566" w:rsidR="00194EA5" w:rsidRDefault="00194EA5">
      <w:r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02571CFF" wp14:editId="1734DD4A">
                <wp:simplePos x="0" y="0"/>
                <wp:positionH relativeFrom="column">
                  <wp:posOffset>3636645</wp:posOffset>
                </wp:positionH>
                <wp:positionV relativeFrom="paragraph">
                  <wp:posOffset>39370</wp:posOffset>
                </wp:positionV>
                <wp:extent cx="2468880" cy="922020"/>
                <wp:effectExtent l="0" t="0" r="26670" b="11430"/>
                <wp:wrapNone/>
                <wp:docPr id="21" name="Прямоугольник: скругленные углы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68880" cy="9220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2BE4F3F" w14:textId="29A10FD1" w:rsidR="00194EA5" w:rsidRDefault="00194EA5" w:rsidP="00194EA5">
                            <w:pPr>
                              <w:jc w:val="center"/>
                            </w:pPr>
                            <w:r w:rsidRPr="00194EA5">
                              <w:t>Владение, пользование и распоряжение общим имуществом супругов осуществляются по обоюдному согласию супругов.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2571CFF" id="Прямоугольник: скругленные углы 21" o:spid="_x0000_s1037" style="position:absolute;margin-left:286.35pt;margin-top:3.1pt;width:194.4pt;height:72.6pt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" fillcolor="white [3201]" strokecolor="#70ad47 [3209]" strokeweight="1pt">
                <v:stroke joinstyle="miter"/>
                <v:textbox>
                  <w:txbxContent>
                    <w:p w14:paraId="32BE4F3F" w14:textId="29A10FD1" w:rsidR="00194EA5" w:rsidRDefault="00194EA5" w:rsidP="00194EA5">
                      <w:pPr>
                        <w:jc w:val="center"/>
                      </w:pPr>
                      <w:r w:rsidRPr="00194EA5">
                        <w:t>Владение, пользование и распоряжение общим имуществом супругов осуществляются по обоюдному согласию супругов.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BB18720" wp14:editId="3320D228">
                <wp:simplePos x="0" y="0"/>
                <wp:positionH relativeFrom="column">
                  <wp:posOffset>-211455</wp:posOffset>
                </wp:positionH>
                <wp:positionV relativeFrom="paragraph">
                  <wp:posOffset>260350</wp:posOffset>
                </wp:positionV>
                <wp:extent cx="2286000" cy="701040"/>
                <wp:effectExtent l="0" t="0" r="19050" b="22860"/>
                <wp:wrapNone/>
                <wp:docPr id="20" name="Прямоугольник: скругленные углы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86000" cy="7010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F883719" w14:textId="77777777" w:rsidR="00194EA5" w:rsidRDefault="00194EA5" w:rsidP="00194EA5">
                            <w:pPr>
                              <w:jc w:val="center"/>
                            </w:pPr>
                            <w:r w:rsidRPr="00194EA5">
                              <w:t>Имущество, нажитое супругами во время брака, является их совместной собственностью.</w:t>
                            </w:r>
                          </w:p>
                          <w:p w14:paraId="07C81E5D" w14:textId="7324A2D8" w:rsidR="00194EA5" w:rsidRDefault="00194EA5" w:rsidP="00194EA5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B18720" id="Прямоугольник: скругленные углы 20" o:spid="_x0000_s1038" style="position:absolute;margin-left:-16.65pt;margin-top:20.5pt;width:180pt;height:55.2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" fillcolor="white [3201]" strokecolor="#70ad47 [3209]" strokeweight="1pt">
                <v:stroke joinstyle="miter"/>
                <v:textbox>
                  <w:txbxContent>
                    <w:p w14:paraId="5F883719" w14:textId="77777777" w:rsidR="00194EA5" w:rsidRDefault="00194EA5" w:rsidP="00194EA5">
                      <w:pPr>
                        <w:jc w:val="center"/>
                      </w:pPr>
                      <w:r w:rsidRPr="00194EA5">
                        <w:t>Имущество, нажитое супругами во время брака, является их совместной собственностью.</w:t>
                      </w:r>
                    </w:p>
                    <w:p w14:paraId="07C81E5D" w14:textId="7324A2D8" w:rsidR="00194EA5" w:rsidRDefault="00194EA5" w:rsidP="00194EA5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14F5314C" w14:textId="77777777" w:rsidR="00194EA5" w:rsidRDefault="00194EA5"/>
    <w:p w14:paraId="11FBAE5C" w14:textId="4C871A8F" w:rsidR="00194EA5" w:rsidRDefault="003628A6"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7612C865" wp14:editId="537288E3">
                <wp:simplePos x="0" y="0"/>
                <wp:positionH relativeFrom="column">
                  <wp:posOffset>2973705</wp:posOffset>
                </wp:positionH>
                <wp:positionV relativeFrom="paragraph">
                  <wp:posOffset>32385</wp:posOffset>
                </wp:positionV>
                <wp:extent cx="662940" cy="0"/>
                <wp:effectExtent l="0" t="76200" r="22860" b="95250"/>
                <wp:wrapNone/>
                <wp:docPr id="30" name="Прямая со стрелкой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6294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97FF8AD" id="Прямая со стрелкой 30" o:spid="_x0000_s1026" type="#_x0000_t32" style="position:absolute;margin-left:234.15pt;margin-top:2.55pt;width:52.2pt;height:0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592B3D28" wp14:editId="79E3B35D">
                <wp:simplePos x="0" y="0"/>
                <wp:positionH relativeFrom="column">
                  <wp:posOffset>2074545</wp:posOffset>
                </wp:positionH>
                <wp:positionV relativeFrom="paragraph">
                  <wp:posOffset>32385</wp:posOffset>
                </wp:positionV>
                <wp:extent cx="899160" cy="0"/>
                <wp:effectExtent l="38100" t="76200" r="0" b="95250"/>
                <wp:wrapNone/>
                <wp:docPr id="29" name="Прямая со стрелкой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8991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8045633" id="Прямая со стрелкой 29" o:spid="_x0000_s1026" type="#_x0000_t32" style="position:absolute;margin-left:163.35pt;margin-top:2.55pt;width:70.8pt;height:0;flip:x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</w:p>
    <w:p w14:paraId="26166763" w14:textId="158CAF94" w:rsidR="00194EA5" w:rsidRDefault="003628A6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8977774" wp14:editId="2BFE2AB4">
                <wp:simplePos x="0" y="0"/>
                <wp:positionH relativeFrom="column">
                  <wp:posOffset>-59055</wp:posOffset>
                </wp:positionH>
                <wp:positionV relativeFrom="paragraph">
                  <wp:posOffset>318135</wp:posOffset>
                </wp:positionV>
                <wp:extent cx="1744980" cy="1912620"/>
                <wp:effectExtent l="0" t="0" r="26670" b="11430"/>
                <wp:wrapNone/>
                <wp:docPr id="23" name="Прямоугольник: скругленные углы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44980" cy="19126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086E0FC" w14:textId="77777777" w:rsidR="003628A6" w:rsidRDefault="003628A6" w:rsidP="003628A6">
                            <w:pPr>
                              <w:jc w:val="center"/>
                            </w:pPr>
                            <w:r w:rsidRPr="003628A6">
                              <w:t>Исключительное право на результат интеллектуальной деятельности, созданный одним из супругов, принадлежит автору такого результата.</w:t>
                            </w:r>
                          </w:p>
                          <w:p w14:paraId="0BFEA820" w14:textId="77777777" w:rsidR="003628A6" w:rsidRDefault="003628A6" w:rsidP="003628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8977774" id="Прямоугольник: скругленные углы 23" o:spid="_x0000_s1039" style="position:absolute;margin-left:-4.65pt;margin-top:25.05pt;width:137.4pt;height:150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" fillcolor="white [3201]" strokecolor="#70ad47 [3209]" strokeweight="1pt">
                <v:stroke joinstyle="miter"/>
                <v:textbox>
                  <w:txbxContent>
                    <w:p w14:paraId="3086E0FC" w14:textId="77777777" w:rsidR="003628A6" w:rsidRDefault="003628A6" w:rsidP="003628A6">
                      <w:pPr>
                        <w:jc w:val="center"/>
                      </w:pPr>
                      <w:r w:rsidRPr="003628A6">
                        <w:t>Исключительное право на результат интеллектуальной деятельности, созданный одним из супругов, принадлежит автору такого результата.</w:t>
                      </w:r>
                    </w:p>
                    <w:p w14:paraId="0BFEA820" w14:textId="77777777" w:rsidR="003628A6" w:rsidRDefault="003628A6" w:rsidP="003628A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052502FB" w14:textId="51387C1C" w:rsidR="003628A6" w:rsidRDefault="003628A6">
      <w:r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8027D81" wp14:editId="4A948815">
                <wp:simplePos x="0" y="0"/>
                <wp:positionH relativeFrom="column">
                  <wp:posOffset>3636645</wp:posOffset>
                </wp:positionH>
                <wp:positionV relativeFrom="paragraph">
                  <wp:posOffset>93345</wp:posOffset>
                </wp:positionV>
                <wp:extent cx="2659380" cy="1828800"/>
                <wp:effectExtent l="0" t="0" r="26670" b="19050"/>
                <wp:wrapNone/>
                <wp:docPr id="24" name="Прямоугольник: скругленные углы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59380" cy="18288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7C1B238" w14:textId="77777777" w:rsidR="003628A6" w:rsidRDefault="003628A6" w:rsidP="003628A6">
                            <w:pPr>
                              <w:jc w:val="center"/>
                            </w:pPr>
                            <w:r w:rsidRPr="003628A6">
                              <w:t>Вещи индивидуального пользования (одежда, обувь и другие), за исключением драгоценностей и других предметов роскоши, хотя и приобретенные в период брака за счет общих средств супругов, признаются собственностью того супруга, который ими пользовался.</w:t>
                            </w:r>
                          </w:p>
                          <w:p w14:paraId="609B936E" w14:textId="77777777" w:rsidR="003628A6" w:rsidRDefault="003628A6" w:rsidP="003628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8027D81" id="Прямоугольник: скругленные углы 24" o:spid="_x0000_s1040" style="position:absolute;margin-left:286.35pt;margin-top:7.35pt;width:209.4pt;height:2in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" fillcolor="white [3201]" strokecolor="#70ad47 [3209]" strokeweight="1pt">
                <v:stroke joinstyle="miter"/>
                <v:textbox>
                  <w:txbxContent>
                    <w:p w14:paraId="67C1B238" w14:textId="77777777" w:rsidR="003628A6" w:rsidRDefault="003628A6" w:rsidP="003628A6">
                      <w:pPr>
                        <w:jc w:val="center"/>
                      </w:pPr>
                      <w:r w:rsidRPr="003628A6">
                        <w:t>Вещи индивидуального пользования (одежда, обувь и другие), за исключением драгоценностей и других предметов роскоши, хотя и приобретенные в период брака за счет общих средств супругов, признаются собственностью того супруга, который ими пользовался.</w:t>
                      </w:r>
                    </w:p>
                    <w:p w14:paraId="609B936E" w14:textId="77777777" w:rsidR="003628A6" w:rsidRDefault="003628A6" w:rsidP="003628A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509ED281" w14:textId="4275879A" w:rsidR="003628A6" w:rsidRDefault="003628A6"/>
    <w:p w14:paraId="77E52902" w14:textId="13A5D733" w:rsidR="003628A6" w:rsidRDefault="003628A6">
      <w:r>
        <w:rPr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5C3D69EF" wp14:editId="7A000078">
                <wp:simplePos x="0" y="0"/>
                <wp:positionH relativeFrom="column">
                  <wp:posOffset>3018790</wp:posOffset>
                </wp:positionH>
                <wp:positionV relativeFrom="paragraph">
                  <wp:posOffset>193040</wp:posOffset>
                </wp:positionV>
                <wp:extent cx="617855" cy="0"/>
                <wp:effectExtent l="0" t="76200" r="10795" b="95250"/>
                <wp:wrapNone/>
                <wp:docPr id="31" name="Прямая со стрелкой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785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BB95C0" id="Прямая со стрелкой 31" o:spid="_x0000_s1026" type="#_x0000_t32" style="position:absolute;margin-left:237.7pt;margin-top:15.2pt;width:48.65pt;height:0;z-index:251704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2B7AFF1D" wp14:editId="178B9456">
                <wp:simplePos x="0" y="0"/>
                <wp:positionH relativeFrom="column">
                  <wp:posOffset>1685925</wp:posOffset>
                </wp:positionH>
                <wp:positionV relativeFrom="paragraph">
                  <wp:posOffset>193040</wp:posOffset>
                </wp:positionV>
                <wp:extent cx="1332865" cy="0"/>
                <wp:effectExtent l="38100" t="76200" r="0" b="95250"/>
                <wp:wrapNone/>
                <wp:docPr id="28" name="Прямая со стрелкой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3286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FA7B969" id="Прямая со стрелкой 28" o:spid="_x0000_s1026" type="#_x0000_t32" style="position:absolute;margin-left:132.75pt;margin-top:15.2pt;width:104.95pt;height:0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" strokecolor="black [3200]" strokeweight=".5pt">
                <v:stroke endarrow="block" joinstyle="miter"/>
              </v:shape>
            </w:pict>
          </mc:Fallback>
        </mc:AlternateContent>
      </w:r>
    </w:p>
    <w:p w14:paraId="5117CDDD" w14:textId="77777777" w:rsidR="003628A6" w:rsidRDefault="003628A6"/>
    <w:p w14:paraId="0563C125" w14:textId="1B5FD9BA" w:rsidR="003628A6" w:rsidRDefault="003628A6"/>
    <w:p w14:paraId="078344A6" w14:textId="1CEF361B" w:rsidR="003628A6" w:rsidRDefault="003628A6"/>
    <w:p w14:paraId="162F9D9C" w14:textId="59EA328F" w:rsidR="003628A6" w:rsidRDefault="003628A6"/>
    <w:p w14:paraId="06A7D588" w14:textId="1FFB5F03" w:rsidR="003628A6" w:rsidRDefault="003628A6"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8F6759B" wp14:editId="4666A939">
                <wp:simplePos x="0" y="0"/>
                <wp:positionH relativeFrom="column">
                  <wp:posOffset>1739265</wp:posOffset>
                </wp:positionH>
                <wp:positionV relativeFrom="paragraph">
                  <wp:posOffset>219710</wp:posOffset>
                </wp:positionV>
                <wp:extent cx="2712720" cy="1729740"/>
                <wp:effectExtent l="0" t="0" r="11430" b="22860"/>
                <wp:wrapNone/>
                <wp:docPr id="25" name="Прямоугольник: скругленные углы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712720" cy="17297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AB3E9CD" w14:textId="2655B799" w:rsidR="003628A6" w:rsidRDefault="003628A6" w:rsidP="003628A6">
                            <w:pPr>
                              <w:jc w:val="center"/>
                            </w:pPr>
                            <w:r w:rsidRPr="003628A6">
                              <w:t>Имущество, принадлежавшее каждому из супругов до вступления в брак, а также имущество, полученное одним из супругов во время брака в дар, в порядке наследования или по иным безвозмездным сделкам (имущество каждого из супругов), является его собственностью</w:t>
                            </w:r>
                            <w:r w:rsidRPr="00194EA5">
                              <w:t>.</w:t>
                            </w:r>
                          </w:p>
                          <w:p w14:paraId="031D0D5B" w14:textId="77777777" w:rsidR="003628A6" w:rsidRDefault="003628A6" w:rsidP="003628A6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8F6759B" id="Прямоугольник: скругленные углы 25" o:spid="_x0000_s1041" style="position:absolute;margin-left:136.95pt;margin-top:17.3pt;width:213.6pt;height:136.2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" fillcolor="white [3201]" strokecolor="#70ad47 [3209]" strokeweight="1pt">
                <v:stroke joinstyle="miter"/>
                <v:textbox>
                  <w:txbxContent>
                    <w:p w14:paraId="1AB3E9CD" w14:textId="2655B799" w:rsidR="003628A6" w:rsidRDefault="003628A6" w:rsidP="003628A6">
                      <w:pPr>
                        <w:jc w:val="center"/>
                      </w:pPr>
                      <w:r w:rsidRPr="003628A6">
                        <w:t>Имущество, принадлежавшее каждому из супругов до вступления в брак, а также имущество, полученное одним из супругов во время брака в дар, в порядке наследования или по иным безвозмездным сделкам (имущество каждого из супругов), является его собственностью</w:t>
                      </w:r>
                      <w:r w:rsidRPr="00194EA5">
                        <w:t>.</w:t>
                      </w:r>
                    </w:p>
                    <w:p w14:paraId="031D0D5B" w14:textId="77777777" w:rsidR="003628A6" w:rsidRDefault="003628A6" w:rsidP="003628A6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6F1D8F25" w14:textId="77777777" w:rsidR="003628A6" w:rsidRDefault="003628A6"/>
    <w:p w14:paraId="73A84D8C" w14:textId="77777777" w:rsidR="003628A6" w:rsidRDefault="003628A6"/>
    <w:p w14:paraId="70DF6513" w14:textId="77777777" w:rsidR="003628A6" w:rsidRDefault="003628A6"/>
    <w:p w14:paraId="0E81C204" w14:textId="77777777" w:rsidR="003628A6" w:rsidRDefault="003628A6"/>
    <w:p w14:paraId="56D88517" w14:textId="77777777" w:rsidR="003628A6" w:rsidRDefault="003628A6"/>
    <w:p w14:paraId="1F514629" w14:textId="77777777" w:rsidR="003628A6" w:rsidRDefault="003628A6"/>
    <w:p w14:paraId="0ECF18B2" w14:textId="77777777" w:rsidR="003628A6" w:rsidRDefault="003628A6"/>
    <w:p w14:paraId="3E7348EE" w14:textId="0B2759B6" w:rsidR="003628A6" w:rsidRDefault="003628A6"/>
    <w:p w14:paraId="16ED7ABE" w14:textId="32F973A5" w:rsidR="00572655" w:rsidRDefault="00572655">
      <w:r w:rsidRPr="00572655">
        <w:t>«Права и обязанности родителей и детей»</w:t>
      </w:r>
    </w:p>
    <w:p w14:paraId="127EFCAF" w14:textId="6F750A1A" w:rsidR="00514BE0" w:rsidRDefault="00514BE0">
      <w:r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6AA9B9D0" wp14:editId="0DF83AEA">
                <wp:simplePos x="0" y="0"/>
                <wp:positionH relativeFrom="column">
                  <wp:posOffset>954405</wp:posOffset>
                </wp:positionH>
                <wp:positionV relativeFrom="paragraph">
                  <wp:posOffset>26670</wp:posOffset>
                </wp:positionV>
                <wp:extent cx="4053840" cy="693420"/>
                <wp:effectExtent l="0" t="0" r="22860" b="11430"/>
                <wp:wrapNone/>
                <wp:docPr id="33" name="Прямоугольник: скругленные углы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3840" cy="693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8E5028B" w14:textId="5318C07B" w:rsidR="00514BE0" w:rsidRDefault="00514BE0" w:rsidP="00514BE0">
                            <w:pPr>
                              <w:jc w:val="center"/>
                            </w:pPr>
                            <w:r w:rsidRPr="00514BE0">
                              <w:t>Права и обязанности родителей и детей основываются на происхождении детей, удостоверенном в установленном законом порядке.</w:t>
                            </w:r>
                          </w:p>
                          <w:p w14:paraId="749F5274" w14:textId="77777777" w:rsidR="00514BE0" w:rsidRDefault="00514BE0" w:rsidP="00514BE0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AA9B9D0" id="Прямоугольник: скругленные углы 33" o:spid="_x0000_s1042" style="position:absolute;margin-left:75.15pt;margin-top:2.1pt;width:319.2pt;height:54.6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" fillcolor="white [3201]" strokecolor="#70ad47 [3209]" strokeweight="1pt">
                <v:stroke joinstyle="miter"/>
                <v:textbox>
                  <w:txbxContent>
                    <w:p w14:paraId="28E5028B" w14:textId="5318C07B" w:rsidR="00514BE0" w:rsidRDefault="00514BE0" w:rsidP="00514BE0">
                      <w:pPr>
                        <w:jc w:val="center"/>
                      </w:pPr>
                      <w:r w:rsidRPr="00514BE0">
                        <w:t>Права и обязанности родителей и детей основываются на происхождении детей, удостоверенном в установленном законом порядке.</w:t>
                      </w:r>
                    </w:p>
                    <w:p w14:paraId="749F5274" w14:textId="77777777" w:rsidR="00514BE0" w:rsidRDefault="00514BE0" w:rsidP="00514BE0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14:paraId="0C6533C4" w14:textId="5A365A31" w:rsidR="00514BE0" w:rsidRDefault="00514BE0"/>
    <w:p w14:paraId="35A7EBDC" w14:textId="5011E99B" w:rsidR="00514BE0" w:rsidRDefault="001F3A1C">
      <w:r>
        <w:rPr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5A3BB447" wp14:editId="3A9032FE">
                <wp:simplePos x="0" y="0"/>
                <wp:positionH relativeFrom="column">
                  <wp:posOffset>3842385</wp:posOffset>
                </wp:positionH>
                <wp:positionV relativeFrom="paragraph">
                  <wp:posOffset>149225</wp:posOffset>
                </wp:positionV>
                <wp:extent cx="723900" cy="228600"/>
                <wp:effectExtent l="0" t="0" r="76200" b="7620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FF5CD68" id="Прямая со стрелкой 42" o:spid="_x0000_s1026" type="#_x0000_t32" style="position:absolute;margin-left:302.55pt;margin-top:11.75pt;width:57pt;height:18pt;z-index:2517217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0704" behindDoc="0" locked="0" layoutInCell="1" allowOverlap="1" wp14:anchorId="5C104F6E" wp14:editId="6D271215">
                <wp:simplePos x="0" y="0"/>
                <wp:positionH relativeFrom="column">
                  <wp:posOffset>1541145</wp:posOffset>
                </wp:positionH>
                <wp:positionV relativeFrom="paragraph">
                  <wp:posOffset>149225</wp:posOffset>
                </wp:positionV>
                <wp:extent cx="525780" cy="228600"/>
                <wp:effectExtent l="38100" t="0" r="26670" b="5715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2578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1F32B8" id="Прямая со стрелкой 41" o:spid="_x0000_s1026" type="#_x0000_t32" style="position:absolute;margin-left:121.35pt;margin-top:11.75pt;width:41.4pt;height:18pt;flip:x;z-index:2517207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" strokecolor="black [3200]" strokeweight=".5pt">
                <v:stroke endarrow="block" joinstyle="miter"/>
              </v:shape>
            </w:pict>
          </mc:Fallback>
        </mc:AlternateContent>
      </w:r>
    </w:p>
    <w:p w14:paraId="35B59FD1" w14:textId="0A001622" w:rsidR="00514BE0" w:rsidRDefault="00514BE0">
      <w:r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DF5EC74" wp14:editId="5CA4A05D">
                <wp:simplePos x="0" y="0"/>
                <wp:positionH relativeFrom="column">
                  <wp:posOffset>390525</wp:posOffset>
                </wp:positionH>
                <wp:positionV relativeFrom="paragraph">
                  <wp:posOffset>92075</wp:posOffset>
                </wp:positionV>
                <wp:extent cx="1973580" cy="640080"/>
                <wp:effectExtent l="0" t="0" r="26670" b="26670"/>
                <wp:wrapNone/>
                <wp:docPr id="34" name="Прямоугольник: скругленные углы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640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0515362" w14:textId="35421746" w:rsidR="00514BE0" w:rsidRPr="00514BE0" w:rsidRDefault="00514BE0" w:rsidP="00514BE0">
                            <w:pPr>
                              <w:jc w:val="center"/>
                            </w:pPr>
                            <w:r>
                              <w:t>Права и обязанности несовершеннолетних детей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DF5EC74" id="Прямоугольник: скругленные углы 34" o:spid="_x0000_s1043" style="position:absolute;margin-left:30.75pt;margin-top:7.25pt;width:155.4pt;height:50.4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" fillcolor="white [3201]" strokecolor="#70ad47 [3209]" strokeweight="1pt">
                <v:stroke joinstyle="miter"/>
                <v:textbox>
                  <w:txbxContent>
                    <w:p w14:paraId="70515362" w14:textId="35421746" w:rsidR="00514BE0" w:rsidRPr="00514BE0" w:rsidRDefault="00514BE0" w:rsidP="00514BE0">
                      <w:pPr>
                        <w:jc w:val="center"/>
                      </w:pPr>
                      <w:r>
                        <w:t>Права и обязанности несовершеннолетних детей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7BDEE3A0" wp14:editId="079E4310">
                <wp:simplePos x="0" y="0"/>
                <wp:positionH relativeFrom="column">
                  <wp:posOffset>3497580</wp:posOffset>
                </wp:positionH>
                <wp:positionV relativeFrom="paragraph">
                  <wp:posOffset>94615</wp:posOffset>
                </wp:positionV>
                <wp:extent cx="1973580" cy="640080"/>
                <wp:effectExtent l="0" t="0" r="26670" b="26670"/>
                <wp:wrapNone/>
                <wp:docPr id="35" name="Прямоугольник: скругленные углы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3580" cy="640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426BD10" w14:textId="514BD2DB" w:rsidR="00514BE0" w:rsidRPr="00514BE0" w:rsidRDefault="00514BE0" w:rsidP="00514BE0">
                            <w:pPr>
                              <w:jc w:val="center"/>
                            </w:pPr>
                            <w:r>
                              <w:t xml:space="preserve">Права и обязанности </w:t>
                            </w:r>
                            <w:r>
                              <w:t>родителей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BDEE3A0" id="Прямоугольник: скругленные углы 35" o:spid="_x0000_s1044" style="position:absolute;margin-left:275.4pt;margin-top:7.45pt;width:155.4pt;height:50.4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" fillcolor="white [3201]" strokecolor="#70ad47 [3209]" strokeweight="1pt">
                <v:stroke joinstyle="miter"/>
                <v:textbox>
                  <w:txbxContent>
                    <w:p w14:paraId="3426BD10" w14:textId="514BD2DB" w:rsidR="00514BE0" w:rsidRPr="00514BE0" w:rsidRDefault="00514BE0" w:rsidP="00514BE0">
                      <w:pPr>
                        <w:jc w:val="center"/>
                      </w:pPr>
                      <w:r>
                        <w:t xml:space="preserve">Права и обязанности </w:t>
                      </w:r>
                      <w:r>
                        <w:t>родителей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816AF18" w14:textId="6550AD49" w:rsidR="00514BE0" w:rsidRDefault="00514BE0"/>
    <w:p w14:paraId="6D51965E" w14:textId="0B937329" w:rsidR="00514BE0" w:rsidRDefault="001F3A1C">
      <w:r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32B5AAE9" wp14:editId="3F2FB083">
                <wp:simplePos x="0" y="0"/>
                <wp:positionH relativeFrom="column">
                  <wp:posOffset>4741545</wp:posOffset>
                </wp:positionH>
                <wp:positionV relativeFrom="paragraph">
                  <wp:posOffset>160655</wp:posOffset>
                </wp:positionV>
                <wp:extent cx="0" cy="121920"/>
                <wp:effectExtent l="0" t="0" r="38100" b="3048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DB502D4" id="Прямая соединительная линия 40" o:spid="_x0000_s1026" style="position:absolute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3.35pt,12.65pt" to="373.3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69AF2A8" wp14:editId="2EFEF7BF">
                <wp:simplePos x="0" y="0"/>
                <wp:positionH relativeFrom="column">
                  <wp:posOffset>1327785</wp:posOffset>
                </wp:positionH>
                <wp:positionV relativeFrom="paragraph">
                  <wp:posOffset>160655</wp:posOffset>
                </wp:positionV>
                <wp:extent cx="0" cy="121920"/>
                <wp:effectExtent l="0" t="0" r="38100" b="30480"/>
                <wp:wrapNone/>
                <wp:docPr id="39" name="Прямая соединительная линия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219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678483" id="Прямая соединительная линия 39" o:spid="_x0000_s1026" style="position:absolute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4.55pt,12.65pt" to="104.55pt,2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 w:rsidR="00514BE0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7550671" wp14:editId="0EFD82FF">
                <wp:simplePos x="0" y="0"/>
                <wp:positionH relativeFrom="column">
                  <wp:posOffset>-554355</wp:posOffset>
                </wp:positionH>
                <wp:positionV relativeFrom="paragraph">
                  <wp:posOffset>282575</wp:posOffset>
                </wp:positionV>
                <wp:extent cx="3352800" cy="4069080"/>
                <wp:effectExtent l="0" t="0" r="19050" b="26670"/>
                <wp:wrapNone/>
                <wp:docPr id="36" name="Прямоугольник: скругленные углы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4069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4D8C84" w14:textId="5EBBCC79" w:rsidR="00514BE0" w:rsidRDefault="00514BE0" w:rsidP="00514BE0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 w:rsidRPr="00514BE0">
                              <w:t>Право ребенка жить и воспитываться в семье</w:t>
                            </w:r>
                          </w:p>
                          <w:p w14:paraId="65A02A60" w14:textId="0AF376BB" w:rsidR="00514BE0" w:rsidRDefault="00514BE0" w:rsidP="00514BE0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 w:rsidRPr="00514BE0">
                              <w:t>Право ребенка на общение с родителями и другими родственниками</w:t>
                            </w:r>
                          </w:p>
                          <w:p w14:paraId="391EA293" w14:textId="5813D02A" w:rsidR="00514BE0" w:rsidRDefault="00514BE0" w:rsidP="00514BE0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 w:rsidRPr="00514BE0">
                              <w:t>Право ребенка на защиту</w:t>
                            </w:r>
                          </w:p>
                          <w:p w14:paraId="0B25BF84" w14:textId="74E2133D" w:rsidR="00514BE0" w:rsidRDefault="00514BE0" w:rsidP="00514BE0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 w:rsidRPr="00514BE0">
                              <w:t>Право ребенка выражать свое мнение</w:t>
                            </w:r>
                          </w:p>
                          <w:p w14:paraId="2008F0FE" w14:textId="6C179B1A" w:rsidR="00514BE0" w:rsidRDefault="00514BE0" w:rsidP="00514BE0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 w:rsidRPr="00514BE0">
                              <w:t>Право ребенка на имя, отчество и фамилию</w:t>
                            </w:r>
                            <w:r>
                              <w:t>, а также их изменение в установленном законом порядке</w:t>
                            </w:r>
                          </w:p>
                          <w:p w14:paraId="60A63445" w14:textId="4F04C77E" w:rsidR="00514BE0" w:rsidRDefault="00514BE0" w:rsidP="00514BE0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>
                              <w:t>П</w:t>
                            </w:r>
                            <w:r w:rsidRPr="00514BE0">
                              <w:t>раво на получение содержания от своих родителей</w:t>
                            </w:r>
                          </w:p>
                          <w:p w14:paraId="686E731C" w14:textId="1DD92280" w:rsidR="00514BE0" w:rsidRDefault="00514BE0" w:rsidP="00514BE0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 w:rsidRPr="00514BE0">
                              <w:t>Ребенок имеет право собственности на доходы, полученные им, имущество, полученное им в дар или в порядке наследования, а также на любое другое имущество, приобретенное на средства ребенка.</w:t>
                            </w:r>
                          </w:p>
                          <w:p w14:paraId="2E0D3A2E" w14:textId="0CCD835D" w:rsidR="00514BE0" w:rsidRPr="00514BE0" w:rsidRDefault="00514BE0" w:rsidP="00514BE0">
                            <w:pPr>
                              <w:pStyle w:val="a3"/>
                              <w:numPr>
                                <w:ilvl w:val="0"/>
                                <w:numId w:val="1"/>
                              </w:numPr>
                            </w:pPr>
                            <w:r w:rsidRPr="00514BE0">
                              <w:t>Ребенок не имеет права собственности на имущество родителей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7550671" id="Прямоугольник: скругленные углы 36" o:spid="_x0000_s1045" style="position:absolute;margin-left:-43.65pt;margin-top:22.25pt;width:264pt;height:320.4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" fillcolor="white [3201]" strokecolor="#70ad47 [3209]" strokeweight="1pt">
                <v:stroke joinstyle="miter"/>
                <v:textbox>
                  <w:txbxContent>
                    <w:p w14:paraId="054D8C84" w14:textId="5EBBCC79" w:rsidR="00514BE0" w:rsidRDefault="00514BE0" w:rsidP="00514BE0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 w:rsidRPr="00514BE0">
                        <w:t>Право ребенка жить и воспитываться в семье</w:t>
                      </w:r>
                    </w:p>
                    <w:p w14:paraId="65A02A60" w14:textId="0AF376BB" w:rsidR="00514BE0" w:rsidRDefault="00514BE0" w:rsidP="00514BE0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 w:rsidRPr="00514BE0">
                        <w:t>Право ребенка на общение с родителями и другими родственниками</w:t>
                      </w:r>
                    </w:p>
                    <w:p w14:paraId="391EA293" w14:textId="5813D02A" w:rsidR="00514BE0" w:rsidRDefault="00514BE0" w:rsidP="00514BE0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 w:rsidRPr="00514BE0">
                        <w:t>Право ребенка на защиту</w:t>
                      </w:r>
                    </w:p>
                    <w:p w14:paraId="0B25BF84" w14:textId="74E2133D" w:rsidR="00514BE0" w:rsidRDefault="00514BE0" w:rsidP="00514BE0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 w:rsidRPr="00514BE0">
                        <w:t>Право ребенка выражать свое мнение</w:t>
                      </w:r>
                    </w:p>
                    <w:p w14:paraId="2008F0FE" w14:textId="6C179B1A" w:rsidR="00514BE0" w:rsidRDefault="00514BE0" w:rsidP="00514BE0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 w:rsidRPr="00514BE0">
                        <w:t>Право ребенка на имя, отчество и фамилию</w:t>
                      </w:r>
                      <w:r>
                        <w:t>, а также их изменение в установленном законом порядке</w:t>
                      </w:r>
                    </w:p>
                    <w:p w14:paraId="60A63445" w14:textId="4F04C77E" w:rsidR="00514BE0" w:rsidRDefault="00514BE0" w:rsidP="00514BE0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>
                        <w:t>П</w:t>
                      </w:r>
                      <w:r w:rsidRPr="00514BE0">
                        <w:t>раво на получение содержания от своих родителей</w:t>
                      </w:r>
                    </w:p>
                    <w:p w14:paraId="686E731C" w14:textId="1DD92280" w:rsidR="00514BE0" w:rsidRDefault="00514BE0" w:rsidP="00514BE0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 w:rsidRPr="00514BE0">
                        <w:t>Ребенок имеет право собственности на доходы, полученные им, имущество, полученное им в дар или в порядке наследования, а также на любое другое имущество, приобретенное на средства ребенка.</w:t>
                      </w:r>
                    </w:p>
                    <w:p w14:paraId="2E0D3A2E" w14:textId="0CCD835D" w:rsidR="00514BE0" w:rsidRPr="00514BE0" w:rsidRDefault="00514BE0" w:rsidP="00514BE0">
                      <w:pPr>
                        <w:pStyle w:val="a3"/>
                        <w:numPr>
                          <w:ilvl w:val="0"/>
                          <w:numId w:val="1"/>
                        </w:numPr>
                      </w:pPr>
                      <w:r w:rsidRPr="00514BE0">
                        <w:t>Ребенок не имеет права собственности на имущество родителей</w:t>
                      </w:r>
                    </w:p>
                  </w:txbxContent>
                </v:textbox>
              </v:roundrect>
            </w:pict>
          </mc:Fallback>
        </mc:AlternateContent>
      </w:r>
      <w:r w:rsidR="00514BE0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2E609219" wp14:editId="6452FD14">
                <wp:simplePos x="0" y="0"/>
                <wp:positionH relativeFrom="column">
                  <wp:posOffset>3072765</wp:posOffset>
                </wp:positionH>
                <wp:positionV relativeFrom="paragraph">
                  <wp:posOffset>282575</wp:posOffset>
                </wp:positionV>
                <wp:extent cx="3352800" cy="4069080"/>
                <wp:effectExtent l="0" t="0" r="19050" b="26670"/>
                <wp:wrapNone/>
                <wp:docPr id="37" name="Прямоугольник: скругленные углы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40690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9EE847" w14:textId="6229D697" w:rsidR="001F3A1C" w:rsidRDefault="001F3A1C" w:rsidP="001F3A1C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Родители наделяются родительскими правами при достижении шестнадцатилетнего возраста.</w:t>
                            </w:r>
                          </w:p>
                          <w:p w14:paraId="26B82103" w14:textId="7A1A5696" w:rsidR="001F3A1C" w:rsidRDefault="001F3A1C" w:rsidP="001F3A1C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</w:pPr>
                            <w:r w:rsidRPr="001F3A1C">
                              <w:t>Права и обязанности родителей по воспитанию и образованию детей</w:t>
                            </w:r>
                          </w:p>
                          <w:p w14:paraId="5F78C2BC" w14:textId="6D66DED3" w:rsidR="001F3A1C" w:rsidRDefault="001F3A1C" w:rsidP="001F3A1C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</w:pPr>
                            <w:r w:rsidRPr="001F3A1C">
                              <w:t>Права и обязанности родителей по защите прав и интересов детей</w:t>
                            </w:r>
                          </w:p>
                          <w:p w14:paraId="0BA65ED1" w14:textId="03377562" w:rsidR="00514BE0" w:rsidRDefault="001F3A1C" w:rsidP="001F3A1C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</w:pPr>
                            <w:r>
                              <w:t>Р</w:t>
                            </w:r>
                            <w:r w:rsidRPr="001F3A1C">
                              <w:t>одители не имеют права собственности на имущество ребенка</w:t>
                            </w:r>
                          </w:p>
                          <w:p w14:paraId="68E15B86" w14:textId="34B6B7AD" w:rsidR="001F3A1C" w:rsidRPr="00514BE0" w:rsidRDefault="001F3A1C" w:rsidP="001F3A1C">
                            <w:pPr>
                              <w:pStyle w:val="a3"/>
                              <w:numPr>
                                <w:ilvl w:val="0"/>
                                <w:numId w:val="2"/>
                              </w:numPr>
                            </w:pPr>
                            <w:r w:rsidRPr="001F3A1C">
                              <w:t>Дети и родители, проживающие совместно, могут владеть и пользоваться имуществом друг друга по взаимному согласию.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E609219" id="Прямоугольник: скругленные углы 37" o:spid="_x0000_s1046" style="position:absolute;margin-left:241.95pt;margin-top:22.25pt;width:264pt;height:320.4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" fillcolor="white [3201]" strokecolor="#70ad47 [3209]" strokeweight="1pt">
                <v:stroke joinstyle="miter"/>
                <v:textbox>
                  <w:txbxContent>
                    <w:p w14:paraId="019EE847" w14:textId="6229D697" w:rsidR="001F3A1C" w:rsidRDefault="001F3A1C" w:rsidP="001F3A1C">
                      <w:pPr>
                        <w:pStyle w:val="a3"/>
                        <w:numPr>
                          <w:ilvl w:val="0"/>
                          <w:numId w:val="2"/>
                        </w:numPr>
                      </w:pPr>
                      <w:r>
                        <w:t>Родители наделяются родительскими правами при достижении шестнадцатилетнего возраста.</w:t>
                      </w:r>
                    </w:p>
                    <w:p w14:paraId="26B82103" w14:textId="7A1A5696" w:rsidR="001F3A1C" w:rsidRDefault="001F3A1C" w:rsidP="001F3A1C">
                      <w:pPr>
                        <w:pStyle w:val="a3"/>
                        <w:numPr>
                          <w:ilvl w:val="0"/>
                          <w:numId w:val="2"/>
                        </w:numPr>
                      </w:pPr>
                      <w:r w:rsidRPr="001F3A1C">
                        <w:t>Права и обязанности родителей по воспитанию и образованию детей</w:t>
                      </w:r>
                    </w:p>
                    <w:p w14:paraId="5F78C2BC" w14:textId="6D66DED3" w:rsidR="001F3A1C" w:rsidRDefault="001F3A1C" w:rsidP="001F3A1C">
                      <w:pPr>
                        <w:pStyle w:val="a3"/>
                        <w:numPr>
                          <w:ilvl w:val="0"/>
                          <w:numId w:val="2"/>
                        </w:numPr>
                      </w:pPr>
                      <w:r w:rsidRPr="001F3A1C">
                        <w:t>Права и обязанности родителей по защите прав и интересов детей</w:t>
                      </w:r>
                    </w:p>
                    <w:p w14:paraId="0BA65ED1" w14:textId="03377562" w:rsidR="00514BE0" w:rsidRDefault="001F3A1C" w:rsidP="001F3A1C">
                      <w:pPr>
                        <w:pStyle w:val="a3"/>
                        <w:numPr>
                          <w:ilvl w:val="0"/>
                          <w:numId w:val="2"/>
                        </w:numPr>
                      </w:pPr>
                      <w:r>
                        <w:t>Р</w:t>
                      </w:r>
                      <w:r w:rsidRPr="001F3A1C">
                        <w:t>одители не имеют права собственности на имущество ребенка</w:t>
                      </w:r>
                    </w:p>
                    <w:p w14:paraId="68E15B86" w14:textId="34B6B7AD" w:rsidR="001F3A1C" w:rsidRPr="00514BE0" w:rsidRDefault="001F3A1C" w:rsidP="001F3A1C">
                      <w:pPr>
                        <w:pStyle w:val="a3"/>
                        <w:numPr>
                          <w:ilvl w:val="0"/>
                          <w:numId w:val="2"/>
                        </w:numPr>
                      </w:pPr>
                      <w:r w:rsidRPr="001F3A1C">
                        <w:t>Дети и родители, проживающие совместно, могут владеть и пользоваться имуществом друг друга по взаимному согласию.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F4DA88D" w14:textId="0677C04D" w:rsidR="00514BE0" w:rsidRDefault="00514BE0"/>
    <w:p w14:paraId="46CC5C1E" w14:textId="2FF999EB" w:rsidR="00514BE0" w:rsidRDefault="00514BE0"/>
    <w:p w14:paraId="1E95B072" w14:textId="50A9A5F2" w:rsidR="00514BE0" w:rsidRDefault="00514BE0"/>
    <w:p w14:paraId="39A8D7A9" w14:textId="46EA4233" w:rsidR="00514BE0" w:rsidRDefault="00514BE0"/>
    <w:p w14:paraId="7821B523" w14:textId="353F59E3" w:rsidR="00514BE0" w:rsidRDefault="00514BE0"/>
    <w:p w14:paraId="666D287F" w14:textId="7E99DE86" w:rsidR="00514BE0" w:rsidRDefault="00514BE0"/>
    <w:p w14:paraId="0C5802C3" w14:textId="114DDED7" w:rsidR="00514BE0" w:rsidRDefault="00514BE0"/>
    <w:p w14:paraId="5B599E50" w14:textId="243DF18B" w:rsidR="00514BE0" w:rsidRDefault="00514BE0"/>
    <w:p w14:paraId="68105AAF" w14:textId="1450A985" w:rsidR="00514BE0" w:rsidRDefault="00514BE0"/>
    <w:p w14:paraId="33C51588" w14:textId="34B8F5CF" w:rsidR="00514BE0" w:rsidRDefault="00514BE0"/>
    <w:p w14:paraId="361ACF35" w14:textId="0F1C5D61" w:rsidR="00514BE0" w:rsidRDefault="00514BE0"/>
    <w:p w14:paraId="3BE52FD1" w14:textId="4A8BFCD7" w:rsidR="00514BE0" w:rsidRDefault="00514BE0"/>
    <w:p w14:paraId="54C3D0CC" w14:textId="2158DAFE" w:rsidR="00514BE0" w:rsidRDefault="00514BE0"/>
    <w:p w14:paraId="39CE4EF6" w14:textId="1E6F3458" w:rsidR="00514BE0" w:rsidRDefault="00514BE0"/>
    <w:p w14:paraId="4E83789A" w14:textId="690DC089" w:rsidR="00514BE0" w:rsidRDefault="001F3A1C">
      <w:r>
        <w:rPr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4FA034A4" wp14:editId="0AF3A260">
                <wp:simplePos x="0" y="0"/>
                <wp:positionH relativeFrom="column">
                  <wp:posOffset>4566285</wp:posOffset>
                </wp:positionH>
                <wp:positionV relativeFrom="paragraph">
                  <wp:posOffset>67310</wp:posOffset>
                </wp:positionV>
                <wp:extent cx="601980" cy="1501140"/>
                <wp:effectExtent l="38100" t="0" r="26670" b="99060"/>
                <wp:wrapNone/>
                <wp:docPr id="44" name="Соединитель: уступ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01980" cy="15011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0BD910F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Соединитель: уступ 44" o:spid="_x0000_s1026" type="#_x0000_t34" style="position:absolute;margin-left:359.55pt;margin-top:5.3pt;width:47.4pt;height:118.2pt;flip:x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" strokecolor="black [3200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2D5B188" wp14:editId="66E038C7">
                <wp:simplePos x="0" y="0"/>
                <wp:positionH relativeFrom="column">
                  <wp:posOffset>489585</wp:posOffset>
                </wp:positionH>
                <wp:positionV relativeFrom="paragraph">
                  <wp:posOffset>67310</wp:posOffset>
                </wp:positionV>
                <wp:extent cx="723900" cy="1501140"/>
                <wp:effectExtent l="0" t="0" r="57150" b="99060"/>
                <wp:wrapNone/>
                <wp:docPr id="43" name="Соединитель: уступ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" cy="1501140"/>
                        </a:xfrm>
                        <a:prstGeom prst="bent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8F371BB" id="Соединитель: уступ 43" o:spid="_x0000_s1026" type="#_x0000_t34" style="position:absolute;margin-left:38.55pt;margin-top:5.3pt;width:57pt;height:118.2pt;z-index:251722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" strokecolor="black [3200]" strokeweight=".5pt">
                <v:stroke endarrow="block"/>
              </v:shape>
            </w:pict>
          </mc:Fallback>
        </mc:AlternateContent>
      </w:r>
    </w:p>
    <w:p w14:paraId="6444F15F" w14:textId="736AA655" w:rsidR="00514BE0" w:rsidRDefault="001F3A1C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3CD8E0FF" wp14:editId="72CA7152">
                <wp:simplePos x="0" y="0"/>
                <wp:positionH relativeFrom="column">
                  <wp:posOffset>1213485</wp:posOffset>
                </wp:positionH>
                <wp:positionV relativeFrom="paragraph">
                  <wp:posOffset>101600</wp:posOffset>
                </wp:positionV>
                <wp:extent cx="3352800" cy="2354580"/>
                <wp:effectExtent l="0" t="0" r="19050" b="26670"/>
                <wp:wrapNone/>
                <wp:docPr id="38" name="Прямоугольник: скругленные углы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352800" cy="235458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6842887" w14:textId="3221CBD4" w:rsidR="001F3A1C" w:rsidRDefault="001F3A1C" w:rsidP="001F3A1C">
                            <w:r w:rsidRPr="001F3A1C">
                              <w:t>Дети и родители, проживающие совместно, могут владеть и пользоваться имуществом друг друга по взаимному согласию.</w:t>
                            </w:r>
                          </w:p>
                          <w:p w14:paraId="559554DD" w14:textId="571E931F" w:rsidR="001F3A1C" w:rsidRDefault="001F3A1C" w:rsidP="001F3A1C">
                            <w:r>
                              <w:t>Управление общей собственностью родителей и детей устанавливается законом.</w:t>
                            </w:r>
                          </w:p>
                          <w:p w14:paraId="4AFEFEE7" w14:textId="4D35BE9E" w:rsidR="001F3A1C" w:rsidRPr="00514BE0" w:rsidRDefault="001F3A1C" w:rsidP="001F3A1C">
                            <w:r w:rsidRPr="001F3A1C">
                              <w:t>Право на общение с ребенком дедушки, бабушки, братьев, сестер и других родственников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CD8E0FF" id="Прямоугольник: скругленные углы 38" o:spid="_x0000_s1047" style="position:absolute;margin-left:95.55pt;margin-top:8pt;width:264pt;height:185.4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" fillcolor="white [3201]" strokecolor="#70ad47 [3209]" strokeweight="1pt">
                <v:stroke joinstyle="miter"/>
                <v:textbox>
                  <w:txbxContent>
                    <w:p w14:paraId="66842887" w14:textId="3221CBD4" w:rsidR="001F3A1C" w:rsidRDefault="001F3A1C" w:rsidP="001F3A1C">
                      <w:r w:rsidRPr="001F3A1C">
                        <w:t>Дети и родители, проживающие совместно, могут владеть и пользоваться имуществом друг друга по взаимному согласию.</w:t>
                      </w:r>
                    </w:p>
                    <w:p w14:paraId="559554DD" w14:textId="571E931F" w:rsidR="001F3A1C" w:rsidRDefault="001F3A1C" w:rsidP="001F3A1C">
                      <w:r>
                        <w:t>Управление общей собственностью родителей и детей устанавливается законом.</w:t>
                      </w:r>
                    </w:p>
                    <w:p w14:paraId="4AFEFEE7" w14:textId="4D35BE9E" w:rsidR="001F3A1C" w:rsidRPr="00514BE0" w:rsidRDefault="001F3A1C" w:rsidP="001F3A1C">
                      <w:r w:rsidRPr="001F3A1C">
                        <w:t>Право на общение с ребенком дедушки, бабушки, братьев, сестер и других родственников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D486B8E" w14:textId="77777777" w:rsidR="00514BE0" w:rsidRDefault="00514BE0"/>
    <w:p w14:paraId="26D8C6FF" w14:textId="77777777" w:rsidR="00514BE0" w:rsidRDefault="00514BE0"/>
    <w:p w14:paraId="53201A81" w14:textId="77777777" w:rsidR="00514BE0" w:rsidRDefault="00514BE0"/>
    <w:p w14:paraId="1A214A6B" w14:textId="77777777" w:rsidR="00514BE0" w:rsidRDefault="00514BE0"/>
    <w:p w14:paraId="08CF9022" w14:textId="77777777" w:rsidR="00514BE0" w:rsidRDefault="00514BE0"/>
    <w:p w14:paraId="1B42B8DD" w14:textId="77777777" w:rsidR="001F3A1C" w:rsidRDefault="001F3A1C"/>
    <w:p w14:paraId="3C064D5F" w14:textId="77777777" w:rsidR="001F3A1C" w:rsidRDefault="001F3A1C"/>
    <w:p w14:paraId="31DE99F1" w14:textId="77777777" w:rsidR="001F3A1C" w:rsidRDefault="001F3A1C"/>
    <w:p w14:paraId="62D551D5" w14:textId="77777777" w:rsidR="001F3A1C" w:rsidRDefault="001F3A1C"/>
    <w:p w14:paraId="75CA8AA3" w14:textId="6B435358" w:rsidR="00F12AE2" w:rsidRDefault="00572655">
      <w:r w:rsidRPr="00572655">
        <w:t>«Алиментные правоотношения»</w:t>
      </w:r>
    </w:p>
    <w:p w14:paraId="4DB764A7" w14:textId="7D1E37E6" w:rsidR="008F11DD" w:rsidRDefault="000952C3">
      <w:r>
        <w:rPr>
          <w:noProof/>
        </w:rPr>
        <mc:AlternateContent>
          <mc:Choice Requires="wps">
            <w:drawing>
              <wp:anchor distT="0" distB="0" distL="114300" distR="114300" simplePos="0" relativeHeight="251750400" behindDoc="0" locked="0" layoutInCell="1" allowOverlap="1" wp14:anchorId="0B537F46" wp14:editId="2656BCCD">
                <wp:simplePos x="0" y="0"/>
                <wp:positionH relativeFrom="column">
                  <wp:posOffset>1495425</wp:posOffset>
                </wp:positionH>
                <wp:positionV relativeFrom="paragraph">
                  <wp:posOffset>5909310</wp:posOffset>
                </wp:positionV>
                <wp:extent cx="0" cy="502920"/>
                <wp:effectExtent l="76200" t="0" r="57150" b="49530"/>
                <wp:wrapNone/>
                <wp:docPr id="61" name="Прямая со стрелкой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029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797C917" id="Прямая со стрелкой 61" o:spid="_x0000_s1026" type="#_x0000_t32" style="position:absolute;margin-left:117.75pt;margin-top:465.3pt;width:0;height:39.6pt;z-index:2517504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0408B52" wp14:editId="786A3906">
                <wp:simplePos x="0" y="0"/>
                <wp:positionH relativeFrom="column">
                  <wp:posOffset>2638425</wp:posOffset>
                </wp:positionH>
                <wp:positionV relativeFrom="paragraph">
                  <wp:posOffset>3219450</wp:posOffset>
                </wp:positionV>
                <wp:extent cx="579120" cy="304800"/>
                <wp:effectExtent l="0" t="0" r="68580" b="57150"/>
                <wp:wrapNone/>
                <wp:docPr id="60" name="Прямая со стрелкой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79120" cy="3048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4D32540" id="Прямая со стрелкой 60" o:spid="_x0000_s1026" type="#_x0000_t32" style="position:absolute;margin-left:207.75pt;margin-top:253.5pt;width:45.6pt;height:24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 wp14:anchorId="25B4F34E" wp14:editId="51D785B8">
                <wp:simplePos x="0" y="0"/>
                <wp:positionH relativeFrom="column">
                  <wp:posOffset>2752725</wp:posOffset>
                </wp:positionH>
                <wp:positionV relativeFrom="paragraph">
                  <wp:posOffset>5749290</wp:posOffset>
                </wp:positionV>
                <wp:extent cx="708660" cy="0"/>
                <wp:effectExtent l="0" t="76200" r="15240" b="95250"/>
                <wp:wrapNone/>
                <wp:docPr id="59" name="Прямая со стрелкой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86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14A3E71" id="Прямая со стрелкой 59" o:spid="_x0000_s1026" type="#_x0000_t32" style="position:absolute;margin-left:216.75pt;margin-top:452.7pt;width:55.8pt;height:0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" strokecolor="black [3200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626BEFFB" wp14:editId="59514F7D">
                <wp:simplePos x="0" y="0"/>
                <wp:positionH relativeFrom="column">
                  <wp:posOffset>1564005</wp:posOffset>
                </wp:positionH>
                <wp:positionV relativeFrom="paragraph">
                  <wp:posOffset>4370070</wp:posOffset>
                </wp:positionV>
                <wp:extent cx="0" cy="160020"/>
                <wp:effectExtent l="0" t="0" r="38100" b="30480"/>
                <wp:wrapNone/>
                <wp:docPr id="58" name="Прямая соединительная линия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600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46FA91" id="Прямая соединительная линия 58" o:spid="_x0000_s1026" style="position:absolute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15pt,344.1pt" to="123.15pt,356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 wp14:anchorId="2F19C876" wp14:editId="57455997">
                <wp:simplePos x="0" y="0"/>
                <wp:positionH relativeFrom="column">
                  <wp:posOffset>1564005</wp:posOffset>
                </wp:positionH>
                <wp:positionV relativeFrom="paragraph">
                  <wp:posOffset>3219450</wp:posOffset>
                </wp:positionV>
                <wp:extent cx="0" cy="457200"/>
                <wp:effectExtent l="0" t="0" r="38100" b="19050"/>
                <wp:wrapNone/>
                <wp:docPr id="57" name="Прямая соединительная линия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572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2B3A21A" id="Прямая соединительная линия 57" o:spid="_x0000_s1026" style="position:absolute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3.15pt,253.5pt" to="123.15pt,28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6856BCA0" wp14:editId="0C1AD307">
                <wp:simplePos x="0" y="0"/>
                <wp:positionH relativeFrom="column">
                  <wp:posOffset>1929765</wp:posOffset>
                </wp:positionH>
                <wp:positionV relativeFrom="paragraph">
                  <wp:posOffset>2091690</wp:posOffset>
                </wp:positionV>
                <wp:extent cx="0" cy="434340"/>
                <wp:effectExtent l="0" t="0" r="38100" b="2286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343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88B712" id="Прямая соединительная линия 56" o:spid="_x0000_s1026" style="position:absolute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1.95pt,164.7pt" to="151.95pt,19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 wp14:anchorId="2DA7743B" wp14:editId="04C209CA">
                <wp:simplePos x="0" y="0"/>
                <wp:positionH relativeFrom="column">
                  <wp:posOffset>3461385</wp:posOffset>
                </wp:positionH>
                <wp:positionV relativeFrom="paragraph">
                  <wp:posOffset>5292090</wp:posOffset>
                </wp:positionV>
                <wp:extent cx="2430780" cy="937260"/>
                <wp:effectExtent l="0" t="0" r="26670" b="15240"/>
                <wp:wrapNone/>
                <wp:docPr id="55" name="Прямоугольник: скругленные углы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30780" cy="9372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046B66" w14:textId="5713EE78" w:rsidR="000952C3" w:rsidRPr="000952C3" w:rsidRDefault="000952C3" w:rsidP="000952C3">
                            <w:pPr>
                              <w:jc w:val="center"/>
                            </w:pPr>
                            <w:r w:rsidRPr="000952C3">
                              <w:t>Соглашение об уплате алиментов заключается между лицом, обязанным уплачивать алименты, и их получателем</w:t>
                            </w:r>
                            <w:r w:rsidRPr="000952C3"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DA7743B" id="Прямоугольник: скругленные углы 55" o:spid="_x0000_s1048" style="position:absolute;margin-left:272.55pt;margin-top:416.7pt;width:191.4pt;height:73.8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" fillcolor="white [3201]" strokecolor="#70ad47 [3209]" strokeweight="1pt">
                <v:stroke joinstyle="miter"/>
                <v:textbox>
                  <w:txbxContent>
                    <w:p w14:paraId="51046B66" w14:textId="5713EE78" w:rsidR="000952C3" w:rsidRPr="000952C3" w:rsidRDefault="000952C3" w:rsidP="000952C3">
                      <w:pPr>
                        <w:jc w:val="center"/>
                      </w:pPr>
                      <w:r w:rsidRPr="000952C3">
                        <w:t>Соглашение об уплате алиментов заключается между лицом, обязанным уплачивать алименты, и их получателем</w:t>
                      </w:r>
                      <w:r w:rsidRPr="000952C3"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4BEE1B05" wp14:editId="7174D2AA">
                <wp:simplePos x="0" y="0"/>
                <wp:positionH relativeFrom="column">
                  <wp:posOffset>3217545</wp:posOffset>
                </wp:positionH>
                <wp:positionV relativeFrom="paragraph">
                  <wp:posOffset>3394710</wp:posOffset>
                </wp:positionV>
                <wp:extent cx="3009900" cy="1805940"/>
                <wp:effectExtent l="0" t="0" r="19050" b="22860"/>
                <wp:wrapNone/>
                <wp:docPr id="53" name="Прямоугольник: скругленные углы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9900" cy="18059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9AA66C5" w14:textId="490CEEEA" w:rsidR="00FF7CBA" w:rsidRDefault="00FF7CBA" w:rsidP="00FF7CBA">
                            <w:pPr>
                              <w:jc w:val="center"/>
                            </w:pPr>
                            <w:r w:rsidRPr="00FF7CBA">
                              <w:t>При отсутствии соглашения об уплате алиментов алименты на несовершеннолетних детей взыскиваются судом с их родителей ежемесячно в размере: на одного ребенка - одной четверти, на двух детей - одной трети, на трех и более детей - половины заработка и (или) иного дохода родителей.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4BEE1B05" id="Прямоугольник: скругленные углы 53" o:spid="_x0000_s1049" style="position:absolute;margin-left:253.35pt;margin-top:267.3pt;width:237pt;height:142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" fillcolor="white [3201]" strokecolor="#70ad47 [3209]" strokeweight="1pt">
                <v:stroke joinstyle="miter"/>
                <v:textbox>
                  <w:txbxContent>
                    <w:p w14:paraId="19AA66C5" w14:textId="490CEEEA" w:rsidR="00FF7CBA" w:rsidRDefault="00FF7CBA" w:rsidP="00FF7CBA">
                      <w:pPr>
                        <w:jc w:val="center"/>
                      </w:pPr>
                      <w:r w:rsidRPr="00FF7CBA">
                        <w:t>При отсутствии соглашения об уплате алиментов алименты на несовершеннолетних детей взыскиваются судом с их родителей ежемесячно в размере: на одного ребенка - одной четверти, на двух детей - одной трети, на трех и более детей - половины заработка и (или) иного дохода родителей.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278F4C29" wp14:editId="4A973C04">
                <wp:simplePos x="0" y="0"/>
                <wp:positionH relativeFrom="column">
                  <wp:posOffset>-188595</wp:posOffset>
                </wp:positionH>
                <wp:positionV relativeFrom="paragraph">
                  <wp:posOffset>4530090</wp:posOffset>
                </wp:positionV>
                <wp:extent cx="2941320" cy="1379220"/>
                <wp:effectExtent l="0" t="0" r="11430" b="11430"/>
                <wp:wrapNone/>
                <wp:docPr id="51" name="Прямоугольник: скругленные углы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41320" cy="13792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669B128" w14:textId="5E088070" w:rsidR="00FF7CBA" w:rsidRDefault="00FF7CBA" w:rsidP="00FF7CBA">
                            <w:pPr>
                              <w:jc w:val="center"/>
                            </w:pPr>
                            <w:r w:rsidRPr="00FF7CBA">
                              <w:t xml:space="preserve">На детей, оставшихся без попечения родителей, алименты взыскиваются в соответствии со статьями </w:t>
                            </w:r>
                            <w:proofErr w:type="gramStart"/>
                            <w:r w:rsidRPr="00FF7CBA">
                              <w:t>81 - 83</w:t>
                            </w:r>
                            <w:proofErr w:type="gramEnd"/>
                            <w:r w:rsidRPr="00FF7CBA">
                              <w:t xml:space="preserve"> настоящего Кодекса и выплачиваются опекуну (попечителю) детей или их приемным родителям.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8F4C29" id="Прямоугольник: скругленные углы 51" o:spid="_x0000_s1050" style="position:absolute;margin-left:-14.85pt;margin-top:356.7pt;width:231.6pt;height:108.6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" fillcolor="white [3201]" strokecolor="#70ad47 [3209]" strokeweight="1pt">
                <v:stroke joinstyle="miter"/>
                <v:textbox>
                  <w:txbxContent>
                    <w:p w14:paraId="3669B128" w14:textId="5E088070" w:rsidR="00FF7CBA" w:rsidRDefault="00FF7CBA" w:rsidP="00FF7CBA">
                      <w:pPr>
                        <w:jc w:val="center"/>
                      </w:pPr>
                      <w:r w:rsidRPr="00FF7CBA">
                        <w:t xml:space="preserve">На детей, оставшихся без попечения родителей, алименты взыскиваются в соответствии со статьями </w:t>
                      </w:r>
                      <w:proofErr w:type="gramStart"/>
                      <w:r w:rsidRPr="00FF7CBA">
                        <w:t>81 - 83</w:t>
                      </w:r>
                      <w:proofErr w:type="gramEnd"/>
                      <w:r w:rsidRPr="00FF7CBA">
                        <w:t xml:space="preserve"> настоящего Кодекса и выплачиваются опекуну (попечителю) детей или их приемным родителям.</w:t>
                      </w:r>
                    </w:p>
                  </w:txbxContent>
                </v:textbox>
              </v:roundrect>
            </w:pict>
          </mc:Fallback>
        </mc:AlternateContent>
      </w:r>
      <w:r w:rsidR="00FF7CBA">
        <w:rPr>
          <w:noProof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748A9778" wp14:editId="237D2F80">
                <wp:simplePos x="0" y="0"/>
                <wp:positionH relativeFrom="column">
                  <wp:posOffset>-112395</wp:posOffset>
                </wp:positionH>
                <wp:positionV relativeFrom="paragraph">
                  <wp:posOffset>6412230</wp:posOffset>
                </wp:positionV>
                <wp:extent cx="5958840" cy="2423160"/>
                <wp:effectExtent l="0" t="0" r="22860" b="15240"/>
                <wp:wrapNone/>
                <wp:docPr id="54" name="Прямоугольник: скругленные углы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58840" cy="242316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470F869" w14:textId="2DCB0A77" w:rsidR="00FF7CBA" w:rsidRDefault="00FF7CBA" w:rsidP="00FF7CBA">
                            <w:pPr>
                              <w:rPr>
                                <w:lang w:val="en-US"/>
                              </w:rPr>
                            </w:pPr>
                            <w:r>
                              <w:t>Права супругов</w:t>
                            </w:r>
                            <w:r>
                              <w:rPr>
                                <w:lang w:val="en-US"/>
                              </w:rPr>
                              <w:t xml:space="preserve">: </w:t>
                            </w:r>
                          </w:p>
                          <w:p w14:paraId="615D3246" w14:textId="07076C35" w:rsidR="00FF7CBA" w:rsidRPr="00FF7CBA" w:rsidRDefault="00FF7CBA" w:rsidP="00FF7CBA">
                            <w:pPr>
                              <w:pStyle w:val="a3"/>
                              <w:numPr>
                                <w:ilvl w:val="0"/>
                                <w:numId w:val="3"/>
                              </w:numPr>
                            </w:pPr>
                            <w:r>
                              <w:t>Право требовать предоставления алиментов в судебном порядке от бывшего супруга, обладающего необходимыми для этого средствами, имеют:</w:t>
                            </w:r>
                            <w:r w:rsidRPr="00FF7CBA">
                              <w:t xml:space="preserve"> </w:t>
                            </w:r>
                            <w:r>
                              <w:t>бывшая жена в период беременности и в течение трех лет со дня рождения общего ребенка;</w:t>
                            </w:r>
                            <w:r w:rsidRPr="00FF7CBA">
                              <w:t xml:space="preserve"> </w:t>
                            </w:r>
                            <w:r>
                              <w:t>нуждающийся бывший супруг, осуществляющий уход за общим ребенком-инвалидом до достижения ребенком возраста восемнадцати лет или за общим ребенком - инвалидом с детства I группы;</w:t>
                            </w:r>
                            <w:r w:rsidRPr="00FF7CBA">
                              <w:t xml:space="preserve"> </w:t>
                            </w:r>
                            <w:r>
                              <w:t>нетрудоспособный нуждающийся бывший супруг, ставший нетрудоспособным до расторжения брака или в течение года с момента расторжения брака;</w:t>
                            </w:r>
                            <w:r w:rsidRPr="00FF7CBA">
                              <w:t xml:space="preserve"> </w:t>
                            </w:r>
                            <w:r w:rsidRPr="00FF7CBA">
                              <w:t>нуждающийся бывший супруг, достигший пенсионного возраста не позднее чем через пять лет с момента расторжения брака, если супруги состояли в браке длительное время.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48A9778" id="Прямоугольник: скругленные углы 54" o:spid="_x0000_s1051" style="position:absolute;margin-left:-8.85pt;margin-top:504.9pt;width:469.2pt;height:190.8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" fillcolor="white [3201]" strokecolor="#70ad47 [3209]" strokeweight="1pt">
                <v:stroke joinstyle="miter"/>
                <v:textbox>
                  <w:txbxContent>
                    <w:p w14:paraId="7470F869" w14:textId="2DCB0A77" w:rsidR="00FF7CBA" w:rsidRDefault="00FF7CBA" w:rsidP="00FF7CBA">
                      <w:pPr>
                        <w:rPr>
                          <w:lang w:val="en-US"/>
                        </w:rPr>
                      </w:pPr>
                      <w:r>
                        <w:t>Права супругов</w:t>
                      </w:r>
                      <w:r>
                        <w:rPr>
                          <w:lang w:val="en-US"/>
                        </w:rPr>
                        <w:t xml:space="preserve">: </w:t>
                      </w:r>
                    </w:p>
                    <w:p w14:paraId="615D3246" w14:textId="07076C35" w:rsidR="00FF7CBA" w:rsidRPr="00FF7CBA" w:rsidRDefault="00FF7CBA" w:rsidP="00FF7CBA">
                      <w:pPr>
                        <w:pStyle w:val="a3"/>
                        <w:numPr>
                          <w:ilvl w:val="0"/>
                          <w:numId w:val="3"/>
                        </w:numPr>
                      </w:pPr>
                      <w:r>
                        <w:t>Право требовать предоставления алиментов в судебном порядке от бывшего супруга, обладающего необходимыми для этого средствами, имеют:</w:t>
                      </w:r>
                      <w:r w:rsidRPr="00FF7CBA">
                        <w:t xml:space="preserve"> </w:t>
                      </w:r>
                      <w:r>
                        <w:t>бывшая жена в период беременности и в течение трех лет со дня рождения общего ребенка;</w:t>
                      </w:r>
                      <w:r w:rsidRPr="00FF7CBA">
                        <w:t xml:space="preserve"> </w:t>
                      </w:r>
                      <w:r>
                        <w:t>нуждающийся бывший супруг, осуществляющий уход за общим ребенком-инвалидом до достижения ребенком возраста восемнадцати лет или за общим ребенком - инвалидом с детства I группы;</w:t>
                      </w:r>
                      <w:r w:rsidRPr="00FF7CBA">
                        <w:t xml:space="preserve"> </w:t>
                      </w:r>
                      <w:r>
                        <w:t>нетрудоспособный нуждающийся бывший супруг, ставший нетрудоспособным до расторжения брака или в течение года с момента расторжения брака;</w:t>
                      </w:r>
                      <w:r w:rsidRPr="00FF7CBA">
                        <w:t xml:space="preserve"> </w:t>
                      </w:r>
                      <w:r w:rsidRPr="00FF7CBA">
                        <w:t>нуждающийся бывший супруг, достигший пенсионного возраста не позднее чем через пять лет с момента расторжения брака, если супруги состояли в браке длительное время.</w:t>
                      </w:r>
                    </w:p>
                  </w:txbxContent>
                </v:textbox>
              </v:roundrect>
            </w:pict>
          </mc:Fallback>
        </mc:AlternateContent>
      </w:r>
      <w:r w:rsidR="00FF7CBA">
        <w:rPr>
          <w:noProof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15190D5A" wp14:editId="2A25BD3F">
                <wp:simplePos x="0" y="0"/>
                <wp:positionH relativeFrom="column">
                  <wp:posOffset>1905</wp:posOffset>
                </wp:positionH>
                <wp:positionV relativeFrom="paragraph">
                  <wp:posOffset>3676650</wp:posOffset>
                </wp:positionV>
                <wp:extent cx="2918460" cy="693420"/>
                <wp:effectExtent l="0" t="0" r="15240" b="11430"/>
                <wp:wrapNone/>
                <wp:docPr id="52" name="Прямоугольник: скругленные углы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18460" cy="693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18A2E28" w14:textId="167975C3" w:rsidR="00FF7CBA" w:rsidRDefault="00FF7CBA" w:rsidP="00FF7CBA">
                            <w:pPr>
                              <w:jc w:val="center"/>
                            </w:pPr>
                            <w:r w:rsidRPr="00FF7CBA">
                              <w:t>Родители обязаны содержать своих нетрудоспособных совершеннолетних детей, нуждающихся в помощи.</w:t>
                            </w:r>
                          </w:p>
                          <w:p w14:paraId="4CA787C4" w14:textId="77777777" w:rsidR="00FF7CBA" w:rsidRDefault="00FF7CBA" w:rsidP="00FF7C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5190D5A" id="Прямоугольник: скругленные углы 52" o:spid="_x0000_s1052" style="position:absolute;margin-left:.15pt;margin-top:289.5pt;width:229.8pt;height:54.6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" fillcolor="white [3201]" strokecolor="#70ad47 [3209]" strokeweight="1pt">
                <v:stroke joinstyle="miter"/>
                <v:textbox>
                  <w:txbxContent>
                    <w:p w14:paraId="518A2E28" w14:textId="167975C3" w:rsidR="00FF7CBA" w:rsidRDefault="00FF7CBA" w:rsidP="00FF7CBA">
                      <w:pPr>
                        <w:jc w:val="center"/>
                      </w:pPr>
                      <w:r w:rsidRPr="00FF7CBA">
                        <w:t>Родители обязаны содержать своих нетрудоспособных совершеннолетних детей, нуждающихся в помощи.</w:t>
                      </w:r>
                    </w:p>
                    <w:p w14:paraId="4CA787C4" w14:textId="77777777" w:rsidR="00FF7CBA" w:rsidRDefault="00FF7CBA" w:rsidP="00FF7CB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FF7CBA">
        <w:rPr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03060F20" wp14:editId="6471D5FE">
                <wp:simplePos x="0" y="0"/>
                <wp:positionH relativeFrom="column">
                  <wp:posOffset>-190500</wp:posOffset>
                </wp:positionH>
                <wp:positionV relativeFrom="paragraph">
                  <wp:posOffset>2529205</wp:posOffset>
                </wp:positionV>
                <wp:extent cx="4053840" cy="693420"/>
                <wp:effectExtent l="0" t="0" r="22860" b="11430"/>
                <wp:wrapNone/>
                <wp:docPr id="50" name="Прямоугольник: скругленные углы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3840" cy="693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5E4014" w14:textId="18330E3F" w:rsidR="00FF7CBA" w:rsidRDefault="00FF7CBA" w:rsidP="00FF7CBA">
                            <w:pPr>
                              <w:jc w:val="center"/>
                            </w:pPr>
                            <w:r w:rsidRPr="00FF7CBA">
                              <w:t>Родители обязаны содержать своих несовершеннолетних детей.</w:t>
                            </w:r>
                            <w:r>
                              <w:t xml:space="preserve"> В случаях, когда это не происходит, деньги взыскивают с родителя в судебном порядке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3060F20" id="Прямоугольник: скругленные углы 50" o:spid="_x0000_s1053" style="position:absolute;margin-left:-15pt;margin-top:199.15pt;width:319.2pt;height:54.6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" fillcolor="white [3201]" strokecolor="#70ad47 [3209]" strokeweight="1pt">
                <v:stroke joinstyle="miter"/>
                <v:textbox>
                  <w:txbxContent>
                    <w:p w14:paraId="015E4014" w14:textId="18330E3F" w:rsidR="00FF7CBA" w:rsidRDefault="00FF7CBA" w:rsidP="00FF7CBA">
                      <w:pPr>
                        <w:jc w:val="center"/>
                      </w:pPr>
                      <w:r w:rsidRPr="00FF7CBA">
                        <w:t>Родители обязаны содержать своих несовершеннолетних детей.</w:t>
                      </w:r>
                      <w:r>
                        <w:t xml:space="preserve"> В случаях, когда это не происходит, деньги взыскивают с родителя в судебном порядке</w:t>
                      </w:r>
                    </w:p>
                  </w:txbxContent>
                </v:textbox>
              </v:roundrect>
            </w:pict>
          </mc:Fallback>
        </mc:AlternateContent>
      </w:r>
      <w:r w:rsidR="00FF7CBA">
        <w:rPr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57070604" wp14:editId="5D4DB8C5">
                <wp:simplePos x="0" y="0"/>
                <wp:positionH relativeFrom="column">
                  <wp:posOffset>3651885</wp:posOffset>
                </wp:positionH>
                <wp:positionV relativeFrom="paragraph">
                  <wp:posOffset>1565910</wp:posOffset>
                </wp:positionV>
                <wp:extent cx="403860" cy="0"/>
                <wp:effectExtent l="0" t="76200" r="15240" b="95250"/>
                <wp:wrapNone/>
                <wp:docPr id="49" name="Прямая со стрелкой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03860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7A094D4" id="Прямая со стрелкой 49" o:spid="_x0000_s1026" type="#_x0000_t32" style="position:absolute;margin-left:287.55pt;margin-top:123.3pt;width:31.8pt;height:0;z-index:2517319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" strokecolor="black [3200]" strokeweight=".5pt">
                <v:stroke endarrow="block" joinstyle="miter"/>
              </v:shape>
            </w:pict>
          </mc:Fallback>
        </mc:AlternateContent>
      </w:r>
      <w:r w:rsidR="00FF7CBA">
        <w:rPr>
          <w:noProof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1748476" wp14:editId="015F8D3F">
                <wp:simplePos x="0" y="0"/>
                <wp:positionH relativeFrom="column">
                  <wp:posOffset>1891665</wp:posOffset>
                </wp:positionH>
                <wp:positionV relativeFrom="paragraph">
                  <wp:posOffset>689610</wp:posOffset>
                </wp:positionV>
                <wp:extent cx="0" cy="281940"/>
                <wp:effectExtent l="0" t="0" r="38100" b="2286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19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4CF16B" id="Прямая соединительная линия 48" o:spid="_x0000_s1026" style="position:absolute;z-index:2517309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48.95pt,54.3pt" to="148.95pt,7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" strokecolor="black [3200]" strokeweight=".5pt">
                <v:stroke joinstyle="miter"/>
              </v:line>
            </w:pict>
          </mc:Fallback>
        </mc:AlternateContent>
      </w:r>
      <w:r w:rsidR="00FF7CBA">
        <w:rPr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D44317E" wp14:editId="6D21D56E">
                <wp:simplePos x="0" y="0"/>
                <wp:positionH relativeFrom="column">
                  <wp:posOffset>47625</wp:posOffset>
                </wp:positionH>
                <wp:positionV relativeFrom="paragraph">
                  <wp:posOffset>971550</wp:posOffset>
                </wp:positionV>
                <wp:extent cx="3604260" cy="1120140"/>
                <wp:effectExtent l="0" t="0" r="15240" b="22860"/>
                <wp:wrapNone/>
                <wp:docPr id="46" name="Прямоугольник: скругленные углы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04260" cy="112014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18621C7" w14:textId="7AE6CAEE" w:rsidR="00FF7CBA" w:rsidRDefault="00FF7CBA" w:rsidP="00FF7CBA">
                            <w:pPr>
                              <w:jc w:val="center"/>
                            </w:pPr>
                            <w:r w:rsidRPr="00FF7CBA">
                              <w:t>Суммы, причитающиеся ребенку в качестве алиментов, пенсий, пособий, поступают в распоряжение родителей (лиц, их заменяющих) и расходуются ими на содержание, воспитание и образование ребенка.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D44317E" id="Прямоугольник: скругленные углы 46" o:spid="_x0000_s1054" style="position:absolute;margin-left:3.75pt;margin-top:76.5pt;width:283.8pt;height:88.2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" fillcolor="white [3201]" strokecolor="#70ad47 [3209]" strokeweight="1pt">
                <v:stroke joinstyle="miter"/>
                <v:textbox>
                  <w:txbxContent>
                    <w:p w14:paraId="118621C7" w14:textId="7AE6CAEE" w:rsidR="00FF7CBA" w:rsidRDefault="00FF7CBA" w:rsidP="00FF7CBA">
                      <w:pPr>
                        <w:jc w:val="center"/>
                      </w:pPr>
                      <w:r w:rsidRPr="00FF7CBA">
                        <w:t>Суммы, причитающиеся ребенку в качестве алиментов, пенсий, пособий, поступают в распоряжение родителей (лиц, их заменяющих) и расходуются ими на содержание, воспитание и образование ребенка.</w:t>
                      </w:r>
                    </w:p>
                  </w:txbxContent>
                </v:textbox>
              </v:roundrect>
            </w:pict>
          </mc:Fallback>
        </mc:AlternateContent>
      </w:r>
      <w:r w:rsidR="00FF7CBA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7C749ACE" wp14:editId="1A2CEF22">
                <wp:simplePos x="0" y="0"/>
                <wp:positionH relativeFrom="column">
                  <wp:posOffset>4055745</wp:posOffset>
                </wp:positionH>
                <wp:positionV relativeFrom="paragraph">
                  <wp:posOffset>826770</wp:posOffset>
                </wp:positionV>
                <wp:extent cx="2171700" cy="2438400"/>
                <wp:effectExtent l="0" t="0" r="19050" b="19050"/>
                <wp:wrapNone/>
                <wp:docPr id="47" name="Прямоугольник: скругленные углы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71700" cy="24384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C13F0E" w14:textId="77777777" w:rsidR="00FF7CBA" w:rsidRDefault="00FF7CBA" w:rsidP="00FF7CBA">
                            <w:r w:rsidRPr="008F11DD">
                              <w:t>Суд по требованию родителя, обязанного уплачивать алименты на несовершеннолетних детей, вправе вынести решение о перечислении не более пятидесяти процентов сумм алиментов, подлежащих выплате, на счета, открытые на имя несовершеннолетних детей в банках.</w:t>
                            </w:r>
                          </w:p>
                          <w:p w14:paraId="6D1A08DC" w14:textId="76BFFB3F" w:rsidR="00FF7CBA" w:rsidRDefault="00FF7CBA" w:rsidP="00FF7CBA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C749ACE" id="Прямоугольник: скругленные углы 47" o:spid="_x0000_s1055" style="position:absolute;margin-left:319.35pt;margin-top:65.1pt;width:171pt;height:192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" fillcolor="white [3201]" strokecolor="#70ad47 [3209]" strokeweight="1pt">
                <v:stroke joinstyle="miter"/>
                <v:textbox>
                  <w:txbxContent>
                    <w:p w14:paraId="00C13F0E" w14:textId="77777777" w:rsidR="00FF7CBA" w:rsidRDefault="00FF7CBA" w:rsidP="00FF7CBA">
                      <w:r w:rsidRPr="008F11DD">
                        <w:t>Суд по требованию родителя, обязанного уплачивать алименты на несовершеннолетних детей, вправе вынести решение о перечислении не более пятидесяти процентов сумм алиментов, подлежащих выплате, на счета, открытые на имя несовершеннолетних детей в банках.</w:t>
                      </w:r>
                    </w:p>
                    <w:p w14:paraId="6D1A08DC" w14:textId="76BFFB3F" w:rsidR="00FF7CBA" w:rsidRDefault="00FF7CBA" w:rsidP="00FF7CBA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  <w:r w:rsidR="008F11DD">
        <w:rPr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76FD07B" wp14:editId="579DC32B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4053840" cy="693420"/>
                <wp:effectExtent l="0" t="0" r="22860" b="11430"/>
                <wp:wrapNone/>
                <wp:docPr id="45" name="Прямоугольник: скругленные углы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53840" cy="693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D6CEB78" w14:textId="27AF7447" w:rsidR="008F11DD" w:rsidRDefault="00FF7CBA" w:rsidP="008F11DD">
                            <w:pPr>
                              <w:jc w:val="center"/>
                            </w:pPr>
                            <w:r w:rsidRPr="00FF7CBA">
                              <w:t>Ребенок имеет право на получение содержания от своих родителей и других членов семьи в порядке и в размерах, которые установлены разделом V настоящего Кодекса.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76FD07B" id="Прямоугольник: скругленные углы 45" o:spid="_x0000_s1056" style="position:absolute;margin-left:0;margin-top:0;width:319.2pt;height:54.6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" fillcolor="white [3201]" strokecolor="#70ad47 [3209]" strokeweight="1pt">
                <v:stroke joinstyle="miter"/>
                <v:textbox>
                  <w:txbxContent>
                    <w:p w14:paraId="1D6CEB78" w14:textId="27AF7447" w:rsidR="008F11DD" w:rsidRDefault="00FF7CBA" w:rsidP="008F11DD">
                      <w:pPr>
                        <w:jc w:val="center"/>
                      </w:pPr>
                      <w:r w:rsidRPr="00FF7CBA">
                        <w:t>Ребенок имеет право на получение содержания от своих родителей и других членов семьи в порядке и в размерах, которые установлены разделом V настоящего Кодекса.</w:t>
                      </w:r>
                    </w:p>
                  </w:txbxContent>
                </v:textbox>
              </v:roundrect>
            </w:pict>
          </mc:Fallback>
        </mc:AlternateContent>
      </w:r>
    </w:p>
    <w:sectPr w:rsidR="008F11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52722"/>
    <w:multiLevelType w:val="hybridMultilevel"/>
    <w:tmpl w:val="C7CEB946"/>
    <w:lvl w:ilvl="0" w:tplc="D138D86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78594A1E"/>
    <w:multiLevelType w:val="hybridMultilevel"/>
    <w:tmpl w:val="E758CB5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AF55DB1"/>
    <w:multiLevelType w:val="hybridMultilevel"/>
    <w:tmpl w:val="42342E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7C4F"/>
    <w:rsid w:val="00045023"/>
    <w:rsid w:val="000952C3"/>
    <w:rsid w:val="001132FD"/>
    <w:rsid w:val="00194EA5"/>
    <w:rsid w:val="001F3A1C"/>
    <w:rsid w:val="00347C4F"/>
    <w:rsid w:val="003628A6"/>
    <w:rsid w:val="003F2B3E"/>
    <w:rsid w:val="0050381C"/>
    <w:rsid w:val="00514BE0"/>
    <w:rsid w:val="00572655"/>
    <w:rsid w:val="00774F4F"/>
    <w:rsid w:val="008F11DD"/>
    <w:rsid w:val="00923EE9"/>
    <w:rsid w:val="00943565"/>
    <w:rsid w:val="009C1D30"/>
    <w:rsid w:val="00DB6B0D"/>
    <w:rsid w:val="00F12AE2"/>
    <w:rsid w:val="00FF7C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DD41C"/>
  <w15:chartTrackingRefBased/>
  <w15:docId w15:val="{76D2F92E-ABC9-4600-A5E6-9C0F3E4D61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14B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418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682988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87204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1494853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1900981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1185</TotalTime>
  <Pages>4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Павел Петрович Гришутенко</dc:creator>
  <cp:keywords/>
  <dc:description/>
  <cp:lastModifiedBy>Павел Петрович Гришутенко</cp:lastModifiedBy>
  <cp:revision>9</cp:revision>
  <dcterms:created xsi:type="dcterms:W3CDTF">2021-05-29T16:57:00Z</dcterms:created>
  <dcterms:modified xsi:type="dcterms:W3CDTF">2021-05-30T12:42:00Z</dcterms:modified>
</cp:coreProperties>
</file>