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53677" w:rsidRPr="007E7A4D" w14:paraId="6697C665" w14:textId="6119A2D5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:rsidR="00053677" w:rsidRPr="00B033DB" w14:paraId="67A31157" w14:textId="44706159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Pr="00B033DB" w:rsidR="00DE4EED">
        <w:rPr>
          <w:lang w:val="en-US"/>
        </w:rPr>
        <w:t>13</w:t>
      </w:r>
      <w:r w:rsidRPr="00B033DB">
        <w:rPr>
          <w:lang w:val="en-US"/>
        </w:rPr>
        <w:t>"</w:t>
      </w:r>
      <w:r w:rsidRPr="00B033DB" w:rsidR="00DE4EED">
        <w:t>д</w:t>
      </w:r>
      <w:r w:rsidRPr="00B033DB" w:rsidR="00DE4EED">
        <w:rPr>
          <w:lang w:val="en-US"/>
        </w:rPr>
        <w:t xml:space="preserve">. </w:t>
      </w:r>
      <w:r w:rsidRPr="00B033DB" w:rsidR="00DE4EED">
        <w:rPr>
          <w:lang w:val="en-US"/>
        </w:rPr>
        <w:t>мая</w:t>
      </w:r>
      <w:r w:rsidRPr="00B033DB" w:rsidR="00DE4EED">
        <w:rPr>
          <w:lang w:val="en-US"/>
        </w:rPr>
        <w:t xml:space="preserve"> </w:t>
      </w:r>
      <w:r w:rsidRPr="00B033DB" w:rsidR="00DE4EED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75DD3216" w14:textId="55F8AB2C">
      <w:pPr>
        <w:pStyle w:val="NormalWeb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Воронцов Тимур Александрович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Pr="001D3F9D" w:rsid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 xml:space="preserve">Владислав Сергей Валентинович 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:rsidR="00053677" w14:paraId="41D75D05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:rsidR="00053677" w14:paraId="7E18595C" w14:textId="77777777">
      <w:pPr>
        <w:pStyle w:val="NormalWeb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:rsidR="00053677" w14:paraId="072928BE" w14:textId="77777777">
      <w:pPr>
        <w:pStyle w:val="NormalWeb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:rsidR="00053677" w14:paraId="510CC07D" w14:textId="77777777">
      <w:pPr>
        <w:pStyle w:val="NormalWeb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:rsidR="00053677" w14:paraId="71414F7A" w14:textId="77777777">
      <w:pPr>
        <w:pStyle w:val="NormalWeb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:rsidR="00053677" w14:paraId="7192F3E1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53677" w14:paraId="2DA2E29F" w14:textId="77777777">
      <w:pPr>
        <w:pStyle w:val="NormalWeb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:rsidR="00053677" w14:paraId="5CDCA62E" w14:textId="77777777">
      <w:pPr>
        <w:pStyle w:val="NormalWeb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:rsidR="00053677" w14:paraId="17E02A4D" w14:textId="77777777">
      <w:pPr>
        <w:pStyle w:val="NormalWeb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:rsidR="00053677" w14:paraId="0DC37B8E" w14:textId="77777777">
      <w:pPr>
        <w:pStyle w:val="NormalWeb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:rsidR="00053677" w14:paraId="1F67B72D" w14:textId="77777777">
      <w:pPr>
        <w:pStyle w:val="NormalWeb"/>
      </w:pPr>
      <w:r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:rsidR="00053677" w14:paraId="68EB02DA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:rsidR="00053677" w14:paraId="1AD9464E" w14:textId="77777777">
      <w:pPr>
        <w:pStyle w:val="NormalWeb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:rsidR="00053677" w:rsidRPr="00B033DB" w14:paraId="1C6AE166" w14:textId="623EE031">
      <w:pPr>
        <w:pStyle w:val="NormalWeb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Pr="00DE4EED" w:rsidR="00DE4EED">
        <w:t>10</w:t>
      </w:r>
      <w:r w:rsidRPr="00B033DB" w:rsidR="00B033DB">
        <w:t xml:space="preserve"> </w:t>
      </w:r>
      <w:r w:rsidR="00B033DB">
        <w:rPr>
          <w:lang w:val="en-US"/>
        </w:rPr>
        <w:t>BYN</w:t>
      </w:r>
      <w:r w:rsidRPr="00B033DB" w:rsidR="00B033DB">
        <w:t>/</w:t>
      </w:r>
      <w:r w:rsidR="00B033DB">
        <w:t>км</w:t>
      </w:r>
    </w:p>
    <w:p w:rsidR="00053677" w14:paraId="4B55CF56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:rsidR="00053677" w14:paraId="35FFE272" w14:textId="77777777">
      <w:pPr>
        <w:pStyle w:val="NormalWeb"/>
      </w:pPr>
      <w:r>
        <w:t>4.1. Перевозчик несет ответственность за сохранность груза в пути.</w:t>
      </w:r>
    </w:p>
    <w:p w:rsidR="00053677" w14:paraId="349EFED7" w14:textId="77777777">
      <w:pPr>
        <w:pStyle w:val="NormalWeb"/>
      </w:pPr>
      <w:r>
        <w:t>4.2. Заказчик несет ответственность:</w:t>
      </w:r>
    </w:p>
    <w:p w:rsidR="00053677" w14:paraId="52A34643" w14:textId="77777777">
      <w:pPr>
        <w:pStyle w:val="NormalWeb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:rsidR="00053677" w14:paraId="5CCB4F1B" w14:textId="3C06B568">
      <w:pPr>
        <w:pStyle w:val="NormalWeb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:rsidR="00053677" w14:paraId="7EA6A5A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:rsidR="00053677" w14:paraId="5A2F1379" w14:textId="40BEC22C">
      <w:pPr>
        <w:pStyle w:val="NormalWeb"/>
      </w:pPr>
      <w:r>
        <w:t xml:space="preserve">5.1. Договор вступает в силу с </w:t>
      </w:r>
      <w:r w:rsidRPr="00B033DB" w:rsidR="00B033DB">
        <w:t>2023-06-01</w:t>
      </w:r>
      <w:r>
        <w:t xml:space="preserve"> и действует по </w:t>
      </w:r>
      <w:r w:rsidRPr="00B033DB" w:rsidR="00B033DB">
        <w:t>2023-08-01</w:t>
      </w:r>
      <w:r>
        <w:t>.</w:t>
      </w:r>
    </w:p>
    <w:p w:rsidR="00053677" w14:paraId="5B0AEE2F" w14:textId="77777777">
      <w:pPr>
        <w:pStyle w:val="NormalWeb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:rsidR="00053677" w14:paraId="4D606A20" w14:textId="77777777">
      <w:pPr>
        <w:pStyle w:val="NormalWeb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:rsidR="00053677" w14:paraId="06D41A6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:rsidR="00053677" w14:paraId="1206A868" w14:textId="633D3B8D">
      <w:pPr>
        <w:pStyle w:val="HTMLPreformatted"/>
      </w:pPr>
      <w:r>
        <w:t>ПЕРЕВОЗЧИК</w:t>
      </w:r>
    </w:p>
    <w:p w:rsidR="00B63035" w14:paraId="2B4ADFF0" w14:textId="77777777">
      <w:pPr>
        <w:pStyle w:val="HTMLPreformatted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>Воронцов Тимур Александрович</w:t>
      </w:r>
      <w:r w:rsidRPr="00B033DB" w:rsidR="00B033DB">
        <w:rPr>
          <w:lang w:val="en-US"/>
        </w:rPr>
        <w:t xml:space="preserve">, </w:t>
      </w:r>
      <w:r w:rsidRPr="00B033DB">
        <w:rPr>
          <w:lang w:val="en-US"/>
        </w:rPr>
        <w:t xml:space="preserve">       </w:t>
      </w:r>
    </w:p>
    <w:p w:rsidR="00B63035" w14:paraId="5B8D3824" w14:textId="53AFB50A">
      <w:pPr>
        <w:pStyle w:val="HTMLPreformatted"/>
        <w:rPr>
          <w:lang w:val="en-US"/>
        </w:rPr>
      </w:pPr>
      <w:r>
        <w:t>ЗАКАЗЧИК</w:t>
      </w:r>
    </w:p>
    <w:p w:rsidR="00053677" w:rsidRPr="00B63035" w14:paraId="34C02759" w14:textId="20F1CF0B">
      <w:pPr>
        <w:pStyle w:val="HTMLPreformatted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 xml:space="preserve">Владислав Сергей Валентинович </w:t>
      </w:r>
      <w:r w:rsidRPr="00B033DB" w:rsidR="00B033DB">
        <w:rPr>
          <w:lang w:val="en-US"/>
        </w:rPr>
        <w:t>,</w:t>
      </w:r>
    </w:p>
    <w:p w:rsidR="00053677" w14:paraId="4AB2430B" w14:textId="5139A928">
      <w:pPr>
        <w:pStyle w:val="NormalWeb"/>
      </w:pPr>
      <w:r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:rsidR="00053677" w:rsidRPr="007E7A4D" w14:paraId="33C2E24D" w14:textId="77777777">
      <w:pPr>
        <w:pStyle w:val="Heading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:rsidR="00B033DB" w:rsidRPr="00B033DB" w:rsidP="00B033DB" w14:paraId="7A6B22B3" w14:textId="532FD55E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>"</w:t>
      </w:r>
      <w:r w:rsidRPr="00B033DB">
        <w:rPr>
          <w:lang w:val="en-US"/>
        </w:rPr>
        <w:t>13</w:t>
      </w:r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мая</w:t>
      </w:r>
      <w:r w:rsidRPr="00B033DB">
        <w:t>м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322A822B" w14:textId="6843B8C2">
      <w:pPr>
        <w:pStyle w:val="NormalWeb"/>
      </w:pPr>
      <w:r>
        <w:t>И</w:t>
      </w:r>
      <w:r w:rsidR="00E96315">
        <w:t xml:space="preserve">менуем в дальнейшем Заказчик, в лице </w:t>
      </w:r>
      <w:r w:rsidRPr="00B033DB">
        <w:t xml:space="preserve">Владислав Сергей Валентинович </w:t>
      </w:r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:rsidR="00053677" w14:paraId="23D08CCE" w14:textId="100C04C6">
      <w:pPr>
        <w:pStyle w:val="NormalWeb"/>
      </w:pPr>
      <w:r>
        <w:t xml:space="preserve">- транспортные услуги </w:t>
      </w:r>
      <w:r>
        <w:t>оказываются  в</w:t>
      </w:r>
      <w:r>
        <w:t xml:space="preserve"> течение срока действия договора на оказание транспортных услуг </w:t>
      </w:r>
    </w:p>
    <w:p w:rsidR="00053677" w14:paraId="46963058" w14:textId="375D2970">
      <w:pPr>
        <w:pStyle w:val="NormalWeb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Pr="00B033DB" w:rsidR="00B033DB">
        <w:t xml:space="preserve"> </w:t>
      </w:r>
      <w:r w:rsidRPr="00B033DB" w:rsidR="00B033DB">
        <w:t>Англия</w:t>
      </w:r>
      <w:r>
        <w:t>;</w:t>
      </w:r>
    </w:p>
    <w:p w:rsidR="00053677" w14:paraId="0AC987D3" w14:textId="5DECB7EA">
      <w:pPr>
        <w:pStyle w:val="NormalWeb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Pr="00B033DB" w:rsidR="00B033DB">
        <w:t xml:space="preserve">. </w:t>
      </w:r>
      <w:r w:rsidRPr="00B033DB" w:rsidR="00B033DB">
        <w:t>Армения</w:t>
      </w:r>
      <w:r>
        <w:t>.</w:t>
      </w:r>
    </w:p>
    <w:p w:rsidR="00053677" w14:paraId="706C53AF" w14:textId="63DB347A">
      <w:pPr>
        <w:pStyle w:val="HTMLPreformatted"/>
      </w:pPr>
      <w:r>
        <w:t xml:space="preserve">    </w:t>
      </w:r>
      <w:r w:rsidR="00B033DB">
        <w:t>ФИО</w:t>
      </w:r>
      <w:r w:rsidRPr="00B033DB" w:rsidR="00B033DB">
        <w:t xml:space="preserve"> </w:t>
      </w:r>
      <w:r w:rsidR="00B033DB">
        <w:t>представителя компании</w:t>
      </w:r>
      <w:r w:rsidRPr="00B033DB" w:rsidR="00B033DB">
        <w:t xml:space="preserve">: </w:t>
      </w:r>
      <w:r w:rsidRPr="00B033DB" w:rsidR="00B033DB">
        <w:t>Громов Владимир Валентинович</w:t>
      </w:r>
    </w:p>
    <w:p w:rsidR="000053E7" w:rsidRPr="00B033DB" w14:paraId="6B790D33" w14:textId="160EA5A3">
      <w:pPr>
        <w:pStyle w:val="HTMLPreformatted"/>
      </w:pPr>
      <w:r>
        <w:t xml:space="preserve">______________   </w:t>
      </w:r>
      <w:r>
        <w:t>______________   _________________________</w:t>
      </w:r>
    </w:p>
    <w:p w:rsidR="00053677" w14:paraId="06D35CF6" w14:textId="77777777">
      <w:pPr>
        <w:pStyle w:val="HTMLPreformatted"/>
      </w:pPr>
      <w:r>
        <w:t xml:space="preserve">         Должность          Подпись           Расшифровка подписи</w:t>
      </w:r>
    </w:p>
    <w:p w:rsidR="00053677" w14:paraId="75A1EA8F" w14:textId="77777777">
      <w:pPr>
        <w:pStyle w:val="HTMLPreformatted"/>
      </w:pPr>
      <w:r>
        <w:t xml:space="preserve">   Заявка </w:t>
      </w:r>
      <w:r>
        <w:t xml:space="preserve">принята:   </w:t>
      </w:r>
      <w:r>
        <w:t xml:space="preserve">    ______________   _________________________</w:t>
      </w:r>
    </w:p>
    <w:p w:rsidR="00053677" w14:paraId="5FB05BB2" w14:textId="77777777">
      <w:pPr>
        <w:pStyle w:val="HTMLPreformatted"/>
      </w:pPr>
      <w:r>
        <w:t xml:space="preserve">                            Подпись           Расшифровка подписи</w:t>
      </w:r>
    </w:p>
    <w:p w:rsidR="00E96315" w14:paraId="0BBA9D4D" w14:textId="58CC5BD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B63035"/>
    <w:rsid w:val="00DE4EED"/>
    <w:rsid w:val="00E9631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1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hAnsi="Arial" w:eastAsiaTheme="minorEastAsia" w:cs="Arial"/>
      <w:b/>
      <w:bCs/>
      <w:kern w:val="36"/>
      <w:sz w:val="30"/>
      <w:szCs w:val="30"/>
    </w:rPr>
  </w:style>
  <w:style w:type="paragraph" w:styleId="Heading5">
    <w:name w:val="heading 5"/>
    <w:basedOn w:val="Normal"/>
    <w:link w:val="5"/>
    <w:uiPriority w:val="9"/>
    <w:qFormat/>
    <w:pPr>
      <w:spacing w:before="100" w:beforeAutospacing="1" w:after="100" w:afterAutospacing="1"/>
      <w:outlineLvl w:val="4"/>
    </w:pPr>
    <w:rPr>
      <w:rFonts w:ascii="Times New Roman" w:hAnsi="Times New Roman"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character" w:customStyle="1" w:styleId="1">
    <w:name w:val="Заголовок 1 Знак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hAnsi="cour" w:eastAsiaTheme="minorEastAsia" w:cs="Courier New"/>
      <w:sz w:val="24"/>
      <w:szCs w:val="24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Pr>
      <w:rFonts w:ascii="Consolas" w:eastAsia="Verdan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paragraph" w:customStyle="1" w:styleId="msonormal">
    <w:name w:val="msonormal"/>
    <w:basedOn w:val="Normal"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creator>Никита Громов</dc:creator>
  <cp:lastModifiedBy>Никита Громов</cp:lastModifiedBy>
  <cp:revision>10</cp:revision>
  <dcterms:created xsi:type="dcterms:W3CDTF">2023-05-13T13:20:00Z</dcterms:created>
  <dcterms:modified xsi:type="dcterms:W3CDTF">2023-05-13T16:25:00Z</dcterms:modified>
</cp:coreProperties>
</file>