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Министерство цифрового развития, связи и массовых коммуникаций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Российской Федерации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Ордена Трудового Красного Знамени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высшего образования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МОСКОВСКИЙ ТЕХНИЧЕСКИЙ УНИВЕРСИТЕТ СВЯЗИ 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ИНФОРМАТИКИ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Кафедра «Математической кибернетики и информационных технологий»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Информационные технологии и программирование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Выполнил: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студент группы БВТ210</w:t>
      </w: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Чернега Денис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Москва 2022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Цель работы: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изучение базовых функций системы контроля версий на примере Git.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Определить проект (состоящий из нескольких файлов), который будет добавлен под версионный контроль, и произвести ряд операций в СКВ, включающих: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Создание репозитория или клонирование существующего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Внесение ряда изменений в файл(ы) и выполнение коммитов (кол-во не меньше 2)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Создание веток и выполнение ряда изменений в проекте в созданных ветках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Слияние ветки с веткой мастер без конфликтов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Слияние ветки с веткой мастер с решением возникающих конфликтов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Откат изменений до одного из предыдущих коммитов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) Выполнение работы: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</w:rPr>
        <w:t>Инициализирую гит репозиторий командой git init.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810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Создаю файл text.txt делаю коммит, изменяю содержимое файла и делаю второй коммит.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5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. С помощью команды git branch создаю новые ветки и перехожу на одну из них используя git checkout. На новой ветке создаю файл new.txt и делаю коммит.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69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Перехожу на master и с помощью команды git merge произвожу слияние двух веток.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21050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5. </w:t>
      </w:r>
      <w:r>
        <w:rPr>
          <w:b w:val="false"/>
          <w:bCs w:val="false"/>
          <w:sz w:val="28"/>
          <w:szCs w:val="28"/>
        </w:rPr>
        <w:t>Перехожу на другую ветку и создаю файл new.txt, делаю коммит. С ветки master пытаюсь произвести слияние, но происходит конфликт. Меняю содержимое файла и делаю коммит. Конфликт решен.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34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1150" cy="9334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4058920</wp:posOffset>
            </wp:positionH>
            <wp:positionV relativeFrom="paragraph">
              <wp:posOffset>61595</wp:posOffset>
            </wp:positionV>
            <wp:extent cx="1733550" cy="4762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6. </w:t>
      </w:r>
      <w:r>
        <w:rPr>
          <w:b w:val="false"/>
          <w:bCs w:val="false"/>
          <w:sz w:val="28"/>
          <w:szCs w:val="28"/>
        </w:rPr>
        <w:t>С помощью команды  git log получаю номера комиитов и используя команду git reset —hard возвращаюсь к первому коммиту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266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Вывод: в ходе выполнения данной работы я </w:t>
      </w:r>
      <w:r>
        <w:rPr>
          <w:b w:val="false"/>
          <w:bCs w:val="false"/>
          <w:sz w:val="28"/>
          <w:szCs w:val="28"/>
        </w:rPr>
        <w:t>изучени</w:t>
      </w:r>
      <w:r>
        <w:rPr>
          <w:b w:val="false"/>
          <w:bCs w:val="false"/>
          <w:sz w:val="28"/>
          <w:szCs w:val="28"/>
        </w:rPr>
        <w:t>л</w:t>
      </w:r>
      <w:r>
        <w:rPr>
          <w:b w:val="false"/>
          <w:bCs w:val="false"/>
          <w:sz w:val="28"/>
          <w:szCs w:val="28"/>
        </w:rPr>
        <w:t xml:space="preserve"> базовы</w:t>
      </w:r>
      <w:r>
        <w:rPr>
          <w:b w:val="false"/>
          <w:bCs w:val="false"/>
          <w:sz w:val="28"/>
          <w:szCs w:val="28"/>
        </w:rPr>
        <w:t>е</w:t>
      </w:r>
      <w:r>
        <w:rPr>
          <w:b w:val="false"/>
          <w:bCs w:val="false"/>
          <w:sz w:val="28"/>
          <w:szCs w:val="28"/>
        </w:rPr>
        <w:t xml:space="preserve"> функци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z w:val="28"/>
          <w:szCs w:val="28"/>
        </w:rPr>
        <w:t xml:space="preserve"> системы контроля версий Git.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4</Pages>
  <Words>262</Words>
  <Characters>1598</Characters>
  <CharactersWithSpaces>1825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2022-03-08T11:39:33Z</dcterms:created>
  <dc:creator/>
  <dc:description/>
  <dc:language>ru-RU</dc:language>
  <cp:lastModifiedBy/>
  <dcterms:modified xsi:type="dcterms:W3CDTF">2022-09-27T00:42:12Z</dcterms:modified>
  <cp:revision>5</cp:revision>
  <dc:subject/>
  <dc:title/>
</cp:coreProperties>
</file>