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801D9" w14:textId="77777777" w:rsidR="00116469" w:rsidRDefault="0063084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Nomes:</w:t>
      </w:r>
    </w:p>
    <w:p w14:paraId="08C07DB5" w14:textId="77777777" w:rsidR="0063084D" w:rsidRDefault="006308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Karolline Araújo</w:t>
      </w:r>
    </w:p>
    <w:p w14:paraId="74F190CF" w14:textId="77777777" w:rsidR="0063084D" w:rsidRDefault="006308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Guilherme de Carvalho</w:t>
      </w:r>
    </w:p>
    <w:p w14:paraId="32F447E0" w14:textId="015A0153" w:rsidR="00116469" w:rsidRDefault="006308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Dener Cardozo</w:t>
      </w:r>
      <w:r>
        <w:rPr>
          <w:rFonts w:ascii="Calibri" w:eastAsia="Calibri" w:hAnsi="Calibri" w:cs="Calibri"/>
        </w:rPr>
        <w:tab/>
      </w:r>
    </w:p>
    <w:p w14:paraId="60763CA8" w14:textId="77777777" w:rsidR="00116469" w:rsidRDefault="006308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Gustavo </w:t>
      </w:r>
      <w:proofErr w:type="spellStart"/>
      <w:r>
        <w:rPr>
          <w:rFonts w:ascii="Calibri" w:eastAsia="Calibri" w:hAnsi="Calibri" w:cs="Calibri"/>
        </w:rPr>
        <w:t>Caxilé</w:t>
      </w:r>
      <w:proofErr w:type="spellEnd"/>
    </w:p>
    <w:p w14:paraId="71CF341C" w14:textId="098BB153" w:rsidR="00116469" w:rsidRDefault="006308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Flavio Mauricio</w:t>
      </w:r>
    </w:p>
    <w:p w14:paraId="4F1E61A4" w14:textId="03D693CF" w:rsidR="0063084D" w:rsidRDefault="006308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Bruno </w:t>
      </w:r>
      <w:proofErr w:type="spellStart"/>
      <w:r>
        <w:rPr>
          <w:rFonts w:ascii="Calibri" w:eastAsia="Calibri" w:hAnsi="Calibri" w:cs="Calibri"/>
        </w:rPr>
        <w:t>Zapateiro</w:t>
      </w:r>
      <w:proofErr w:type="spellEnd"/>
    </w:p>
    <w:p w14:paraId="59F10EE4" w14:textId="28C9DF50" w:rsidR="0063084D" w:rsidRDefault="0063084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Icaro</w:t>
      </w:r>
      <w:proofErr w:type="spellEnd"/>
      <w:r>
        <w:rPr>
          <w:rFonts w:ascii="Calibri" w:eastAsia="Calibri" w:hAnsi="Calibri" w:cs="Calibri"/>
        </w:rPr>
        <w:t xml:space="preserve"> Rosseto</w:t>
      </w:r>
    </w:p>
    <w:p w14:paraId="350F0C56" w14:textId="77777777" w:rsidR="00116469" w:rsidRDefault="0063084D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Documento de Contexto de Negócio</w:t>
      </w:r>
    </w:p>
    <w:p w14:paraId="1D5903F4" w14:textId="77777777" w:rsidR="00116469" w:rsidRDefault="00116469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AF970C4" w14:textId="77777777" w:rsidR="00116469" w:rsidRDefault="0063084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Qual a relação de desse negócio com a tecnologia da informação?</w:t>
      </w:r>
    </w:p>
    <w:p w14:paraId="4E681A32" w14:textId="77777777" w:rsidR="00116469" w:rsidRDefault="00116469">
      <w:pPr>
        <w:rPr>
          <w:rFonts w:ascii="Times New Roman" w:eastAsia="Times New Roman" w:hAnsi="Times New Roman" w:cs="Times New Roman"/>
          <w:b/>
          <w:sz w:val="28"/>
        </w:rPr>
      </w:pPr>
    </w:p>
    <w:p w14:paraId="0AC1C7E9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Levando em conta todas as dificuldades encontradas no meio de armazenamento e no transporte dos medicamentos termolábeis, elaboramos uma tecnologia por meio de sistema, onde verificaríamos o controle, tanto de temperatura, quanto de umidade. Esse controle </w:t>
      </w:r>
      <w:r>
        <w:rPr>
          <w:rFonts w:ascii="Times New Roman" w:eastAsia="Times New Roman" w:hAnsi="Times New Roman" w:cs="Times New Roman"/>
          <w:sz w:val="24"/>
        </w:rPr>
        <w:t>será feito em uma página web que necessitaria de um banco de dados armazenados em nuvem.</w:t>
      </w:r>
    </w:p>
    <w:p w14:paraId="471EDDA8" w14:textId="77777777" w:rsidR="00116469" w:rsidRDefault="00116469">
      <w:pPr>
        <w:rPr>
          <w:rFonts w:ascii="Times New Roman" w:eastAsia="Times New Roman" w:hAnsi="Times New Roman" w:cs="Times New Roman"/>
          <w:sz w:val="24"/>
        </w:rPr>
      </w:pPr>
    </w:p>
    <w:p w14:paraId="062A4FB9" w14:textId="77777777" w:rsidR="00116469" w:rsidRDefault="00116469">
      <w:pPr>
        <w:rPr>
          <w:rFonts w:ascii="Times New Roman" w:eastAsia="Times New Roman" w:hAnsi="Times New Roman" w:cs="Times New Roman"/>
          <w:sz w:val="24"/>
        </w:rPr>
      </w:pPr>
    </w:p>
    <w:p w14:paraId="20412FF2" w14:textId="77777777" w:rsidR="00116469" w:rsidRDefault="0063084D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Objetivo </w:t>
      </w:r>
    </w:p>
    <w:p w14:paraId="7FD9122E" w14:textId="77777777" w:rsidR="00116469" w:rsidRDefault="00116469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59B628D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Dentro do local de fornecimento dos medicamentos termolábeis há necessidade de monitoramento e controle, sendo eles: controle de estoque, umidade, tempera</w:t>
      </w:r>
      <w:r>
        <w:rPr>
          <w:rFonts w:ascii="Times New Roman" w:eastAsia="Times New Roman" w:hAnsi="Times New Roman" w:cs="Times New Roman"/>
          <w:sz w:val="24"/>
        </w:rPr>
        <w:t>tura e distribuição. Assim foi visto a necessidade de sensores que possam fiscalizar e garantir a qualidade dos medicamentos e sua eficácia.</w:t>
      </w:r>
    </w:p>
    <w:p w14:paraId="75208E2A" w14:textId="77777777" w:rsidR="00116469" w:rsidRDefault="00116469">
      <w:pPr>
        <w:rPr>
          <w:rFonts w:ascii="Times New Roman" w:eastAsia="Times New Roman" w:hAnsi="Times New Roman" w:cs="Times New Roman"/>
          <w:sz w:val="24"/>
        </w:rPr>
      </w:pPr>
    </w:p>
    <w:p w14:paraId="7CFAE461" w14:textId="77777777" w:rsidR="00116469" w:rsidRDefault="0063084D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Produtos e principais requisitos</w:t>
      </w:r>
    </w:p>
    <w:p w14:paraId="401858A5" w14:textId="77777777" w:rsidR="00116469" w:rsidRDefault="00116469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10D9214" w14:textId="77777777" w:rsidR="00116469" w:rsidRDefault="0063084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Produtos:</w:t>
      </w:r>
    </w:p>
    <w:p w14:paraId="00A9BE78" w14:textId="77777777" w:rsidR="00116469" w:rsidRDefault="00116469">
      <w:pPr>
        <w:rPr>
          <w:rFonts w:ascii="Times New Roman" w:eastAsia="Times New Roman" w:hAnsi="Times New Roman" w:cs="Times New Roman"/>
          <w:b/>
          <w:sz w:val="24"/>
        </w:rPr>
      </w:pPr>
    </w:p>
    <w:p w14:paraId="0AFCB3BA" w14:textId="77777777" w:rsidR="00116469" w:rsidRDefault="00116469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B87930A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Desktops</w:t>
      </w:r>
    </w:p>
    <w:p w14:paraId="3B20B521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Notebooks</w:t>
      </w:r>
    </w:p>
    <w:p w14:paraId="70D19332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Página web em </w:t>
      </w:r>
      <w:proofErr w:type="spellStart"/>
      <w:r>
        <w:rPr>
          <w:rFonts w:ascii="Times New Roman" w:eastAsia="Times New Roman" w:hAnsi="Times New Roman" w:cs="Times New Roman"/>
          <w:sz w:val="24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banco de dados em </w:t>
      </w:r>
      <w:proofErr w:type="spellStart"/>
      <w:r>
        <w:rPr>
          <w:rFonts w:ascii="Times New Roman" w:eastAsia="Times New Roman" w:hAnsi="Times New Roman" w:cs="Times New Roman"/>
          <w:sz w:val="24"/>
        </w:rPr>
        <w:t>mysql</w:t>
      </w:r>
      <w:proofErr w:type="spellEnd"/>
    </w:p>
    <w:p w14:paraId="3308C7B2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Refrigeradores de armazenamento dos medicamentos</w:t>
      </w:r>
    </w:p>
    <w:p w14:paraId="72E1CC1B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Servidor em nuvem</w:t>
      </w:r>
    </w:p>
    <w:p w14:paraId="5B601CD8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Roteador </w:t>
      </w:r>
      <w:proofErr w:type="spellStart"/>
      <w:r>
        <w:rPr>
          <w:rFonts w:ascii="Times New Roman" w:eastAsia="Times New Roman" w:hAnsi="Times New Roman" w:cs="Times New Roman"/>
          <w:sz w:val="24"/>
        </w:rPr>
        <w:t>wi-fi</w:t>
      </w:r>
      <w:proofErr w:type="spellEnd"/>
    </w:p>
    <w:p w14:paraId="113F802F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Cabeamento para os desktops</w:t>
      </w:r>
    </w:p>
    <w:p w14:paraId="4C254C43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Sensores para temperatura e umidade</w:t>
      </w:r>
    </w:p>
    <w:p w14:paraId="4DEB813A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Ferramenta de gestão de projeto </w:t>
      </w:r>
      <w:proofErr w:type="spellStart"/>
      <w:r>
        <w:rPr>
          <w:rFonts w:ascii="Times New Roman" w:eastAsia="Times New Roman" w:hAnsi="Times New Roman" w:cs="Times New Roman"/>
          <w:sz w:val="24"/>
        </w:rPr>
        <w:t>Trello</w:t>
      </w:r>
      <w:proofErr w:type="spellEnd"/>
    </w:p>
    <w:p w14:paraId="5EC97492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Plano de internet Claro empresarial 240 Mega com </w:t>
      </w:r>
      <w:proofErr w:type="spellStart"/>
      <w:r>
        <w:rPr>
          <w:rFonts w:ascii="Times New Roman" w:eastAsia="Times New Roman" w:hAnsi="Times New Roman" w:cs="Times New Roman"/>
          <w:sz w:val="24"/>
        </w:rPr>
        <w:t>wi-fi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plus</w:t>
      </w:r>
    </w:p>
    <w:p w14:paraId="7189F175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010F56" w14:textId="77777777" w:rsidR="00116469" w:rsidRDefault="0063084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Requisitos:</w:t>
      </w:r>
    </w:p>
    <w:p w14:paraId="47B63D91" w14:textId="77777777" w:rsidR="00116469" w:rsidRDefault="00116469">
      <w:pPr>
        <w:rPr>
          <w:rFonts w:ascii="Times New Roman" w:eastAsia="Times New Roman" w:hAnsi="Times New Roman" w:cs="Times New Roman"/>
          <w:b/>
          <w:sz w:val="24"/>
        </w:rPr>
      </w:pPr>
    </w:p>
    <w:p w14:paraId="3564D006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Usaremos a ferramenta de gestão de projetos </w:t>
      </w:r>
      <w:proofErr w:type="spellStart"/>
      <w:r>
        <w:rPr>
          <w:rFonts w:ascii="Times New Roman" w:eastAsia="Times New Roman" w:hAnsi="Times New Roman" w:cs="Times New Roman"/>
          <w:sz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para organização de distribuição do que cada um pode fazer no projeto.</w:t>
      </w:r>
    </w:p>
    <w:p w14:paraId="778D42AE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Vamos precisar de p</w:t>
      </w:r>
      <w:r>
        <w:rPr>
          <w:rFonts w:ascii="Times New Roman" w:eastAsia="Times New Roman" w:hAnsi="Times New Roman" w:cs="Times New Roman"/>
          <w:sz w:val="24"/>
        </w:rPr>
        <w:t xml:space="preserve">rogramas para desenvolvimento web e para banco de dados, para criar o </w:t>
      </w:r>
      <w:proofErr w:type="gramStart"/>
      <w:r>
        <w:rPr>
          <w:rFonts w:ascii="Times New Roman" w:eastAsia="Times New Roman" w:hAnsi="Times New Roman" w:cs="Times New Roman"/>
          <w:sz w:val="24"/>
        </w:rPr>
        <w:t>site  todos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que estiverem no desenvolvimento do site continuar o mantendo seguro e </w:t>
      </w:r>
      <w:proofErr w:type="spellStart"/>
      <w:r>
        <w:rPr>
          <w:rFonts w:ascii="Times New Roman" w:eastAsia="Times New Roman" w:hAnsi="Times New Roman" w:cs="Times New Roman"/>
          <w:sz w:val="24"/>
        </w:rPr>
        <w:t>disponivel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143F883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Já levando em consideração os desktops, deixaremos padronizados sendo todos core i5 9400F,</w:t>
      </w:r>
      <w:r>
        <w:rPr>
          <w:rFonts w:ascii="Times New Roman" w:eastAsia="Times New Roman" w:hAnsi="Times New Roman" w:cs="Times New Roman"/>
          <w:sz w:val="24"/>
        </w:rPr>
        <w:t xml:space="preserve"> com 8GB de RAM, 1TB de HD e sistema operacional Windows 10.</w:t>
      </w:r>
    </w:p>
    <w:p w14:paraId="27A17143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Levando em consideração os notebooks, todos core i5 9400F, 8GB de </w:t>
      </w:r>
      <w:proofErr w:type="spellStart"/>
      <w:r>
        <w:rPr>
          <w:rFonts w:ascii="Times New Roman" w:eastAsia="Times New Roman" w:hAnsi="Times New Roman" w:cs="Times New Roman"/>
          <w:sz w:val="24"/>
        </w:rPr>
        <w:t>Ram</w:t>
      </w:r>
      <w:proofErr w:type="spellEnd"/>
      <w:r>
        <w:rPr>
          <w:rFonts w:ascii="Times New Roman" w:eastAsia="Times New Roman" w:hAnsi="Times New Roman" w:cs="Times New Roman"/>
          <w:sz w:val="24"/>
        </w:rPr>
        <w:t>, 500GB HD e sistema operacional Windows 10.</w:t>
      </w:r>
    </w:p>
    <w:p w14:paraId="7782EF9A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Os desktops deixaremos por meio de cabeamento ligado ao roteador, e os notebook</w:t>
      </w:r>
      <w:r>
        <w:rPr>
          <w:rFonts w:ascii="Times New Roman" w:eastAsia="Times New Roman" w:hAnsi="Times New Roman" w:cs="Times New Roman"/>
          <w:sz w:val="24"/>
        </w:rPr>
        <w:t xml:space="preserve">s conectados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rede </w:t>
      </w:r>
      <w:proofErr w:type="spellStart"/>
      <w:r>
        <w:rPr>
          <w:rFonts w:ascii="Times New Roman" w:eastAsia="Times New Roman" w:hAnsi="Times New Roman" w:cs="Times New Roman"/>
          <w:sz w:val="24"/>
        </w:rPr>
        <w:t>Wi-fi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52EF199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Servidor em </w:t>
      </w:r>
      <w:proofErr w:type="spellStart"/>
      <w:r>
        <w:rPr>
          <w:rFonts w:ascii="Times New Roman" w:eastAsia="Times New Roman" w:hAnsi="Times New Roman" w:cs="Times New Roman"/>
          <w:sz w:val="24"/>
        </w:rPr>
        <w:t>nuvém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 Microsoft Azure A3, 4 </w:t>
      </w:r>
      <w:proofErr w:type="gramStart"/>
      <w:r>
        <w:rPr>
          <w:rFonts w:ascii="Times New Roman" w:eastAsia="Times New Roman" w:hAnsi="Times New Roman" w:cs="Times New Roman"/>
          <w:sz w:val="24"/>
        </w:rPr>
        <w:t>núcleos,  7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GB de RAM e 1000GB de armazenamento em </w:t>
      </w:r>
      <w:proofErr w:type="spellStart"/>
      <w:r>
        <w:rPr>
          <w:rFonts w:ascii="Times New Roman" w:eastAsia="Times New Roman" w:hAnsi="Times New Roman" w:cs="Times New Roman"/>
          <w:sz w:val="24"/>
        </w:rPr>
        <w:t>nuvém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24F76C8D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Sensor de temperatura e umidade DHT-11 mais voltado para verificação da umidade dos meios de armazenamentos e o sensor de tempera</w:t>
      </w:r>
      <w:r>
        <w:rPr>
          <w:rFonts w:ascii="Times New Roman" w:eastAsia="Times New Roman" w:hAnsi="Times New Roman" w:cs="Times New Roman"/>
          <w:sz w:val="24"/>
        </w:rPr>
        <w:t>tura LM35 para a questão de temperatura.</w:t>
      </w:r>
    </w:p>
    <w:p w14:paraId="430C1B57" w14:textId="77777777" w:rsidR="00116469" w:rsidRDefault="00116469">
      <w:pPr>
        <w:rPr>
          <w:rFonts w:ascii="Times New Roman" w:eastAsia="Times New Roman" w:hAnsi="Times New Roman" w:cs="Times New Roman"/>
          <w:sz w:val="24"/>
        </w:rPr>
      </w:pPr>
    </w:p>
    <w:p w14:paraId="4281A256" w14:textId="77777777" w:rsidR="00116469" w:rsidRDefault="00116469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23D8CE5" w14:textId="77777777" w:rsidR="00116469" w:rsidRDefault="00116469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52E3E4" w14:textId="77777777" w:rsidR="00116469" w:rsidRDefault="00116469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CFD6C3D" w14:textId="77777777" w:rsidR="00116469" w:rsidRDefault="00116469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12E1270" w14:textId="77777777" w:rsidR="00116469" w:rsidRDefault="0063084D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Premissas e restrições</w:t>
      </w:r>
    </w:p>
    <w:p w14:paraId="1F8627F5" w14:textId="77777777" w:rsidR="00116469" w:rsidRDefault="00116469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8B7B09A" w14:textId="77777777" w:rsidR="00116469" w:rsidRDefault="00116469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FEF28A" w14:textId="77777777" w:rsidR="00116469" w:rsidRDefault="0063084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Premissas:</w:t>
      </w:r>
    </w:p>
    <w:p w14:paraId="04AB75DF" w14:textId="77777777" w:rsidR="00116469" w:rsidRDefault="00116469">
      <w:pPr>
        <w:rPr>
          <w:rFonts w:ascii="Times New Roman" w:eastAsia="Times New Roman" w:hAnsi="Times New Roman" w:cs="Times New Roman"/>
          <w:b/>
          <w:sz w:val="24"/>
        </w:rPr>
      </w:pPr>
    </w:p>
    <w:p w14:paraId="40D5A867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Temos como premissas por meio da disponibilização do cliente:</w:t>
      </w:r>
    </w:p>
    <w:p w14:paraId="5FAA60B1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As geladeiras refrigeradoras para o mantimento da qualidade dos medicamentos.</w:t>
      </w:r>
    </w:p>
    <w:p w14:paraId="264C4802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Internet para que </w:t>
      </w:r>
      <w:proofErr w:type="gramStart"/>
      <w:r>
        <w:rPr>
          <w:rFonts w:ascii="Times New Roman" w:eastAsia="Times New Roman" w:hAnsi="Times New Roman" w:cs="Times New Roman"/>
          <w:sz w:val="24"/>
        </w:rPr>
        <w:t>os mesmos tenha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acesso ao sistema via web.</w:t>
      </w:r>
    </w:p>
    <w:p w14:paraId="5773492B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automóveis refrigerados para a distribuição dos medicamentos.</w:t>
      </w:r>
    </w:p>
    <w:p w14:paraId="7CCAEBA8" w14:textId="77777777" w:rsidR="00116469" w:rsidRDefault="00116469">
      <w:pPr>
        <w:rPr>
          <w:rFonts w:ascii="Times New Roman" w:eastAsia="Times New Roman" w:hAnsi="Times New Roman" w:cs="Times New Roman"/>
          <w:sz w:val="24"/>
        </w:rPr>
      </w:pPr>
    </w:p>
    <w:p w14:paraId="0FBF8199" w14:textId="77777777" w:rsidR="00116469" w:rsidRDefault="00116469">
      <w:pPr>
        <w:rPr>
          <w:rFonts w:ascii="Times New Roman" w:eastAsia="Times New Roman" w:hAnsi="Times New Roman" w:cs="Times New Roman"/>
          <w:sz w:val="24"/>
        </w:rPr>
      </w:pPr>
    </w:p>
    <w:p w14:paraId="40DB7DE8" w14:textId="77777777" w:rsidR="00116469" w:rsidRDefault="0063084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Restrição:</w:t>
      </w:r>
    </w:p>
    <w:p w14:paraId="3F7A1761" w14:textId="77777777" w:rsidR="00116469" w:rsidRDefault="00116469">
      <w:pPr>
        <w:rPr>
          <w:rFonts w:ascii="Times New Roman" w:eastAsia="Times New Roman" w:hAnsi="Times New Roman" w:cs="Times New Roman"/>
          <w:b/>
          <w:sz w:val="24"/>
        </w:rPr>
      </w:pPr>
    </w:p>
    <w:p w14:paraId="49DFC5DF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Exceder o prazo de entrega dos medicamentos.</w:t>
      </w:r>
    </w:p>
    <w:p w14:paraId="28B6C97D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Entregar os medicamentos sem a garantia de qualidade.</w:t>
      </w:r>
    </w:p>
    <w:p w14:paraId="075C9336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Não ter cuidado com o transporte dos medicamentos.</w:t>
      </w:r>
    </w:p>
    <w:p w14:paraId="05882715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3500767" w14:textId="77777777" w:rsidR="00116469" w:rsidRDefault="00116469">
      <w:pPr>
        <w:rPr>
          <w:rFonts w:ascii="Times New Roman" w:eastAsia="Times New Roman" w:hAnsi="Times New Roman" w:cs="Times New Roman"/>
          <w:sz w:val="24"/>
        </w:rPr>
      </w:pPr>
    </w:p>
    <w:p w14:paraId="4038CBCA" w14:textId="77777777" w:rsidR="00116469" w:rsidRDefault="00116469">
      <w:pPr>
        <w:rPr>
          <w:rFonts w:ascii="Times New Roman" w:eastAsia="Times New Roman" w:hAnsi="Times New Roman" w:cs="Times New Roman"/>
          <w:sz w:val="24"/>
        </w:rPr>
      </w:pPr>
    </w:p>
    <w:p w14:paraId="5DEEE843" w14:textId="77777777" w:rsidR="00116469" w:rsidRDefault="0063084D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Sustentação</w:t>
      </w:r>
    </w:p>
    <w:p w14:paraId="3151310D" w14:textId="77777777" w:rsidR="00116469" w:rsidRDefault="00116469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2D389FB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projeto</w:t>
      </w:r>
      <w:r>
        <w:rPr>
          <w:rFonts w:ascii="Times New Roman" w:eastAsia="Times New Roman" w:hAnsi="Times New Roman" w:cs="Times New Roman"/>
          <w:sz w:val="24"/>
        </w:rPr>
        <w:t xml:space="preserve"> em si necessita de programadores para ter o mantimento do site e do banco de dados, sempre alimentando o programa e refinando </w:t>
      </w:r>
      <w:proofErr w:type="gramStart"/>
      <w:r>
        <w:rPr>
          <w:rFonts w:ascii="Times New Roman" w:eastAsia="Times New Roman" w:hAnsi="Times New Roman" w:cs="Times New Roman"/>
          <w:sz w:val="24"/>
        </w:rPr>
        <w:t>o mesmo toda semana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para melhor visualização e </w:t>
      </w:r>
      <w:proofErr w:type="spellStart"/>
      <w:r>
        <w:rPr>
          <w:rFonts w:ascii="Times New Roman" w:eastAsia="Times New Roman" w:hAnsi="Times New Roman" w:cs="Times New Roman"/>
          <w:sz w:val="24"/>
        </w:rPr>
        <w:t>eficacia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 página em web.</w:t>
      </w:r>
    </w:p>
    <w:p w14:paraId="586115E2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Atendimento ao cliente quando for necessário para insta</w:t>
      </w:r>
      <w:r>
        <w:rPr>
          <w:rFonts w:ascii="Times New Roman" w:eastAsia="Times New Roman" w:hAnsi="Times New Roman" w:cs="Times New Roman"/>
          <w:sz w:val="24"/>
        </w:rPr>
        <w:t>lação de sensores, teremos técnicos disponíveis para prestação de serviços caso ocorra alguma falha no equipamento.</w:t>
      </w:r>
    </w:p>
    <w:p w14:paraId="1F9165AE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Armazenamento de dados em </w:t>
      </w:r>
      <w:proofErr w:type="spellStart"/>
      <w:r>
        <w:rPr>
          <w:rFonts w:ascii="Times New Roman" w:eastAsia="Times New Roman" w:hAnsi="Times New Roman" w:cs="Times New Roman"/>
          <w:sz w:val="24"/>
        </w:rPr>
        <w:t>nuvém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atualizados periodicamente, para melhor consistência de informações armazenadas.</w:t>
      </w:r>
    </w:p>
    <w:p w14:paraId="27F6913D" w14:textId="77777777" w:rsidR="00116469" w:rsidRDefault="0063084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Controle de temperatura den</w:t>
      </w:r>
      <w:r>
        <w:rPr>
          <w:rFonts w:ascii="Times New Roman" w:eastAsia="Times New Roman" w:hAnsi="Times New Roman" w:cs="Times New Roman"/>
          <w:sz w:val="24"/>
        </w:rPr>
        <w:t>tro do transporte com especialista farmacêutico para garantir a entrega dos medicamentos em qualidade exigida.</w:t>
      </w:r>
    </w:p>
    <w:p w14:paraId="392EA083" w14:textId="77777777" w:rsidR="00116469" w:rsidRDefault="00116469">
      <w:pPr>
        <w:rPr>
          <w:rFonts w:ascii="Times New Roman" w:eastAsia="Times New Roman" w:hAnsi="Times New Roman" w:cs="Times New Roman"/>
          <w:sz w:val="24"/>
        </w:rPr>
      </w:pPr>
    </w:p>
    <w:p w14:paraId="4CD082C7" w14:textId="77777777" w:rsidR="00116469" w:rsidRDefault="00116469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sectPr w:rsidR="00116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69"/>
    <w:rsid w:val="00116469"/>
    <w:rsid w:val="0063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B637"/>
  <w15:docId w15:val="{9BD6B368-5D5F-426F-8E1B-FDBD883C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520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 Araújo</dc:creator>
  <cp:lastModifiedBy>Karolline Araújo</cp:lastModifiedBy>
  <cp:revision>2</cp:revision>
  <dcterms:created xsi:type="dcterms:W3CDTF">2021-03-17T14:53:00Z</dcterms:created>
  <dcterms:modified xsi:type="dcterms:W3CDTF">2021-03-17T14:53:00Z</dcterms:modified>
</cp:coreProperties>
</file>