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D17D5" w14:textId="456674D4" w:rsidR="00D43704" w:rsidRDefault="002C38FB">
      <w:r>
        <w:t>1.BeanFactory</w:t>
      </w:r>
    </w:p>
    <w:p w14:paraId="49112487" w14:textId="3A7D598D" w:rsidR="002C38FB" w:rsidRDefault="002C38FB">
      <w:r>
        <w:t>1.1 Introduction</w:t>
      </w:r>
    </w:p>
    <w:p w14:paraId="5C3450BD" w14:textId="305D4E9E" w:rsidR="002C38FB" w:rsidRDefault="002C38FB">
      <w:proofErr w:type="spellStart"/>
      <w:r>
        <w:t>BeanFactory</w:t>
      </w:r>
      <w:proofErr w:type="spellEnd"/>
      <w:r>
        <w:t xml:space="preserve"> is the fundamental container in the Spring Framework.</w:t>
      </w:r>
    </w:p>
    <w:p w14:paraId="7EA79E2F" w14:textId="69287589" w:rsidR="002C38FB" w:rsidRDefault="002C38FB">
      <w:r>
        <w:t>It is responsible for:</w:t>
      </w:r>
    </w:p>
    <w:p w14:paraId="280B271A" w14:textId="3BEEFA26" w:rsidR="002C38FB" w:rsidRDefault="002C38FB" w:rsidP="002C38FB">
      <w:pPr>
        <w:pStyle w:val="ListParagraph"/>
        <w:numPr>
          <w:ilvl w:val="0"/>
          <w:numId w:val="1"/>
        </w:numPr>
      </w:pPr>
      <w:r>
        <w:t xml:space="preserve">Creating Java </w:t>
      </w:r>
      <w:proofErr w:type="gramStart"/>
      <w:r>
        <w:t>objects(</w:t>
      </w:r>
      <w:proofErr w:type="gramEnd"/>
      <w:r>
        <w:t>Beans)</w:t>
      </w:r>
    </w:p>
    <w:p w14:paraId="33344613" w14:textId="5060B7B4" w:rsidR="002C38FB" w:rsidRDefault="002C38FB" w:rsidP="002C38FB">
      <w:pPr>
        <w:pStyle w:val="ListParagraph"/>
        <w:numPr>
          <w:ilvl w:val="0"/>
          <w:numId w:val="1"/>
        </w:numPr>
      </w:pPr>
      <w:r>
        <w:t>Managing bean lifecycle</w:t>
      </w:r>
    </w:p>
    <w:p w14:paraId="6F684DE7" w14:textId="5E1C8D74" w:rsidR="002C38FB" w:rsidRDefault="002C38FB" w:rsidP="002C38FB">
      <w:pPr>
        <w:pStyle w:val="ListParagraph"/>
        <w:numPr>
          <w:ilvl w:val="0"/>
          <w:numId w:val="1"/>
        </w:numPr>
      </w:pPr>
      <w:r>
        <w:t>Injecting dependencies</w:t>
      </w:r>
    </w:p>
    <w:p w14:paraId="2258DA79" w14:textId="186A777D" w:rsidR="002C38FB" w:rsidRDefault="002C38FB" w:rsidP="002C38FB">
      <w:pPr>
        <w:pStyle w:val="ListParagraph"/>
        <w:numPr>
          <w:ilvl w:val="0"/>
          <w:numId w:val="1"/>
        </w:numPr>
      </w:pPr>
      <w:r>
        <w:t xml:space="preserve">Managing bean scopes </w:t>
      </w:r>
    </w:p>
    <w:p w14:paraId="035EAE28" w14:textId="440E9F06" w:rsidR="002C38FB" w:rsidRDefault="002C38FB" w:rsidP="002C38FB">
      <w:r>
        <w:t xml:space="preserve">It is the core of Inversion of </w:t>
      </w:r>
      <w:proofErr w:type="gramStart"/>
      <w:r>
        <w:t>Control(</w:t>
      </w:r>
      <w:proofErr w:type="gramEnd"/>
      <w:r>
        <w:t>IoC)</w:t>
      </w:r>
    </w:p>
    <w:p w14:paraId="52BE0744" w14:textId="027FB8DB" w:rsidR="002C38FB" w:rsidRDefault="002C38FB" w:rsidP="002C38FB">
      <w:r>
        <w:t>1.2 Key Responsibilities</w:t>
      </w:r>
    </w:p>
    <w:p w14:paraId="6A6993DF" w14:textId="64A7A63E" w:rsidR="002C38FB" w:rsidRDefault="002C38FB" w:rsidP="002C38FB">
      <w:pPr>
        <w:pStyle w:val="ListParagraph"/>
        <w:numPr>
          <w:ilvl w:val="0"/>
          <w:numId w:val="2"/>
        </w:numPr>
      </w:pPr>
      <w:proofErr w:type="gramStart"/>
      <w:r>
        <w:t>Instantiates  beans</w:t>
      </w:r>
      <w:proofErr w:type="gramEnd"/>
      <w:r>
        <w:t xml:space="preserve"> </w:t>
      </w:r>
    </w:p>
    <w:p w14:paraId="65818ADD" w14:textId="6CE9D4E2" w:rsidR="002C38FB" w:rsidRDefault="002C38FB" w:rsidP="002C38FB">
      <w:pPr>
        <w:pStyle w:val="ListParagraph"/>
        <w:numPr>
          <w:ilvl w:val="0"/>
          <w:numId w:val="2"/>
        </w:numPr>
      </w:pPr>
      <w:r>
        <w:t>Manages singleton and prototype scopes</w:t>
      </w:r>
    </w:p>
    <w:p w14:paraId="400C4938" w14:textId="02648CFF" w:rsidR="002C38FB" w:rsidRDefault="002C38FB" w:rsidP="002C38FB">
      <w:pPr>
        <w:pStyle w:val="ListParagraph"/>
        <w:numPr>
          <w:ilvl w:val="0"/>
          <w:numId w:val="2"/>
        </w:numPr>
      </w:pPr>
      <w:r>
        <w:t>Performs Dependency Injection</w:t>
      </w:r>
    </w:p>
    <w:p w14:paraId="1CA28C50" w14:textId="31A484F4" w:rsidR="002C38FB" w:rsidRDefault="002C38FB" w:rsidP="002C38FB">
      <w:pPr>
        <w:pStyle w:val="ListParagraph"/>
        <w:numPr>
          <w:ilvl w:val="0"/>
          <w:numId w:val="2"/>
        </w:numPr>
      </w:pPr>
      <w:r>
        <w:t xml:space="preserve">Lazy </w:t>
      </w:r>
      <w:proofErr w:type="gramStart"/>
      <w:r>
        <w:t>initialization(</w:t>
      </w:r>
      <w:proofErr w:type="gramEnd"/>
      <w:r>
        <w:t xml:space="preserve">default </w:t>
      </w:r>
      <w:proofErr w:type="spellStart"/>
      <w:r>
        <w:t>behaviour</w:t>
      </w:r>
      <w:proofErr w:type="spellEnd"/>
      <w:r>
        <w:t>)</w:t>
      </w:r>
    </w:p>
    <w:p w14:paraId="3977B402" w14:textId="5241D2EC" w:rsidR="002C38FB" w:rsidRDefault="002C38FB" w:rsidP="002C38FB">
      <w:pPr>
        <w:pStyle w:val="ListParagraph"/>
      </w:pPr>
      <w:r>
        <w:t xml:space="preserve">It is </w:t>
      </w:r>
      <w:r w:rsidR="000C41BE">
        <w:t xml:space="preserve">a performance optimization technique in which </w:t>
      </w:r>
      <w:r w:rsidR="006F34F8">
        <w:t>object creation is delayed until the resource is first</w:t>
      </w:r>
      <w:r>
        <w:t xml:space="preserve"> needed.</w:t>
      </w:r>
    </w:p>
    <w:p w14:paraId="10E5C9A7" w14:textId="51D0A304" w:rsidR="002C38FB" w:rsidRDefault="006078EF" w:rsidP="006078EF">
      <w:r>
        <w:t xml:space="preserve">2.Spring Boot Web </w:t>
      </w:r>
      <w:proofErr w:type="gramStart"/>
      <w:r>
        <w:t>Stack(</w:t>
      </w:r>
      <w:proofErr w:type="gramEnd"/>
      <w:r>
        <w:t>Servlet- Based Architecture)</w:t>
      </w:r>
    </w:p>
    <w:p w14:paraId="4F173DB8" w14:textId="0A20921D" w:rsidR="006078EF" w:rsidRDefault="006078EF" w:rsidP="006078EF">
      <w:r>
        <w:t xml:space="preserve">Spring Boot Web is built on </w:t>
      </w:r>
      <w:r w:rsidR="001950B7">
        <w:t xml:space="preserve">the </w:t>
      </w:r>
      <w:r>
        <w:t>Servlet API and follows MVC architecture.</w:t>
      </w:r>
    </w:p>
    <w:p w14:paraId="7A5656BB" w14:textId="72930C5F" w:rsidR="006078EF" w:rsidRDefault="006078EF" w:rsidP="006078EF">
      <w:r>
        <w:t>2.1 Architecture Flow</w:t>
      </w:r>
    </w:p>
    <w:p w14:paraId="547D7FB9" w14:textId="77777777" w:rsidR="006D322A" w:rsidRDefault="006D322A" w:rsidP="006D322A">
      <w:r>
        <w:t>Client Request</w:t>
      </w:r>
    </w:p>
    <w:p w14:paraId="6D99C51B" w14:textId="77777777" w:rsidR="006D322A" w:rsidRDefault="006D322A" w:rsidP="006D322A">
      <w:r>
        <w:t xml:space="preserve">     |</w:t>
      </w:r>
    </w:p>
    <w:p w14:paraId="3F2B8209" w14:textId="77777777" w:rsidR="006D322A" w:rsidRDefault="006D322A" w:rsidP="006D322A">
      <w:proofErr w:type="spellStart"/>
      <w:r>
        <w:t>DispatcherServlet</w:t>
      </w:r>
      <w:proofErr w:type="spellEnd"/>
    </w:p>
    <w:p w14:paraId="03287C66" w14:textId="77777777" w:rsidR="006D322A" w:rsidRDefault="006D322A" w:rsidP="006D322A">
      <w:r>
        <w:t xml:space="preserve">     |</w:t>
      </w:r>
    </w:p>
    <w:p w14:paraId="43390276" w14:textId="77777777" w:rsidR="006D322A" w:rsidRDefault="006D322A" w:rsidP="006D322A">
      <w:r>
        <w:t>Controller</w:t>
      </w:r>
    </w:p>
    <w:p w14:paraId="7D20458D" w14:textId="77777777" w:rsidR="006D322A" w:rsidRDefault="006D322A" w:rsidP="006D322A">
      <w:r>
        <w:t xml:space="preserve">     |</w:t>
      </w:r>
    </w:p>
    <w:p w14:paraId="5A193D83" w14:textId="77777777" w:rsidR="006D322A" w:rsidRDefault="006D322A" w:rsidP="006D322A">
      <w:r>
        <w:t>Service</w:t>
      </w:r>
    </w:p>
    <w:p w14:paraId="1559BE35" w14:textId="77777777" w:rsidR="006D322A" w:rsidRDefault="006D322A" w:rsidP="006D322A">
      <w:r>
        <w:t xml:space="preserve">     |</w:t>
      </w:r>
    </w:p>
    <w:p w14:paraId="2EE2B525" w14:textId="77777777" w:rsidR="006D322A" w:rsidRDefault="006D322A" w:rsidP="006D322A">
      <w:r>
        <w:t>Repository</w:t>
      </w:r>
    </w:p>
    <w:p w14:paraId="4A4C27A1" w14:textId="77777777" w:rsidR="006D322A" w:rsidRDefault="006D322A" w:rsidP="006D322A">
      <w:r>
        <w:lastRenderedPageBreak/>
        <w:t xml:space="preserve">     |</w:t>
      </w:r>
    </w:p>
    <w:p w14:paraId="66992780" w14:textId="77777777" w:rsidR="006D322A" w:rsidRDefault="006D322A" w:rsidP="006D322A">
      <w:r>
        <w:t>Database</w:t>
      </w:r>
    </w:p>
    <w:p w14:paraId="1C8D3571" w14:textId="77777777" w:rsidR="006D322A" w:rsidRDefault="006D322A" w:rsidP="006D322A">
      <w:r>
        <w:t xml:space="preserve">     |</w:t>
      </w:r>
    </w:p>
    <w:p w14:paraId="63C7B0E5" w14:textId="7618FA0C" w:rsidR="006078EF" w:rsidRDefault="006D322A" w:rsidP="006D322A">
      <w:r>
        <w:t>JSON Response</w:t>
      </w:r>
      <w:r>
        <w:br/>
      </w:r>
      <w:r>
        <w:br/>
      </w:r>
      <w:r w:rsidR="006078EF">
        <w:t>2.2 Key Components</w:t>
      </w:r>
    </w:p>
    <w:p w14:paraId="655165AC" w14:textId="596ACDD0" w:rsidR="006078EF" w:rsidRDefault="006078EF" w:rsidP="006078EF">
      <w:r>
        <w:t xml:space="preserve">2.2.1 </w:t>
      </w:r>
      <w:proofErr w:type="spellStart"/>
      <w:r>
        <w:t>DispatchServlet</w:t>
      </w:r>
      <w:proofErr w:type="spellEnd"/>
    </w:p>
    <w:p w14:paraId="085EB54E" w14:textId="19D5C988" w:rsidR="006078EF" w:rsidRDefault="006078EF" w:rsidP="006078EF">
      <w:pPr>
        <w:pStyle w:val="ListParagraph"/>
        <w:numPr>
          <w:ilvl w:val="0"/>
          <w:numId w:val="3"/>
        </w:numPr>
      </w:pPr>
      <w:r>
        <w:t>Front Controller of Spring MVC</w:t>
      </w:r>
    </w:p>
    <w:p w14:paraId="7661CE23" w14:textId="485DE724" w:rsidR="006078EF" w:rsidRDefault="006078EF" w:rsidP="006078EF">
      <w:pPr>
        <w:pStyle w:val="ListParagraph"/>
        <w:numPr>
          <w:ilvl w:val="0"/>
          <w:numId w:val="3"/>
        </w:numPr>
      </w:pPr>
      <w:r>
        <w:t>Receives all HTTP requests</w:t>
      </w:r>
    </w:p>
    <w:p w14:paraId="274F2B42" w14:textId="153D2DB7" w:rsidR="006078EF" w:rsidRDefault="006078EF" w:rsidP="006078EF">
      <w:pPr>
        <w:pStyle w:val="ListParagraph"/>
        <w:numPr>
          <w:ilvl w:val="0"/>
          <w:numId w:val="3"/>
        </w:numPr>
      </w:pPr>
      <w:r>
        <w:t>Routes request to appropriate Controller</w:t>
      </w:r>
    </w:p>
    <w:p w14:paraId="3F19CC39" w14:textId="6983FE22" w:rsidR="001950B7" w:rsidRDefault="001950B7" w:rsidP="001950B7">
      <w:r>
        <w:t>2.2.2 Embedded Web Server</w:t>
      </w:r>
    </w:p>
    <w:p w14:paraId="6CA12870" w14:textId="54DF65C2" w:rsidR="001950B7" w:rsidRDefault="001950B7" w:rsidP="001950B7">
      <w:r>
        <w:t xml:space="preserve">Spring </w:t>
      </w:r>
      <w:proofErr w:type="gramStart"/>
      <w:r>
        <w:t>Boot  provides</w:t>
      </w:r>
      <w:proofErr w:type="gramEnd"/>
      <w:r>
        <w:t xml:space="preserve"> embedded:</w:t>
      </w:r>
    </w:p>
    <w:p w14:paraId="205E2690" w14:textId="3585DEDB" w:rsidR="001950B7" w:rsidRDefault="001950B7" w:rsidP="001950B7">
      <w:pPr>
        <w:pStyle w:val="ListParagraph"/>
        <w:numPr>
          <w:ilvl w:val="0"/>
          <w:numId w:val="4"/>
        </w:numPr>
      </w:pPr>
      <w:r>
        <w:t>Apache Tomcat(default)</w:t>
      </w:r>
    </w:p>
    <w:p w14:paraId="3EDA2A71" w14:textId="3203F61A" w:rsidR="001950B7" w:rsidRDefault="001950B7" w:rsidP="001950B7">
      <w:pPr>
        <w:pStyle w:val="ListParagraph"/>
        <w:numPr>
          <w:ilvl w:val="0"/>
          <w:numId w:val="4"/>
        </w:numPr>
      </w:pPr>
      <w:r>
        <w:t>Undertow(optional)</w:t>
      </w:r>
    </w:p>
    <w:p w14:paraId="26BA5CC8" w14:textId="4EBC8CC8" w:rsidR="001950B7" w:rsidRDefault="001950B7" w:rsidP="001950B7">
      <w:r>
        <w:t>Default URL:</w:t>
      </w:r>
    </w:p>
    <w:p w14:paraId="51E925A6" w14:textId="46ADE05C" w:rsidR="001950B7" w:rsidRDefault="001950B7" w:rsidP="001950B7">
      <w:hyperlink r:id="rId5" w:history="1">
        <w:r w:rsidRPr="00121D7E">
          <w:rPr>
            <w:rStyle w:val="Hyperlink"/>
          </w:rPr>
          <w:t>http://localhost:8080</w:t>
        </w:r>
      </w:hyperlink>
    </w:p>
    <w:p w14:paraId="6D418832" w14:textId="4BAE5581" w:rsidR="001950B7" w:rsidRDefault="001950B7" w:rsidP="001950B7">
      <w:r>
        <w:t>2.2.3 REST Controller</w:t>
      </w:r>
    </w:p>
    <w:p w14:paraId="472ECAFF" w14:textId="56D4C50C" w:rsidR="001950B7" w:rsidRDefault="001950B7" w:rsidP="001950B7">
      <w:r>
        <w:t>@RestController</w:t>
      </w:r>
    </w:p>
    <w:p w14:paraId="7423AF58" w14:textId="77777777" w:rsidR="001950B7" w:rsidRDefault="001950B7" w:rsidP="001950B7">
      <w:r>
        <w:t>@RequestMapping(“/api”)</w:t>
      </w:r>
    </w:p>
    <w:p w14:paraId="6BEA14F8" w14:textId="2E92F543" w:rsidR="001950B7" w:rsidRDefault="001950B7" w:rsidP="001950B7">
      <w:r>
        <w:t xml:space="preserve">public </w:t>
      </w:r>
      <w:proofErr w:type="gramStart"/>
      <w:r>
        <w:t xml:space="preserve">class  </w:t>
      </w:r>
      <w:proofErr w:type="spellStart"/>
      <w:r>
        <w:t>ProductController</w:t>
      </w:r>
      <w:proofErr w:type="spellEnd"/>
      <w:proofErr w:type="gramEnd"/>
      <w:r>
        <w:t>{</w:t>
      </w:r>
    </w:p>
    <w:p w14:paraId="33324AE0" w14:textId="2B6F48F2" w:rsidR="001950B7" w:rsidRDefault="001950B7" w:rsidP="001950B7">
      <w:r>
        <w:t>}</w:t>
      </w:r>
    </w:p>
    <w:p w14:paraId="3D95344A" w14:textId="7FDEC226" w:rsidR="001950B7" w:rsidRDefault="001950B7" w:rsidP="001950B7">
      <w:r>
        <w:t>Annotations:</w:t>
      </w:r>
    </w:p>
    <w:p w14:paraId="4DF73668" w14:textId="11B92176" w:rsidR="001950B7" w:rsidRDefault="001950B7" w:rsidP="001950B7">
      <w:pPr>
        <w:pStyle w:val="ListParagraph"/>
        <w:numPr>
          <w:ilvl w:val="0"/>
          <w:numId w:val="5"/>
        </w:numPr>
      </w:pPr>
      <w:r>
        <w:t>@RestController</w:t>
      </w:r>
      <w:r>
        <w:sym w:font="Wingdings" w:char="F0E0"/>
      </w:r>
      <w:r>
        <w:t>Returns JSON response</w:t>
      </w:r>
    </w:p>
    <w:p w14:paraId="2F3C3B12" w14:textId="5C3B9E60" w:rsidR="001950B7" w:rsidRDefault="001950B7" w:rsidP="001950B7">
      <w:r>
        <w:t xml:space="preserve">3 Object -Relational </w:t>
      </w:r>
      <w:proofErr w:type="gramStart"/>
      <w:r>
        <w:t>Mapping(</w:t>
      </w:r>
      <w:proofErr w:type="gramEnd"/>
      <w:r>
        <w:t>ORM)</w:t>
      </w:r>
    </w:p>
    <w:p w14:paraId="52C8715B" w14:textId="0410371F" w:rsidR="001950B7" w:rsidRDefault="001950B7" w:rsidP="001950B7">
      <w:r>
        <w:t>3.1 What is ORM?</w:t>
      </w:r>
    </w:p>
    <w:p w14:paraId="357A8FBB" w14:textId="0CB14818" w:rsidR="001950B7" w:rsidRDefault="001950B7" w:rsidP="001950B7">
      <w:r>
        <w:t>ORM maps:</w:t>
      </w:r>
    </w:p>
    <w:p w14:paraId="6EDA9A3A" w14:textId="265D4769" w:rsidR="001950B7" w:rsidRDefault="001950B7" w:rsidP="001950B7">
      <w:r>
        <w:t xml:space="preserve">Java Object </w:t>
      </w:r>
      <w:r>
        <w:sym w:font="Wingdings" w:char="F0DF"/>
      </w:r>
      <w:r>
        <w:sym w:font="Wingdings" w:char="F0E0"/>
      </w:r>
      <w:r>
        <w:t>Database Table</w:t>
      </w:r>
    </w:p>
    <w:p w14:paraId="2460E301" w14:textId="04CE4272" w:rsidR="001950B7" w:rsidRDefault="001950B7" w:rsidP="001950B7">
      <w:r>
        <w:lastRenderedPageBreak/>
        <w:t xml:space="preserve">Spring </w:t>
      </w:r>
      <w:r w:rsidR="005152A3">
        <w:t>Boot</w:t>
      </w:r>
      <w:r>
        <w:t xml:space="preserve"> uses:</w:t>
      </w:r>
    </w:p>
    <w:p w14:paraId="25CAA867" w14:textId="645F02D1" w:rsidR="001950B7" w:rsidRDefault="001950B7" w:rsidP="001950B7">
      <w:pPr>
        <w:pStyle w:val="ListParagraph"/>
        <w:numPr>
          <w:ilvl w:val="0"/>
          <w:numId w:val="5"/>
        </w:numPr>
      </w:pPr>
      <w:r>
        <w:t>Hibernate</w:t>
      </w:r>
    </w:p>
    <w:p w14:paraId="479CDB1D" w14:textId="7C295CFE" w:rsidR="002C38FB" w:rsidRDefault="001950B7" w:rsidP="002C38FB">
      <w:pPr>
        <w:pStyle w:val="ListParagraph"/>
        <w:numPr>
          <w:ilvl w:val="0"/>
          <w:numId w:val="5"/>
        </w:numPr>
      </w:pPr>
      <w:proofErr w:type="gramStart"/>
      <w:r>
        <w:t>JPA(</w:t>
      </w:r>
      <w:proofErr w:type="gramEnd"/>
      <w:r>
        <w:t>Java Persistence API)</w:t>
      </w:r>
    </w:p>
    <w:p w14:paraId="39D8CCFF" w14:textId="4A762136" w:rsidR="001950B7" w:rsidRDefault="001950B7" w:rsidP="001950B7">
      <w:pPr>
        <w:pStyle w:val="ListParagraph"/>
      </w:pPr>
      <w:r>
        <w:t xml:space="preserve">Java Specification </w:t>
      </w:r>
      <w:r w:rsidR="005152A3">
        <w:t xml:space="preserve">is </w:t>
      </w:r>
      <w:r>
        <w:t xml:space="preserve">the standard </w:t>
      </w:r>
      <w:r w:rsidR="005152A3">
        <w:t>for</w:t>
      </w:r>
      <w:r>
        <w:t xml:space="preserve"> managing relational data in applications</w:t>
      </w:r>
      <w:r w:rsidR="005152A3">
        <w:t>. It simplifies database Interactions while mapping Java objects to database tables. Eliminating the need for writing complex SQL Queries</w:t>
      </w:r>
    </w:p>
    <w:p w14:paraId="13555C46" w14:textId="618F7DB8" w:rsidR="006D322A" w:rsidRPr="006D322A" w:rsidRDefault="006D322A" w:rsidP="006D322A">
      <w:pPr>
        <w:rPr>
          <w:b/>
          <w:bCs/>
        </w:rPr>
      </w:pPr>
      <w:r>
        <w:rPr>
          <w:b/>
          <w:bCs/>
        </w:rPr>
        <w:t>3</w:t>
      </w:r>
      <w:r w:rsidRPr="006D322A">
        <w:rPr>
          <w:b/>
          <w:bCs/>
        </w:rPr>
        <w:t>.2 JPA (Jakarta Persistence API)</w:t>
      </w:r>
    </w:p>
    <w:p w14:paraId="4CC19F74" w14:textId="77777777" w:rsidR="006D322A" w:rsidRPr="006D322A" w:rsidRDefault="006D322A" w:rsidP="006D322A">
      <w:pPr>
        <w:numPr>
          <w:ilvl w:val="0"/>
          <w:numId w:val="7"/>
        </w:numPr>
      </w:pPr>
      <w:r w:rsidRPr="006D322A">
        <w:t xml:space="preserve">Defined under </w:t>
      </w:r>
      <w:r w:rsidRPr="006D322A">
        <w:rPr>
          <w:b/>
          <w:bCs/>
        </w:rPr>
        <w:t>Jakarta Persistence</w:t>
      </w:r>
    </w:p>
    <w:p w14:paraId="3B0EFD8E" w14:textId="77777777" w:rsidR="006D322A" w:rsidRPr="006D322A" w:rsidRDefault="006D322A" w:rsidP="006D322A">
      <w:pPr>
        <w:numPr>
          <w:ilvl w:val="0"/>
          <w:numId w:val="7"/>
        </w:numPr>
      </w:pPr>
      <w:r w:rsidRPr="006D322A">
        <w:t>Provides standard annotations for mapping Java classes to database tables</w:t>
      </w:r>
    </w:p>
    <w:p w14:paraId="49221750" w14:textId="77777777" w:rsidR="006D322A" w:rsidRPr="006D322A" w:rsidRDefault="006D322A" w:rsidP="006D322A">
      <w:r w:rsidRPr="006D322A">
        <w:pict w14:anchorId="27195EC4">
          <v:rect id="_x0000_i1031" style="width:0;height:1.5pt" o:hralign="center" o:hrstd="t" o:hr="t" fillcolor="#a0a0a0" stroked="f"/>
        </w:pict>
      </w:r>
    </w:p>
    <w:p w14:paraId="3BE53307" w14:textId="77777777" w:rsidR="006D322A" w:rsidRPr="006D322A" w:rsidRDefault="006D322A" w:rsidP="006D322A">
      <w:pPr>
        <w:rPr>
          <w:b/>
          <w:bCs/>
        </w:rPr>
      </w:pPr>
      <w:r w:rsidRPr="006D322A">
        <w:rPr>
          <w:b/>
          <w:bCs/>
        </w:rPr>
        <w:t>4. ORM-Related Annotations</w:t>
      </w:r>
    </w:p>
    <w:p w14:paraId="62E35AA6" w14:textId="77777777" w:rsidR="006D322A" w:rsidRPr="006D322A" w:rsidRDefault="006D322A" w:rsidP="006D322A">
      <w:pPr>
        <w:rPr>
          <w:b/>
          <w:bCs/>
        </w:rPr>
      </w:pPr>
      <w:r w:rsidRPr="006D322A">
        <w:rPr>
          <w:b/>
          <w:bCs/>
        </w:rPr>
        <w:t>4.1 @Entity</w:t>
      </w:r>
    </w:p>
    <w:p w14:paraId="7F8D884B" w14:textId="77777777" w:rsidR="006D322A" w:rsidRDefault="006D322A" w:rsidP="006D322A">
      <w:r w:rsidRPr="006D322A">
        <w:t>Marks a class as a database entity.</w:t>
      </w:r>
      <w:r>
        <w:br/>
      </w:r>
      <w:r>
        <w:t>@Entity</w:t>
      </w:r>
    </w:p>
    <w:p w14:paraId="73B2A645" w14:textId="77777777" w:rsidR="006D322A" w:rsidRDefault="006D322A" w:rsidP="006D322A">
      <w:r>
        <w:t>public class Product {</w:t>
      </w:r>
    </w:p>
    <w:p w14:paraId="65BA8907" w14:textId="77777777" w:rsidR="006D322A" w:rsidRPr="006D322A" w:rsidRDefault="006D322A" w:rsidP="006D322A">
      <w:pPr>
        <w:rPr>
          <w:b/>
          <w:bCs/>
        </w:rPr>
      </w:pPr>
      <w:r>
        <w:t>}</w:t>
      </w:r>
      <w:r>
        <w:br/>
      </w:r>
      <w:r w:rsidRPr="006D322A">
        <w:rPr>
          <w:b/>
          <w:bCs/>
        </w:rPr>
        <w:t>4.2 @Table</w:t>
      </w:r>
    </w:p>
    <w:p w14:paraId="4027C0F6" w14:textId="77777777" w:rsidR="006D322A" w:rsidRPr="006D322A" w:rsidRDefault="006D322A" w:rsidP="006D322A">
      <w:r w:rsidRPr="006D322A">
        <w:t>Specifies table name.</w:t>
      </w:r>
    </w:p>
    <w:p w14:paraId="50227B07" w14:textId="77777777" w:rsidR="006D322A" w:rsidRPr="006D322A" w:rsidRDefault="006D322A" w:rsidP="006D322A">
      <w:r w:rsidRPr="006D322A">
        <w:t>@</w:t>
      </w:r>
      <w:proofErr w:type="gramStart"/>
      <w:r w:rsidRPr="006D322A">
        <w:t>Table(</w:t>
      </w:r>
      <w:proofErr w:type="gramEnd"/>
      <w:r w:rsidRPr="006D322A">
        <w:t>name = "products")</w:t>
      </w:r>
    </w:p>
    <w:p w14:paraId="57A972E5" w14:textId="77777777" w:rsidR="006D322A" w:rsidRPr="006D322A" w:rsidRDefault="006D322A" w:rsidP="006D322A">
      <w:pPr>
        <w:rPr>
          <w:b/>
          <w:bCs/>
        </w:rPr>
      </w:pPr>
      <w:r w:rsidRPr="006D322A">
        <w:rPr>
          <w:b/>
          <w:bCs/>
        </w:rPr>
        <w:t>4.3 @Id</w:t>
      </w:r>
    </w:p>
    <w:p w14:paraId="1AA9A345" w14:textId="77777777" w:rsidR="006D322A" w:rsidRPr="006D322A" w:rsidRDefault="006D322A" w:rsidP="006D322A">
      <w:r w:rsidRPr="006D322A">
        <w:t xml:space="preserve">Marks the </w:t>
      </w:r>
      <w:r w:rsidRPr="006D322A">
        <w:rPr>
          <w:b/>
          <w:bCs/>
        </w:rPr>
        <w:t>primary key</w:t>
      </w:r>
      <w:r w:rsidRPr="006D322A">
        <w:t>.</w:t>
      </w:r>
    </w:p>
    <w:p w14:paraId="78E94D01" w14:textId="77777777" w:rsidR="006D322A" w:rsidRPr="006D322A" w:rsidRDefault="006D322A" w:rsidP="006D322A">
      <w:r w:rsidRPr="006D322A">
        <w:pict w14:anchorId="785BC85E">
          <v:rect id="_x0000_i1087" style="width:0;height:1.5pt" o:hralign="center" o:hrstd="t" o:hr="t" fillcolor="#a0a0a0" stroked="f"/>
        </w:pict>
      </w:r>
    </w:p>
    <w:p w14:paraId="293C0F62" w14:textId="77777777" w:rsidR="006D322A" w:rsidRPr="006D322A" w:rsidRDefault="006D322A" w:rsidP="006D322A">
      <w:pPr>
        <w:rPr>
          <w:b/>
          <w:bCs/>
        </w:rPr>
      </w:pPr>
      <w:r w:rsidRPr="006D322A">
        <w:rPr>
          <w:b/>
          <w:bCs/>
        </w:rPr>
        <w:t>5. How Everything Works Together</w:t>
      </w:r>
    </w:p>
    <w:p w14:paraId="0026EB5C" w14:textId="77777777" w:rsidR="006D322A" w:rsidRPr="006D322A" w:rsidRDefault="006D322A" w:rsidP="006D322A">
      <w:pPr>
        <w:numPr>
          <w:ilvl w:val="0"/>
          <w:numId w:val="8"/>
        </w:numPr>
      </w:pPr>
      <w:r w:rsidRPr="006D322A">
        <w:t>Client sends an HTTP request</w:t>
      </w:r>
    </w:p>
    <w:p w14:paraId="701FEA35" w14:textId="77777777" w:rsidR="006D322A" w:rsidRPr="006D322A" w:rsidRDefault="006D322A" w:rsidP="006D322A">
      <w:pPr>
        <w:numPr>
          <w:ilvl w:val="0"/>
          <w:numId w:val="8"/>
        </w:numPr>
      </w:pPr>
      <w:proofErr w:type="spellStart"/>
      <w:r w:rsidRPr="006D322A">
        <w:t>DispatcherServlet</w:t>
      </w:r>
      <w:proofErr w:type="spellEnd"/>
      <w:r w:rsidRPr="006D322A">
        <w:t xml:space="preserve"> receives the request</w:t>
      </w:r>
    </w:p>
    <w:p w14:paraId="1368DF88" w14:textId="77777777" w:rsidR="006D322A" w:rsidRPr="006D322A" w:rsidRDefault="006D322A" w:rsidP="006D322A">
      <w:pPr>
        <w:numPr>
          <w:ilvl w:val="0"/>
          <w:numId w:val="8"/>
        </w:numPr>
      </w:pPr>
      <w:r w:rsidRPr="006D322A">
        <w:t>Controller handles the request</w:t>
      </w:r>
    </w:p>
    <w:p w14:paraId="3954120A" w14:textId="77777777" w:rsidR="006D322A" w:rsidRPr="006D322A" w:rsidRDefault="006D322A" w:rsidP="006D322A">
      <w:pPr>
        <w:numPr>
          <w:ilvl w:val="0"/>
          <w:numId w:val="8"/>
        </w:numPr>
      </w:pPr>
      <w:r w:rsidRPr="006D322A">
        <w:t>Service processes business logic</w:t>
      </w:r>
    </w:p>
    <w:p w14:paraId="6944D4DC" w14:textId="77777777" w:rsidR="006D322A" w:rsidRPr="006D322A" w:rsidRDefault="006D322A" w:rsidP="006D322A">
      <w:pPr>
        <w:numPr>
          <w:ilvl w:val="0"/>
          <w:numId w:val="8"/>
        </w:numPr>
      </w:pPr>
      <w:r w:rsidRPr="006D322A">
        <w:t>Repository interacts with JPA</w:t>
      </w:r>
    </w:p>
    <w:p w14:paraId="10A6E3DA" w14:textId="77777777" w:rsidR="006D322A" w:rsidRPr="006D322A" w:rsidRDefault="006D322A" w:rsidP="006D322A">
      <w:pPr>
        <w:numPr>
          <w:ilvl w:val="0"/>
          <w:numId w:val="8"/>
        </w:numPr>
      </w:pPr>
      <w:r w:rsidRPr="006D322A">
        <w:lastRenderedPageBreak/>
        <w:t xml:space="preserve">Hibernate converts </w:t>
      </w:r>
      <w:r w:rsidRPr="006D322A">
        <w:rPr>
          <w:b/>
          <w:bCs/>
        </w:rPr>
        <w:t>Object → SQL</w:t>
      </w:r>
    </w:p>
    <w:p w14:paraId="6D7FD332" w14:textId="77777777" w:rsidR="006D322A" w:rsidRPr="006D322A" w:rsidRDefault="006D322A" w:rsidP="006D322A">
      <w:pPr>
        <w:numPr>
          <w:ilvl w:val="0"/>
          <w:numId w:val="8"/>
        </w:numPr>
      </w:pPr>
      <w:r w:rsidRPr="006D322A">
        <w:t>Data is stored in the database</w:t>
      </w:r>
    </w:p>
    <w:p w14:paraId="5BD61D6C" w14:textId="77777777" w:rsidR="006D322A" w:rsidRPr="006D322A" w:rsidRDefault="006D322A" w:rsidP="006D322A">
      <w:r w:rsidRPr="006D322A">
        <w:pict w14:anchorId="7422A6AC">
          <v:rect id="_x0000_i1088" style="width:0;height:1.5pt" o:hralign="center" o:hrstd="t" o:hr="t" fillcolor="#a0a0a0" stroked="f"/>
        </w:pict>
      </w:r>
    </w:p>
    <w:p w14:paraId="4033A69B" w14:textId="77777777" w:rsidR="006D322A" w:rsidRPr="006D322A" w:rsidRDefault="006D322A" w:rsidP="006D322A">
      <w:pPr>
        <w:rPr>
          <w:b/>
          <w:bCs/>
        </w:rPr>
      </w:pPr>
      <w:r w:rsidRPr="006D322A">
        <w:rPr>
          <w:b/>
          <w:bCs/>
        </w:rPr>
        <w:t>6. Student Demo – Project Structure</w:t>
      </w:r>
    </w:p>
    <w:p w14:paraId="188B5124" w14:textId="77777777" w:rsidR="006D322A" w:rsidRPr="006D322A" w:rsidRDefault="006D322A" w:rsidP="006D322A">
      <w:r w:rsidRPr="006D322A">
        <w:t>student-demo</w:t>
      </w:r>
      <w:r w:rsidRPr="006D322A">
        <w:br/>
        <w:t>|</w:t>
      </w:r>
      <w:r w:rsidRPr="006D322A">
        <w:br/>
        <w:t xml:space="preserve">|-- </w:t>
      </w:r>
      <w:proofErr w:type="spellStart"/>
      <w:r w:rsidRPr="006D322A">
        <w:t>src</w:t>
      </w:r>
      <w:proofErr w:type="spellEnd"/>
      <w:r w:rsidRPr="006D322A">
        <w:t>/main/java</w:t>
      </w:r>
      <w:r w:rsidRPr="006D322A">
        <w:br/>
        <w:t>|   |</w:t>
      </w:r>
      <w:r w:rsidRPr="006D322A">
        <w:br/>
        <w:t>|   |-- com/example/</w:t>
      </w:r>
      <w:proofErr w:type="spellStart"/>
      <w:r w:rsidRPr="006D322A">
        <w:t>studentdemo</w:t>
      </w:r>
      <w:proofErr w:type="spellEnd"/>
      <w:r w:rsidRPr="006D322A">
        <w:br/>
        <w:t>|       |</w:t>
      </w:r>
      <w:r w:rsidRPr="006D322A">
        <w:br/>
        <w:t>|       |-- controller</w:t>
      </w:r>
      <w:r w:rsidRPr="006D322A">
        <w:br/>
        <w:t>|       |   |-- StudentController.java</w:t>
      </w:r>
      <w:r w:rsidRPr="006D322A">
        <w:br/>
        <w:t>|       |</w:t>
      </w:r>
      <w:r w:rsidRPr="006D322A">
        <w:br/>
        <w:t>|       |-- service</w:t>
      </w:r>
      <w:r w:rsidRPr="006D322A">
        <w:br/>
        <w:t>|       |   |-- StudentService.java</w:t>
      </w:r>
      <w:r w:rsidRPr="006D322A">
        <w:br/>
        <w:t>|       |   |-- StudentServiceImpl.java</w:t>
      </w:r>
      <w:r w:rsidRPr="006D322A">
        <w:br/>
        <w:t>|       |</w:t>
      </w:r>
      <w:r w:rsidRPr="006D322A">
        <w:br/>
        <w:t>|       |-- repository</w:t>
      </w:r>
      <w:r w:rsidRPr="006D322A">
        <w:br/>
        <w:t>|       |   |-- StudentRepository.java</w:t>
      </w:r>
      <w:r w:rsidRPr="006D322A">
        <w:br/>
        <w:t>|       |</w:t>
      </w:r>
      <w:r w:rsidRPr="006D322A">
        <w:br/>
        <w:t>|       |-- model</w:t>
      </w:r>
      <w:r w:rsidRPr="006D322A">
        <w:br/>
        <w:t>|       |   |-- Student.java</w:t>
      </w:r>
      <w:r w:rsidRPr="006D322A">
        <w:br/>
        <w:t>|       |</w:t>
      </w:r>
      <w:r w:rsidRPr="006D322A">
        <w:br/>
        <w:t>|       |-- config</w:t>
      </w:r>
      <w:r w:rsidRPr="006D322A">
        <w:br/>
        <w:t>|       |   |-- BeanConfig.java</w:t>
      </w:r>
      <w:r w:rsidRPr="006D322A">
        <w:br/>
        <w:t>|       |</w:t>
      </w:r>
      <w:r w:rsidRPr="006D322A">
        <w:br/>
        <w:t>|       |-- StudentDemoApplication.java</w:t>
      </w:r>
      <w:r w:rsidRPr="006D322A">
        <w:br/>
        <w:t>|</w:t>
      </w:r>
      <w:r w:rsidRPr="006D322A">
        <w:br/>
        <w:t xml:space="preserve">|-- </w:t>
      </w:r>
      <w:proofErr w:type="spellStart"/>
      <w:r w:rsidRPr="006D322A">
        <w:t>src</w:t>
      </w:r>
      <w:proofErr w:type="spellEnd"/>
      <w:r w:rsidRPr="006D322A">
        <w:t>/main/resources</w:t>
      </w:r>
      <w:r w:rsidRPr="006D322A">
        <w:br/>
        <w:t xml:space="preserve">|   |-- </w:t>
      </w:r>
      <w:proofErr w:type="spellStart"/>
      <w:r w:rsidRPr="006D322A">
        <w:t>application.properties</w:t>
      </w:r>
      <w:proofErr w:type="spellEnd"/>
      <w:r w:rsidRPr="006D322A">
        <w:br/>
        <w:t>|</w:t>
      </w:r>
      <w:r w:rsidRPr="006D322A">
        <w:br/>
        <w:t xml:space="preserve">|-- </w:t>
      </w:r>
      <w:proofErr w:type="spellStart"/>
      <w:r w:rsidRPr="006D322A">
        <w:t>src</w:t>
      </w:r>
      <w:proofErr w:type="spellEnd"/>
      <w:r w:rsidRPr="006D322A">
        <w:t>/test/java</w:t>
      </w:r>
      <w:r w:rsidRPr="006D322A">
        <w:br/>
        <w:t>|   |-- com/example/</w:t>
      </w:r>
      <w:proofErr w:type="spellStart"/>
      <w:r w:rsidRPr="006D322A">
        <w:t>studentdemo</w:t>
      </w:r>
      <w:proofErr w:type="spellEnd"/>
      <w:r w:rsidRPr="006D322A">
        <w:br/>
        <w:t>|       |-- StudentDemoApplicationTests.java</w:t>
      </w:r>
      <w:r w:rsidRPr="006D322A">
        <w:br/>
        <w:t>|</w:t>
      </w:r>
      <w:r w:rsidRPr="006D322A">
        <w:br/>
        <w:t>|-- pom.xml</w:t>
      </w:r>
    </w:p>
    <w:p w14:paraId="33B49AD6" w14:textId="77777777" w:rsidR="006D322A" w:rsidRPr="006D322A" w:rsidRDefault="006D322A" w:rsidP="006D322A">
      <w:r w:rsidRPr="006D322A">
        <w:lastRenderedPageBreak/>
        <w:pict w14:anchorId="7060FD4E">
          <v:rect id="_x0000_i1089" style="width:0;height:1.5pt" o:hralign="center" o:hrstd="t" o:hr="t" fillcolor="#a0a0a0" stroked="f"/>
        </w:pict>
      </w:r>
    </w:p>
    <w:p w14:paraId="32A4C588" w14:textId="77777777" w:rsidR="006D322A" w:rsidRPr="006D322A" w:rsidRDefault="006D322A" w:rsidP="006D322A">
      <w:pPr>
        <w:rPr>
          <w:b/>
          <w:bCs/>
        </w:rPr>
      </w:pPr>
      <w:r w:rsidRPr="006D322A">
        <w:rPr>
          <w:b/>
          <w:bCs/>
        </w:rPr>
        <w:t>7. Entity Class (ORM Concept)</w:t>
      </w:r>
    </w:p>
    <w:p w14:paraId="763AB850" w14:textId="77777777" w:rsidR="006D322A" w:rsidRPr="006D322A" w:rsidRDefault="006D322A" w:rsidP="006D322A">
      <w:r w:rsidRPr="006D322A">
        <w:t xml:space="preserve">package </w:t>
      </w:r>
      <w:proofErr w:type="spellStart"/>
      <w:r w:rsidRPr="006D322A">
        <w:t>com.example.studentdemo.model</w:t>
      </w:r>
      <w:proofErr w:type="spellEnd"/>
      <w:r w:rsidRPr="006D322A">
        <w:t>;</w:t>
      </w:r>
      <w:r w:rsidRPr="006D322A">
        <w:br/>
      </w:r>
      <w:r w:rsidRPr="006D322A">
        <w:br/>
        <w:t xml:space="preserve">import </w:t>
      </w:r>
      <w:proofErr w:type="spellStart"/>
      <w:r w:rsidRPr="006D322A">
        <w:t>jakarta.persistence</w:t>
      </w:r>
      <w:proofErr w:type="spellEnd"/>
      <w:r w:rsidRPr="006D322A">
        <w:t>.*;</w:t>
      </w:r>
      <w:r w:rsidRPr="006D322A">
        <w:br/>
      </w:r>
      <w:r w:rsidRPr="006D322A">
        <w:br/>
        <w:t>@Entity</w:t>
      </w:r>
      <w:r w:rsidRPr="006D322A">
        <w:br/>
        <w:t>@Table(name = "student")</w:t>
      </w:r>
      <w:r w:rsidRPr="006D322A">
        <w:br/>
        <w:t>public class Student {</w:t>
      </w:r>
      <w:r w:rsidRPr="006D322A">
        <w:br/>
      </w:r>
      <w:r w:rsidRPr="006D322A">
        <w:br/>
        <w:t xml:space="preserve">    @Id</w:t>
      </w:r>
      <w:r w:rsidRPr="006D322A">
        <w:br/>
        <w:t xml:space="preserve">    @GeneratedValue(strategy = </w:t>
      </w:r>
      <w:proofErr w:type="spellStart"/>
      <w:r w:rsidRPr="006D322A">
        <w:t>GenerationType.IDENTITY</w:t>
      </w:r>
      <w:proofErr w:type="spellEnd"/>
      <w:r w:rsidRPr="006D322A">
        <w:t>)</w:t>
      </w:r>
      <w:r w:rsidRPr="006D322A">
        <w:br/>
        <w:t xml:space="preserve">    private Long id;</w:t>
      </w:r>
      <w:r w:rsidRPr="006D322A">
        <w:br/>
      </w:r>
      <w:r w:rsidRPr="006D322A">
        <w:br/>
        <w:t xml:space="preserve">    @Column(nullable = false)</w:t>
      </w:r>
      <w:r w:rsidRPr="006D322A">
        <w:br/>
        <w:t xml:space="preserve">    private String name;</w:t>
      </w:r>
      <w:r w:rsidRPr="006D322A">
        <w:br/>
      </w:r>
      <w:r w:rsidRPr="006D322A">
        <w:br/>
        <w:t xml:space="preserve">    private String department;</w:t>
      </w:r>
      <w:r w:rsidRPr="006D322A">
        <w:br/>
      </w:r>
      <w:r w:rsidRPr="006D322A">
        <w:br/>
        <w:t xml:space="preserve">    public Student() {</w:t>
      </w:r>
      <w:r w:rsidRPr="006D322A">
        <w:br/>
        <w:t xml:space="preserve">    }</w:t>
      </w:r>
      <w:r w:rsidRPr="006D322A">
        <w:br/>
      </w:r>
      <w:r w:rsidRPr="006D322A">
        <w:br/>
        <w:t xml:space="preserve">    public Student(String name, String department) {</w:t>
      </w:r>
      <w:r w:rsidRPr="006D322A">
        <w:br/>
        <w:t xml:space="preserve">        this.name = name;</w:t>
      </w:r>
      <w:r w:rsidRPr="006D322A">
        <w:br/>
        <w:t xml:space="preserve">        </w:t>
      </w:r>
      <w:proofErr w:type="spellStart"/>
      <w:r w:rsidRPr="006D322A">
        <w:t>this.department</w:t>
      </w:r>
      <w:proofErr w:type="spellEnd"/>
      <w:r w:rsidRPr="006D322A">
        <w:t xml:space="preserve"> = department;</w:t>
      </w:r>
      <w:r w:rsidRPr="006D322A">
        <w:br/>
        <w:t xml:space="preserve">    }</w:t>
      </w:r>
      <w:r w:rsidRPr="006D322A">
        <w:br/>
      </w:r>
      <w:r w:rsidRPr="006D322A">
        <w:br/>
        <w:t xml:space="preserve">    // Getters and Setters</w:t>
      </w:r>
      <w:r w:rsidRPr="006D322A">
        <w:br/>
        <w:t>}</w:t>
      </w:r>
    </w:p>
    <w:p w14:paraId="45BDC0F6" w14:textId="77777777" w:rsidR="006D322A" w:rsidRPr="006D322A" w:rsidRDefault="006D322A" w:rsidP="006D322A">
      <w:r w:rsidRPr="006D322A">
        <w:pict w14:anchorId="53E29E08">
          <v:rect id="_x0000_i1090" style="width:0;height:1.5pt" o:hralign="center" o:hrstd="t" o:hr="t" fillcolor="#a0a0a0" stroked="f"/>
        </w:pict>
      </w:r>
    </w:p>
    <w:p w14:paraId="1BA0666D" w14:textId="77777777" w:rsidR="006D322A" w:rsidRPr="006D322A" w:rsidRDefault="006D322A" w:rsidP="006D322A">
      <w:pPr>
        <w:rPr>
          <w:b/>
          <w:bCs/>
        </w:rPr>
      </w:pPr>
      <w:r w:rsidRPr="006D322A">
        <w:rPr>
          <w:b/>
          <w:bCs/>
        </w:rPr>
        <w:t>8. Repository Layer</w:t>
      </w:r>
    </w:p>
    <w:p w14:paraId="73861AE4" w14:textId="77777777" w:rsidR="006D322A" w:rsidRPr="006D322A" w:rsidRDefault="006D322A" w:rsidP="006D322A">
      <w:r w:rsidRPr="006D322A">
        <w:t xml:space="preserve">package </w:t>
      </w:r>
      <w:proofErr w:type="spellStart"/>
      <w:r w:rsidRPr="006D322A">
        <w:t>com.</w:t>
      </w:r>
      <w:proofErr w:type="gramStart"/>
      <w:r w:rsidRPr="006D322A">
        <w:t>example.studentdemo</w:t>
      </w:r>
      <w:proofErr w:type="gramEnd"/>
      <w:r w:rsidRPr="006D322A">
        <w:t>.repository</w:t>
      </w:r>
      <w:proofErr w:type="spellEnd"/>
      <w:r w:rsidRPr="006D322A">
        <w:t>;</w:t>
      </w:r>
      <w:r w:rsidRPr="006D322A">
        <w:br/>
      </w:r>
      <w:r w:rsidRPr="006D322A">
        <w:br/>
        <w:t xml:space="preserve">import </w:t>
      </w:r>
      <w:proofErr w:type="spellStart"/>
      <w:proofErr w:type="gramStart"/>
      <w:r w:rsidRPr="006D322A">
        <w:t>org.springframework.data.jpa.repository</w:t>
      </w:r>
      <w:proofErr w:type="gramEnd"/>
      <w:r w:rsidRPr="006D322A">
        <w:t>.JpaRepository</w:t>
      </w:r>
      <w:proofErr w:type="spellEnd"/>
      <w:r w:rsidRPr="006D322A">
        <w:t>;</w:t>
      </w:r>
      <w:r w:rsidRPr="006D322A">
        <w:br/>
        <w:t xml:space="preserve">import </w:t>
      </w:r>
      <w:proofErr w:type="spellStart"/>
      <w:r w:rsidRPr="006D322A">
        <w:t>com.</w:t>
      </w:r>
      <w:proofErr w:type="gramStart"/>
      <w:r w:rsidRPr="006D322A">
        <w:t>example.studentdemo</w:t>
      </w:r>
      <w:proofErr w:type="gramEnd"/>
      <w:r w:rsidRPr="006D322A">
        <w:t>.</w:t>
      </w:r>
      <w:proofErr w:type="gramStart"/>
      <w:r w:rsidRPr="006D322A">
        <w:t>model.Student</w:t>
      </w:r>
      <w:proofErr w:type="spellEnd"/>
      <w:proofErr w:type="gramEnd"/>
      <w:r w:rsidRPr="006D322A">
        <w:t>;</w:t>
      </w:r>
      <w:r w:rsidRPr="006D322A">
        <w:br/>
      </w:r>
      <w:r w:rsidRPr="006D322A">
        <w:lastRenderedPageBreak/>
        <w:br/>
        <w:t xml:space="preserve">public interface </w:t>
      </w:r>
      <w:proofErr w:type="spellStart"/>
      <w:r w:rsidRPr="006D322A">
        <w:t>StudentRepository</w:t>
      </w:r>
      <w:proofErr w:type="spellEnd"/>
      <w:r w:rsidRPr="006D322A">
        <w:t xml:space="preserve"> extends </w:t>
      </w:r>
      <w:proofErr w:type="spellStart"/>
      <w:r w:rsidRPr="006D322A">
        <w:t>JpaRepository</w:t>
      </w:r>
      <w:proofErr w:type="spellEnd"/>
      <w:r w:rsidRPr="006D322A">
        <w:t>&lt;Student, Long&gt; {</w:t>
      </w:r>
      <w:r w:rsidRPr="006D322A">
        <w:br/>
        <w:t>}</w:t>
      </w:r>
    </w:p>
    <w:p w14:paraId="7AC29EFA" w14:textId="77777777" w:rsidR="006D322A" w:rsidRPr="006D322A" w:rsidRDefault="006D322A" w:rsidP="006D322A">
      <w:r w:rsidRPr="006D322A">
        <w:pict w14:anchorId="37D58D1F">
          <v:rect id="_x0000_i1091" style="width:0;height:1.5pt" o:hralign="center" o:hrstd="t" o:hr="t" fillcolor="#a0a0a0" stroked="f"/>
        </w:pict>
      </w:r>
    </w:p>
    <w:p w14:paraId="1759CA4B" w14:textId="77777777" w:rsidR="006D322A" w:rsidRPr="006D322A" w:rsidRDefault="006D322A" w:rsidP="006D322A">
      <w:pPr>
        <w:rPr>
          <w:b/>
          <w:bCs/>
        </w:rPr>
      </w:pPr>
      <w:r w:rsidRPr="006D322A">
        <w:rPr>
          <w:b/>
          <w:bCs/>
        </w:rPr>
        <w:t>9. Service Layer</w:t>
      </w:r>
    </w:p>
    <w:p w14:paraId="6AB26141" w14:textId="77777777" w:rsidR="006D322A" w:rsidRPr="006D322A" w:rsidRDefault="006D322A" w:rsidP="006D322A">
      <w:pPr>
        <w:rPr>
          <w:b/>
          <w:bCs/>
        </w:rPr>
      </w:pPr>
      <w:r w:rsidRPr="006D322A">
        <w:rPr>
          <w:b/>
          <w:bCs/>
        </w:rPr>
        <w:t>9.1 Service Interface</w:t>
      </w:r>
    </w:p>
    <w:p w14:paraId="5849FBCA" w14:textId="77777777" w:rsidR="006D322A" w:rsidRPr="006D322A" w:rsidRDefault="006D322A" w:rsidP="006D322A">
      <w:r w:rsidRPr="006D322A">
        <w:t xml:space="preserve">package </w:t>
      </w:r>
      <w:proofErr w:type="spellStart"/>
      <w:r w:rsidRPr="006D322A">
        <w:t>com.</w:t>
      </w:r>
      <w:proofErr w:type="gramStart"/>
      <w:r w:rsidRPr="006D322A">
        <w:t>example.studentdemo</w:t>
      </w:r>
      <w:proofErr w:type="gramEnd"/>
      <w:r w:rsidRPr="006D322A">
        <w:t>.service</w:t>
      </w:r>
      <w:proofErr w:type="spellEnd"/>
      <w:r w:rsidRPr="006D322A">
        <w:t>;</w:t>
      </w:r>
      <w:r w:rsidRPr="006D322A">
        <w:br/>
      </w:r>
      <w:r w:rsidRPr="006D322A">
        <w:br/>
        <w:t xml:space="preserve">import </w:t>
      </w:r>
      <w:proofErr w:type="spellStart"/>
      <w:proofErr w:type="gramStart"/>
      <w:r w:rsidRPr="006D322A">
        <w:t>java.util</w:t>
      </w:r>
      <w:proofErr w:type="gramEnd"/>
      <w:r w:rsidRPr="006D322A">
        <w:t>.List</w:t>
      </w:r>
      <w:proofErr w:type="spellEnd"/>
      <w:r w:rsidRPr="006D322A">
        <w:t>;</w:t>
      </w:r>
      <w:r w:rsidRPr="006D322A">
        <w:br/>
        <w:t xml:space="preserve">import </w:t>
      </w:r>
      <w:proofErr w:type="spellStart"/>
      <w:r w:rsidRPr="006D322A">
        <w:t>com.</w:t>
      </w:r>
      <w:proofErr w:type="gramStart"/>
      <w:r w:rsidRPr="006D322A">
        <w:t>example.studentdemo</w:t>
      </w:r>
      <w:proofErr w:type="gramEnd"/>
      <w:r w:rsidRPr="006D322A">
        <w:t>.</w:t>
      </w:r>
      <w:proofErr w:type="gramStart"/>
      <w:r w:rsidRPr="006D322A">
        <w:t>model.Student</w:t>
      </w:r>
      <w:proofErr w:type="spellEnd"/>
      <w:proofErr w:type="gramEnd"/>
      <w:r w:rsidRPr="006D322A">
        <w:t>;</w:t>
      </w:r>
      <w:r w:rsidRPr="006D322A">
        <w:br/>
      </w:r>
      <w:r w:rsidRPr="006D322A">
        <w:br/>
        <w:t xml:space="preserve">public interface </w:t>
      </w:r>
      <w:proofErr w:type="spellStart"/>
      <w:r w:rsidRPr="006D322A">
        <w:t>StudentService</w:t>
      </w:r>
      <w:proofErr w:type="spellEnd"/>
      <w:r w:rsidRPr="006D322A">
        <w:t xml:space="preserve"> {</w:t>
      </w:r>
      <w:r w:rsidRPr="006D322A">
        <w:br/>
        <w:t xml:space="preserve">    List&lt;Student&gt; </w:t>
      </w:r>
      <w:proofErr w:type="spellStart"/>
      <w:proofErr w:type="gramStart"/>
      <w:r w:rsidRPr="006D322A">
        <w:t>getAllStudents</w:t>
      </w:r>
      <w:proofErr w:type="spellEnd"/>
      <w:r w:rsidRPr="006D322A">
        <w:t>(</w:t>
      </w:r>
      <w:proofErr w:type="gramEnd"/>
      <w:r w:rsidRPr="006D322A">
        <w:t>);</w:t>
      </w:r>
      <w:r w:rsidRPr="006D322A">
        <w:br/>
        <w:t xml:space="preserve">    Student </w:t>
      </w:r>
      <w:proofErr w:type="spellStart"/>
      <w:proofErr w:type="gramStart"/>
      <w:r w:rsidRPr="006D322A">
        <w:t>saveStudent</w:t>
      </w:r>
      <w:proofErr w:type="spellEnd"/>
      <w:r w:rsidRPr="006D322A">
        <w:t>(</w:t>
      </w:r>
      <w:proofErr w:type="gramEnd"/>
      <w:r w:rsidRPr="006D322A">
        <w:t>Student student);</w:t>
      </w:r>
      <w:r w:rsidRPr="006D322A">
        <w:br/>
        <w:t>}</w:t>
      </w:r>
    </w:p>
    <w:p w14:paraId="294D53EB" w14:textId="77777777" w:rsidR="006D322A" w:rsidRPr="006D322A" w:rsidRDefault="006D322A" w:rsidP="006D322A">
      <w:r w:rsidRPr="006D322A">
        <w:pict w14:anchorId="1693AD8A">
          <v:rect id="_x0000_i1092" style="width:0;height:1.5pt" o:hralign="center" o:hrstd="t" o:hr="t" fillcolor="#a0a0a0" stroked="f"/>
        </w:pict>
      </w:r>
    </w:p>
    <w:p w14:paraId="1699288E" w14:textId="77777777" w:rsidR="006D322A" w:rsidRPr="006D322A" w:rsidRDefault="006D322A" w:rsidP="006D322A">
      <w:pPr>
        <w:rPr>
          <w:b/>
          <w:bCs/>
        </w:rPr>
      </w:pPr>
      <w:r w:rsidRPr="006D322A">
        <w:rPr>
          <w:b/>
          <w:bCs/>
        </w:rPr>
        <w:t>9.2 Service Implementation</w:t>
      </w:r>
    </w:p>
    <w:p w14:paraId="0CB57C52" w14:textId="77777777" w:rsidR="006D322A" w:rsidRPr="006D322A" w:rsidRDefault="006D322A" w:rsidP="006D322A">
      <w:r w:rsidRPr="006D322A">
        <w:t xml:space="preserve">package </w:t>
      </w:r>
      <w:proofErr w:type="spellStart"/>
      <w:r w:rsidRPr="006D322A">
        <w:t>com.example.studentdemo.service</w:t>
      </w:r>
      <w:proofErr w:type="spellEnd"/>
      <w:r w:rsidRPr="006D322A">
        <w:t>;</w:t>
      </w:r>
      <w:r w:rsidRPr="006D322A">
        <w:br/>
      </w:r>
      <w:r w:rsidRPr="006D322A">
        <w:br/>
        <w:t xml:space="preserve">import </w:t>
      </w:r>
      <w:proofErr w:type="spellStart"/>
      <w:r w:rsidRPr="006D322A">
        <w:t>java.util.List</w:t>
      </w:r>
      <w:proofErr w:type="spellEnd"/>
      <w:r w:rsidRPr="006D322A">
        <w:t>;</w:t>
      </w:r>
      <w:r w:rsidRPr="006D322A">
        <w:br/>
      </w:r>
      <w:r w:rsidRPr="006D322A">
        <w:br/>
        <w:t xml:space="preserve">import </w:t>
      </w:r>
      <w:proofErr w:type="spellStart"/>
      <w:r w:rsidRPr="006D322A">
        <w:t>org.springframework.beans.factory.annotation.Autowired</w:t>
      </w:r>
      <w:proofErr w:type="spellEnd"/>
      <w:r w:rsidRPr="006D322A">
        <w:t>;</w:t>
      </w:r>
      <w:r w:rsidRPr="006D322A">
        <w:br/>
        <w:t xml:space="preserve">import </w:t>
      </w:r>
      <w:proofErr w:type="spellStart"/>
      <w:r w:rsidRPr="006D322A">
        <w:t>org.springframework.stereotype.Service</w:t>
      </w:r>
      <w:proofErr w:type="spellEnd"/>
      <w:r w:rsidRPr="006D322A">
        <w:t>;</w:t>
      </w:r>
      <w:r w:rsidRPr="006D322A">
        <w:br/>
      </w:r>
      <w:r w:rsidRPr="006D322A">
        <w:br/>
        <w:t xml:space="preserve">import </w:t>
      </w:r>
      <w:proofErr w:type="spellStart"/>
      <w:r w:rsidRPr="006D322A">
        <w:t>com.example.studentdemo.model.Student</w:t>
      </w:r>
      <w:proofErr w:type="spellEnd"/>
      <w:r w:rsidRPr="006D322A">
        <w:t>;</w:t>
      </w:r>
      <w:r w:rsidRPr="006D322A">
        <w:br/>
        <w:t xml:space="preserve">import </w:t>
      </w:r>
      <w:proofErr w:type="spellStart"/>
      <w:r w:rsidRPr="006D322A">
        <w:t>com.example.studentdemo.repository.StudentRepository</w:t>
      </w:r>
      <w:proofErr w:type="spellEnd"/>
      <w:r w:rsidRPr="006D322A">
        <w:t>;</w:t>
      </w:r>
      <w:r w:rsidRPr="006D322A">
        <w:br/>
      </w:r>
      <w:r w:rsidRPr="006D322A">
        <w:br/>
        <w:t>@Service</w:t>
      </w:r>
      <w:r w:rsidRPr="006D322A">
        <w:br/>
        <w:t xml:space="preserve">public class </w:t>
      </w:r>
      <w:proofErr w:type="spellStart"/>
      <w:r w:rsidRPr="006D322A">
        <w:t>StudentServiceImpl</w:t>
      </w:r>
      <w:proofErr w:type="spellEnd"/>
      <w:r w:rsidRPr="006D322A">
        <w:t xml:space="preserve"> implements </w:t>
      </w:r>
      <w:proofErr w:type="spellStart"/>
      <w:r w:rsidRPr="006D322A">
        <w:t>StudentService</w:t>
      </w:r>
      <w:proofErr w:type="spellEnd"/>
      <w:r w:rsidRPr="006D322A">
        <w:t xml:space="preserve"> {</w:t>
      </w:r>
      <w:r w:rsidRPr="006D322A">
        <w:br/>
      </w:r>
      <w:r w:rsidRPr="006D322A">
        <w:br/>
        <w:t xml:space="preserve">    @Autowired</w:t>
      </w:r>
      <w:r w:rsidRPr="006D322A">
        <w:br/>
        <w:t xml:space="preserve">    private </w:t>
      </w:r>
      <w:proofErr w:type="spellStart"/>
      <w:r w:rsidRPr="006D322A">
        <w:t>StudentRepository</w:t>
      </w:r>
      <w:proofErr w:type="spellEnd"/>
      <w:r w:rsidRPr="006D322A">
        <w:t xml:space="preserve"> repository;</w:t>
      </w:r>
      <w:r w:rsidRPr="006D322A">
        <w:br/>
      </w:r>
      <w:r w:rsidRPr="006D322A">
        <w:br/>
        <w:t xml:space="preserve">    @Override</w:t>
      </w:r>
      <w:r w:rsidRPr="006D322A">
        <w:br/>
        <w:t xml:space="preserve">    public List&lt;Student&gt; </w:t>
      </w:r>
      <w:proofErr w:type="spellStart"/>
      <w:r w:rsidRPr="006D322A">
        <w:t>getAllStudents</w:t>
      </w:r>
      <w:proofErr w:type="spellEnd"/>
      <w:r w:rsidRPr="006D322A">
        <w:t>() {</w:t>
      </w:r>
      <w:r w:rsidRPr="006D322A">
        <w:br/>
      </w:r>
      <w:r w:rsidRPr="006D322A">
        <w:lastRenderedPageBreak/>
        <w:t xml:space="preserve">        return </w:t>
      </w:r>
      <w:proofErr w:type="spellStart"/>
      <w:r w:rsidRPr="006D322A">
        <w:t>repository.findAll</w:t>
      </w:r>
      <w:proofErr w:type="spellEnd"/>
      <w:r w:rsidRPr="006D322A">
        <w:t>();</w:t>
      </w:r>
      <w:r w:rsidRPr="006D322A">
        <w:br/>
        <w:t xml:space="preserve">    }</w:t>
      </w:r>
      <w:r w:rsidRPr="006D322A">
        <w:br/>
      </w:r>
      <w:r w:rsidRPr="006D322A">
        <w:br/>
        <w:t xml:space="preserve">    @Override</w:t>
      </w:r>
      <w:r w:rsidRPr="006D322A">
        <w:br/>
        <w:t xml:space="preserve">    public Student </w:t>
      </w:r>
      <w:proofErr w:type="spellStart"/>
      <w:r w:rsidRPr="006D322A">
        <w:t>saveStudent</w:t>
      </w:r>
      <w:proofErr w:type="spellEnd"/>
      <w:r w:rsidRPr="006D322A">
        <w:t>(Student student) {</w:t>
      </w:r>
      <w:r w:rsidRPr="006D322A">
        <w:br/>
        <w:t xml:space="preserve">        return </w:t>
      </w:r>
      <w:proofErr w:type="spellStart"/>
      <w:r w:rsidRPr="006D322A">
        <w:t>repository.save</w:t>
      </w:r>
      <w:proofErr w:type="spellEnd"/>
      <w:r w:rsidRPr="006D322A">
        <w:t>(student);</w:t>
      </w:r>
      <w:r w:rsidRPr="006D322A">
        <w:br/>
        <w:t xml:space="preserve">    }</w:t>
      </w:r>
      <w:r w:rsidRPr="006D322A">
        <w:br/>
        <w:t>}</w:t>
      </w:r>
    </w:p>
    <w:p w14:paraId="296F1A20" w14:textId="77777777" w:rsidR="006D322A" w:rsidRPr="006D322A" w:rsidRDefault="006D322A" w:rsidP="006D322A">
      <w:r w:rsidRPr="006D322A">
        <w:pict w14:anchorId="3A75415A">
          <v:rect id="_x0000_i1093" style="width:0;height:1.5pt" o:hralign="center" o:hrstd="t" o:hr="t" fillcolor="#a0a0a0" stroked="f"/>
        </w:pict>
      </w:r>
    </w:p>
    <w:p w14:paraId="264A0A47" w14:textId="77777777" w:rsidR="006D322A" w:rsidRPr="006D322A" w:rsidRDefault="006D322A" w:rsidP="006D322A">
      <w:pPr>
        <w:rPr>
          <w:b/>
          <w:bCs/>
        </w:rPr>
      </w:pPr>
      <w:r w:rsidRPr="006D322A">
        <w:rPr>
          <w:b/>
          <w:bCs/>
        </w:rPr>
        <w:t>10. REST Controller</w:t>
      </w:r>
    </w:p>
    <w:p w14:paraId="017918AB" w14:textId="77777777" w:rsidR="006D322A" w:rsidRPr="006D322A" w:rsidRDefault="006D322A" w:rsidP="006D322A">
      <w:r w:rsidRPr="006D322A">
        <w:t xml:space="preserve">package </w:t>
      </w:r>
      <w:proofErr w:type="spellStart"/>
      <w:r w:rsidRPr="006D322A">
        <w:t>com.example.studentdemo.controller</w:t>
      </w:r>
      <w:proofErr w:type="spellEnd"/>
      <w:r w:rsidRPr="006D322A">
        <w:t>;</w:t>
      </w:r>
      <w:r w:rsidRPr="006D322A">
        <w:br/>
      </w:r>
      <w:r w:rsidRPr="006D322A">
        <w:br/>
        <w:t xml:space="preserve">import </w:t>
      </w:r>
      <w:proofErr w:type="spellStart"/>
      <w:r w:rsidRPr="006D322A">
        <w:t>java.util.List</w:t>
      </w:r>
      <w:proofErr w:type="spellEnd"/>
      <w:r w:rsidRPr="006D322A">
        <w:t>;</w:t>
      </w:r>
      <w:r w:rsidRPr="006D322A">
        <w:br/>
      </w:r>
      <w:r w:rsidRPr="006D322A">
        <w:br/>
        <w:t xml:space="preserve">import </w:t>
      </w:r>
      <w:proofErr w:type="spellStart"/>
      <w:r w:rsidRPr="006D322A">
        <w:t>org.springframework.beans.factory.annotation.Autowired</w:t>
      </w:r>
      <w:proofErr w:type="spellEnd"/>
      <w:r w:rsidRPr="006D322A">
        <w:t>;</w:t>
      </w:r>
      <w:r w:rsidRPr="006D322A">
        <w:br/>
        <w:t xml:space="preserve">import </w:t>
      </w:r>
      <w:proofErr w:type="spellStart"/>
      <w:r w:rsidRPr="006D322A">
        <w:t>org.springframework.web.bind.annotation</w:t>
      </w:r>
      <w:proofErr w:type="spellEnd"/>
      <w:r w:rsidRPr="006D322A">
        <w:t>.*;</w:t>
      </w:r>
      <w:r w:rsidRPr="006D322A">
        <w:br/>
      </w:r>
      <w:r w:rsidRPr="006D322A">
        <w:br/>
        <w:t xml:space="preserve">import </w:t>
      </w:r>
      <w:proofErr w:type="spellStart"/>
      <w:r w:rsidRPr="006D322A">
        <w:t>com.example.studentdemo.model.Student</w:t>
      </w:r>
      <w:proofErr w:type="spellEnd"/>
      <w:r w:rsidRPr="006D322A">
        <w:t>;</w:t>
      </w:r>
      <w:r w:rsidRPr="006D322A">
        <w:br/>
        <w:t xml:space="preserve">import </w:t>
      </w:r>
      <w:proofErr w:type="spellStart"/>
      <w:r w:rsidRPr="006D322A">
        <w:t>com.example.studentdemo.service.StudentService</w:t>
      </w:r>
      <w:proofErr w:type="spellEnd"/>
      <w:r w:rsidRPr="006D322A">
        <w:t>;</w:t>
      </w:r>
      <w:r w:rsidRPr="006D322A">
        <w:br/>
      </w:r>
      <w:r w:rsidRPr="006D322A">
        <w:br/>
        <w:t>@RestController</w:t>
      </w:r>
      <w:r w:rsidRPr="006D322A">
        <w:br/>
        <w:t>@RequestMapping("/api/students")</w:t>
      </w:r>
      <w:r w:rsidRPr="006D322A">
        <w:br/>
        <w:t xml:space="preserve">public class </w:t>
      </w:r>
      <w:proofErr w:type="spellStart"/>
      <w:r w:rsidRPr="006D322A">
        <w:t>StudentController</w:t>
      </w:r>
      <w:proofErr w:type="spellEnd"/>
      <w:r w:rsidRPr="006D322A">
        <w:t xml:space="preserve"> {</w:t>
      </w:r>
      <w:r w:rsidRPr="006D322A">
        <w:br/>
      </w:r>
      <w:r w:rsidRPr="006D322A">
        <w:br/>
        <w:t xml:space="preserve">    @Autowired</w:t>
      </w:r>
      <w:r w:rsidRPr="006D322A">
        <w:br/>
        <w:t xml:space="preserve">    private </w:t>
      </w:r>
      <w:proofErr w:type="spellStart"/>
      <w:r w:rsidRPr="006D322A">
        <w:t>StudentService</w:t>
      </w:r>
      <w:proofErr w:type="spellEnd"/>
      <w:r w:rsidRPr="006D322A">
        <w:t xml:space="preserve"> service;</w:t>
      </w:r>
      <w:r w:rsidRPr="006D322A">
        <w:br/>
      </w:r>
      <w:r w:rsidRPr="006D322A">
        <w:br/>
        <w:t xml:space="preserve">    @GetMapping</w:t>
      </w:r>
      <w:r w:rsidRPr="006D322A">
        <w:br/>
        <w:t xml:space="preserve">    public List&lt;Student&gt; </w:t>
      </w:r>
      <w:proofErr w:type="spellStart"/>
      <w:r w:rsidRPr="006D322A">
        <w:t>getAllStudents</w:t>
      </w:r>
      <w:proofErr w:type="spellEnd"/>
      <w:r w:rsidRPr="006D322A">
        <w:t>() {</w:t>
      </w:r>
      <w:r w:rsidRPr="006D322A">
        <w:br/>
        <w:t xml:space="preserve">        return </w:t>
      </w:r>
      <w:proofErr w:type="spellStart"/>
      <w:r w:rsidRPr="006D322A">
        <w:t>service.getAllStudents</w:t>
      </w:r>
      <w:proofErr w:type="spellEnd"/>
      <w:r w:rsidRPr="006D322A">
        <w:t>();</w:t>
      </w:r>
      <w:r w:rsidRPr="006D322A">
        <w:br/>
        <w:t xml:space="preserve">    }</w:t>
      </w:r>
      <w:r w:rsidRPr="006D322A">
        <w:br/>
      </w:r>
      <w:r w:rsidRPr="006D322A">
        <w:br/>
        <w:t xml:space="preserve">    @PostMapping</w:t>
      </w:r>
      <w:r w:rsidRPr="006D322A">
        <w:br/>
        <w:t xml:space="preserve">    public Student </w:t>
      </w:r>
      <w:proofErr w:type="spellStart"/>
      <w:r w:rsidRPr="006D322A">
        <w:t>saveStudent</w:t>
      </w:r>
      <w:proofErr w:type="spellEnd"/>
      <w:r w:rsidRPr="006D322A">
        <w:t>(@RequestBody Student student) {</w:t>
      </w:r>
      <w:r w:rsidRPr="006D322A">
        <w:br/>
        <w:t xml:space="preserve">        return </w:t>
      </w:r>
      <w:proofErr w:type="spellStart"/>
      <w:r w:rsidRPr="006D322A">
        <w:t>service.saveStudent</w:t>
      </w:r>
      <w:proofErr w:type="spellEnd"/>
      <w:r w:rsidRPr="006D322A">
        <w:t>(student);</w:t>
      </w:r>
      <w:r w:rsidRPr="006D322A">
        <w:br/>
      </w:r>
      <w:r w:rsidRPr="006D322A">
        <w:lastRenderedPageBreak/>
        <w:t xml:space="preserve">    }</w:t>
      </w:r>
      <w:r w:rsidRPr="006D322A">
        <w:br/>
        <w:t>}</w:t>
      </w:r>
    </w:p>
    <w:p w14:paraId="1DB4078E" w14:textId="77777777" w:rsidR="006D322A" w:rsidRPr="006D322A" w:rsidRDefault="006D322A" w:rsidP="006D322A">
      <w:r w:rsidRPr="006D322A">
        <w:pict w14:anchorId="3F58F8B4">
          <v:rect id="_x0000_i1094" style="width:0;height:1.5pt" o:hralign="center" o:hrstd="t" o:hr="t" fillcolor="#a0a0a0" stroked="f"/>
        </w:pict>
      </w:r>
    </w:p>
    <w:p w14:paraId="1E92853E" w14:textId="77777777" w:rsidR="006D322A" w:rsidRPr="006D322A" w:rsidRDefault="006D322A" w:rsidP="006D322A">
      <w:pPr>
        <w:rPr>
          <w:b/>
          <w:bCs/>
        </w:rPr>
      </w:pPr>
      <w:r w:rsidRPr="006D322A">
        <w:rPr>
          <w:b/>
          <w:bCs/>
        </w:rPr>
        <w:t xml:space="preserve">11. </w:t>
      </w:r>
      <w:proofErr w:type="spellStart"/>
      <w:proofErr w:type="gramStart"/>
      <w:r w:rsidRPr="006D322A">
        <w:rPr>
          <w:b/>
          <w:bCs/>
        </w:rPr>
        <w:t>application.properties</w:t>
      </w:r>
      <w:proofErr w:type="spellEnd"/>
      <w:proofErr w:type="gramEnd"/>
      <w:r w:rsidRPr="006D322A">
        <w:rPr>
          <w:b/>
          <w:bCs/>
        </w:rPr>
        <w:t xml:space="preserve"> (Add this)</w:t>
      </w:r>
    </w:p>
    <w:p w14:paraId="760E5268" w14:textId="77777777" w:rsidR="006D322A" w:rsidRPr="006D322A" w:rsidRDefault="006D322A" w:rsidP="006D322A">
      <w:r w:rsidRPr="006D322A">
        <w:t>spring.datasource.url=</w:t>
      </w:r>
      <w:proofErr w:type="spellStart"/>
      <w:r w:rsidRPr="006D322A">
        <w:t>jdbc:mysql</w:t>
      </w:r>
      <w:proofErr w:type="spellEnd"/>
      <w:r w:rsidRPr="006D322A">
        <w:t>://localhost:3306/</w:t>
      </w:r>
      <w:proofErr w:type="spellStart"/>
      <w:r w:rsidRPr="006D322A">
        <w:t>studentdb</w:t>
      </w:r>
      <w:proofErr w:type="spellEnd"/>
      <w:r w:rsidRPr="006D322A">
        <w:br/>
      </w:r>
      <w:proofErr w:type="spellStart"/>
      <w:r w:rsidRPr="006D322A">
        <w:t>spring.datasource.username</w:t>
      </w:r>
      <w:proofErr w:type="spellEnd"/>
      <w:r w:rsidRPr="006D322A">
        <w:t>=root</w:t>
      </w:r>
      <w:r w:rsidRPr="006D322A">
        <w:br/>
      </w:r>
      <w:proofErr w:type="spellStart"/>
      <w:proofErr w:type="gramStart"/>
      <w:r w:rsidRPr="006D322A">
        <w:t>spring.datasource</w:t>
      </w:r>
      <w:proofErr w:type="gramEnd"/>
      <w:r w:rsidRPr="006D322A">
        <w:t>.password</w:t>
      </w:r>
      <w:proofErr w:type="spellEnd"/>
      <w:r w:rsidRPr="006D322A">
        <w:t>=</w:t>
      </w:r>
      <w:proofErr w:type="spellStart"/>
      <w:r w:rsidRPr="006D322A">
        <w:t>yourpassword</w:t>
      </w:r>
      <w:proofErr w:type="spellEnd"/>
      <w:r w:rsidRPr="006D322A">
        <w:br/>
      </w:r>
      <w:r w:rsidRPr="006D322A">
        <w:br/>
      </w:r>
      <w:proofErr w:type="spellStart"/>
      <w:r w:rsidRPr="006D322A">
        <w:t>spring.jpa.hibernate.ddl</w:t>
      </w:r>
      <w:proofErr w:type="spellEnd"/>
      <w:r w:rsidRPr="006D322A">
        <w:t>-auto=update</w:t>
      </w:r>
      <w:r w:rsidRPr="006D322A">
        <w:br/>
      </w:r>
      <w:proofErr w:type="spellStart"/>
      <w:proofErr w:type="gramStart"/>
      <w:r w:rsidRPr="006D322A">
        <w:t>spring.jpa.show</w:t>
      </w:r>
      <w:proofErr w:type="gramEnd"/>
      <w:r w:rsidRPr="006D322A">
        <w:t>-sql</w:t>
      </w:r>
      <w:proofErr w:type="spellEnd"/>
      <w:r w:rsidRPr="006D322A">
        <w:t>=true</w:t>
      </w:r>
      <w:r w:rsidRPr="006D322A">
        <w:br/>
      </w:r>
      <w:proofErr w:type="gramStart"/>
      <w:r w:rsidRPr="006D322A">
        <w:t>spring.jpa.properties</w:t>
      </w:r>
      <w:proofErr w:type="gramEnd"/>
      <w:r w:rsidRPr="006D322A">
        <w:t>.</w:t>
      </w:r>
      <w:proofErr w:type="gramStart"/>
      <w:r w:rsidRPr="006D322A">
        <w:t>hibernate.dialect</w:t>
      </w:r>
      <w:proofErr w:type="gramEnd"/>
      <w:r w:rsidRPr="006D322A">
        <w:t>=</w:t>
      </w:r>
      <w:proofErr w:type="gramStart"/>
      <w:r w:rsidRPr="006D322A">
        <w:t>org.hibernate</w:t>
      </w:r>
      <w:proofErr w:type="gramEnd"/>
      <w:r w:rsidRPr="006D322A">
        <w:t>.</w:t>
      </w:r>
      <w:proofErr w:type="gramStart"/>
      <w:r w:rsidRPr="006D322A">
        <w:t>dialect.MySQLDialect</w:t>
      </w:r>
      <w:proofErr w:type="gramEnd"/>
    </w:p>
    <w:p w14:paraId="1E7C4ECA" w14:textId="77777777" w:rsidR="006D322A" w:rsidRPr="006D322A" w:rsidRDefault="006D322A" w:rsidP="006D322A">
      <w:r w:rsidRPr="006D322A">
        <w:pict w14:anchorId="5349F784">
          <v:rect id="_x0000_i1095" style="width:0;height:1.5pt" o:hralign="center" o:hrstd="t" o:hr="t" fillcolor="#a0a0a0" stroked="f"/>
        </w:pict>
      </w:r>
    </w:p>
    <w:p w14:paraId="47197A9B" w14:textId="55D69754" w:rsidR="006D322A" w:rsidRPr="006D322A" w:rsidRDefault="006D322A" w:rsidP="006D322A"/>
    <w:p w14:paraId="7F1D2FC8" w14:textId="77777777" w:rsidR="000C41BE" w:rsidRDefault="000C41BE" w:rsidP="000C41BE"/>
    <w:sectPr w:rsidR="000C4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C3A00"/>
    <w:multiLevelType w:val="hybridMultilevel"/>
    <w:tmpl w:val="8B2CB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8F7B50"/>
    <w:multiLevelType w:val="multilevel"/>
    <w:tmpl w:val="0A547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E764C0"/>
    <w:multiLevelType w:val="hybridMultilevel"/>
    <w:tmpl w:val="B0C05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806EE1"/>
    <w:multiLevelType w:val="multilevel"/>
    <w:tmpl w:val="DC6C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C7839"/>
    <w:multiLevelType w:val="hybridMultilevel"/>
    <w:tmpl w:val="E6DC3D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69511D"/>
    <w:multiLevelType w:val="hybridMultilevel"/>
    <w:tmpl w:val="C1380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9C19B9"/>
    <w:multiLevelType w:val="hybridMultilevel"/>
    <w:tmpl w:val="28DCC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0135E4"/>
    <w:multiLevelType w:val="multilevel"/>
    <w:tmpl w:val="787E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3932F1"/>
    <w:multiLevelType w:val="hybridMultilevel"/>
    <w:tmpl w:val="241ED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60984">
    <w:abstractNumId w:val="0"/>
  </w:num>
  <w:num w:numId="2" w16cid:durableId="65033887">
    <w:abstractNumId w:val="6"/>
  </w:num>
  <w:num w:numId="3" w16cid:durableId="1709254099">
    <w:abstractNumId w:val="2"/>
  </w:num>
  <w:num w:numId="4" w16cid:durableId="1477187044">
    <w:abstractNumId w:val="8"/>
  </w:num>
  <w:num w:numId="5" w16cid:durableId="1746301798">
    <w:abstractNumId w:val="5"/>
  </w:num>
  <w:num w:numId="6" w16cid:durableId="507527954">
    <w:abstractNumId w:val="4"/>
  </w:num>
  <w:num w:numId="7" w16cid:durableId="354353406">
    <w:abstractNumId w:val="3"/>
  </w:num>
  <w:num w:numId="8" w16cid:durableId="1484469297">
    <w:abstractNumId w:val="1"/>
  </w:num>
  <w:num w:numId="9" w16cid:durableId="10461065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8FB"/>
    <w:rsid w:val="000C41BE"/>
    <w:rsid w:val="000D35FC"/>
    <w:rsid w:val="001950B7"/>
    <w:rsid w:val="001F6B58"/>
    <w:rsid w:val="002C38FB"/>
    <w:rsid w:val="005152A3"/>
    <w:rsid w:val="006078EF"/>
    <w:rsid w:val="006D322A"/>
    <w:rsid w:val="006F34F8"/>
    <w:rsid w:val="00892C33"/>
    <w:rsid w:val="00C32C09"/>
    <w:rsid w:val="00C67DDE"/>
    <w:rsid w:val="00D43704"/>
    <w:rsid w:val="00F4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857E1"/>
  <w15:chartTrackingRefBased/>
  <w15:docId w15:val="{324C672E-0F0F-4986-8F82-12D3DE504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8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8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8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8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8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8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8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8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8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8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8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50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50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8</Pages>
  <Words>838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Sai Garnepudi</dc:creator>
  <cp:keywords/>
  <dc:description/>
  <cp:lastModifiedBy>Gowtham Sai Garnepudi</cp:lastModifiedBy>
  <cp:revision>1</cp:revision>
  <dcterms:created xsi:type="dcterms:W3CDTF">2026-03-02T03:30:00Z</dcterms:created>
  <dcterms:modified xsi:type="dcterms:W3CDTF">2026-03-02T06:35:00Z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08da4ae6-d071-4c2e-9b6a-2dfc457c5f7a</vt:lpwstr>
  </property>
</Properties>
</file>