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8C14A0">
      <w:r>
        <w:t>OK – So I’m starting a journal right now, before I turn 30. My goal is to try and write the rest of my life. That’s probably my problem because I have never or hardly ever followed through with anything in my life. So I started tonight – to write and I’m starting it completely out of my comfort zone. I am writing in the back of this because the front, middle and near the end were already drawn on – that’s me – start it, think ahead, draw in the back of the book and skip all those blank pages from the beginning – then discard it until another day – yet steadily yearn for it or maybe even for another.</w:t>
      </w:r>
    </w:p>
    <w:p w:rsidR="008C14A0" w:rsidRDefault="008C14A0">
      <w:r>
        <w:t xml:space="preserve">I’m not sure that I’ve ever been completely truthful with myself. Some things are better off forgetting. I want to be a better person. I believe that is the reason for my compulsive shopping – I want to ∆ me. I want to be able to complete tasks, to do the things I want to do – but to have the things I need to do </w:t>
      </w:r>
      <w:proofErr w:type="gramStart"/>
      <w:r>
        <w:t>done</w:t>
      </w:r>
      <w:proofErr w:type="gramEnd"/>
      <w:r>
        <w:t>. I thought of a new religion for myself tonight… in the shower. I thought that my problem is mostly poor self-discipline and that if I made myself do things for a “spiritual” cause – then I would actually follow through with things. SO – I decided that I would stop smoking marijuana during the week – I would pick a day for my “church” – on that day – I would smoke it and then meditate, walk through nature, shower, and workout – it would be a reflection sort of – maybe I should then write down my thoughts – like I’m doing now – catalogue them. You think that’s how the Bible was written?</w:t>
      </w:r>
    </w:p>
    <w:p w:rsidR="008C14A0" w:rsidRDefault="008C14A0"/>
    <w:p w:rsidR="008C14A0" w:rsidRDefault="008C14A0">
      <w:r>
        <w:t xml:space="preserve">I think most of the </w:t>
      </w:r>
      <w:proofErr w:type="gramStart"/>
      <w:r>
        <w:t>time, great ideas come to people that are</w:t>
      </w:r>
      <w:proofErr w:type="gramEnd"/>
      <w:r>
        <w:t xml:space="preserve"> smoking pot. It stimulated and opens your brain in ways that are beyond the normal. But – it shouldn’t become an </w:t>
      </w:r>
      <w:proofErr w:type="spellStart"/>
      <w:r>
        <w:t>every day</w:t>
      </w:r>
      <w:proofErr w:type="spellEnd"/>
      <w:r>
        <w:t xml:space="preserve"> thing – if used too much – you stop having mind expansion – it turns to mind loss. I do NOT want the latter.</w:t>
      </w:r>
    </w:p>
    <w:p w:rsidR="008C14A0" w:rsidRDefault="008C14A0">
      <w:r>
        <w:t>Do people always do crazy things the older they get? I will be 30 in August. I haven’t really taken the time to actually think about it – and what it means to me to be turning 30. I feel like I’m getting wiser on the inside and older on the outside – but I don’t feel like a “real” woman – or I don’t feel that I look like one yet.</w:t>
      </w:r>
    </w:p>
    <w:p w:rsidR="008C14A0" w:rsidRDefault="008C14A0">
      <w:r>
        <w:t xml:space="preserve">Right now at this very second – my life is great. I have wonderful people and things in my life. I have wonderful situations – but am I happy? </w:t>
      </w:r>
      <w:proofErr w:type="gramStart"/>
      <w:r>
        <w:t>Right now…</w:t>
      </w:r>
      <w:proofErr w:type="gramEnd"/>
      <w:r>
        <w:t xml:space="preserve"> Yes. Why? </w:t>
      </w:r>
      <w:proofErr w:type="gramStart"/>
      <w:r>
        <w:t>Because I’m doing exactly what I want to do.</w:t>
      </w:r>
      <w:proofErr w:type="gramEnd"/>
      <w:r>
        <w:t xml:space="preserve"> Am I happy all the time? No. I believe it’s my lack of self-worth. I get depressed when I don’t do what I’m supposed to do. I feel that every day I should wake up at 6am and work out, feed all the animals, shower, eat breakfast, pack my lunch, water bottle and coffee – go to work by 8 – stay until 5, be home by 5:30, make dinner, eat, clean and feed animals – work on house chores until 8, spend an evening with my girlfriend, go to bed and do it all over again. That is the person I want to be. I’ve been pieces of all those things before but instead, this is my routine:</w:t>
      </w:r>
    </w:p>
    <w:p w:rsidR="008C14A0" w:rsidRDefault="008C14A0"/>
    <w:p w:rsidR="008C14A0" w:rsidRDefault="008C14A0">
      <w:r>
        <w:t xml:space="preserve">Some days I wake up at 7:30 – call work and tell them I’m some place in the field (on voicemail) – so back to sleep with my little dog, Diego. Wake up between 9-10 – watch TV a bit and get dressed, leave the house and do whatever I must do at work for the day – leave early, or – go shopping for something I don’t need – and I come home and veg out alone for a couple of hours – sometimes I sleep. Chrissy comes home at 5PM and </w:t>
      </w:r>
      <w:r w:rsidR="00BB38B2">
        <w:t xml:space="preserve">I hang out with her for an hour or so before we buy dinner and walk around </w:t>
      </w:r>
      <w:r w:rsidR="00BB38B2">
        <w:lastRenderedPageBreak/>
        <w:t>the house/ land and finally we shower and go to bed. She usually wants to make love. So no – I’m not happy with myself right now.</w:t>
      </w:r>
    </w:p>
    <w:p w:rsidR="00BB38B2" w:rsidRPr="00BB38B2" w:rsidRDefault="00BB38B2">
      <w:r>
        <w:t xml:space="preserve">Chrissy is amazing. She is a wonderful girlfriend – but she can be a bit controlling – I know she doesn’t want to be – but she can’t help it. She loves me and doesn’t want anything to ever mess with that. I spend so much time with her. The other day – she was upset with me because I hung out with Amy for like 20 minutes to watch the end of a Disney movie – </w:t>
      </w:r>
      <w:r>
        <w:rPr>
          <w:u w:val="single"/>
        </w:rPr>
        <w:t>and</w:t>
      </w:r>
      <w:r>
        <w:t xml:space="preserve"> I called first to tell her. She was upset because she and I had talked about spending the afternoon together in bed, but I guess I figured that spooning could wait 20 minutes. I enjoy getting out with other people sometimes – and I don’t do it a lot – I don’t even really have a “best friend” besides her (and Lori – but she’s in GA) </w:t>
      </w:r>
      <w:proofErr w:type="gramStart"/>
      <w:r>
        <w:t>So</w:t>
      </w:r>
      <w:proofErr w:type="gramEnd"/>
      <w:r>
        <w:t xml:space="preserve"> I don’t know why Chrissy would act so hurt – I spend every waking second with her.</w:t>
      </w:r>
      <w:bookmarkStart w:id="0" w:name="_GoBack"/>
      <w:bookmarkEnd w:id="0"/>
    </w:p>
    <w:sectPr w:rsidR="00BB38B2" w:rsidRPr="00BB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A0"/>
    <w:rsid w:val="002A14FA"/>
    <w:rsid w:val="00336147"/>
    <w:rsid w:val="004409DD"/>
    <w:rsid w:val="008C14A0"/>
    <w:rsid w:val="00B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2015-04-27T16:32:00Z</dcterms:created>
  <dcterms:modified xsi:type="dcterms:W3CDTF">2015-04-27T16:32:00Z</dcterms:modified>
</cp:coreProperties>
</file>