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1D06" w14:textId="6F2F5FBC" w:rsidR="00514FCF" w:rsidRDefault="00F22750"/>
    <w:p w14:paraId="07789534" w14:textId="4324227D" w:rsidR="00F358A4" w:rsidRDefault="00F358A4">
      <w:r>
        <w:t>ETL Project Proposal</w:t>
      </w:r>
    </w:p>
    <w:p w14:paraId="5C4BDF23" w14:textId="06186765" w:rsidR="00F358A4" w:rsidRDefault="003A7E7F">
      <w:r>
        <w:t xml:space="preserve">Proposal idea: Database for a Political Science Analysis. </w:t>
      </w:r>
    </w:p>
    <w:p w14:paraId="71434B48" w14:textId="3EA23BA5" w:rsidR="003A7E7F" w:rsidRDefault="003A7E7F">
      <w:r>
        <w:t xml:space="preserve">Goal: Create a relational database in </w:t>
      </w:r>
      <w:proofErr w:type="spellStart"/>
      <w:r>
        <w:t>Postgresql</w:t>
      </w:r>
      <w:proofErr w:type="spellEnd"/>
      <w:r>
        <w:t xml:space="preserve"> for the pursuit of political science research. The database will marry demographic information by state from 2015, with urbanization data from </w:t>
      </w:r>
      <w:proofErr w:type="spellStart"/>
      <w:r>
        <w:t>fivethirtyeight</w:t>
      </w:r>
      <w:proofErr w:type="spellEnd"/>
      <w:r>
        <w:t xml:space="preserve">, and an in-house statistic developed by </w:t>
      </w:r>
      <w:proofErr w:type="spellStart"/>
      <w:r>
        <w:t>fivethirtyeight</w:t>
      </w:r>
      <w:proofErr w:type="spellEnd"/>
      <w:r>
        <w:t xml:space="preserve"> called “political elasticity”. Political elasticity is the extent to which the electorate in a state follows the national mood. </w:t>
      </w:r>
    </w:p>
    <w:p w14:paraId="07F64DF4" w14:textId="77777777" w:rsidR="003A7E7F" w:rsidRDefault="003A7E7F"/>
    <w:p w14:paraId="316E121A" w14:textId="188040F8" w:rsidR="003A7E7F" w:rsidRDefault="003A7E7F">
      <w:r>
        <w:t>Sources:</w:t>
      </w:r>
    </w:p>
    <w:p w14:paraId="0B493507" w14:textId="6667382D" w:rsidR="003A7E7F" w:rsidRDefault="003A7E7F">
      <w:hyperlink r:id="rId4" w:tgtFrame="_blank" w:history="1">
        <w:r>
          <w:rPr>
            <w:rStyle w:val="Hyperlink"/>
            <w:rFonts w:cs="Arial"/>
            <w:sz w:val="23"/>
            <w:szCs w:val="23"/>
            <w:shd w:val="clear" w:color="auto" w:fill="F8F8F8"/>
          </w:rPr>
          <w:t>https://data.world/gmoney/state-demographics</w:t>
        </w:r>
      </w:hyperlink>
    </w:p>
    <w:p w14:paraId="20E2F0F0" w14:textId="778FA76D" w:rsidR="003A7E7F" w:rsidRDefault="003A7E7F">
      <w:hyperlink r:id="rId5" w:tgtFrame="_blank" w:history="1">
        <w:r>
          <w:rPr>
            <w:rStyle w:val="Hyperlink"/>
            <w:rFonts w:cs="Arial"/>
            <w:sz w:val="23"/>
            <w:szCs w:val="23"/>
            <w:shd w:val="clear" w:color="auto" w:fill="F8F8F8"/>
          </w:rPr>
          <w:t>https://github.com/fivethirtyeight/data/tree/master/urbanization-index</w:t>
        </w:r>
      </w:hyperlink>
    </w:p>
    <w:p w14:paraId="5D16EF0A" w14:textId="70D70C85" w:rsidR="003A7E7F" w:rsidRDefault="003A7E7F">
      <w:hyperlink r:id="rId6" w:tgtFrame="_blank" w:history="1">
        <w:r>
          <w:rPr>
            <w:rStyle w:val="Hyperlink"/>
            <w:rFonts w:cs="Arial"/>
            <w:sz w:val="23"/>
            <w:szCs w:val="23"/>
            <w:shd w:val="clear" w:color="auto" w:fill="F8F8F8"/>
          </w:rPr>
          <w:t>https://github.com/fivethirtyeight/data/tree/master/political-elasticity-scores</w:t>
        </w:r>
      </w:hyperlink>
    </w:p>
    <w:p w14:paraId="05083385" w14:textId="26AD29B1" w:rsidR="003A7E7F" w:rsidRDefault="003A7E7F"/>
    <w:p w14:paraId="5C2543DD" w14:textId="5F526EE5" w:rsidR="003A7E7F" w:rsidRDefault="003A7E7F">
      <w:r>
        <w:t>Members:</w:t>
      </w:r>
    </w:p>
    <w:p w14:paraId="0D67C015" w14:textId="7AF93013" w:rsidR="003A7E7F" w:rsidRDefault="003A7E7F">
      <w:r>
        <w:t>James</w:t>
      </w:r>
      <w:r w:rsidR="00EB3A6B">
        <w:t xml:space="preserve"> </w:t>
      </w:r>
    </w:p>
    <w:p w14:paraId="1DAD4FC5" w14:textId="4AFAA787" w:rsidR="003A7E7F" w:rsidRDefault="003A7E7F">
      <w:proofErr w:type="spellStart"/>
      <w:r>
        <w:t>Amee</w:t>
      </w:r>
      <w:proofErr w:type="spellEnd"/>
    </w:p>
    <w:p w14:paraId="0CF9BDCA" w14:textId="122A823A" w:rsidR="003A7E7F" w:rsidRDefault="003A7E7F">
      <w:r>
        <w:t>Greg</w:t>
      </w:r>
    </w:p>
    <w:p w14:paraId="03D29E66" w14:textId="77777777" w:rsidR="00EB3A6B" w:rsidRDefault="00EB3A6B"/>
    <w:p w14:paraId="434421C4" w14:textId="6D3E82BD" w:rsidR="00EB3A6B" w:rsidRDefault="00EB3A6B">
      <w:r>
        <w:t xml:space="preserve">Work sharing – we plan to work collaboratively using teleconferencing software. </w:t>
      </w:r>
    </w:p>
    <w:sectPr w:rsidR="00EB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A4"/>
    <w:rsid w:val="001215E3"/>
    <w:rsid w:val="003A7E7F"/>
    <w:rsid w:val="0065761B"/>
    <w:rsid w:val="00DB0D68"/>
    <w:rsid w:val="00EB3A6B"/>
    <w:rsid w:val="00F22750"/>
    <w:rsid w:val="00F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F342"/>
  <w15:chartTrackingRefBased/>
  <w15:docId w15:val="{7048859E-AA8E-4169-8350-687C3CA0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DB0D68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DB0D68"/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sid w:val="003A7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tree/master/political-elasticity-scores" TargetMode="External"/><Relationship Id="rId5" Type="http://schemas.openxmlformats.org/officeDocument/2006/relationships/hyperlink" Target="https://github.com/fivethirtyeight/data/tree/master/urbanization-index" TargetMode="External"/><Relationship Id="rId4" Type="http://schemas.openxmlformats.org/officeDocument/2006/relationships/hyperlink" Target="https://data.world/gmoney/state-demo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Spahlinger</dc:creator>
  <cp:keywords/>
  <dc:description/>
  <cp:lastModifiedBy>Greg Spahlinger</cp:lastModifiedBy>
  <cp:revision>1</cp:revision>
  <dcterms:created xsi:type="dcterms:W3CDTF">2021-02-20T17:00:00Z</dcterms:created>
  <dcterms:modified xsi:type="dcterms:W3CDTF">2021-02-20T18:26:00Z</dcterms:modified>
</cp:coreProperties>
</file>