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3724E" w14:textId="77777777" w:rsidR="00A0163E" w:rsidRDefault="00AD6A45">
      <w:r>
        <w:rPr>
          <w:b/>
        </w:rPr>
        <w:t>MAIN.PY</w:t>
      </w:r>
      <w:r>
        <w:rPr>
          <w:rFonts w:ascii="Arial Unicode MS" w:eastAsia="Arial Unicode MS" w:hAnsi="Arial Unicode MS" w:cs="Arial Unicode MS"/>
        </w:rPr>
        <w:t xml:space="preserve"> → The main program used to parse documents</w:t>
      </w:r>
    </w:p>
    <w:p w14:paraId="32250D21" w14:textId="77777777" w:rsidR="00A0163E" w:rsidRDefault="00AD6A45">
      <w:r>
        <w:rPr>
          <w:b/>
        </w:rPr>
        <w:t>KEYWORDS.PY</w:t>
      </w:r>
      <w:r>
        <w:rPr>
          <w:rFonts w:ascii="Arial Unicode MS" w:eastAsia="Arial Unicode MS" w:hAnsi="Arial Unicode MS" w:cs="Arial Unicode MS"/>
        </w:rPr>
        <w:t xml:space="preserve"> → Gets a list of keywords for each SRM</w:t>
      </w:r>
    </w:p>
    <w:p w14:paraId="527568F4" w14:textId="77777777" w:rsidR="00A0163E" w:rsidRDefault="00A0163E"/>
    <w:p w14:paraId="7D483ACB" w14:textId="77777777" w:rsidR="00A0163E" w:rsidRDefault="00AD6A45">
      <w:r>
        <w:rPr>
          <w:b/>
        </w:rPr>
        <w:t xml:space="preserve">Run </w:t>
      </w:r>
      <w:proofErr w:type="gramStart"/>
      <w:r>
        <w:rPr>
          <w:b/>
        </w:rPr>
        <w:t>main.py :</w:t>
      </w:r>
      <w:proofErr w:type="gramEnd"/>
    </w:p>
    <w:p w14:paraId="57047C00" w14:textId="77777777" w:rsidR="00A0163E" w:rsidRDefault="00AD6A45">
      <w:pPr>
        <w:numPr>
          <w:ilvl w:val="0"/>
          <w:numId w:val="2"/>
        </w:numPr>
      </w:pPr>
      <w:r>
        <w:t xml:space="preserve">In Terminal, cd to C:\programs\NLP\NLPParser (or wherever the </w:t>
      </w:r>
      <w:proofErr w:type="spellStart"/>
      <w:r>
        <w:t>NLPParser</w:t>
      </w:r>
      <w:proofErr w:type="spellEnd"/>
      <w:r>
        <w:t xml:space="preserve"> program is located on a given computer)</w:t>
      </w:r>
    </w:p>
    <w:p w14:paraId="6215E863" w14:textId="022F6DFE" w:rsidR="00A0163E" w:rsidRDefault="00AD6A45">
      <w:pPr>
        <w:numPr>
          <w:ilvl w:val="0"/>
          <w:numId w:val="2"/>
        </w:numPr>
      </w:pPr>
      <w:r>
        <w:t>Type python3 main.py</w:t>
      </w:r>
    </w:p>
    <w:p w14:paraId="7D80F660" w14:textId="77777777" w:rsidR="00A0163E" w:rsidRDefault="00AD6A45">
      <w:pPr>
        <w:numPr>
          <w:ilvl w:val="0"/>
          <w:numId w:val="2"/>
        </w:numPr>
      </w:pPr>
      <w:r>
        <w:t>Hit enter.</w:t>
      </w:r>
    </w:p>
    <w:p w14:paraId="5778CDF7" w14:textId="77777777" w:rsidR="00A0163E" w:rsidRDefault="00AD6A45">
      <w:pPr>
        <w:numPr>
          <w:ilvl w:val="0"/>
          <w:numId w:val="2"/>
        </w:numPr>
      </w:pPr>
      <w:r>
        <w:t xml:space="preserve">Follow the prompts. </w:t>
      </w:r>
    </w:p>
    <w:p w14:paraId="508257C5" w14:textId="77777777" w:rsidR="00A0163E" w:rsidRDefault="00A0163E"/>
    <w:p w14:paraId="336DEEA5" w14:textId="77777777" w:rsidR="00A0163E" w:rsidRDefault="00AD6A45">
      <w:pPr>
        <w:rPr>
          <w:b/>
        </w:rPr>
      </w:pPr>
      <w:r>
        <w:rPr>
          <w:b/>
        </w:rPr>
        <w:t xml:space="preserve">To convert pdf/word files to .txt form: </w:t>
      </w:r>
    </w:p>
    <w:p w14:paraId="1B68EDC3" w14:textId="77777777" w:rsidR="00A0163E" w:rsidRDefault="00AD6A45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3DA95B9F" wp14:editId="252CC059">
            <wp:extent cx="3133725" cy="1209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8732" r="47275" b="1549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5FFB3" w14:textId="77777777" w:rsidR="00A0163E" w:rsidRDefault="00AD6A45">
      <w:pPr>
        <w:numPr>
          <w:ilvl w:val="0"/>
          <w:numId w:val="2"/>
        </w:numPr>
      </w:pPr>
      <w:r>
        <w:t xml:space="preserve">NOTE: The </w:t>
      </w:r>
      <w:r>
        <w:rPr>
          <w:b/>
        </w:rPr>
        <w:t xml:space="preserve">MSDS </w:t>
      </w:r>
      <w:r>
        <w:t xml:space="preserve">folder and the </w:t>
      </w:r>
      <w:r>
        <w:rPr>
          <w:b/>
        </w:rPr>
        <w:t>CERTS</w:t>
      </w:r>
      <w:r>
        <w:t xml:space="preserve"> folder contain the pdf/docx files. </w:t>
      </w:r>
    </w:p>
    <w:p w14:paraId="00DF2FCD" w14:textId="77777777" w:rsidR="00A0163E" w:rsidRDefault="00AD6A45">
      <w:pPr>
        <w:numPr>
          <w:ilvl w:val="1"/>
          <w:numId w:val="2"/>
        </w:numPr>
      </w:pPr>
      <w:r>
        <w:t>The results go in C:\programs\NLP\NLPParser\processed_msds OR C:\programs\NLP\NLPParser\processed_certs</w:t>
      </w:r>
    </w:p>
    <w:p w14:paraId="0D3980AD" w14:textId="77777777" w:rsidR="00A0163E" w:rsidRDefault="00AD6A45">
      <w:pPr>
        <w:numPr>
          <w:ilvl w:val="0"/>
          <w:numId w:val="2"/>
        </w:numPr>
      </w:pPr>
      <w:r>
        <w:t xml:space="preserve">You can just drag and drop the folders into the Terminal. </w:t>
      </w:r>
    </w:p>
    <w:p w14:paraId="720A1EF9" w14:textId="77777777" w:rsidR="00A0163E" w:rsidRDefault="00AD6A45">
      <w:pPr>
        <w:numPr>
          <w:ilvl w:val="0"/>
          <w:numId w:val="2"/>
        </w:numPr>
      </w:pPr>
      <w:r>
        <w:t>The program should display files/SRM’s being processed.</w:t>
      </w:r>
    </w:p>
    <w:p w14:paraId="09532FA8" w14:textId="77777777" w:rsidR="00A0163E" w:rsidRDefault="00A0163E"/>
    <w:p w14:paraId="5757FF32" w14:textId="77777777" w:rsidR="00A0163E" w:rsidRDefault="00AD6A45">
      <w:r>
        <w:t xml:space="preserve">To parse the data into an </w:t>
      </w:r>
      <w:proofErr w:type="spellStart"/>
      <w:r>
        <w:t>RandR</w:t>
      </w:r>
      <w:proofErr w:type="spellEnd"/>
      <w:r>
        <w:t xml:space="preserve">-readable spreadsheet: </w:t>
      </w:r>
    </w:p>
    <w:p w14:paraId="65E5FFB9" w14:textId="77777777" w:rsidR="00A0163E" w:rsidRDefault="00AD6A45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40DBEB27" wp14:editId="4FD90252">
            <wp:extent cx="3800475" cy="99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49295" r="36057" b="2140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03EE3" w14:textId="77777777" w:rsidR="00A0163E" w:rsidRDefault="00AD6A45">
      <w:pPr>
        <w:numPr>
          <w:ilvl w:val="0"/>
          <w:numId w:val="2"/>
        </w:numPr>
      </w:pPr>
      <w:r>
        <w:t>The program will create the .csv. You just need to provide what you want the file name to be (full path).</w:t>
      </w:r>
    </w:p>
    <w:p w14:paraId="0FC96CC6" w14:textId="77777777" w:rsidR="00A0163E" w:rsidRDefault="00AD6A45">
      <w:pPr>
        <w:numPr>
          <w:ilvl w:val="0"/>
          <w:numId w:val="2"/>
        </w:numPr>
      </w:pPr>
      <w:r>
        <w:t xml:space="preserve">You can just drag and drop the folders into the command prompt. </w:t>
      </w:r>
    </w:p>
    <w:p w14:paraId="3D5EA765" w14:textId="77777777" w:rsidR="00A0163E" w:rsidRDefault="00AD6A45">
      <w:pPr>
        <w:numPr>
          <w:ilvl w:val="0"/>
          <w:numId w:val="2"/>
        </w:numPr>
      </w:pPr>
      <w:r>
        <w:t>The program should display files/SRM’s being processed.</w:t>
      </w:r>
    </w:p>
    <w:p w14:paraId="7348A1C2" w14:textId="77777777" w:rsidR="00A0163E" w:rsidRDefault="00A0163E"/>
    <w:p w14:paraId="20EC6459" w14:textId="3CDDC33F" w:rsidR="00A0163E" w:rsidRDefault="00AD6A45" w:rsidP="002A7D96">
      <w:r>
        <w:t xml:space="preserve">At this point, the results must be run through </w:t>
      </w:r>
      <w:proofErr w:type="spellStart"/>
      <w:r>
        <w:t>RandR</w:t>
      </w:r>
      <w:proofErr w:type="spellEnd"/>
      <w:r w:rsidR="002A7D96">
        <w:t xml:space="preserve"> (NIST’s NLP Program)</w:t>
      </w:r>
      <w:r>
        <w:t xml:space="preserve">. </w:t>
      </w:r>
    </w:p>
    <w:p w14:paraId="27D27A48" w14:textId="77777777" w:rsidR="00A0163E" w:rsidRDefault="00A0163E"/>
    <w:p w14:paraId="50A9EEBA" w14:textId="77777777" w:rsidR="00A0163E" w:rsidRDefault="00AD6A45">
      <w:r>
        <w:rPr>
          <w:b/>
        </w:rPr>
        <w:t xml:space="preserve">Run </w:t>
      </w:r>
      <w:proofErr w:type="gramStart"/>
      <w:r>
        <w:rPr>
          <w:b/>
        </w:rPr>
        <w:t>keywords.py :</w:t>
      </w:r>
      <w:proofErr w:type="gramEnd"/>
    </w:p>
    <w:p w14:paraId="223835DB" w14:textId="77777777" w:rsidR="00A0163E" w:rsidRDefault="00AD6A45">
      <w:pPr>
        <w:numPr>
          <w:ilvl w:val="0"/>
          <w:numId w:val="3"/>
        </w:numPr>
      </w:pPr>
      <w:r>
        <w:t>Cd to C:\programs\NLP\NLPParser</w:t>
      </w:r>
    </w:p>
    <w:p w14:paraId="6176D5B1" w14:textId="2CF484DD" w:rsidR="00A0163E" w:rsidRDefault="00AD6A45">
      <w:pPr>
        <w:numPr>
          <w:ilvl w:val="0"/>
          <w:numId w:val="3"/>
        </w:numPr>
      </w:pPr>
      <w:r>
        <w:t xml:space="preserve">Type python3 </w:t>
      </w:r>
      <w:r w:rsidR="000E0629">
        <w:t>keywords</w:t>
      </w:r>
      <w:r>
        <w:t>.py</w:t>
      </w:r>
    </w:p>
    <w:p w14:paraId="26F0DDEA" w14:textId="77777777" w:rsidR="00A0163E" w:rsidRDefault="00AD6A45">
      <w:pPr>
        <w:numPr>
          <w:ilvl w:val="0"/>
          <w:numId w:val="3"/>
        </w:numPr>
      </w:pPr>
      <w:r>
        <w:t>Hit enter.</w:t>
      </w:r>
    </w:p>
    <w:p w14:paraId="017E2218" w14:textId="77777777" w:rsidR="00A0163E" w:rsidRDefault="00AD6A45">
      <w:pPr>
        <w:numPr>
          <w:ilvl w:val="0"/>
          <w:numId w:val="3"/>
        </w:numPr>
      </w:pPr>
      <w:r>
        <w:t xml:space="preserve">Follow the prompts: </w:t>
      </w:r>
    </w:p>
    <w:p w14:paraId="5EEE9C27" w14:textId="77777777" w:rsidR="00A0163E" w:rsidRDefault="00AD6A45">
      <w:pPr>
        <w:numPr>
          <w:ilvl w:val="0"/>
          <w:numId w:val="3"/>
        </w:numPr>
      </w:pPr>
      <w:r>
        <w:rPr>
          <w:noProof/>
        </w:rPr>
        <w:lastRenderedPageBreak/>
        <w:drawing>
          <wp:inline distT="114300" distB="114300" distL="114300" distR="114300" wp14:anchorId="10ECB8E6" wp14:editId="647E1B01">
            <wp:extent cx="3810000" cy="1866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0985" r="35897" b="3380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96F2C" w14:textId="77777777" w:rsidR="00A0163E" w:rsidRDefault="00A0163E"/>
    <w:p w14:paraId="505A923F" w14:textId="77777777" w:rsidR="00A0163E" w:rsidRDefault="00A0163E"/>
    <w:sectPr w:rsidR="00A016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7F12"/>
    <w:multiLevelType w:val="multilevel"/>
    <w:tmpl w:val="5CF49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4F38AD"/>
    <w:multiLevelType w:val="multilevel"/>
    <w:tmpl w:val="F03A8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C2F03"/>
    <w:multiLevelType w:val="multilevel"/>
    <w:tmpl w:val="61F6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477008"/>
    <w:multiLevelType w:val="multilevel"/>
    <w:tmpl w:val="42844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63E"/>
    <w:rsid w:val="000E0629"/>
    <w:rsid w:val="002A7D96"/>
    <w:rsid w:val="00A0163E"/>
    <w:rsid w:val="00A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E332C"/>
  <w15:docId w15:val="{DB9D24FF-5B45-3145-8C8A-30C5E01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Petro, Gillian S</cp:lastModifiedBy>
  <cp:revision>4</cp:revision>
  <dcterms:created xsi:type="dcterms:W3CDTF">2021-02-25T19:58:00Z</dcterms:created>
  <dcterms:modified xsi:type="dcterms:W3CDTF">2021-02-25T20:07:00Z</dcterms:modified>
</cp:coreProperties>
</file>