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96BD7" w14:textId="7C0962FD" w:rsidR="00CD3498" w:rsidRPr="00CD3498" w:rsidRDefault="00CD3498" w:rsidP="00CD3498">
      <w:pPr>
        <w:pStyle w:val="Heading1"/>
        <w:rPr>
          <w:rFonts w:ascii="Arial" w:hAnsi="Arial" w:cs="Arial"/>
          <w:b/>
          <w:bCs/>
          <w:i/>
          <w:iCs/>
        </w:rPr>
      </w:pPr>
      <w:r w:rsidRPr="00CD3498">
        <w:rPr>
          <w:rFonts w:ascii="Arial" w:hAnsi="Arial" w:cs="Arial"/>
          <w:b/>
          <w:bCs/>
          <w:i/>
          <w:iCs/>
        </w:rPr>
        <w:t>Comparisons Between different Algorithm and their Best Model %</w:t>
      </w:r>
    </w:p>
    <w:p w14:paraId="7B5A2EF7" w14:textId="038DD635" w:rsidR="00CD3498" w:rsidRPr="00CD3498" w:rsidRDefault="00CD3498" w:rsidP="00CD3498">
      <w:pPr>
        <w:pStyle w:val="ListParagraph"/>
        <w:numPr>
          <w:ilvl w:val="0"/>
          <w:numId w:val="1"/>
        </w:numPr>
        <w:rPr>
          <w:rFonts w:ascii="Century" w:hAnsi="Century"/>
          <w:b/>
          <w:bCs/>
        </w:rPr>
      </w:pPr>
      <w:r w:rsidRPr="00CD3498">
        <w:rPr>
          <w:rFonts w:ascii="Century" w:hAnsi="Century"/>
          <w:b/>
          <w:bCs/>
        </w:rPr>
        <w:t>Multiple Linear Regression</w:t>
      </w:r>
    </w:p>
    <w:p w14:paraId="364FAD4A" w14:textId="77777777" w:rsidR="00CD3498" w:rsidRPr="00CD3498" w:rsidRDefault="00CD3498" w:rsidP="00CD3498">
      <w:pPr>
        <w:ind w:firstLine="720"/>
        <w:rPr>
          <w:rFonts w:ascii="Century" w:hAnsi="Century"/>
          <w:b/>
          <w:bCs/>
        </w:rPr>
      </w:pPr>
      <w:r w:rsidRPr="00CD3498">
        <w:rPr>
          <w:rFonts w:ascii="Century" w:hAnsi="Century"/>
        </w:rPr>
        <w:t xml:space="preserve">R2Score = </w:t>
      </w:r>
      <w:r w:rsidRPr="00CD3498">
        <w:rPr>
          <w:rFonts w:ascii="Century" w:hAnsi="Century"/>
          <w:b/>
          <w:bCs/>
        </w:rPr>
        <w:t>0.935868097</w:t>
      </w:r>
    </w:p>
    <w:p w14:paraId="386F3883" w14:textId="77777777" w:rsidR="00CD3498" w:rsidRPr="00CD3498" w:rsidRDefault="00CD3498" w:rsidP="00CD3498">
      <w:pPr>
        <w:ind w:firstLine="720"/>
        <w:rPr>
          <w:rFonts w:ascii="Century" w:hAnsi="Century"/>
          <w:b/>
          <w:bCs/>
        </w:rPr>
      </w:pPr>
    </w:p>
    <w:p w14:paraId="789DF9BF" w14:textId="0F4577E8" w:rsidR="00CD3498" w:rsidRPr="00CD3498" w:rsidRDefault="00CD3498" w:rsidP="00CD3498">
      <w:pPr>
        <w:pStyle w:val="ListParagraph"/>
        <w:numPr>
          <w:ilvl w:val="0"/>
          <w:numId w:val="1"/>
        </w:numPr>
        <w:rPr>
          <w:rFonts w:ascii="Century" w:hAnsi="Century"/>
          <w:b/>
          <w:bCs/>
        </w:rPr>
      </w:pPr>
      <w:r w:rsidRPr="00CD3498">
        <w:rPr>
          <w:rFonts w:ascii="Century" w:hAnsi="Century"/>
          <w:b/>
          <w:bCs/>
        </w:rPr>
        <w:t>Support Vector Machine</w:t>
      </w:r>
    </w:p>
    <w:tbl>
      <w:tblPr>
        <w:tblW w:w="12205" w:type="dxa"/>
        <w:tblInd w:w="-1" w:type="dxa"/>
        <w:tblLook w:val="04A0" w:firstRow="1" w:lastRow="0" w:firstColumn="1" w:lastColumn="0" w:noHBand="0" w:noVBand="1"/>
      </w:tblPr>
      <w:tblGrid>
        <w:gridCol w:w="2757"/>
        <w:gridCol w:w="1204"/>
        <w:gridCol w:w="2834"/>
        <w:gridCol w:w="5410"/>
      </w:tblGrid>
      <w:tr w:rsidR="00CD3498" w:rsidRPr="00CD3498" w14:paraId="492BA2AF" w14:textId="77777777" w:rsidTr="00CD3498">
        <w:trPr>
          <w:trHeight w:val="286"/>
        </w:trPr>
        <w:tc>
          <w:tcPr>
            <w:tcW w:w="12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AECCAC4" w14:textId="77777777" w:rsidR="00CD3498" w:rsidRPr="00CD3498" w:rsidRDefault="00CD3498" w:rsidP="00CD3498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Support Vector Machine</w:t>
            </w:r>
          </w:p>
        </w:tc>
      </w:tr>
      <w:tr w:rsidR="00CD3498" w:rsidRPr="00CD3498" w14:paraId="25CF3AB9" w14:textId="77777777" w:rsidTr="00CD3498">
        <w:trPr>
          <w:trHeight w:val="275"/>
        </w:trPr>
        <w:tc>
          <w:tcPr>
            <w:tcW w:w="2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2A0CF97A" w14:textId="77777777" w:rsidR="00CD3498" w:rsidRPr="00CD3498" w:rsidRDefault="00CD3498" w:rsidP="00CD3498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b/>
                <w:b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b/>
                <w:b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  <w:t>Kernel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4ECB985C" w14:textId="77777777" w:rsidR="00CD3498" w:rsidRPr="00CD3498" w:rsidRDefault="00CD3498" w:rsidP="00CD3498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b/>
                <w:b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b/>
                <w:b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  <w:t>degree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73A0CF7F" w14:textId="77777777" w:rsidR="00CD3498" w:rsidRPr="00CD3498" w:rsidRDefault="00CD3498" w:rsidP="00CD3498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r2 Score</w:t>
            </w:r>
          </w:p>
        </w:tc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7B451F50" w14:textId="77777777" w:rsidR="00CD3498" w:rsidRPr="00CD3498" w:rsidRDefault="00CD3498" w:rsidP="00CD3498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Comments</w:t>
            </w:r>
          </w:p>
        </w:tc>
      </w:tr>
      <w:tr w:rsidR="00CD3498" w:rsidRPr="00CD3498" w14:paraId="1CB8C420" w14:textId="77777777" w:rsidTr="00CD3498">
        <w:trPr>
          <w:trHeight w:val="286"/>
        </w:trPr>
        <w:tc>
          <w:tcPr>
            <w:tcW w:w="2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0C8C06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poly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647A39" w14:textId="77777777" w:rsidR="00CD3498" w:rsidRPr="00CD3498" w:rsidRDefault="00CD3498" w:rsidP="00CD3498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1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B1D7D1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-0.0572305</w:t>
            </w:r>
          </w:p>
        </w:tc>
        <w:tc>
          <w:tcPr>
            <w:tcW w:w="540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bottom"/>
            <w:hideMark/>
          </w:tcPr>
          <w:p w14:paraId="04B13130" w14:textId="77777777" w:rsidR="00CD3498" w:rsidRPr="00CD3498" w:rsidRDefault="00CD3498" w:rsidP="00CD34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349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  <w:tr w:rsidR="00CD3498" w:rsidRPr="00CD3498" w14:paraId="271E050E" w14:textId="77777777" w:rsidTr="00CD3498">
        <w:trPr>
          <w:trHeight w:val="286"/>
        </w:trPr>
        <w:tc>
          <w:tcPr>
            <w:tcW w:w="2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48B040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poly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9E8308" w14:textId="77777777" w:rsidR="00CD3498" w:rsidRPr="00CD3498" w:rsidRDefault="00CD3498" w:rsidP="00CD3498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0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15A671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-0.0508901</w:t>
            </w:r>
          </w:p>
        </w:tc>
        <w:tc>
          <w:tcPr>
            <w:tcW w:w="54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9F2367" w14:textId="77777777" w:rsidR="00CD3498" w:rsidRPr="00CD3498" w:rsidRDefault="00CD3498" w:rsidP="00CD34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</w:p>
        </w:tc>
      </w:tr>
      <w:tr w:rsidR="00CD3498" w:rsidRPr="00CD3498" w14:paraId="24BF641F" w14:textId="77777777" w:rsidTr="00CD3498">
        <w:trPr>
          <w:trHeight w:val="286"/>
        </w:trPr>
        <w:tc>
          <w:tcPr>
            <w:tcW w:w="2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B4AD5F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linear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6BF3B2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0D9DE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0.8950779</w:t>
            </w:r>
          </w:p>
        </w:tc>
        <w:tc>
          <w:tcPr>
            <w:tcW w:w="54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2EA33" w14:textId="77777777" w:rsidR="00CD3498" w:rsidRPr="00CD3498" w:rsidRDefault="00CD3498" w:rsidP="00CD34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</w:p>
        </w:tc>
      </w:tr>
      <w:tr w:rsidR="00CD3498" w:rsidRPr="00CD3498" w14:paraId="04364C4E" w14:textId="77777777" w:rsidTr="00CD3498">
        <w:trPr>
          <w:trHeight w:val="286"/>
        </w:trPr>
        <w:tc>
          <w:tcPr>
            <w:tcW w:w="2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70B893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rbf</w:t>
            </w:r>
            <w:proofErr w:type="spellEnd"/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65CBE6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4C10FF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-0.0573173</w:t>
            </w:r>
          </w:p>
        </w:tc>
        <w:tc>
          <w:tcPr>
            <w:tcW w:w="54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34C353" w14:textId="77777777" w:rsidR="00CD3498" w:rsidRPr="00CD3498" w:rsidRDefault="00CD3498" w:rsidP="00CD34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</w:p>
        </w:tc>
      </w:tr>
      <w:tr w:rsidR="00CD3498" w:rsidRPr="00CD3498" w14:paraId="6BDAEF71" w14:textId="77777777" w:rsidTr="00CD3498">
        <w:trPr>
          <w:trHeight w:val="286"/>
        </w:trPr>
        <w:tc>
          <w:tcPr>
            <w:tcW w:w="2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19F745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sigmoid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2FEEFB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EFCFA7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-0.057499197</w:t>
            </w:r>
          </w:p>
        </w:tc>
        <w:tc>
          <w:tcPr>
            <w:tcW w:w="540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FE038C" w14:textId="77777777" w:rsidR="00CD3498" w:rsidRPr="00CD3498" w:rsidRDefault="00CD3498" w:rsidP="00CD349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</w:p>
        </w:tc>
      </w:tr>
      <w:tr w:rsidR="00CD3498" w:rsidRPr="00CD3498" w14:paraId="46C2AF0B" w14:textId="77777777" w:rsidTr="00CD3498">
        <w:trPr>
          <w:trHeight w:val="1149"/>
        </w:trPr>
        <w:tc>
          <w:tcPr>
            <w:tcW w:w="27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20BD3C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precomputed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0871F4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8583C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 </w:t>
            </w:r>
          </w:p>
        </w:tc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DD149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 xml:space="preserve">Cannot be Calculated </w:t>
            </w:r>
            <w:proofErr w:type="spellStart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asSVR</w:t>
            </w:r>
            <w:proofErr w:type="spellEnd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 xml:space="preserve"> requires a square kernel matrix as input, but your </w:t>
            </w:r>
            <w:proofErr w:type="spellStart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X_train</w:t>
            </w:r>
            <w:proofErr w:type="spellEnd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 xml:space="preserve"> is a 35x5 matrix (35 samples with 5 features).</w:t>
            </w:r>
          </w:p>
        </w:tc>
      </w:tr>
    </w:tbl>
    <w:p w14:paraId="15FED395" w14:textId="77777777" w:rsidR="00CD3498" w:rsidRPr="00CD3498" w:rsidRDefault="00CD3498" w:rsidP="00CD3498"/>
    <w:p w14:paraId="521B4B79" w14:textId="19B3FBC2" w:rsidR="00CD3498" w:rsidRPr="00CD3498" w:rsidRDefault="00CD3498" w:rsidP="00CD3498">
      <w:pPr>
        <w:pStyle w:val="ListParagraph"/>
        <w:numPr>
          <w:ilvl w:val="0"/>
          <w:numId w:val="1"/>
        </w:numPr>
        <w:rPr>
          <w:rFonts w:ascii="Century" w:hAnsi="Century"/>
          <w:b/>
          <w:bCs/>
        </w:rPr>
      </w:pPr>
      <w:r w:rsidRPr="00CD3498">
        <w:rPr>
          <w:rFonts w:ascii="Century" w:hAnsi="Century"/>
          <w:b/>
          <w:bCs/>
        </w:rPr>
        <w:t>Decision Tree</w:t>
      </w:r>
    </w:p>
    <w:tbl>
      <w:tblPr>
        <w:tblW w:w="12040" w:type="dxa"/>
        <w:tblInd w:w="-1" w:type="dxa"/>
        <w:tblLook w:val="04A0" w:firstRow="1" w:lastRow="0" w:firstColumn="1" w:lastColumn="0" w:noHBand="0" w:noVBand="1"/>
      </w:tblPr>
      <w:tblGrid>
        <w:gridCol w:w="1830"/>
        <w:gridCol w:w="1074"/>
        <w:gridCol w:w="1244"/>
        <w:gridCol w:w="2572"/>
        <w:gridCol w:w="5564"/>
      </w:tblGrid>
      <w:tr w:rsidR="00CD3498" w:rsidRPr="00CD3498" w14:paraId="7046EC96" w14:textId="77777777" w:rsidTr="00CD3498">
        <w:trPr>
          <w:trHeight w:val="300"/>
        </w:trPr>
        <w:tc>
          <w:tcPr>
            <w:tcW w:w="120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E6F5"/>
            <w:noWrap/>
            <w:vAlign w:val="center"/>
            <w:hideMark/>
          </w:tcPr>
          <w:p w14:paraId="5307E0C6" w14:textId="77777777" w:rsidR="00CD3498" w:rsidRPr="00CD3498" w:rsidRDefault="00CD3498" w:rsidP="00CD3498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Decision Tree</w:t>
            </w:r>
          </w:p>
        </w:tc>
      </w:tr>
      <w:tr w:rsidR="00CD3498" w:rsidRPr="00CD3498" w14:paraId="6315FE1C" w14:textId="77777777" w:rsidTr="00CD3498">
        <w:trPr>
          <w:trHeight w:val="288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6BEF1C78" w14:textId="77777777" w:rsidR="00CD3498" w:rsidRPr="00CD3498" w:rsidRDefault="00CD3498" w:rsidP="00CD3498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b/>
                <w:b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b/>
                <w:b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  <w:t>criterion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4F2409AD" w14:textId="77777777" w:rsidR="00CD3498" w:rsidRPr="00CD3498" w:rsidRDefault="00CD3498" w:rsidP="00CD3498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b/>
                <w:b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b/>
                <w:b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  <w:t>splitter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349402D9" w14:textId="77777777" w:rsidR="00CD3498" w:rsidRPr="00CD3498" w:rsidRDefault="00CD3498" w:rsidP="00CD3498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b/>
                <w:b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</w:pPr>
            <w:proofErr w:type="spellStart"/>
            <w:r w:rsidRPr="00CD3498">
              <w:rPr>
                <w:rFonts w:ascii="Century" w:eastAsia="Times New Roman" w:hAnsi="Century" w:cs="Times New Roman"/>
                <w:b/>
                <w:b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  <w:t>max_depth</w:t>
            </w:r>
            <w:proofErr w:type="spellEnd"/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2D3DFFDF" w14:textId="77777777" w:rsidR="00CD3498" w:rsidRPr="00CD3498" w:rsidRDefault="00CD3498" w:rsidP="00CD3498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r2 Score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bottom"/>
            <w:hideMark/>
          </w:tcPr>
          <w:p w14:paraId="3E8DDAF7" w14:textId="77777777" w:rsidR="00CD3498" w:rsidRPr="00CD3498" w:rsidRDefault="00CD3498" w:rsidP="00CD3498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b/>
                <w:bCs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Comments</w:t>
            </w:r>
          </w:p>
        </w:tc>
      </w:tr>
      <w:tr w:rsidR="00CD3498" w:rsidRPr="00CD3498" w14:paraId="2E984984" w14:textId="77777777" w:rsidTr="00CD3498">
        <w:trPr>
          <w:trHeight w:val="30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C263D8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squared_error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7D2FFC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best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69A35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i/>
                <w:i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i/>
                <w:i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76BDEB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0.925401938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0B1F9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  <w:tr w:rsidR="00CD3498" w:rsidRPr="00CD3498" w14:paraId="6199D04B" w14:textId="77777777" w:rsidTr="00CD3498">
        <w:trPr>
          <w:trHeight w:val="30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491F4D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squared_error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42985A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random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B8431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i/>
                <w:i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i/>
                <w:i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6B4149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0.892244364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48688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  <w:tr w:rsidR="00CD3498" w:rsidRPr="00CD3498" w14:paraId="091B0BF8" w14:textId="77777777" w:rsidTr="00CD3498">
        <w:trPr>
          <w:trHeight w:val="30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8B29F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friedman_mse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4974BF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best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10AE4F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i/>
                <w:i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i/>
                <w:i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FBEE41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0.904269884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0207D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  <w:tr w:rsidR="00CD3498" w:rsidRPr="00CD3498" w14:paraId="71EE46CB" w14:textId="77777777" w:rsidTr="00CD3498">
        <w:trPr>
          <w:trHeight w:val="30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A6D12E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friedman_mse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B3B25F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random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EA647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i/>
                <w:i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i/>
                <w:i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CDBB60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0.422935473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A1396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  <w:tr w:rsidR="00CD3498" w:rsidRPr="00CD3498" w14:paraId="0335CEBD" w14:textId="77777777" w:rsidTr="00CD3498">
        <w:trPr>
          <w:trHeight w:val="30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1EC9C3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absolute_error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2F2CF6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best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DC9B28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i/>
                <w:i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i/>
                <w:i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6F391370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0.949840653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ABA715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Best Model in Decision Tree</w:t>
            </w:r>
          </w:p>
        </w:tc>
      </w:tr>
      <w:tr w:rsidR="00CD3498" w:rsidRPr="00CD3498" w14:paraId="370FE9E1" w14:textId="77777777" w:rsidTr="00CD3498">
        <w:trPr>
          <w:trHeight w:val="30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48D0BF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absolute_error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7D100B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random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D72FB" w14:textId="77777777" w:rsidR="00CD3498" w:rsidRPr="00CD3498" w:rsidRDefault="00CD3498" w:rsidP="00CD3498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i/>
                <w:i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i/>
                <w:i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  <w:t>5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90B9C3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0.7408381/0.7569438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3389E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 xml:space="preserve">Using </w:t>
            </w:r>
            <w:proofErr w:type="spellStart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Maxdepth</w:t>
            </w:r>
            <w:proofErr w:type="spellEnd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=</w:t>
            </w:r>
            <w:proofErr w:type="gramStart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5 ,</w:t>
            </w:r>
            <w:proofErr w:type="gramEnd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 xml:space="preserve"> r2 score improved by 1%</w:t>
            </w:r>
          </w:p>
        </w:tc>
      </w:tr>
      <w:tr w:rsidR="00CD3498" w:rsidRPr="00CD3498" w14:paraId="51470B14" w14:textId="77777777" w:rsidTr="00CD3498">
        <w:trPr>
          <w:trHeight w:val="30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8C2677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poisson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AC993E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best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7FBCA8" w14:textId="77777777" w:rsidR="00CD3498" w:rsidRPr="00CD3498" w:rsidRDefault="00CD3498" w:rsidP="00CD3498">
            <w:pPr>
              <w:spacing w:after="0" w:line="240" w:lineRule="auto"/>
              <w:jc w:val="center"/>
              <w:rPr>
                <w:rFonts w:ascii="Century" w:eastAsia="Times New Roman" w:hAnsi="Century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5</w:t>
            </w:r>
          </w:p>
        </w:tc>
        <w:tc>
          <w:tcPr>
            <w:tcW w:w="2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7570C4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0.9318880/0.9111390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3F33B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 xml:space="preserve">Using </w:t>
            </w:r>
            <w:proofErr w:type="spellStart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Maxdepth</w:t>
            </w:r>
            <w:proofErr w:type="spellEnd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=</w:t>
            </w:r>
            <w:proofErr w:type="gramStart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5 ,</w:t>
            </w:r>
            <w:proofErr w:type="gramEnd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 xml:space="preserve"> r2 score decreased by 2%</w:t>
            </w:r>
          </w:p>
        </w:tc>
      </w:tr>
      <w:tr w:rsidR="00CD3498" w:rsidRPr="00CD3498" w14:paraId="37308DDA" w14:textId="77777777" w:rsidTr="00CD3498">
        <w:trPr>
          <w:trHeight w:val="300"/>
        </w:trPr>
        <w:tc>
          <w:tcPr>
            <w:tcW w:w="17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80E6A4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proofErr w:type="spellStart"/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poisson</w:t>
            </w:r>
            <w:proofErr w:type="spellEnd"/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1CFC64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random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0B67DE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i/>
                <w:i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i/>
                <w:iCs/>
                <w:color w:val="222832"/>
                <w:kern w:val="0"/>
                <w:sz w:val="20"/>
                <w:szCs w:val="20"/>
                <w:lang w:eastAsia="en-CA"/>
                <w14:ligatures w14:val="none"/>
              </w:rPr>
              <w:t> </w:t>
            </w:r>
          </w:p>
        </w:tc>
        <w:tc>
          <w:tcPr>
            <w:tcW w:w="2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9C5377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lang w:eastAsia="en-CA"/>
                <w14:ligatures w14:val="none"/>
              </w:rPr>
              <w:t>0.672222406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ACF54" w14:textId="77777777" w:rsidR="00CD3498" w:rsidRPr="00CD3498" w:rsidRDefault="00CD3498" w:rsidP="00CD3498">
            <w:pPr>
              <w:spacing w:after="0" w:line="240" w:lineRule="auto"/>
              <w:rPr>
                <w:rFonts w:ascii="Century" w:eastAsia="Times New Roman" w:hAnsi="Century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</w:pPr>
            <w:r w:rsidRPr="00CD3498">
              <w:rPr>
                <w:rFonts w:ascii="Century" w:eastAsia="Times New Roman" w:hAnsi="Century" w:cs="Times New Roman"/>
                <w:color w:val="000000"/>
                <w:kern w:val="0"/>
                <w:sz w:val="22"/>
                <w:szCs w:val="22"/>
                <w:lang w:eastAsia="en-CA"/>
                <w14:ligatures w14:val="none"/>
              </w:rPr>
              <w:t> </w:t>
            </w:r>
          </w:p>
        </w:tc>
      </w:tr>
    </w:tbl>
    <w:p w14:paraId="02828C10" w14:textId="77777777" w:rsidR="00CD3498" w:rsidRPr="00CD3498" w:rsidRDefault="00CD3498" w:rsidP="00CD3498"/>
    <w:p w14:paraId="2E7804CE" w14:textId="29B7B5B8" w:rsidR="00CD3498" w:rsidRDefault="00CD3498" w:rsidP="00CD3498"/>
    <w:p w14:paraId="4690B623" w14:textId="77777777" w:rsidR="00CD3498" w:rsidRDefault="00CD3498" w:rsidP="00CD3498"/>
    <w:sectPr w:rsidR="00CD3498" w:rsidSect="00CD3498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16526"/>
    <w:multiLevelType w:val="hybridMultilevel"/>
    <w:tmpl w:val="F78079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07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98"/>
    <w:rsid w:val="003148D2"/>
    <w:rsid w:val="00CD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2A5B"/>
  <w15:chartTrackingRefBased/>
  <w15:docId w15:val="{0D770767-A2FC-4205-A712-38B213EE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4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4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4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4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49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D3498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4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49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Santhosh</dc:creator>
  <cp:keywords/>
  <dc:description/>
  <cp:lastModifiedBy>Sindhu Santhosh</cp:lastModifiedBy>
  <cp:revision>1</cp:revision>
  <dcterms:created xsi:type="dcterms:W3CDTF">2025-08-06T03:29:00Z</dcterms:created>
  <dcterms:modified xsi:type="dcterms:W3CDTF">2025-08-06T03:34:00Z</dcterms:modified>
</cp:coreProperties>
</file>