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5CC5C" w14:textId="2E0C8910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</w:pPr>
      <w:r w:rsidRPr="00154AEE">
        <w:rPr>
          <w:rFonts w:ascii="Arial Black" w:hAnsi="Arial Black"/>
        </w:rPr>
        <w:fldChar w:fldCharType="begin"/>
      </w:r>
      <w:r w:rsidRPr="00154AEE">
        <w:rPr>
          <w:rFonts w:ascii="Arial Black" w:hAnsi="Arial Black"/>
        </w:rPr>
        <w:instrText xml:space="preserve"> HYPERLINK "https://giga.chat/link/gcstpVelqd" </w:instrText>
      </w:r>
      <w:r w:rsidRPr="00154AEE">
        <w:rPr>
          <w:rFonts w:ascii="Arial Black" w:hAnsi="Arial Black"/>
        </w:rPr>
        <w:fldChar w:fldCharType="separate"/>
      </w:r>
      <w:r w:rsidRPr="00154AEE">
        <w:rPr>
          <w:rStyle w:val="Hyperlink"/>
          <w:rFonts w:ascii="Arial Black" w:hAnsi="Arial Black"/>
        </w:rPr>
        <w:t>Rx.Net</w:t>
      </w:r>
      <w:r w:rsidRPr="00154AEE">
        <w:rPr>
          <w:rFonts w:ascii="Arial Black" w:hAnsi="Arial Black"/>
        </w:rPr>
        <w:fldChar w:fldCharType="end"/>
      </w:r>
    </w:p>
    <w:p w14:paraId="20C6B3A8" w14:textId="20B47268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Rx.NET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— это библиотека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Reactive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Extensions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для .NET Framework, позволяющая эффективно обрабатывать асинхронные события и потоки данных в реактивном стиле программирования.</w:t>
      </w:r>
    </w:p>
    <w:p w14:paraId="01E70795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Основные концепции Rx.NET</w:t>
      </w:r>
    </w:p>
    <w:p w14:paraId="171A808D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390" w:lineRule="atLeast"/>
        <w:textAlignment w:val="baseline"/>
        <w:outlineLvl w:val="3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1. </w:t>
      </w:r>
      <w:proofErr w:type="spellStart"/>
      <w:r w:rsidRPr="00154AEE">
        <w:rPr>
          <w:rFonts w:ascii="Arial Black" w:eastAsia="Times New Roman" w:hAnsi="Arial Black" w:cs="Arial"/>
          <w:b/>
          <w:bCs/>
          <w:bdr w:val="none" w:sz="0" w:space="0" w:color="auto" w:frame="1"/>
          <w:lang w:eastAsia="ru-RU"/>
        </w:rPr>
        <w:t>Observable</w:t>
      </w:r>
      <w:proofErr w:type="spellEnd"/>
    </w:p>
    <w:p w14:paraId="6EC25526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  Представляет источник событий, который генерирует поток значений.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аналогичен интерфейсу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IEnumerable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но работает асинхронно и позволяет подписываться на будущие значения потока.</w:t>
      </w:r>
    </w:p>
    <w:p w14:paraId="30497EED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IObservable</w:t>
      </w:r>
      <w:proofErr w:type="spellEnd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int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numbers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Observable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Range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5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0E972823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390" w:lineRule="atLeast"/>
        <w:textAlignment w:val="baseline"/>
        <w:outlineLvl w:val="3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2. </w:t>
      </w:r>
      <w:r w:rsidRPr="00154AEE">
        <w:rPr>
          <w:rFonts w:ascii="Arial Black" w:eastAsia="Times New Roman" w:hAnsi="Arial Black" w:cs="Arial"/>
          <w:b/>
          <w:bCs/>
          <w:bdr w:val="none" w:sz="0" w:space="0" w:color="auto" w:frame="1"/>
          <w:lang w:eastAsia="ru-RU"/>
        </w:rPr>
        <w:t>Observer</w:t>
      </w:r>
    </w:p>
    <w:p w14:paraId="57EB789E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  Подписчик, который получает уведомления о событиях от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. Реализует интерфейс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IObserver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&lt;T&gt; и обрабатывает три метода: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OnNext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(получение нового элемента),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OnError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(обработка ошибок) и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OnCompleted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(окончание последовательности).</w:t>
      </w:r>
    </w:p>
    <w:p w14:paraId="7F7F1E2F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numbers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Subscribe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</w:p>
    <w:p w14:paraId="4AB5FAA4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x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$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"Received {x}"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),</w:t>
      </w:r>
    </w:p>
    <w:p w14:paraId="425D524D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ex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$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"Error occurred: {</w:t>
      </w:r>
      <w:proofErr w:type="spellStart"/>
      <w:proofErr w:type="gramStart"/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ex.Message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}"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),</w:t>
      </w:r>
    </w:p>
    <w:p w14:paraId="112B1CF5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()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eastAsia="ru-RU"/>
        </w:rPr>
        <w:t>"</w:t>
      </w:r>
      <w:proofErr w:type="spellStart"/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eastAsia="ru-RU"/>
        </w:rPr>
        <w:t>Sequence</w:t>
      </w:r>
      <w:proofErr w:type="spellEnd"/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eastAsia="ru-RU"/>
        </w:rPr>
        <w:t>completed</w:t>
      </w:r>
      <w:proofErr w:type="spellEnd"/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eastAsia="ru-RU"/>
        </w:rPr>
        <w:t>"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</w:t>
      </w:r>
    </w:p>
    <w:p w14:paraId="3E029355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);</w:t>
      </w:r>
    </w:p>
    <w:p w14:paraId="03DB03CB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390" w:lineRule="atLeast"/>
        <w:textAlignment w:val="baseline"/>
        <w:outlineLvl w:val="3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3. </w:t>
      </w:r>
      <w:proofErr w:type="spellStart"/>
      <w:r w:rsidRPr="00154AEE">
        <w:rPr>
          <w:rFonts w:ascii="Arial Black" w:eastAsia="Times New Roman" w:hAnsi="Arial Black" w:cs="Arial"/>
          <w:b/>
          <w:bCs/>
          <w:bdr w:val="none" w:sz="0" w:space="0" w:color="auto" w:frame="1"/>
          <w:lang w:eastAsia="ru-RU"/>
        </w:rPr>
        <w:t>Operators</w:t>
      </w:r>
      <w:proofErr w:type="spellEnd"/>
    </w:p>
    <w:p w14:paraId="042D230B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  Набор операторов для преобразования, фильтрации, объединения и управления последовательностью событий.</w:t>
      </w:r>
    </w:p>
    <w:p w14:paraId="52A61B7C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390" w:lineRule="atLeast"/>
        <w:textAlignment w:val="baseline"/>
        <w:outlineLvl w:val="4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Фильтрация</w:t>
      </w:r>
    </w:p>
    <w:p w14:paraId="4979509E" w14:textId="77777777" w:rsidR="00154AEE" w:rsidRPr="00154AEE" w:rsidRDefault="00154AEE" w:rsidP="00154AEE">
      <w:pPr>
        <w:numPr>
          <w:ilvl w:val="0"/>
          <w:numId w:val="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Where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фильтрует элементы по условию.</w:t>
      </w:r>
    </w:p>
    <w:p w14:paraId="4E169ECE" w14:textId="77777777" w:rsidR="00154AEE" w:rsidRPr="00154AEE" w:rsidRDefault="00154AEE" w:rsidP="00154AEE">
      <w:pPr>
        <w:numPr>
          <w:ilvl w:val="0"/>
          <w:numId w:val="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Take: ограничивает количество элементов.</w:t>
      </w:r>
    </w:p>
    <w:p w14:paraId="54D723C5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var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filteredNumbers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numbers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Where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x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x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%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2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0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Take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2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5C841BB9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filteredNumbers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Subscribe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Output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: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2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4</w:t>
      </w:r>
    </w:p>
    <w:p w14:paraId="53287C45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390" w:lineRule="atLeast"/>
        <w:textAlignment w:val="baseline"/>
        <w:outlineLvl w:val="4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Преобразование</w:t>
      </w:r>
    </w:p>
    <w:p w14:paraId="53344AC4" w14:textId="77777777" w:rsidR="00154AEE" w:rsidRPr="00154AEE" w:rsidRDefault="00154AEE" w:rsidP="00154AEE">
      <w:pPr>
        <w:numPr>
          <w:ilvl w:val="0"/>
          <w:numId w:val="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Select: преобразует каждый элемент последовательности.</w:t>
      </w:r>
    </w:p>
    <w:p w14:paraId="18252A08" w14:textId="77777777" w:rsidR="00154AEE" w:rsidRPr="00154AEE" w:rsidRDefault="00154AEE" w:rsidP="00154AEE">
      <w:pPr>
        <w:numPr>
          <w:ilvl w:val="0"/>
          <w:numId w:val="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Aggregate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агрегирует последовательность в одно значение.</w:t>
      </w:r>
    </w:p>
    <w:p w14:paraId="64CA2CCD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var squares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numbers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Select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x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x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*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x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3B25A1A5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squares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Subscribe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Output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: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4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9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16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25</w:t>
      </w:r>
    </w:p>
    <w:p w14:paraId="2DB7035F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390" w:lineRule="atLeast"/>
        <w:textAlignment w:val="baseline"/>
        <w:outlineLvl w:val="4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Объединение</w:t>
      </w:r>
    </w:p>
    <w:p w14:paraId="6109117A" w14:textId="77777777" w:rsidR="00154AEE" w:rsidRPr="00154AEE" w:rsidRDefault="00154AEE" w:rsidP="00154AEE">
      <w:pPr>
        <w:numPr>
          <w:ilvl w:val="0"/>
          <w:numId w:val="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>Merge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объединяет два потока событий.</w:t>
      </w:r>
    </w:p>
    <w:p w14:paraId="33F0577A" w14:textId="77777777" w:rsidR="00154AEE" w:rsidRPr="00154AEE" w:rsidRDefault="00154AEE" w:rsidP="00154AEE">
      <w:pPr>
        <w:numPr>
          <w:ilvl w:val="0"/>
          <w:numId w:val="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Zip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комбинирует элементы двух потоков попарно.</w:t>
      </w:r>
    </w:p>
    <w:p w14:paraId="2658BB37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var letters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Observable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Return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'A'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3512E2EE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var combined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numbers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Zip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letters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n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l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$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"{l}{n}"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309895E9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combined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Subscribe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Output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: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A1</w:t>
      </w:r>
    </w:p>
    <w:p w14:paraId="68BBD020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Примеры использования</w:t>
      </w:r>
    </w:p>
    <w:p w14:paraId="082C5C95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390" w:lineRule="atLeast"/>
        <w:textAlignment w:val="baseline"/>
        <w:outlineLvl w:val="3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Пример обработки UI событий</w:t>
      </w:r>
    </w:p>
    <w:p w14:paraId="28E86465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Представьте себе приложение WPF, где мы хотим реагировать на каждое нажатие кнопки:</w:t>
      </w:r>
    </w:p>
    <w:p w14:paraId="76604D3B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//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Создаем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observable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для отслеживания кликов на кнопке</w:t>
      </w:r>
    </w:p>
    <w:p w14:paraId="677FC8C4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button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Clicks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().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Subscribe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_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</w:p>
    <w:p w14:paraId="2C45FC9E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13F90514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MessageBox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Show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"Button clicked!"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53449546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});</w:t>
      </w:r>
    </w:p>
    <w:p w14:paraId="091F8370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390" w:lineRule="atLeast"/>
        <w:textAlignment w:val="baseline"/>
        <w:outlineLvl w:val="3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Пример таймера</w:t>
      </w:r>
    </w:p>
    <w:p w14:paraId="19020D79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Генерация событий каждые N секунд:</w:t>
      </w:r>
    </w:p>
    <w:p w14:paraId="7ECB8DC1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Observable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Interval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TimeSpan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FromSeconds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  <w:proofErr w:type="gramStart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Subscribe</w:t>
      </w:r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x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</w:p>
    <w:p w14:paraId="620A2B29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3B269C16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$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"Tick at second {x + 1}"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533EC9D0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});</w:t>
      </w:r>
    </w:p>
    <w:p w14:paraId="2AD117E4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Почему использовать </w:t>
      </w:r>
      <w:proofErr w:type="spellStart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Rx</w:t>
      </w:r>
      <w:proofErr w:type="spellEnd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?</w:t>
      </w:r>
    </w:p>
    <w:p w14:paraId="328E4BD0" w14:textId="77777777" w:rsidR="00154AEE" w:rsidRPr="00154AEE" w:rsidRDefault="00154AEE" w:rsidP="00154AEE">
      <w:pPr>
        <w:numPr>
          <w:ilvl w:val="0"/>
          <w:numId w:val="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Реактивность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удобно управлять асинхронными потоками данных.</w:t>
      </w:r>
    </w:p>
    <w:p w14:paraId="17FF3711" w14:textId="77777777" w:rsidR="00154AEE" w:rsidRPr="00154AEE" w:rsidRDefault="00154AEE" w:rsidP="00154AEE">
      <w:pPr>
        <w:numPr>
          <w:ilvl w:val="0"/>
          <w:numId w:val="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Простота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операторы позволяют легко манипулировать событиями и данными.</w:t>
      </w:r>
    </w:p>
    <w:p w14:paraId="34F04C1C" w14:textId="77777777" w:rsidR="00154AEE" w:rsidRPr="00154AEE" w:rsidRDefault="00154AEE" w:rsidP="00154AEE">
      <w:pPr>
        <w:numPr>
          <w:ilvl w:val="0"/>
          <w:numId w:val="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Отмена подписки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простая отмена наблюдений, предотвращающая утечки памяти.</w:t>
      </w:r>
    </w:p>
    <w:p w14:paraId="01A4AC36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Заключение</w:t>
      </w:r>
    </w:p>
    <w:p w14:paraId="256F4585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Rx.NET является мощным инструментом для разработки приложений, работающих с асинхронными потоками данных. Она упрощает обработку сложных событий и помогает создавать надежные и эффективные приложения на платформе .NET.</w:t>
      </w:r>
    </w:p>
    <w:p w14:paraId="38CAD81C" w14:textId="77777777" w:rsidR="00154AEE" w:rsidRPr="00154AEE" w:rsidRDefault="00154AEE" w:rsidP="00154A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Какие основные компоненты </w:t>
      </w:r>
      <w:proofErr w:type="spellStart"/>
      <w:proofErr w:type="gram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Rx.NET?Как</w:t>
      </w:r>
      <w:proofErr w:type="spellEnd"/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работает оператор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Where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Rx.NET?Зачем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нужна отмена подписки в Rx.NET?</w:t>
      </w:r>
    </w:p>
    <w:p w14:paraId="58D17284" w14:textId="77777777" w:rsidR="00154AEE" w:rsidRPr="00154AEE" w:rsidRDefault="00154AEE" w:rsidP="00154AEE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lang w:eastAsia="ru-RU"/>
        </w:rPr>
        <w:t>Ответ</w:t>
      </w:r>
    </w:p>
    <w:p w14:paraId="762306EB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570" w:lineRule="atLeast"/>
        <w:textAlignment w:val="baseline"/>
        <w:outlineLvl w:val="1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Основные компоненты Rx.NET</w:t>
      </w:r>
    </w:p>
    <w:p w14:paraId="38CD64D3" w14:textId="77777777" w:rsidR="00154AEE" w:rsidRPr="00154AEE" w:rsidRDefault="00154AEE" w:rsidP="00154AEE">
      <w:pPr>
        <w:numPr>
          <w:ilvl w:val="0"/>
          <w:numId w:val="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lastRenderedPageBreak/>
        <w:t>Observable</w:t>
      </w:r>
      <w:proofErr w:type="spellEnd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 (Источник</w:t>
      </w:r>
      <w:proofErr w:type="gram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)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:Объект</w:t>
      </w:r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реализующий интерфейс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IObservable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&lt;T&gt;. Он представляет собой генератор событий, который производит поток данных или уведомлений.</w:t>
      </w:r>
    </w:p>
    <w:p w14:paraId="3AA1CB71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IObservable</w:t>
      </w:r>
      <w:proofErr w:type="spellEnd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int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numbers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Observable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Range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5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Генерирует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числа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от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до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5</w:t>
      </w:r>
    </w:p>
    <w:p w14:paraId="6C069141" w14:textId="77777777" w:rsidR="00154AEE" w:rsidRPr="00154AEE" w:rsidRDefault="00154AEE" w:rsidP="00154AEE">
      <w:pPr>
        <w:numPr>
          <w:ilvl w:val="0"/>
          <w:numId w:val="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Observer (Подписчик</w:t>
      </w:r>
      <w:proofErr w:type="gram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)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:Объект</w:t>
      </w:r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реализующий интерфейс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IObserver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&lt;T&gt;. Observer принимает новые элементы потока и реагирует на них путем реализации методов:</w:t>
      </w:r>
    </w:p>
    <w:p w14:paraId="52FF5755" w14:textId="77777777" w:rsidR="00154AEE" w:rsidRPr="00154AEE" w:rsidRDefault="00154AEE" w:rsidP="00154AEE">
      <w:pPr>
        <w:numPr>
          <w:ilvl w:val="1"/>
          <w:numId w:val="5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proofErr w:type="gram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OnNext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(</w:t>
      </w:r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T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value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 — новый элемент доступен.</w:t>
      </w:r>
    </w:p>
    <w:p w14:paraId="28C6474D" w14:textId="77777777" w:rsidR="00154AEE" w:rsidRPr="00154AEE" w:rsidRDefault="00154AEE" w:rsidP="00154AEE">
      <w:pPr>
        <w:numPr>
          <w:ilvl w:val="1"/>
          <w:numId w:val="5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val="en-US" w:eastAsia="ru-RU"/>
        </w:rPr>
      </w:pPr>
      <w:proofErr w:type="spellStart"/>
      <w:proofErr w:type="gram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OnError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Exception error) — 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произошла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ошибка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.</w:t>
      </w:r>
    </w:p>
    <w:p w14:paraId="59AA0C45" w14:textId="77777777" w:rsidR="00154AEE" w:rsidRPr="00154AEE" w:rsidRDefault="00154AEE" w:rsidP="00154AEE">
      <w:pPr>
        <w:numPr>
          <w:ilvl w:val="1"/>
          <w:numId w:val="5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proofErr w:type="gram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OnCompleted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(</w:t>
      </w:r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 — поток завершился успешно.</w:t>
      </w:r>
    </w:p>
    <w:p w14:paraId="6BA58EDA" w14:textId="77777777" w:rsidR="00154AEE" w:rsidRPr="00154AEE" w:rsidRDefault="00154AEE" w:rsidP="00154AEE">
      <w:pPr>
        <w:numPr>
          <w:ilvl w:val="0"/>
          <w:numId w:val="5"/>
        </w:numP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var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observer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new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MyObserver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);</w:t>
      </w:r>
    </w:p>
    <w:p w14:paraId="49662E97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Arial Black" w:eastAsia="Times New Roman" w:hAnsi="Arial Black" w:cs="Courier New"/>
          <w:color w:val="000000"/>
          <w:spacing w:val="-5"/>
          <w:lang w:eastAsia="ru-RU"/>
        </w:rPr>
      </w:pP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numbers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Subscribe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observer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);</w:t>
      </w:r>
    </w:p>
    <w:p w14:paraId="7016382F" w14:textId="77777777" w:rsidR="00154AEE" w:rsidRPr="00154AEE" w:rsidRDefault="00154AEE" w:rsidP="00154AEE">
      <w:pPr>
        <w:numPr>
          <w:ilvl w:val="0"/>
          <w:numId w:val="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Subscription</w:t>
      </w:r>
      <w:proofErr w:type="spellEnd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 (Подписка</w:t>
      </w:r>
      <w:proofErr w:type="gram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)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:Это</w:t>
      </w:r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объект, возвращаемый методом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Subscribe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().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Subscription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позволяет отменить подписку (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Dispose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), прекращая получение новых событий.</w:t>
      </w:r>
    </w:p>
    <w:p w14:paraId="1F766168" w14:textId="77777777" w:rsidR="00154AEE" w:rsidRPr="00154AEE" w:rsidRDefault="00154AEE" w:rsidP="00154AEE">
      <w:pPr>
        <w:numPr>
          <w:ilvl w:val="0"/>
          <w:numId w:val="5"/>
        </w:numP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IDisposable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subscription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numbers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Subscribe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value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value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));</w:t>
      </w:r>
    </w:p>
    <w:p w14:paraId="1B838FDA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Arial Black" w:eastAsia="Times New Roman" w:hAnsi="Arial Black" w:cs="Courier New"/>
          <w:color w:val="000000"/>
          <w:spacing w:val="-5"/>
          <w:lang w:eastAsia="ru-RU"/>
        </w:rPr>
      </w:pP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subscription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Dispose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();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//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Отменяем подписку</w:t>
      </w:r>
    </w:p>
    <w:p w14:paraId="21325319" w14:textId="77777777" w:rsidR="00154AEE" w:rsidRPr="00154AEE" w:rsidRDefault="00154AEE" w:rsidP="00154AEE">
      <w:pPr>
        <w:numPr>
          <w:ilvl w:val="0"/>
          <w:numId w:val="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Subject</w:t>
      </w:r>
      <w:proofErr w:type="spellEnd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 (Специальный класс</w:t>
      </w:r>
      <w:proofErr w:type="gram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)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Subject</w:t>
      </w:r>
      <w:proofErr w:type="spellEnd"/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реализует одновременно оба интерфейса: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IObservable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IObserver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 Это полезно для ретрансляции событий между несколькими наблюдателями.</w:t>
      </w:r>
    </w:p>
    <w:p w14:paraId="22AAA2B3" w14:textId="77777777" w:rsidR="00154AEE" w:rsidRPr="00154AEE" w:rsidRDefault="00154AEE" w:rsidP="00154AEE">
      <w:pPr>
        <w:numPr>
          <w:ilvl w:val="0"/>
          <w:numId w:val="5"/>
        </w:numP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var subject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new Subject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int</w:t>
      </w:r>
      <w:proofErr w:type="gramStart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073084D9" w14:textId="77777777" w:rsidR="00154AEE" w:rsidRPr="00154AEE" w:rsidRDefault="00154AEE" w:rsidP="00154AEE">
      <w:pPr>
        <w:numPr>
          <w:ilvl w:val="0"/>
          <w:numId w:val="5"/>
        </w:numP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subject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OnNext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1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//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Сообщаем событие</w:t>
      </w:r>
    </w:p>
    <w:p w14:paraId="6B6527CF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subject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Subscribe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value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value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Получаем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событие</w:t>
      </w:r>
    </w:p>
    <w:p w14:paraId="22B52C22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28D82F03">
          <v:rect id="_x0000_i1025" style="width:0;height:1.5pt" o:hralign="center" o:hrstd="t" o:hr="t" fillcolor="#a0a0a0" stroked="f"/>
        </w:pict>
      </w:r>
    </w:p>
    <w:p w14:paraId="1B6AD89D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570" w:lineRule="atLeast"/>
        <w:textAlignment w:val="baseline"/>
        <w:outlineLvl w:val="1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Как работает оператор </w:t>
      </w:r>
      <w:proofErr w:type="spellStart"/>
      <w:r w:rsidRPr="00154AEE">
        <w:rPr>
          <w:rFonts w:ascii="Arial Black" w:eastAsia="Times New Roman" w:hAnsi="Arial Black" w:cs="Courier New"/>
          <w:bdr w:val="none" w:sz="0" w:space="0" w:color="auto" w:frame="1"/>
          <w:lang w:eastAsia="ru-RU"/>
        </w:rPr>
        <w:t>Where</w:t>
      </w:r>
      <w:proofErr w:type="spellEnd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 в Rx.NET?</w:t>
      </w:r>
    </w:p>
    <w:p w14:paraId="6D04C4B7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Оператор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Where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применяется к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 фильтрует поток данных на основании заданного условия. По сути, он пропускает только те элементы, которые удовлетворяют указанному предикату.</w:t>
      </w:r>
    </w:p>
    <w:p w14:paraId="6AFB9DD5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Например, рассмотрим следующую последовательность чисел:</w:t>
      </w:r>
    </w:p>
    <w:p w14:paraId="51E2F03C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IObservable</w:t>
      </w:r>
      <w:proofErr w:type="spellEnd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int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numbers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Observable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Range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5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2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3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4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5</w:t>
      </w:r>
    </w:p>
    <w:p w14:paraId="0A271161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Используя оператор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Where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можно выбрать только четные числа:</w:t>
      </w:r>
    </w:p>
    <w:p w14:paraId="17D27914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var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evenNumbers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numbers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Where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n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n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%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2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0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Только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четные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числа</w:t>
      </w:r>
    </w:p>
    <w:p w14:paraId="007BA8A5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evenNumbers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Subscribe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Выводит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: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2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4</w:t>
      </w:r>
    </w:p>
    <w:p w14:paraId="23017425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Механизм работы оператора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Where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следующий:</w:t>
      </w:r>
    </w:p>
    <w:p w14:paraId="09D17DBF" w14:textId="77777777" w:rsidR="00154AEE" w:rsidRPr="00154AEE" w:rsidRDefault="00154AEE" w:rsidP="00154AEE">
      <w:pPr>
        <w:numPr>
          <w:ilvl w:val="0"/>
          <w:numId w:val="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Когда приходит новое значение от исходного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</w:t>
      </w:r>
    </w:p>
    <w:p w14:paraId="44D1C03F" w14:textId="77777777" w:rsidR="00154AEE" w:rsidRPr="00154AEE" w:rsidRDefault="00154AEE" w:rsidP="00154AEE">
      <w:pPr>
        <w:numPr>
          <w:ilvl w:val="0"/>
          <w:numId w:val="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Предикат проверяется на каждом значении,</w:t>
      </w:r>
    </w:p>
    <w:p w14:paraId="3DC90764" w14:textId="77777777" w:rsidR="00154AEE" w:rsidRPr="00154AEE" w:rsidRDefault="00154AEE" w:rsidP="00154AEE">
      <w:pPr>
        <w:numPr>
          <w:ilvl w:val="0"/>
          <w:numId w:val="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Если условие выполняется, значение передается дальше (наблюдателям),</w:t>
      </w:r>
    </w:p>
    <w:p w14:paraId="642D6908" w14:textId="77777777" w:rsidR="00154AEE" w:rsidRPr="00154AEE" w:rsidRDefault="00154AEE" w:rsidP="00154AEE">
      <w:pPr>
        <w:numPr>
          <w:ilvl w:val="0"/>
          <w:numId w:val="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Иначе оно отбрасывается.</w:t>
      </w:r>
    </w:p>
    <w:p w14:paraId="3D2352B7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Таким образом, с помощью оператора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Where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можно легко фильтровать нужные события и получать только интересующую вас информацию.</w:t>
      </w:r>
    </w:p>
    <w:p w14:paraId="0F290529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08904493">
          <v:rect id="_x0000_i1026" style="width:0;height:1.5pt" o:hralign="center" o:hrstd="t" o:hr="t" fillcolor="#a0a0a0" stroked="f"/>
        </w:pict>
      </w:r>
    </w:p>
    <w:p w14:paraId="33B79EBB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570" w:lineRule="atLeast"/>
        <w:textAlignment w:val="baseline"/>
        <w:outlineLvl w:val="1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Зачем нужна отмена подписки в Rx.NET?</w:t>
      </w:r>
    </w:p>
    <w:p w14:paraId="2651458D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>Отмена подписки необходима по нескольким причинам:</w:t>
      </w:r>
    </w:p>
    <w:p w14:paraId="16E5EEFE" w14:textId="77777777" w:rsidR="00154AEE" w:rsidRPr="00154AEE" w:rsidRDefault="00154AEE" w:rsidP="00154AEE">
      <w:pPr>
        <w:numPr>
          <w:ilvl w:val="0"/>
          <w:numId w:val="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Предотвращение утечек </w:t>
      </w:r>
      <w:proofErr w:type="spellStart"/>
      <w:proofErr w:type="gram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памяти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:Без</w:t>
      </w:r>
      <w:proofErr w:type="spellEnd"/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отмены подписки наблюдатель продолжает получать обновления даже тогда, когда они больше не нужны. Это ведет к увеличению потребления ресурсов и замедлению работы программы.</w:t>
      </w:r>
    </w:p>
    <w:p w14:paraId="0E0E45AB" w14:textId="77777777" w:rsidR="00154AEE" w:rsidRPr="00154AEE" w:rsidRDefault="00154AEE" w:rsidP="00154AEE">
      <w:pPr>
        <w:numPr>
          <w:ilvl w:val="0"/>
          <w:numId w:val="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Контроль над жизненным </w:t>
      </w:r>
      <w:proofErr w:type="spellStart"/>
      <w:proofErr w:type="gram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циклом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:Например</w:t>
      </w:r>
      <w:proofErr w:type="spellEnd"/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в приложениях с графическим интерфейсом часто создаются временные подписки на события кнопок или форм. После закрытия окна или формы подписку важно прекратить, иначе программа продолжит реагировать на ненужные события.</w:t>
      </w:r>
    </w:p>
    <w:p w14:paraId="549357DC" w14:textId="77777777" w:rsidR="00154AEE" w:rsidRPr="00154AEE" w:rsidRDefault="00154AEE" w:rsidP="00154AEE">
      <w:pPr>
        <w:numPr>
          <w:ilvl w:val="0"/>
          <w:numId w:val="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Оптимизация </w:t>
      </w:r>
      <w:proofErr w:type="spellStart"/>
      <w:proofErr w:type="gram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производительности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:Постоянные</w:t>
      </w:r>
      <w:proofErr w:type="spellEnd"/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подписки приводят к излишним вычислениям и обработке данных, снижая производительность системы.</w:t>
      </w:r>
    </w:p>
    <w:p w14:paraId="339E693E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val="en-US"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Пример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отмены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подписки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:</w:t>
      </w:r>
    </w:p>
    <w:p w14:paraId="5F382C97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IDisposable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subscription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numbers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Subscribe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0913781F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eastAsia="ru-RU"/>
        </w:rPr>
      </w:pP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subscription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Dispose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();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//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Отменяем подписку</w:t>
      </w:r>
    </w:p>
    <w:p w14:paraId="4AF3F9E1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Использование отмены подписки улучшает стабильность и эффективность вашего приложения, позволяя гибко контролировать взаимодействие с источниками событий.</w:t>
      </w:r>
    </w:p>
    <w:p w14:paraId="0CC6048F" w14:textId="77777777" w:rsidR="00154AEE" w:rsidRPr="00154AEE" w:rsidRDefault="00154AEE" w:rsidP="00154AEE">
      <w:pPr>
        <w:numPr>
          <w:ilvl w:val="0"/>
          <w:numId w:val="8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Асинхронность</w:t>
      </w:r>
    </w:p>
    <w:p w14:paraId="23A990EE" w14:textId="77777777" w:rsidR="00154AEE" w:rsidRPr="00154AEE" w:rsidRDefault="00154AEE" w:rsidP="00154AEE">
      <w:pPr>
        <w:numPr>
          <w:ilvl w:val="0"/>
          <w:numId w:val="8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Декларативность</w:t>
      </w:r>
    </w:p>
    <w:p w14:paraId="3B29D008" w14:textId="77777777" w:rsidR="00154AEE" w:rsidRPr="00154AEE" w:rsidRDefault="00154AEE" w:rsidP="00154AEE">
      <w:pPr>
        <w:numPr>
          <w:ilvl w:val="0"/>
          <w:numId w:val="8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Композиция</w:t>
      </w:r>
    </w:p>
    <w:p w14:paraId="4E1E8704" w14:textId="77777777" w:rsidR="00154AEE" w:rsidRPr="00154AEE" w:rsidRDefault="00154AEE" w:rsidP="00154AEE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lang w:eastAsia="ru-RU"/>
        </w:rPr>
        <w:t>Ответ</w:t>
      </w:r>
    </w:p>
    <w:p w14:paraId="042E8291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Ты перечислил ключевые особенности библиотеки Rx.NET. Давай разберём каждую подробнее:</w:t>
      </w:r>
    </w:p>
    <w:p w14:paraId="0753AD8D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1. </w:t>
      </w:r>
      <w:r w:rsidRPr="00154AEE">
        <w:rPr>
          <w:rFonts w:ascii="Arial Black" w:eastAsia="Times New Roman" w:hAnsi="Arial Black" w:cs="Arial"/>
          <w:b/>
          <w:bCs/>
          <w:bdr w:val="none" w:sz="0" w:space="0" w:color="auto" w:frame="1"/>
          <w:lang w:eastAsia="ru-RU"/>
        </w:rPr>
        <w:t>Асинхронность</w:t>
      </w:r>
    </w:p>
    <w:p w14:paraId="3035A888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Rx.NET обеспечивает удобный способ работы с асинхронными операциями и обработкой событий в режиме реального времени. Вот почему это важно:</w:t>
      </w:r>
    </w:p>
    <w:p w14:paraId="158F26A0" w14:textId="77777777" w:rsidR="00154AEE" w:rsidRPr="00154AEE" w:rsidRDefault="00154AEE" w:rsidP="00154AEE">
      <w:pPr>
        <w:numPr>
          <w:ilvl w:val="0"/>
          <w:numId w:val="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Обработка асинхронных операций: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Rx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позволяет удобно организовать работу с потоками данных, поступающими асинхронно, такими как сетевые запросы, пользовательские события, сигналы датчиков и т.п.</w:t>
      </w:r>
    </w:p>
    <w:p w14:paraId="2FC98AF6" w14:textId="77777777" w:rsidR="00154AEE" w:rsidRPr="00154AEE" w:rsidRDefault="00154AEE" w:rsidP="00154AEE">
      <w:pPr>
        <w:numPr>
          <w:ilvl w:val="0"/>
          <w:numId w:val="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Отсутствие блокировки потоков</w:t>
      </w:r>
      <w:proofErr w:type="gram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: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Вместо</w:t>
      </w:r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ожидания завершения операции,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Rx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позволяет продолжить выполнение основного потока, пока не появится результат.</w:t>
      </w:r>
    </w:p>
    <w:p w14:paraId="61E4DA1B" w14:textId="77777777" w:rsidR="00154AEE" w:rsidRPr="00154AEE" w:rsidRDefault="00154AEE" w:rsidP="00154AEE">
      <w:pPr>
        <w:numPr>
          <w:ilvl w:val="0"/>
          <w:numId w:val="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Объединение асинхронных действий</w:t>
      </w:r>
      <w:proofErr w:type="gram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: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Можно</w:t>
      </w:r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объединить несколько асинхронных источников событий в единый поток, упростив управление ими.</w:t>
      </w:r>
    </w:p>
    <w:p w14:paraId="23901660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Примером может служить обработка запросов пользователя или обновление состояния страницы веб-приложения в зависимости от асинхронных событий.</w:t>
      </w:r>
    </w:p>
    <w:p w14:paraId="69B72F2C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2. </w:t>
      </w:r>
      <w:r w:rsidRPr="00154AEE">
        <w:rPr>
          <w:rFonts w:ascii="Arial Black" w:eastAsia="Times New Roman" w:hAnsi="Arial Black" w:cs="Arial"/>
          <w:b/>
          <w:bCs/>
          <w:bdr w:val="none" w:sz="0" w:space="0" w:color="auto" w:frame="1"/>
          <w:lang w:eastAsia="ru-RU"/>
        </w:rPr>
        <w:t>Декларативность</w:t>
      </w:r>
    </w:p>
    <w:p w14:paraId="3399A412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Одним из главных преимуществ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Rx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является декларативный подход к написанию кода. Ты </w:t>
      </w:r>
      <w:proofErr w:type="gram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определяешь</w:t>
      </w:r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r w:rsidRPr="00154AEE">
        <w:rPr>
          <w:rFonts w:ascii="Arial Black" w:eastAsia="Times New Roman" w:hAnsi="Arial Black" w:cs="Courier New"/>
          <w:i/>
          <w:iCs/>
          <w:spacing w:val="-5"/>
          <w:bdr w:val="none" w:sz="0" w:space="0" w:color="auto" w:frame="1"/>
          <w:lang w:eastAsia="ru-RU"/>
        </w:rPr>
        <w:t>что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должно произойти, а не </w:t>
      </w:r>
      <w:r w:rsidRPr="00154AEE">
        <w:rPr>
          <w:rFonts w:ascii="Arial Black" w:eastAsia="Times New Roman" w:hAnsi="Arial Black" w:cs="Courier New"/>
          <w:i/>
          <w:iCs/>
          <w:spacing w:val="-5"/>
          <w:bdr w:val="none" w:sz="0" w:space="0" w:color="auto" w:frame="1"/>
          <w:lang w:eastAsia="ru-RU"/>
        </w:rPr>
        <w:t>как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 Что это значит?</w:t>
      </w:r>
    </w:p>
    <w:p w14:paraId="28380E66" w14:textId="77777777" w:rsidR="00154AEE" w:rsidRPr="00154AEE" w:rsidRDefault="00154AEE" w:rsidP="00154AEE">
      <w:pPr>
        <w:numPr>
          <w:ilvl w:val="0"/>
          <w:numId w:val="1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Работа с абстракциями: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Библиотека предоставляет удобные методы (такие как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Map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Filter,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Reduce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) для описания того, что именно должно происходить с 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>элементами потока данных, без погружения в низкоуровневые детали реализации.</w:t>
      </w:r>
    </w:p>
    <w:p w14:paraId="098D19F4" w14:textId="77777777" w:rsidR="00154AEE" w:rsidRPr="00154AEE" w:rsidRDefault="00154AEE" w:rsidP="00154AEE">
      <w:pPr>
        <w:numPr>
          <w:ilvl w:val="0"/>
          <w:numId w:val="1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Четкость и простота</w:t>
      </w:r>
      <w:proofErr w:type="gram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: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Благодаря</w:t>
      </w:r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декларативному стилю код становится проще читать и поддерживать, поскольку логика выражена ясно и лаконично.</w:t>
      </w:r>
    </w:p>
    <w:p w14:paraId="05295047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val="en-US"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Пример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декларативного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подхода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:</w:t>
      </w:r>
    </w:p>
    <w:p w14:paraId="1CF974D5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IObservable</w:t>
      </w:r>
      <w:proofErr w:type="spellEnd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string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words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Observable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Return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"Hello World"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2903DC55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words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Select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word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word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Split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' '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</w:t>
      </w:r>
    </w:p>
    <w:p w14:paraId="14287143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</w:t>
      </w:r>
      <w:proofErr w:type="gramStart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Subscribe</w:t>
      </w:r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wordsArray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string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Join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", "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wordsArray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)));</w:t>
      </w:r>
    </w:p>
    <w:p w14:paraId="6E8DDCA5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Здесь не надо писать цикл или вручную проверять строки, всё делается декларативно и понятно.</w:t>
      </w:r>
    </w:p>
    <w:p w14:paraId="5356A6D1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3. </w:t>
      </w:r>
      <w:r w:rsidRPr="00154AEE">
        <w:rPr>
          <w:rFonts w:ascii="Arial Black" w:eastAsia="Times New Roman" w:hAnsi="Arial Black" w:cs="Arial"/>
          <w:b/>
          <w:bCs/>
          <w:bdr w:val="none" w:sz="0" w:space="0" w:color="auto" w:frame="1"/>
          <w:lang w:eastAsia="ru-RU"/>
        </w:rPr>
        <w:t>Композиция</w:t>
      </w:r>
    </w:p>
    <w:p w14:paraId="3E4A89F3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Возможность компоновки (композиции) потоков данных — одна из ключевых особенностей Rx.NET. Пользователь может объединять разные потоки, создавая сложную цепочку операций, каждая из которых зависит от предыдущей.</w:t>
      </w:r>
    </w:p>
    <w:p w14:paraId="4C9B09F1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Вот некоторые способы композиции:</w:t>
      </w:r>
    </w:p>
    <w:p w14:paraId="72D93425" w14:textId="77777777" w:rsidR="00154AEE" w:rsidRPr="00154AEE" w:rsidRDefault="00154AEE" w:rsidP="00154AEE">
      <w:pPr>
        <w:numPr>
          <w:ilvl w:val="0"/>
          <w:numId w:val="1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Фильтрация: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Использование операторов вроде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Where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для выбора нужных элементов из потока.</w:t>
      </w:r>
    </w:p>
    <w:p w14:paraId="11B2683B" w14:textId="77777777" w:rsidR="00154AEE" w:rsidRPr="00154AEE" w:rsidRDefault="00154AEE" w:rsidP="00154AEE">
      <w:pPr>
        <w:numPr>
          <w:ilvl w:val="0"/>
          <w:numId w:val="1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Преобразование: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Применение операторов типа Select для изменения каждого элемента потока.</w:t>
      </w:r>
    </w:p>
    <w:p w14:paraId="04554B6C" w14:textId="77777777" w:rsidR="00154AEE" w:rsidRPr="00154AEE" w:rsidRDefault="00154AEE" w:rsidP="00154AEE">
      <w:pPr>
        <w:numPr>
          <w:ilvl w:val="0"/>
          <w:numId w:val="1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Агрегация: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Использование операторов вроде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Aggregate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для агрегирования всех элементов в единое значение.</w:t>
      </w:r>
    </w:p>
    <w:p w14:paraId="573B133F" w14:textId="77777777" w:rsidR="00154AEE" w:rsidRPr="00154AEE" w:rsidRDefault="00154AEE" w:rsidP="00154AEE">
      <w:pPr>
        <w:numPr>
          <w:ilvl w:val="0"/>
          <w:numId w:val="1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Комбинирование: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Операторы вроде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CombineLatest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Concat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Merge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позволяют совмещать несколько потоков данных в один общий поток.</w:t>
      </w:r>
    </w:p>
    <w:p w14:paraId="105E4DC1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Это даёт возможность создавать мощные конвейеры обработки данных с минимальными усилиями и ясной структурой.</w:t>
      </w:r>
    </w:p>
    <w:p w14:paraId="0CD98DE1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21A3725D">
          <v:rect id="_x0000_i1027" style="width:0;height:1.5pt" o:hralign="center" o:hrstd="t" o:hr="t" fillcolor="#a0a0a0" stroked="f"/>
        </w:pict>
      </w:r>
    </w:p>
    <w:p w14:paraId="11249D06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Итоговая структура ответа:</w:t>
      </w:r>
    </w:p>
    <w:p w14:paraId="44A8B011" w14:textId="77777777" w:rsidR="00154AEE" w:rsidRPr="00154AEE" w:rsidRDefault="00154AEE" w:rsidP="00154AEE">
      <w:pPr>
        <w:numPr>
          <w:ilvl w:val="0"/>
          <w:numId w:val="1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Rx.NET поддерживает </w:t>
      </w: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асинхронность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позволяя обрабатывать данные в реальном времени без блокировки потоков.</w:t>
      </w:r>
    </w:p>
    <w:p w14:paraId="1677618E" w14:textId="77777777" w:rsidR="00154AEE" w:rsidRPr="00154AEE" w:rsidRDefault="00154AEE" w:rsidP="00154AEE">
      <w:pPr>
        <w:numPr>
          <w:ilvl w:val="0"/>
          <w:numId w:val="1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Применяя </w:t>
      </w: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декларативный подход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можно сосредоточиться на описании логики обработки данных, упрощая понимание и поддержку кода.</w:t>
      </w:r>
    </w:p>
    <w:p w14:paraId="7CE65535" w14:textId="77777777" w:rsidR="00154AEE" w:rsidRPr="00154AEE" w:rsidRDefault="00154AEE" w:rsidP="00154AEE">
      <w:pPr>
        <w:numPr>
          <w:ilvl w:val="0"/>
          <w:numId w:val="1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Возможность </w:t>
      </w: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композиции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позволяет свободно соединять и трансформировать потоки данных, повышая удобство и читаемость решений.</w:t>
      </w:r>
    </w:p>
    <w:p w14:paraId="2B5FBD2E" w14:textId="77777777" w:rsidR="00154AEE" w:rsidRPr="00154AEE" w:rsidRDefault="00154AEE" w:rsidP="00154A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Какие преимущества дает использование Rx.NET для </w:t>
      </w:r>
      <w:proofErr w:type="spellStart"/>
      <w:proofErr w:type="gram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разработчиков?Чем</w:t>
      </w:r>
      <w:proofErr w:type="spellEnd"/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отличается императивный подход от декларативного в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Rx.NET?Как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оператор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CombineLatest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позволяет объединять потоки данных?</w:t>
      </w:r>
    </w:p>
    <w:p w14:paraId="12E948FB" w14:textId="77777777" w:rsidR="00154AEE" w:rsidRPr="00154AEE" w:rsidRDefault="00154AEE" w:rsidP="00154AEE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lang w:eastAsia="ru-RU"/>
        </w:rPr>
        <w:t>Ответ</w:t>
      </w:r>
    </w:p>
    <w:p w14:paraId="1AA192A9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570" w:lineRule="atLeast"/>
        <w:textAlignment w:val="baseline"/>
        <w:outlineLvl w:val="1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Преимущества использования Rx.NET для разработчиков</w:t>
      </w:r>
    </w:p>
    <w:p w14:paraId="43843031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>Rx.NET значительно облегчает разработку асинхронных и событийно-ориентированных приложений благодаря следующим ключевым преимуществам:</w:t>
      </w:r>
    </w:p>
    <w:p w14:paraId="413996A0" w14:textId="77777777" w:rsidR="00154AEE" w:rsidRPr="00154AEE" w:rsidRDefault="00154AEE" w:rsidP="00154AEE">
      <w:pPr>
        <w:numPr>
          <w:ilvl w:val="0"/>
          <w:numId w:val="1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Упрощенная работа с </w:t>
      </w:r>
      <w:proofErr w:type="gram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асинхронностью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:Rx.NET</w:t>
      </w:r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позволяет разработчикам легко управлять асинхронными операциями, такими как чтение файлов, сетевые запросы и пользовательские взаимодействия. Больше не нужно беспокоиться о сложной организации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колбеков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или ручном управлении потоками исполнения.</w:t>
      </w:r>
    </w:p>
    <w:p w14:paraId="59545542" w14:textId="77777777" w:rsidR="00154AEE" w:rsidRPr="00154AEE" w:rsidRDefault="00154AEE" w:rsidP="00154AEE">
      <w:pPr>
        <w:numPr>
          <w:ilvl w:val="0"/>
          <w:numId w:val="1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Декларативный </w:t>
      </w:r>
      <w:proofErr w:type="spellStart"/>
      <w:proofErr w:type="gram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подход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:Разработчики</w:t>
      </w:r>
      <w:proofErr w:type="spellEnd"/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описывают, </w:t>
      </w:r>
      <w:r w:rsidRPr="00154AEE">
        <w:rPr>
          <w:rFonts w:ascii="Arial Black" w:eastAsia="Times New Roman" w:hAnsi="Arial Black" w:cs="Courier New"/>
          <w:i/>
          <w:iCs/>
          <w:spacing w:val="-5"/>
          <w:bdr w:val="none" w:sz="0" w:space="0" w:color="auto" w:frame="1"/>
          <w:lang w:eastAsia="ru-RU"/>
        </w:rPr>
        <w:t>что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должно произойти с данными, а не </w:t>
      </w:r>
      <w:r w:rsidRPr="00154AEE">
        <w:rPr>
          <w:rFonts w:ascii="Arial Black" w:eastAsia="Times New Roman" w:hAnsi="Arial Black" w:cs="Courier New"/>
          <w:i/>
          <w:iCs/>
          <w:spacing w:val="-5"/>
          <w:bdr w:val="none" w:sz="0" w:space="0" w:color="auto" w:frame="1"/>
          <w:lang w:eastAsia="ru-RU"/>
        </w:rPr>
        <w:t>как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это сделать. Такой подход повышает читабельность и уменьшает вероятность ошибок.</w:t>
      </w:r>
    </w:p>
    <w:p w14:paraId="1357BCB7" w14:textId="77777777" w:rsidR="00154AEE" w:rsidRPr="00154AEE" w:rsidRDefault="00154AEE" w:rsidP="00154AEE">
      <w:pPr>
        <w:numPr>
          <w:ilvl w:val="0"/>
          <w:numId w:val="1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gram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Композируемость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:Rx.NET</w:t>
      </w:r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позволяет свободно комбинировать и трансформировать потоки данных, используя широкий спектр операторов (например, Select,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Where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Merge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CombineLatest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 др.). Это упрощает создание сложных конвейеров обработки данных.</w:t>
      </w:r>
    </w:p>
    <w:p w14:paraId="27EF7600" w14:textId="77777777" w:rsidR="00154AEE" w:rsidRPr="00154AEE" w:rsidRDefault="00154AEE" w:rsidP="00154AEE">
      <w:pPr>
        <w:numPr>
          <w:ilvl w:val="0"/>
          <w:numId w:val="1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Автоматическое управление </w:t>
      </w:r>
      <w:proofErr w:type="spellStart"/>
      <w:proofErr w:type="gram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ресурсами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:Через</w:t>
      </w:r>
      <w:proofErr w:type="spellEnd"/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механизм подписок (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Subscribe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 и возможности автоматической отмены подписки разработчики избавлены от ручного освобождения ресурсов, что снижает риск возникновения утечек памяти.</w:t>
      </w:r>
    </w:p>
    <w:p w14:paraId="288E9659" w14:textId="77777777" w:rsidR="00154AEE" w:rsidRPr="00154AEE" w:rsidRDefault="00154AEE" w:rsidP="00154AEE">
      <w:pPr>
        <w:numPr>
          <w:ilvl w:val="0"/>
          <w:numId w:val="1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Широкая поддержка </w:t>
      </w:r>
      <w:proofErr w:type="gram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платформ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:Rx.NET</w:t>
      </w:r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интегрируется практически с любыми технологиями и фреймворками на платформе .NET, включая ASP.NET Core,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Xamarin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WPF и другие.</w:t>
      </w:r>
    </w:p>
    <w:p w14:paraId="012A9E97" w14:textId="77777777" w:rsidR="00154AEE" w:rsidRPr="00154AEE" w:rsidRDefault="00154AEE" w:rsidP="00154AEE">
      <w:pPr>
        <w:numPr>
          <w:ilvl w:val="0"/>
          <w:numId w:val="1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Совместимость с </w:t>
      </w:r>
      <w:proofErr w:type="spellStart"/>
      <w:proofErr w:type="gram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тестированием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:Поскольку</w:t>
      </w:r>
      <w:proofErr w:type="spellEnd"/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Rx.NET предоставляет встроенную инфраструктуру для тестирования асинхронных процессов, тестирование становится легче и быстрее.</w:t>
      </w:r>
    </w:p>
    <w:p w14:paraId="5B12BA8E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16672966">
          <v:rect id="_x0000_i1028" style="width:0;height:1.5pt" o:hralign="center" o:hrstd="t" o:hr="t" fillcolor="#a0a0a0" stroked="f"/>
        </w:pict>
      </w:r>
    </w:p>
    <w:p w14:paraId="788BC029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570" w:lineRule="atLeast"/>
        <w:textAlignment w:val="baseline"/>
        <w:outlineLvl w:val="1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Императивный </w:t>
      </w:r>
      <w:proofErr w:type="spellStart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vs</w:t>
      </w:r>
      <w:proofErr w:type="spellEnd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 Декларативный подходы в Rx.NET</w:t>
      </w:r>
    </w:p>
    <w:p w14:paraId="2457E3C0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Императивный подход</w:t>
      </w:r>
    </w:p>
    <w:p w14:paraId="5AC90428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Императивный подход описывает пошаговую инструкцию для достижения результата. То есть, ты говоришь программе, </w:t>
      </w:r>
      <w:r w:rsidRPr="00154AEE">
        <w:rPr>
          <w:rFonts w:ascii="Arial Black" w:eastAsia="Times New Roman" w:hAnsi="Arial Black" w:cs="Courier New"/>
          <w:i/>
          <w:iCs/>
          <w:spacing w:val="-5"/>
          <w:bdr w:val="none" w:sz="0" w:space="0" w:color="auto" w:frame="1"/>
          <w:lang w:eastAsia="ru-RU"/>
        </w:rPr>
        <w:t>как именно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достичь цели.</w:t>
      </w:r>
    </w:p>
    <w:p w14:paraId="6CB15057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Пример (без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Rx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):</w:t>
      </w:r>
    </w:p>
    <w:p w14:paraId="69640354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List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int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result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new List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int</w:t>
      </w:r>
      <w:proofErr w:type="gramStart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3CE092BF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foreach 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var number </w:t>
      </w:r>
      <w:r w:rsidRPr="00154AEE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in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Enumerable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Range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10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0E6A6C14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154AEE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if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number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%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2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0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23C0E1B5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result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Add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number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*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2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399F9733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3A784D14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string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Join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", "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result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));</w:t>
      </w:r>
    </w:p>
    <w:p w14:paraId="3431D208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Что тут происходит:</w:t>
      </w:r>
    </w:p>
    <w:p w14:paraId="7653479B" w14:textId="77777777" w:rsidR="00154AEE" w:rsidRPr="00154AEE" w:rsidRDefault="00154AEE" w:rsidP="00154AEE">
      <w:pPr>
        <w:numPr>
          <w:ilvl w:val="0"/>
          <w:numId w:val="1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Мы проходимся по каждому числу от 1 до 10.</w:t>
      </w:r>
    </w:p>
    <w:p w14:paraId="73EF092E" w14:textId="77777777" w:rsidR="00154AEE" w:rsidRPr="00154AEE" w:rsidRDefault="00154AEE" w:rsidP="00154AEE">
      <w:pPr>
        <w:numPr>
          <w:ilvl w:val="0"/>
          <w:numId w:val="1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Проверяем, чётное ли число.</w:t>
      </w:r>
    </w:p>
    <w:p w14:paraId="34401DED" w14:textId="77777777" w:rsidR="00154AEE" w:rsidRPr="00154AEE" w:rsidRDefault="00154AEE" w:rsidP="00154AEE">
      <w:pPr>
        <w:numPr>
          <w:ilvl w:val="0"/>
          <w:numId w:val="1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Умножаем чётные числа на 2 и добавляем в список.</w:t>
      </w:r>
    </w:p>
    <w:p w14:paraId="1AC8DC73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Этот подход подробный и понятный, но требует много шагов и деталей.</w:t>
      </w:r>
    </w:p>
    <w:p w14:paraId="26BDE8F8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Декларативный подход</w:t>
      </w:r>
    </w:p>
    <w:p w14:paraId="5E9F269E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 xml:space="preserve">Декларативный подход фокусируется на определении конечной цели и автоматическом выполнении промежуточных шагов. Ты задаёшь лишь </w:t>
      </w:r>
      <w:r w:rsidRPr="00154AEE">
        <w:rPr>
          <w:rFonts w:ascii="Arial Black" w:eastAsia="Times New Roman" w:hAnsi="Arial Black" w:cs="Courier New"/>
          <w:i/>
          <w:iCs/>
          <w:spacing w:val="-5"/>
          <w:bdr w:val="none" w:sz="0" w:space="0" w:color="auto" w:frame="1"/>
          <w:lang w:eastAsia="ru-RU"/>
        </w:rPr>
        <w:t>цель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а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Rx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сам определяет шаги её достижения.</w:t>
      </w:r>
    </w:p>
    <w:p w14:paraId="1A9961E7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Пример (с использованием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Rx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):</w:t>
      </w:r>
    </w:p>
    <w:p w14:paraId="094DA0FB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Observable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Range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1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10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</w:t>
      </w:r>
    </w:p>
    <w:p w14:paraId="02256A4B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      </w:t>
      </w:r>
      <w:proofErr w:type="gramStart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Where</w:t>
      </w:r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n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n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%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2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0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706B800E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</w:t>
      </w:r>
      <w:proofErr w:type="gramStart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Select</w:t>
      </w:r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n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n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*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2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671C9DDC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</w:t>
      </w:r>
      <w:proofErr w:type="gramStart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Subscribe</w:t>
      </w:r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result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result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));</w:t>
      </w:r>
    </w:p>
    <w:p w14:paraId="4FE0ECBE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Что тут происходит:</w:t>
      </w:r>
    </w:p>
    <w:p w14:paraId="02E71D7A" w14:textId="77777777" w:rsidR="00154AEE" w:rsidRPr="00154AEE" w:rsidRDefault="00154AEE" w:rsidP="00154AEE">
      <w:pPr>
        <w:numPr>
          <w:ilvl w:val="0"/>
          <w:numId w:val="1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Определяем диапазон чисел от 1 до 10.</w:t>
      </w:r>
    </w:p>
    <w:p w14:paraId="77628CBC" w14:textId="77777777" w:rsidR="00154AEE" w:rsidRPr="00154AEE" w:rsidRDefault="00154AEE" w:rsidP="00154AEE">
      <w:pPr>
        <w:numPr>
          <w:ilvl w:val="0"/>
          <w:numId w:val="1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Оставляем только чётные числа.</w:t>
      </w:r>
    </w:p>
    <w:p w14:paraId="1ABE0A14" w14:textId="77777777" w:rsidR="00154AEE" w:rsidRPr="00154AEE" w:rsidRDefault="00154AEE" w:rsidP="00154AEE">
      <w:pPr>
        <w:numPr>
          <w:ilvl w:val="0"/>
          <w:numId w:val="1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Увеличиваем оставшиеся числа вдвое.</w:t>
      </w:r>
    </w:p>
    <w:p w14:paraId="07955C8A" w14:textId="77777777" w:rsidR="00154AEE" w:rsidRPr="00154AEE" w:rsidRDefault="00154AEE" w:rsidP="00154AEE">
      <w:pPr>
        <w:numPr>
          <w:ilvl w:val="0"/>
          <w:numId w:val="1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Печатаем результат.</w:t>
      </w:r>
    </w:p>
    <w:p w14:paraId="080BC140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Здесь меньше строк кода, и логика сосредоточена на итоговом результате. Программе не приходится думать о порядке шагов или о механизме итерации — это делает сама библиотека.</w:t>
      </w:r>
    </w:p>
    <w:p w14:paraId="460160AF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0EABF474">
          <v:rect id="_x0000_i1029" style="width:0;height:1.5pt" o:hralign="center" o:hrstd="t" o:hr="t" fillcolor="#a0a0a0" stroked="f"/>
        </w:pict>
      </w:r>
    </w:p>
    <w:p w14:paraId="3DE6E866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570" w:lineRule="atLeast"/>
        <w:textAlignment w:val="baseline"/>
        <w:outlineLvl w:val="1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Оператор </w:t>
      </w:r>
      <w:proofErr w:type="spellStart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CombineLatest</w:t>
      </w:r>
      <w:proofErr w:type="spellEnd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 в Rx.NET</w:t>
      </w:r>
    </w:p>
    <w:p w14:paraId="5E6E6E30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Оператор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CombineLatest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позволяет объединять несколько потоков данных таким образом, что последний элемент каждого потока используется для формирования результирующего значения.</w:t>
      </w:r>
    </w:p>
    <w:p w14:paraId="4D861F2C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Допустим, у тебя есть два разных потока данных:</w:t>
      </w:r>
    </w:p>
    <w:p w14:paraId="2D66BEDE" w14:textId="77777777" w:rsidR="00154AEE" w:rsidRPr="00154AEE" w:rsidRDefault="00154AEE" w:rsidP="00154AEE">
      <w:pPr>
        <w:numPr>
          <w:ilvl w:val="0"/>
          <w:numId w:val="1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Один поток выдаёт буквы алфавита ('A', 'B', 'C', …)</w:t>
      </w:r>
    </w:p>
    <w:p w14:paraId="59B502FE" w14:textId="77777777" w:rsidR="00154AEE" w:rsidRPr="00154AEE" w:rsidRDefault="00154AEE" w:rsidP="00154AEE">
      <w:pPr>
        <w:numPr>
          <w:ilvl w:val="0"/>
          <w:numId w:val="1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Другой поток выдаёт цифры (1, 2, 3, …)</w:t>
      </w:r>
    </w:p>
    <w:p w14:paraId="1040BAE5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Когда любой из потоков обновляется,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CombineLatest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создаёт новую пару значений, состоящую из последнего полученного элемента первого потока и последнего элемента второго потока.</w:t>
      </w:r>
    </w:p>
    <w:p w14:paraId="1E4E96E5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val="en-US"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Пример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:</w:t>
      </w:r>
    </w:p>
    <w:p w14:paraId="47FF8F68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var letters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Observable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Interval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TimeSpan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FromMilliseconds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500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  <w:proofErr w:type="gramStart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Select</w:t>
      </w:r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char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)(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+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'A'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)).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ToString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());</w:t>
      </w:r>
    </w:p>
    <w:p w14:paraId="322D55CF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var digits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Observable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Interval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TimeSpan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FromMilliseconds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800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  <w:proofErr w:type="gramStart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Select</w:t>
      </w:r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ToString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());</w:t>
      </w:r>
    </w:p>
    <w:p w14:paraId="1041B58D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43DEA369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letters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CombineLatest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digits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letter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digit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letter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+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digit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4F2FCE08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</w:t>
      </w:r>
      <w:proofErr w:type="gramStart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Subscribe</w:t>
      </w:r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concatenatedValue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concatenatedValue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));</w:t>
      </w:r>
    </w:p>
    <w:p w14:paraId="77FFEF68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Предположим, первый поток отправляет буквы чуть чаще, чем второй — цифры. Тогда вывод будет примерно таким:</w:t>
      </w:r>
    </w:p>
    <w:p w14:paraId="30905534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A0</w:t>
      </w:r>
    </w:p>
    <w:p w14:paraId="2C217F70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B0</w:t>
      </w:r>
    </w:p>
    <w:p w14:paraId="1C22B379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B1</w:t>
      </w:r>
    </w:p>
    <w:p w14:paraId="7A4BDCE1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C1</w:t>
      </w:r>
    </w:p>
    <w:p w14:paraId="4B659F38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D1</w:t>
      </w:r>
    </w:p>
    <w:p w14:paraId="149A0E60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E2</w:t>
      </w:r>
    </w:p>
    <w:p w14:paraId="752622FB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...</w:t>
      </w:r>
    </w:p>
    <w:p w14:paraId="5318FA88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>Таким образом, всякий раз, когда изменяется хотя бы один из потоков, формируется новая пара (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буква+цифра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), где буква и цифра берутся из последних полученных элементов соответствующих потоков.</w:t>
      </w:r>
    </w:p>
    <w:p w14:paraId="00501D49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Преимущества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CombineLatest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1C801FE3" w14:textId="77777777" w:rsidR="00154AEE" w:rsidRPr="00154AEE" w:rsidRDefault="00154AEE" w:rsidP="00154AEE">
      <w:pPr>
        <w:numPr>
          <w:ilvl w:val="0"/>
          <w:numId w:val="1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Простое объединение нескольких потоков данных.</w:t>
      </w:r>
    </w:p>
    <w:p w14:paraId="7A53FAF0" w14:textId="77777777" w:rsidR="00154AEE" w:rsidRPr="00154AEE" w:rsidRDefault="00154AEE" w:rsidP="00154AEE">
      <w:pPr>
        <w:numPr>
          <w:ilvl w:val="0"/>
          <w:numId w:val="1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Автоматическое формирование пар из последних элементов каждого потока.</w:t>
      </w:r>
    </w:p>
    <w:p w14:paraId="02CECF9D" w14:textId="77777777" w:rsidR="00154AEE" w:rsidRPr="00154AEE" w:rsidRDefault="00154AEE" w:rsidP="00154AEE">
      <w:pPr>
        <w:numPr>
          <w:ilvl w:val="0"/>
          <w:numId w:val="1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Поддержка любого количества потоков.</w:t>
      </w:r>
    </w:p>
    <w:p w14:paraId="52FF686A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Это особенно полезно в ситуациях, когда нужно создать зависимость между разными источниками данных.</w:t>
      </w:r>
    </w:p>
    <w:p w14:paraId="2B55950F" w14:textId="77777777" w:rsidR="00154AEE" w:rsidRPr="00154AEE" w:rsidRDefault="00154AEE" w:rsidP="00154A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Асинхронные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событияСложные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потоки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данныхУправление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ресурсамиОтзывчивость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UI</w:t>
      </w:r>
    </w:p>
    <w:p w14:paraId="0D44362C" w14:textId="77777777" w:rsidR="00154AEE" w:rsidRPr="00154AEE" w:rsidRDefault="00154AEE" w:rsidP="00154AEE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lang w:eastAsia="ru-RU"/>
        </w:rPr>
        <w:t>Ответ</w:t>
      </w:r>
    </w:p>
    <w:p w14:paraId="0CDEE1AC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Ты выделил важные области, где применение Rx.NET существенно облегчает жизнь разработчика. Рассмотрим каждую подробно:</w:t>
      </w:r>
    </w:p>
    <w:p w14:paraId="5D8432FD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1. </w:t>
      </w:r>
      <w:r w:rsidRPr="00154AEE">
        <w:rPr>
          <w:rFonts w:ascii="Arial Black" w:eastAsia="Times New Roman" w:hAnsi="Arial Black" w:cs="Arial"/>
          <w:b/>
          <w:bCs/>
          <w:bdr w:val="none" w:sz="0" w:space="0" w:color="auto" w:frame="1"/>
          <w:lang w:eastAsia="ru-RU"/>
        </w:rPr>
        <w:t>Асинхронные события</w:t>
      </w:r>
    </w:p>
    <w:p w14:paraId="33A4F3E5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Rx.NET специально разработан для удобной работы с асинхронными событиями и потоками данных. Его ключевое преимущество заключается в следующем:</w:t>
      </w:r>
    </w:p>
    <w:p w14:paraId="5A2D65D1" w14:textId="77777777" w:rsidR="00154AEE" w:rsidRPr="00154AEE" w:rsidRDefault="00154AEE" w:rsidP="00154AEE">
      <w:pPr>
        <w:numPr>
          <w:ilvl w:val="0"/>
          <w:numId w:val="1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Простота управления асинхронностью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. Вместо сложного написания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колбеков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или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async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/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await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Rx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позволяет объявлять наблюдателей и автоматически обрабатывать асинхронные операции.</w:t>
      </w:r>
    </w:p>
    <w:p w14:paraId="1AA7E3A9" w14:textId="77777777" w:rsidR="00154AEE" w:rsidRPr="00154AEE" w:rsidRDefault="00154AEE" w:rsidP="00154AEE">
      <w:pPr>
        <w:numPr>
          <w:ilvl w:val="0"/>
          <w:numId w:val="1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Удобство работы с задержанными действиями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 Например, обработка изменений данных, происходящих периодически или асинхронно, становится простым делом.</w:t>
      </w:r>
    </w:p>
    <w:p w14:paraId="35D590FA" w14:textId="77777777" w:rsidR="00154AEE" w:rsidRPr="00154AEE" w:rsidRDefault="00154AEE" w:rsidP="00154AEE">
      <w:pPr>
        <w:numPr>
          <w:ilvl w:val="0"/>
          <w:numId w:val="1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Снижение риска блокировок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 Т.к. вся логика построена вокруг неблокирующих потоков, ваш UI остается отзывчивым даже при работе с долгими процессами.</w:t>
      </w:r>
    </w:p>
    <w:p w14:paraId="5D27A4B4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2. </w:t>
      </w:r>
      <w:r w:rsidRPr="00154AEE">
        <w:rPr>
          <w:rFonts w:ascii="Arial Black" w:eastAsia="Times New Roman" w:hAnsi="Arial Black" w:cs="Arial"/>
          <w:b/>
          <w:bCs/>
          <w:bdr w:val="none" w:sz="0" w:space="0" w:color="auto" w:frame="1"/>
          <w:lang w:eastAsia="ru-RU"/>
        </w:rPr>
        <w:t>Сложные потоки данных</w:t>
      </w:r>
    </w:p>
    <w:p w14:paraId="54E67E15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Одна из сильных сторон Rx.NET — это возможность легко оперировать сложными потоками данных:</w:t>
      </w:r>
    </w:p>
    <w:p w14:paraId="297FCCAA" w14:textId="77777777" w:rsidR="00154AEE" w:rsidRPr="00154AEE" w:rsidRDefault="00154AEE" w:rsidP="00154AEE">
      <w:pPr>
        <w:numPr>
          <w:ilvl w:val="0"/>
          <w:numId w:val="1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Операторами трансформации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 Вы можете применять фильтры (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Where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), преобразования (Select), слияния потоков (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Merge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CombineLatest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), агрегацию результатов (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Aggregate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).</w:t>
      </w:r>
    </w:p>
    <w:p w14:paraId="26DB51DA" w14:textId="77777777" w:rsidR="00154AEE" w:rsidRPr="00154AEE" w:rsidRDefault="00154AEE" w:rsidP="00154AEE">
      <w:pPr>
        <w:numPr>
          <w:ilvl w:val="0"/>
          <w:numId w:val="1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Объединением множества источников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 Несколько потоков данных можно легко объединить и обработать одним оператором.</w:t>
      </w:r>
    </w:p>
    <w:p w14:paraId="46DFE599" w14:textId="77777777" w:rsidR="00154AEE" w:rsidRPr="00154AEE" w:rsidRDefault="00154AEE" w:rsidP="00154AEE">
      <w:pPr>
        <w:numPr>
          <w:ilvl w:val="0"/>
          <w:numId w:val="1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Создание конвейеров обработки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 Последовательно применяя операторы, можно строить сложные конвейеры обработки данных.</w:t>
      </w:r>
    </w:p>
    <w:p w14:paraId="1677EA6A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Это значительно упрощает реализацию бизнес-логики там, где используются сложные модели данных.</w:t>
      </w:r>
    </w:p>
    <w:p w14:paraId="11689118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3. </w:t>
      </w:r>
      <w:r w:rsidRPr="00154AEE">
        <w:rPr>
          <w:rFonts w:ascii="Arial Black" w:eastAsia="Times New Roman" w:hAnsi="Arial Black" w:cs="Arial"/>
          <w:b/>
          <w:bCs/>
          <w:bdr w:val="none" w:sz="0" w:space="0" w:color="auto" w:frame="1"/>
          <w:lang w:eastAsia="ru-RU"/>
        </w:rPr>
        <w:t>Управление ресурсами</w:t>
      </w:r>
    </w:p>
    <w:p w14:paraId="7392FC1D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>При работе с событиями и асинхронностью часто возникает проблема своевременного освобождения ресурсов. Rx.NET решает эту проблему элегантно:</w:t>
      </w:r>
    </w:p>
    <w:p w14:paraId="68DEDFCA" w14:textId="77777777" w:rsidR="00154AEE" w:rsidRPr="00154AEE" w:rsidRDefault="00154AEE" w:rsidP="00154AEE">
      <w:pPr>
        <w:numPr>
          <w:ilvl w:val="0"/>
          <w:numId w:val="2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Отмена подписки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. Каждый </w:t>
      </w:r>
      <w:proofErr w:type="gram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метод .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Subscribe</w:t>
      </w:r>
      <w:proofErr w:type="spellEnd"/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() возвращает объект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IDisposable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позволяющий отменить подписку и освободить память.</w:t>
      </w:r>
    </w:p>
    <w:p w14:paraId="493C40F1" w14:textId="77777777" w:rsidR="00154AEE" w:rsidRPr="00154AEE" w:rsidRDefault="00154AEE" w:rsidP="00154AEE">
      <w:pPr>
        <w:numPr>
          <w:ilvl w:val="0"/>
          <w:numId w:val="2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Автоматический контроль памяти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 Отсутствие активных подписчиков предотвращает лишние затраты памяти и освобождает ресурсы вовремя.</w:t>
      </w:r>
    </w:p>
    <w:p w14:paraId="2794415B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Эта особенность гарантирует безопасность вашей программы и снижение нагрузки на систему.</w:t>
      </w:r>
    </w:p>
    <w:p w14:paraId="7D9C17CC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4. </w:t>
      </w:r>
      <w:r w:rsidRPr="00154AEE">
        <w:rPr>
          <w:rFonts w:ascii="Arial Black" w:eastAsia="Times New Roman" w:hAnsi="Arial Black" w:cs="Arial"/>
          <w:b/>
          <w:bCs/>
          <w:bdr w:val="none" w:sz="0" w:space="0" w:color="auto" w:frame="1"/>
          <w:lang w:eastAsia="ru-RU"/>
        </w:rPr>
        <w:t>Отзывчивость UI</w:t>
      </w:r>
    </w:p>
    <w:p w14:paraId="6849E1D8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Приложение с интенсивной обработкой данных часто страдает от "заморозки" интерфейса. Rx.NET активно способствует созданию отзывчивых интерфейсов:</w:t>
      </w:r>
    </w:p>
    <w:p w14:paraId="756A1BAB" w14:textId="77777777" w:rsidR="00154AEE" w:rsidRPr="00154AEE" w:rsidRDefault="00154AEE" w:rsidP="00154AEE">
      <w:pPr>
        <w:numPr>
          <w:ilvl w:val="0"/>
          <w:numId w:val="2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Неблокирующая природа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 Все потоки работают асинхронно, что сохраняет активность основной нити, занимающейся отображением UI.</w:t>
      </w:r>
    </w:p>
    <w:p w14:paraId="02B46729" w14:textId="77777777" w:rsidR="00154AEE" w:rsidRPr="00154AEE" w:rsidRDefault="00154AEE" w:rsidP="00154AEE">
      <w:pPr>
        <w:numPr>
          <w:ilvl w:val="0"/>
          <w:numId w:val="2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Эффективная обработка больших объемов данных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.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Rx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позволяет оперативно отслеживать большие объемы событий и сразу же реагировать на изменения.</w:t>
      </w:r>
    </w:p>
    <w:p w14:paraId="5DE64312" w14:textId="77777777" w:rsidR="00154AEE" w:rsidRPr="00154AEE" w:rsidRDefault="00154AEE" w:rsidP="00154AEE">
      <w:pPr>
        <w:numPr>
          <w:ilvl w:val="0"/>
          <w:numId w:val="2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Конвейер обработки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 Благодаря мощной поддержке композиции потоков, можно выстраивать оптимальные процессы обработки данных, обеспечивая плавность отклика интерфейса.</w:t>
      </w:r>
    </w:p>
    <w:p w14:paraId="65A7E5B4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Таким образом, использование Rx.NET позволяет эффективно справляться с задачей построения производительных и устойчивых к нагрузкам приложений.</w:t>
      </w:r>
    </w:p>
    <w:p w14:paraId="752404E7" w14:textId="77777777" w:rsidR="00154AEE" w:rsidRPr="00154AEE" w:rsidRDefault="00154AEE" w:rsidP="00154A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UI/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UXТрейдингIoT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- обработка данных с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датчиковМикросервисы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- асинхронное взаимодействие</w:t>
      </w:r>
    </w:p>
    <w:p w14:paraId="01DCFBF2" w14:textId="77777777" w:rsidR="00154AEE" w:rsidRPr="00154AEE" w:rsidRDefault="00154AEE" w:rsidP="00154AEE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lang w:eastAsia="ru-RU"/>
        </w:rPr>
        <w:t>Ответ</w:t>
      </w:r>
    </w:p>
    <w:p w14:paraId="15BA274B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Ты правильно указал несколько областей, где использование Rx.NET особенно выгодно. Давайте детально рассмотрим каждую область и посмотрим, какую пользу приносит Rx.NET в каждой из них.</w:t>
      </w:r>
    </w:p>
    <w:p w14:paraId="21821A74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75CDBF6C">
          <v:rect id="_x0000_i1030" style="width:0;height:1.5pt" o:hralign="center" o:hrstd="t" o:hr="t" fillcolor="#a0a0a0" stroked="f"/>
        </w:pict>
      </w:r>
    </w:p>
    <w:p w14:paraId="173D9315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1. </w:t>
      </w:r>
      <w:r w:rsidRPr="00154AEE">
        <w:rPr>
          <w:rFonts w:ascii="Arial Black" w:eastAsia="Times New Roman" w:hAnsi="Arial Black" w:cs="Arial"/>
          <w:b/>
          <w:bCs/>
          <w:bdr w:val="none" w:sz="0" w:space="0" w:color="auto" w:frame="1"/>
          <w:lang w:eastAsia="ru-RU"/>
        </w:rPr>
        <w:t>UI/UX (Пользовательский интерфейс и опыт)</w:t>
      </w:r>
    </w:p>
    <w:p w14:paraId="30405649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Разработка современных интерактивных интерфейсов зачастую связана с большим количеством асинхронных событий, таких как пользовательские вводы, обновления экранов, анимационные эффекты и реакция на внешние события. Здесь Rx.NET играет важную роль:</w:t>
      </w:r>
    </w:p>
    <w:p w14:paraId="2F3AF734" w14:textId="77777777" w:rsidR="00154AEE" w:rsidRPr="00154AEE" w:rsidRDefault="00154AEE" w:rsidP="00154AEE">
      <w:pPr>
        <w:numPr>
          <w:ilvl w:val="0"/>
          <w:numId w:val="2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Реакция на события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 Rx.NET предоставляет удобную модель реагирования на любые события: клики мыши, перетаскивание объектов, клавиатурный ввод и многое другое. События легко конвертируются в потоки, что упрощает их обработку.</w:t>
      </w:r>
    </w:p>
    <w:p w14:paraId="042A40B7" w14:textId="77777777" w:rsidR="00154AEE" w:rsidRPr="00154AEE" w:rsidRDefault="00154AEE" w:rsidP="00154AEE">
      <w:pPr>
        <w:numPr>
          <w:ilvl w:val="0"/>
          <w:numId w:val="2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Повышение отзывчивости интерфейса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 Поскольку Rx.NET основан на асинхронной обработке, основной поток (UI-поток) не блокируется длительными операциями, что делает интерфейс быстрым и плавным.</w:t>
      </w:r>
    </w:p>
    <w:p w14:paraId="64015025" w14:textId="77777777" w:rsidR="00154AEE" w:rsidRPr="00154AEE" w:rsidRDefault="00154AEE" w:rsidP="00154AEE">
      <w:pPr>
        <w:numPr>
          <w:ilvl w:val="0"/>
          <w:numId w:val="2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Управляемость состояния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. Изменения состояний компонентов (например, изменение статуса загрузки или появления предупреждений) также удобно 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 xml:space="preserve">реализовать через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Rx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поддерживая чистый и предсказуемый порядок событий.</w:t>
      </w:r>
    </w:p>
    <w:p w14:paraId="216C86F7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Пример использования:</w:t>
      </w:r>
    </w:p>
    <w:p w14:paraId="5B827E4E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button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Clicks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()</w:t>
      </w:r>
    </w:p>
    <w:p w14:paraId="3834689A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  </w:t>
      </w:r>
      <w:proofErr w:type="gramStart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Throttle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TimeSpan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FromMilliseconds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500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))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//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Ограничиваем частоту кликов</w:t>
      </w:r>
    </w:p>
    <w:p w14:paraId="4D9DB5DC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  </w:t>
      </w:r>
      <w:proofErr w:type="gramStart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Subscribe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clickEventArgs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DoSomethingAsync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());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//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Выполняем асинхронную операцию</w:t>
      </w:r>
    </w:p>
    <w:p w14:paraId="36569190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71357A0B">
          <v:rect id="_x0000_i1031" style="width:0;height:1.5pt" o:hralign="center" o:hrstd="t" o:hr="t" fillcolor="#a0a0a0" stroked="f"/>
        </w:pict>
      </w:r>
    </w:p>
    <w:p w14:paraId="321B1695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2. </w:t>
      </w:r>
      <w:r w:rsidRPr="00154AEE">
        <w:rPr>
          <w:rFonts w:ascii="Arial Black" w:eastAsia="Times New Roman" w:hAnsi="Arial Black" w:cs="Arial"/>
          <w:b/>
          <w:bCs/>
          <w:bdr w:val="none" w:sz="0" w:space="0" w:color="auto" w:frame="1"/>
          <w:lang w:eastAsia="ru-RU"/>
        </w:rPr>
        <w:t>Трейдинг (торговля акциями и финансовыми инструментами)</w:t>
      </w:r>
    </w:p>
    <w:p w14:paraId="543E20BA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Современный трейдинг характеризуется огромным объемом данных, приходящим мгновенно и постоянно меняющимся. Работа с котировками акций, торговлей криптовалютами и другими активами крайне чувствительна ко времени реакции на события рынка. Здесь Rx.NET полезен следующим образом:</w:t>
      </w:r>
    </w:p>
    <w:p w14:paraId="6E7A6E29" w14:textId="77777777" w:rsidR="00154AEE" w:rsidRPr="00154AEE" w:rsidRDefault="00154AEE" w:rsidP="00154AEE">
      <w:pPr>
        <w:numPr>
          <w:ilvl w:val="0"/>
          <w:numId w:val="2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Потоки рыночных данных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 Котировки поступают непрерывно, и Rx.NET позволяет удобно их собирать, фильтровать и анализировать.</w:t>
      </w:r>
    </w:p>
    <w:p w14:paraId="69E11EFE" w14:textId="77777777" w:rsidR="00154AEE" w:rsidRPr="00154AEE" w:rsidRDefault="00154AEE" w:rsidP="00154AEE">
      <w:pPr>
        <w:numPr>
          <w:ilvl w:val="0"/>
          <w:numId w:val="2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Быстрая реакция на изменения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 Новые цены, сделки и другие рыночные события немедленно попадают в обработку, позволяя быстро реагировать на рынок.</w:t>
      </w:r>
    </w:p>
    <w:p w14:paraId="7C6ED91A" w14:textId="77777777" w:rsidR="00154AEE" w:rsidRPr="00154AEE" w:rsidRDefault="00154AEE" w:rsidP="00154AEE">
      <w:pPr>
        <w:numPr>
          <w:ilvl w:val="0"/>
          <w:numId w:val="2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Аналитика и моделирование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 Потоки данных можно компоновать, создавая индикаторы, рассчитывая скользящие средние и проводя более сложные расчеты прямо внутри потоков.</w:t>
      </w:r>
    </w:p>
    <w:p w14:paraId="438BAAB0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val="en-US"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Пример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использования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:</w:t>
      </w:r>
    </w:p>
    <w:p w14:paraId="601FFFAC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stockPriceStream</w:t>
      </w:r>
      <w:proofErr w:type="spellEnd"/>
    </w:p>
    <w:p w14:paraId="46A04C3D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proofErr w:type="gramStart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Where</w:t>
      </w:r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price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price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threshold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0E99A970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proofErr w:type="gramStart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Subscribe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price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ExecuteTradeOrder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price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));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//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Открываем сделку при достижении порогового уровня</w:t>
      </w:r>
    </w:p>
    <w:p w14:paraId="3805E908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2B97FE7E">
          <v:rect id="_x0000_i1032" style="width:0;height:1.5pt" o:hralign="center" o:hrstd="t" o:hr="t" fillcolor="#a0a0a0" stroked="f"/>
        </w:pict>
      </w:r>
    </w:p>
    <w:p w14:paraId="55C9AC59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3. </w:t>
      </w:r>
      <w:proofErr w:type="spellStart"/>
      <w:r w:rsidRPr="00154AEE">
        <w:rPr>
          <w:rFonts w:ascii="Arial Black" w:eastAsia="Times New Roman" w:hAnsi="Arial Black" w:cs="Arial"/>
          <w:b/>
          <w:bCs/>
          <w:bdr w:val="none" w:sz="0" w:space="0" w:color="auto" w:frame="1"/>
          <w:lang w:eastAsia="ru-RU"/>
        </w:rPr>
        <w:t>IoT</w:t>
      </w:r>
      <w:proofErr w:type="spellEnd"/>
      <w:r w:rsidRPr="00154AEE">
        <w:rPr>
          <w:rFonts w:ascii="Arial Black" w:eastAsia="Times New Roman" w:hAnsi="Arial Black" w:cs="Arial"/>
          <w:b/>
          <w:bCs/>
          <w:bdr w:val="none" w:sz="0" w:space="0" w:color="auto" w:frame="1"/>
          <w:lang w:eastAsia="ru-RU"/>
        </w:rPr>
        <w:t xml:space="preserve"> (Интернет вещей)</w:t>
      </w:r>
    </w:p>
    <w:p w14:paraId="34E5C75F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Современные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IoT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-проекты включают сбор данных с большого количества устройств, датчиков и оборудования. Данные приходят в реальном времени, требуют быстрой обработки и интеграции с другими системами. Вот, каким образом Rx.NET помогает в таких проектах:</w:t>
      </w:r>
    </w:p>
    <w:p w14:paraId="6E1E56B5" w14:textId="77777777" w:rsidR="00154AEE" w:rsidRPr="00154AEE" w:rsidRDefault="00154AEE" w:rsidP="00154AEE">
      <w:pPr>
        <w:numPr>
          <w:ilvl w:val="0"/>
          <w:numId w:val="2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Сбор и обработка сигналов датчиков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 Датчики посылают непрерывные потоки данных, и Rx.NET идеально подходит для обработки и анализа этих данных, применяя фильтры, преобразования и агрегацию.</w:t>
      </w:r>
    </w:p>
    <w:p w14:paraId="1CF15DBC" w14:textId="77777777" w:rsidR="00154AEE" w:rsidRPr="00154AEE" w:rsidRDefault="00154AEE" w:rsidP="00154AEE">
      <w:pPr>
        <w:numPr>
          <w:ilvl w:val="0"/>
          <w:numId w:val="2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Масштабируемость и параллелизм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 Возможности многопоточности и асинхронности помогают распределять нагрузку между устройствами и серверами, делая всю систему надежной и масштабируемой.</w:t>
      </w:r>
    </w:p>
    <w:p w14:paraId="72A5B210" w14:textId="77777777" w:rsidR="00154AEE" w:rsidRPr="00154AEE" w:rsidRDefault="00154AEE" w:rsidP="00154AEE">
      <w:pPr>
        <w:numPr>
          <w:ilvl w:val="0"/>
          <w:numId w:val="2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Реагирование на критические ситуации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 Rx.NET позволяет легко установить реакцию на определённые события, например превышение порога температуры или давления, обеспечив быстрое принятие мер.</w:t>
      </w:r>
    </w:p>
    <w:p w14:paraId="59ACF590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Пример использования:</w:t>
      </w:r>
    </w:p>
    <w:p w14:paraId="5B5588ED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temperatureSensor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Stream</w:t>
      </w:r>
      <w:proofErr w:type="spellEnd"/>
    </w:p>
    <w:p w14:paraId="7B72D059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lastRenderedPageBreak/>
        <w:t xml:space="preserve">    </w:t>
      </w:r>
      <w:proofErr w:type="gramStart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Buffer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TimeSpan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FromMinutes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1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))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//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Агрегировать показания температуры за минуту</w:t>
      </w:r>
    </w:p>
    <w:p w14:paraId="7EAFE7E1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</w:t>
      </w:r>
      <w:proofErr w:type="gramStart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Subscribe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bufferedData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CalculateAverageTemperature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bufferedData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));</w:t>
      </w:r>
    </w:p>
    <w:p w14:paraId="3D5FA530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010B036A">
          <v:rect id="_x0000_i1033" style="width:0;height:1.5pt" o:hralign="center" o:hrstd="t" o:hr="t" fillcolor="#a0a0a0" stroked="f"/>
        </w:pict>
      </w:r>
    </w:p>
    <w:p w14:paraId="1951056C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4. </w:t>
      </w:r>
      <w:proofErr w:type="spellStart"/>
      <w:r w:rsidRPr="00154AEE">
        <w:rPr>
          <w:rFonts w:ascii="Arial Black" w:eastAsia="Times New Roman" w:hAnsi="Arial Black" w:cs="Arial"/>
          <w:b/>
          <w:bCs/>
          <w:bdr w:val="none" w:sz="0" w:space="0" w:color="auto" w:frame="1"/>
          <w:lang w:eastAsia="ru-RU"/>
        </w:rPr>
        <w:t>Микросервисы</w:t>
      </w:r>
      <w:proofErr w:type="spellEnd"/>
      <w:r w:rsidRPr="00154AEE">
        <w:rPr>
          <w:rFonts w:ascii="Arial Black" w:eastAsia="Times New Roman" w:hAnsi="Arial Black" w:cs="Arial"/>
          <w:b/>
          <w:bCs/>
          <w:bdr w:val="none" w:sz="0" w:space="0" w:color="auto" w:frame="1"/>
          <w:lang w:eastAsia="ru-RU"/>
        </w:rPr>
        <w:t xml:space="preserve"> (Асинхронное взаимодействие сервисов)</w:t>
      </w:r>
    </w:p>
    <w:p w14:paraId="5449B1B0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Архитектуры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микросервисов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состоят из множества взаимодействующих служб, обменивающихся сообщениями в асинхронном режиме. Эти сервисы часто сталкиваются с проблемами синхронизации и зависимостью от других компонент. Rx.NET способен облегчить многие проблемы:</w:t>
      </w:r>
    </w:p>
    <w:p w14:paraId="2A328248" w14:textId="77777777" w:rsidR="00154AEE" w:rsidRPr="00154AEE" w:rsidRDefault="00154AEE" w:rsidP="00154AEE">
      <w:pPr>
        <w:numPr>
          <w:ilvl w:val="0"/>
          <w:numId w:val="2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Асинхронное общение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.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Микросервисы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могут общаться друг с другом через асинхронные очереди сообщений, причем Rx.NET помогает централизованно обрабатывать входящие и исходящие сообщения.</w:t>
      </w:r>
    </w:p>
    <w:p w14:paraId="6EBCD9B9" w14:textId="77777777" w:rsidR="00154AEE" w:rsidRPr="00154AEE" w:rsidRDefault="00154AEE" w:rsidP="00154AEE">
      <w:pPr>
        <w:numPr>
          <w:ilvl w:val="0"/>
          <w:numId w:val="2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Параллельная обработка данных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 Rx.NET отлично справляется с параллельными задачами, такими как одновременная обработка нескольких запросов.</w:t>
      </w:r>
    </w:p>
    <w:p w14:paraId="5DF978AE" w14:textId="77777777" w:rsidR="00154AEE" w:rsidRPr="00154AEE" w:rsidRDefault="00154AEE" w:rsidP="00154AEE">
      <w:pPr>
        <w:numPr>
          <w:ilvl w:val="0"/>
          <w:numId w:val="2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Обработка ошибок и отказоустойчивость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 Благодаря RX.NET сервисам легко организовывать повторные попытки отправки сообщений, перегрузку балансировки и обработку исключений.</w:t>
      </w:r>
    </w:p>
    <w:p w14:paraId="46978965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Пример использования:</w:t>
      </w:r>
    </w:p>
    <w:p w14:paraId="3E7ECDE5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serviceBus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ReceiveMessages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()</w:t>
      </w:r>
    </w:p>
    <w:p w14:paraId="21AD9ABE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       </w:t>
      </w:r>
      <w:proofErr w:type="gramStart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Retry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3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//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Повторить попытку трижды в случае неудачи</w:t>
      </w:r>
    </w:p>
    <w:p w14:paraId="1C16289E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       </w:t>
      </w:r>
      <w:proofErr w:type="gramStart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Subscribe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message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ProcessMessage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message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));</w:t>
      </w:r>
    </w:p>
    <w:p w14:paraId="1920F4B7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1E8EB29B">
          <v:rect id="_x0000_i1034" style="width:0;height:1.5pt" o:hralign="center" o:hrstd="t" o:hr="t" fillcolor="#a0a0a0" stroked="f"/>
        </w:pict>
      </w:r>
    </w:p>
    <w:p w14:paraId="2058D69E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Резюме</w:t>
      </w:r>
    </w:p>
    <w:p w14:paraId="0B2E1F7A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Rx.NET обладает множеством возможностей, которые делают его полезным решением для многих сфер современной разработки программного обеспечения. Независимо от того, создаете ли вы современный интерфейс пользователя, разрабатываете торговые алгоритмы, работаете с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IoT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-датчиками или строите надежную архитектуру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микросервисов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Rx.NET облегчит вашу работу и повысит качество ваших приложений.</w:t>
      </w:r>
    </w:p>
    <w:p w14:paraId="037A4804" w14:textId="77777777" w:rsidR="00154AEE" w:rsidRPr="00154AEE" w:rsidRDefault="00154AEE" w:rsidP="00154A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RxJS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Marbles</w:t>
      </w:r>
      <w:proofErr w:type="spellEnd"/>
    </w:p>
    <w:p w14:paraId="052979E1" w14:textId="77777777" w:rsidR="00154AEE" w:rsidRPr="00154AEE" w:rsidRDefault="00154AEE" w:rsidP="00154AEE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lang w:eastAsia="ru-RU"/>
        </w:rPr>
        <w:t>Ответ</w:t>
      </w:r>
    </w:p>
    <w:p w14:paraId="23355799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RxJS</w:t>
      </w:r>
      <w:proofErr w:type="spellEnd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Marbles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— это визуализация потоков данных и поведения операторов в библиотеке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RxJS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(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ReactiveX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JavaScript). Этот инструмент позволяет наглядно представить поведение асинхронных событий и понимать, как операторы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RxJS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влияют на поток данных.</w:t>
      </w:r>
    </w:p>
    <w:p w14:paraId="506E5E86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Как это работает?</w:t>
      </w:r>
    </w:p>
    <w:p w14:paraId="352D21A2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Каждый оператор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RxJS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представлен в виде диаграммы ("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marbles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"), где горизонтальная линия символизирует временной интервал, а точки вдоль линии обозначают отдельные события (значения, ошибки или завершение потока). Эта визуализация чрезвычайно полезна для понимания принципов работы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RxJS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</w:t>
      </w:r>
    </w:p>
    <w:p w14:paraId="1F700D5C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lastRenderedPageBreak/>
        <w:t xml:space="preserve">Основные элементы </w:t>
      </w:r>
      <w:proofErr w:type="spellStart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RxJS</w:t>
      </w:r>
      <w:proofErr w:type="spellEnd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Marbles</w:t>
      </w:r>
      <w:proofErr w:type="spellEnd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:</w:t>
      </w:r>
    </w:p>
    <w:p w14:paraId="28BD3D2B" w14:textId="77777777" w:rsidR="00154AEE" w:rsidRPr="00154AEE" w:rsidRDefault="00154AEE" w:rsidP="00154AEE">
      <w:pPr>
        <w:numPr>
          <w:ilvl w:val="0"/>
          <w:numId w:val="2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События (</w:t>
      </w: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Events</w:t>
      </w:r>
      <w:proofErr w:type="spellEnd"/>
      <w:proofErr w:type="gram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)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:Каждое</w:t>
      </w:r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событие представлено точкой на графике, расположенной вдоль оси времени. Оно может быть значением (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next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), ошибкой (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error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 или завершённым событием (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complete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).</w:t>
      </w:r>
    </w:p>
    <w:p w14:paraId="7EE05DAE" w14:textId="77777777" w:rsidR="00154AEE" w:rsidRPr="00154AEE" w:rsidRDefault="00154AEE" w:rsidP="00154AEE">
      <w:pPr>
        <w:numPr>
          <w:ilvl w:val="0"/>
          <w:numId w:val="2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Операторы (</w:t>
      </w: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Operators</w:t>
      </w:r>
      <w:proofErr w:type="spellEnd"/>
      <w:proofErr w:type="gram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)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:Операторы</w:t>
      </w:r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показаны стрелками или формами, которые указывают на эффект их воздействия на поток данных. Например, оператор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map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изменяет каждое значение в потоке, оператор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filter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удаляет неподходящие значения, а оператор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debounceTime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задерживает события.</w:t>
      </w:r>
    </w:p>
    <w:p w14:paraId="0076CBDC" w14:textId="77777777" w:rsidR="00154AEE" w:rsidRPr="00154AEE" w:rsidRDefault="00154AEE" w:rsidP="00154AEE">
      <w:pPr>
        <w:numPr>
          <w:ilvl w:val="0"/>
          <w:numId w:val="2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Диаграмма потока (</w:t>
      </w: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Marble</w:t>
      </w:r>
      <w:proofErr w:type="spellEnd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Diagram</w:t>
      </w:r>
      <w:proofErr w:type="spellEnd"/>
      <w:proofErr w:type="gram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)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:Диаграмма</w:t>
      </w:r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показывает входящий поток данных слева направо и выходящий поток справа. Таким образом, легко увидеть, как каждый оператор влияет на исходные данные.</w:t>
      </w:r>
    </w:p>
    <w:p w14:paraId="68775CE9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Примеры использования </w:t>
      </w:r>
      <w:proofErr w:type="spellStart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RxJS</w:t>
      </w:r>
      <w:proofErr w:type="spellEnd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Marbles</w:t>
      </w:r>
      <w:proofErr w:type="spellEnd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:</w:t>
      </w:r>
    </w:p>
    <w:p w14:paraId="46343402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390" w:lineRule="atLeast"/>
        <w:textAlignment w:val="baseline"/>
        <w:outlineLvl w:val="3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Пример 1: </w:t>
      </w:r>
      <w:proofErr w:type="spellStart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Oператор</w:t>
      </w:r>
      <w:proofErr w:type="spellEnd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map</w:t>
      </w:r>
      <w:proofErr w:type="spellEnd"/>
    </w:p>
    <w:p w14:paraId="5BBBFC1A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Пусть у нас есть простой поток данных [1, 2, 3], и мы применяем оператор </w:t>
      </w:r>
      <w:proofErr w:type="spellStart"/>
      <w:proofErr w:type="gram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map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(</w:t>
      </w:r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x =&gt; x * 2).</w:t>
      </w:r>
    </w:p>
    <w:p w14:paraId="55C3674E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Input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: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---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1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---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2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---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3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--&gt;</w:t>
      </w:r>
    </w:p>
    <w:p w14:paraId="445F10D3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Output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: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--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2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---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4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---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6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--&gt;</w:t>
      </w:r>
    </w:p>
    <w:p w14:paraId="0E15414D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390" w:lineRule="atLeast"/>
        <w:textAlignment w:val="baseline"/>
        <w:outlineLvl w:val="3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Пример 2: Оператор </w:t>
      </w:r>
      <w:proofErr w:type="spellStart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filter</w:t>
      </w:r>
      <w:proofErr w:type="spellEnd"/>
    </w:p>
    <w:p w14:paraId="6076E7DC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Имеем поток [1, 2, 3, 4, 5], используем фильтр </w:t>
      </w:r>
      <w:proofErr w:type="spellStart"/>
      <w:proofErr w:type="gram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filter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(</w:t>
      </w:r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x =&gt; x &gt;= 3).</w:t>
      </w:r>
    </w:p>
    <w:p w14:paraId="4CA9C84D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Input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: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----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1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----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2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----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3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----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4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----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5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--&gt;</w:t>
      </w:r>
    </w:p>
    <w:p w14:paraId="28760299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Output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: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---------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3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-------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4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-------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5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--&gt;</w:t>
      </w:r>
    </w:p>
    <w:p w14:paraId="524E6C24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390" w:lineRule="atLeast"/>
        <w:textAlignment w:val="baseline"/>
        <w:outlineLvl w:val="3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Пример 3: Оператор </w:t>
      </w:r>
      <w:proofErr w:type="spellStart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debounceTime</w:t>
      </w:r>
      <w:proofErr w:type="spellEnd"/>
    </w:p>
    <w:p w14:paraId="259782A3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Рассмотрим ситуацию, когда события происходят близко друг к другу, и мы хотим игнорировать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дублирующиеся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события, использовав оператор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debounceTime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(500ms).</w:t>
      </w:r>
    </w:p>
    <w:p w14:paraId="407B6DB9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Input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: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------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a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--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b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-----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-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-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e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-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f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-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g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-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h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-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</w:t>
      </w:r>
      <w:proofErr w:type="spellEnd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-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j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-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k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-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l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-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m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-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n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-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-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p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-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q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-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-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-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-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u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-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v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-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-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x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-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y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-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z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--&gt;</w:t>
      </w:r>
    </w:p>
    <w:p w14:paraId="5A2D291F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Output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: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-------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a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-----------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-------------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k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------------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p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----------------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z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--&gt;</w:t>
      </w:r>
    </w:p>
    <w:p w14:paraId="118F7F14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Практическое применение </w:t>
      </w:r>
      <w:proofErr w:type="spellStart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RxJS</w:t>
      </w:r>
      <w:proofErr w:type="spellEnd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Marbles</w:t>
      </w:r>
      <w:proofErr w:type="spellEnd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:</w:t>
      </w:r>
    </w:p>
    <w:p w14:paraId="490ADC8F" w14:textId="77777777" w:rsidR="00154AEE" w:rsidRPr="00154AEE" w:rsidRDefault="00154AEE" w:rsidP="00154AEE">
      <w:pPr>
        <w:numPr>
          <w:ilvl w:val="0"/>
          <w:numId w:val="2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Для быстрого изучения и освоения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RxJS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</w:t>
      </w:r>
    </w:p>
    <w:p w14:paraId="40BC3FED" w14:textId="77777777" w:rsidR="00154AEE" w:rsidRPr="00154AEE" w:rsidRDefault="00154AEE" w:rsidP="00154AEE">
      <w:pPr>
        <w:numPr>
          <w:ilvl w:val="0"/>
          <w:numId w:val="2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Чтобы разобраться в поведении конкретных операторов и лучше понять их влияние на потоки данных.</w:t>
      </w:r>
    </w:p>
    <w:p w14:paraId="10ED491B" w14:textId="77777777" w:rsidR="00154AEE" w:rsidRPr="00154AEE" w:rsidRDefault="00154AEE" w:rsidP="00154AEE">
      <w:pPr>
        <w:numPr>
          <w:ilvl w:val="0"/>
          <w:numId w:val="2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В качестве инструмента документации и объяснения функциональности библиотек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RxJS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другим членам команды.</w:t>
      </w:r>
    </w:p>
    <w:p w14:paraId="7A1A5AC2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Где посмотреть </w:t>
      </w:r>
      <w:proofErr w:type="spellStart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RxJS</w:t>
      </w:r>
      <w:proofErr w:type="spellEnd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Marbles</w:t>
      </w:r>
      <w:proofErr w:type="spellEnd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?</w:t>
      </w:r>
    </w:p>
    <w:p w14:paraId="6018CF64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 xml:space="preserve">Официальный сайт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ReativeX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(</w:t>
      </w:r>
      <w:r w:rsidRPr="00154AEE">
        <w:rPr>
          <w:rFonts w:ascii="Arial Black" w:eastAsia="Times New Roman" w:hAnsi="Arial Black" w:cs="Courier New"/>
          <w:spacing w:val="-5"/>
          <w:lang w:eastAsia="ru-RU"/>
        </w:rPr>
        <w:t>rxmarbles.com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) предоставляет интерактивные демонстрации основных операторов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RxJS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где вы можете изменять входные данные и наблюдать, как меняется выходной поток.</w:t>
      </w:r>
    </w:p>
    <w:p w14:paraId="32D9268A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6366A785">
          <v:rect id="_x0000_i1035" style="width:0;height:1.5pt" o:hralign="center" o:hrstd="t" o:hr="t" fillcolor="#a0a0a0" stroked="f"/>
        </w:pict>
      </w:r>
    </w:p>
    <w:p w14:paraId="4FA85599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Таким образом,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RxJS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Marbles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становятся незаменимым инструментом для разработчиков, желающих глубже понять и освоить принципы работы реактивного программирования в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RxJS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</w:t>
      </w:r>
    </w:p>
    <w:p w14:paraId="07E8A3C7" w14:textId="77777777" w:rsidR="00154AEE" w:rsidRPr="00154AEE" w:rsidRDefault="00154AEE" w:rsidP="00154A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gram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Pull(</w:t>
      </w:r>
      <w:proofErr w:type="spellStart"/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IEnumerable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Push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(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IObsevable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</w:t>
      </w:r>
    </w:p>
    <w:p w14:paraId="02DFD0EE" w14:textId="77777777" w:rsidR="00154AEE" w:rsidRPr="00154AEE" w:rsidRDefault="00154AEE" w:rsidP="00154AEE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lang w:eastAsia="ru-RU"/>
        </w:rPr>
        <w:t>Ответ</w:t>
      </w:r>
    </w:p>
    <w:p w14:paraId="5F5EE073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Давай разберемся, что означают понятия </w:t>
      </w: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pull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 </w:t>
      </w: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push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 контексте Rx.NET, а точнее, как отличаются паттерны </w:t>
      </w: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IEnumerable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 </w:t>
      </w: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IObservable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</w:t>
      </w:r>
    </w:p>
    <w:p w14:paraId="55D57924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74357C08">
          <v:rect id="_x0000_i1036" style="width:0;height:1.5pt" o:hralign="center" o:hrstd="t" o:hr="t" fillcolor="#a0a0a0" stroked="f"/>
        </w:pict>
      </w:r>
    </w:p>
    <w:p w14:paraId="799530FE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Паттерн Pull (</w:t>
      </w:r>
      <w:proofErr w:type="spellStart"/>
      <w:r w:rsidRPr="00154AEE">
        <w:rPr>
          <w:rFonts w:ascii="Arial Black" w:eastAsia="Times New Roman" w:hAnsi="Arial Black" w:cs="Courier New"/>
          <w:bdr w:val="none" w:sz="0" w:space="0" w:color="auto" w:frame="1"/>
          <w:lang w:eastAsia="ru-RU"/>
        </w:rPr>
        <w:t>IEnumerable</w:t>
      </w:r>
      <w:proofErr w:type="spellEnd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)</w:t>
      </w:r>
    </w:p>
    <w:p w14:paraId="6B857516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Паттерн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pull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реализуется с помощью интерфейса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IEnumerable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 Идея состоит в том, что потребитель запрашивает («вытягивает») данные из коллекции по мере необходимости. Обычно это выглядит так:</w:t>
      </w:r>
    </w:p>
    <w:p w14:paraId="79E9ADB9" w14:textId="77777777" w:rsidR="00154AEE" w:rsidRPr="00154AEE" w:rsidRDefault="00154AEE" w:rsidP="00154AEE">
      <w:pPr>
        <w:numPr>
          <w:ilvl w:val="0"/>
          <w:numId w:val="2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Потребитель вызывает метод </w:t>
      </w:r>
      <w:proofErr w:type="spellStart"/>
      <w:proofErr w:type="gram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MoveNext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(</w:t>
      </w:r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 для перехода к следующему элементу.</w:t>
      </w:r>
    </w:p>
    <w:p w14:paraId="14BA7F3B" w14:textId="77777777" w:rsidR="00154AEE" w:rsidRPr="00154AEE" w:rsidRDefault="00154AEE" w:rsidP="00154AEE">
      <w:pPr>
        <w:numPr>
          <w:ilvl w:val="0"/>
          <w:numId w:val="2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Затем получает значение текущего элемента через свойство Current.</w:t>
      </w:r>
    </w:p>
    <w:p w14:paraId="51AFB8FF" w14:textId="77777777" w:rsidR="00154AEE" w:rsidRPr="00154AEE" w:rsidRDefault="00154AEE" w:rsidP="00154AEE">
      <w:pPr>
        <w:numPr>
          <w:ilvl w:val="0"/>
          <w:numId w:val="2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Процесс продолжается до тех пор, пока коллекция не исчерпана.</w:t>
      </w:r>
    </w:p>
    <w:p w14:paraId="5D59022D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val="en-US"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Код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примера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:</w:t>
      </w:r>
    </w:p>
    <w:p w14:paraId="3AB555A2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IEnumerable</w:t>
      </w:r>
      <w:proofErr w:type="spellEnd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int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numbers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new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[</w:t>
      </w:r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]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2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3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};</w:t>
      </w:r>
    </w:p>
    <w:p w14:paraId="59A30729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using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IEnumerator</w:t>
      </w:r>
      <w:proofErr w:type="spellEnd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int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enumerator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numbers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GetEnumerator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();</w:t>
      </w:r>
    </w:p>
    <w:p w14:paraId="5E568B88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while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enumerator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MoveNext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())</w:t>
      </w:r>
    </w:p>
    <w:p w14:paraId="3933BFDE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11546ADD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int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currentNumber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enumerator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Current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</w:p>
    <w:p w14:paraId="6E945123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currentNumber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);</w:t>
      </w:r>
    </w:p>
    <w:p w14:paraId="4AF9960A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}</w:t>
      </w:r>
    </w:p>
    <w:p w14:paraId="63FDCDE1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Основные характеристики:</w:t>
      </w:r>
    </w:p>
    <w:p w14:paraId="1AD01F2F" w14:textId="77777777" w:rsidR="00154AEE" w:rsidRPr="00154AEE" w:rsidRDefault="00154AEE" w:rsidP="00154AEE">
      <w:pPr>
        <w:numPr>
          <w:ilvl w:val="0"/>
          <w:numId w:val="2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Контроль находится у потребителя (потребитель управляет процессом перебора).</w:t>
      </w:r>
    </w:p>
    <w:p w14:paraId="3D491DE0" w14:textId="77777777" w:rsidR="00154AEE" w:rsidRPr="00154AEE" w:rsidRDefault="00154AEE" w:rsidP="00154AEE">
      <w:pPr>
        <w:numPr>
          <w:ilvl w:val="0"/>
          <w:numId w:val="2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Блокировка возможна, если доступ к данным занимает длительное время.</w:t>
      </w:r>
    </w:p>
    <w:p w14:paraId="390BDF03" w14:textId="77777777" w:rsidR="00154AEE" w:rsidRPr="00154AEE" w:rsidRDefault="00154AEE" w:rsidP="00154AEE">
      <w:pPr>
        <w:numPr>
          <w:ilvl w:val="0"/>
          <w:numId w:val="2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Модель хорошо подходит для статичных коллекций, когда известно заранее общее количество элементов.</w:t>
      </w:r>
    </w:p>
    <w:p w14:paraId="17773841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42E437D7">
          <v:rect id="_x0000_i1037" style="width:0;height:1.5pt" o:hralign="center" o:hrstd="t" o:hr="t" fillcolor="#a0a0a0" stroked="f"/>
        </w:pict>
      </w:r>
    </w:p>
    <w:p w14:paraId="53B5D800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Паттерн </w:t>
      </w:r>
      <w:proofErr w:type="spellStart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Push</w:t>
      </w:r>
      <w:proofErr w:type="spellEnd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 (</w:t>
      </w:r>
      <w:proofErr w:type="spellStart"/>
      <w:r w:rsidRPr="00154AEE">
        <w:rPr>
          <w:rFonts w:ascii="Arial Black" w:eastAsia="Times New Roman" w:hAnsi="Arial Black" w:cs="Courier New"/>
          <w:bdr w:val="none" w:sz="0" w:space="0" w:color="auto" w:frame="1"/>
          <w:lang w:eastAsia="ru-RU"/>
        </w:rPr>
        <w:t>IObservable</w:t>
      </w:r>
      <w:proofErr w:type="spellEnd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)</w:t>
      </w:r>
    </w:p>
    <w:p w14:paraId="022C4F4C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Паттерн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push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воплощён в интерфейсе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IObservable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 Отличительная черта — производитель самостоятельно инициирует передачу данных потребителю. Когда появляются новые данные, издатель (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producer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 уведомляет наблюдателя (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observer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), передавая ему новые значения.</w:t>
      </w:r>
    </w:p>
    <w:p w14:paraId="78EABB2C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Основной принцип:</w:t>
      </w:r>
    </w:p>
    <w:p w14:paraId="601B7967" w14:textId="77777777" w:rsidR="00154AEE" w:rsidRPr="00154AEE" w:rsidRDefault="00154AEE" w:rsidP="00154AEE">
      <w:pPr>
        <w:numPr>
          <w:ilvl w:val="0"/>
          <w:numId w:val="3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>Производитель уведомляет потребителя (через подписку) о наличии новых данных.</w:t>
      </w:r>
    </w:p>
    <w:p w14:paraId="190D3CE9" w14:textId="77777777" w:rsidR="00154AEE" w:rsidRPr="00154AEE" w:rsidRDefault="00154AEE" w:rsidP="00154AEE">
      <w:pPr>
        <w:numPr>
          <w:ilvl w:val="0"/>
          <w:numId w:val="3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Потребитель пассивно ожидает поступления данных.</w:t>
      </w:r>
    </w:p>
    <w:p w14:paraId="2BE67DFA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val="en-US"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Код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примера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:</w:t>
      </w:r>
    </w:p>
    <w:p w14:paraId="447BB6AA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IObservable</w:t>
      </w:r>
      <w:proofErr w:type="spellEnd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int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numbers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Observable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Range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3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591B5F3D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numbers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Subscribe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</w:p>
    <w:p w14:paraId="0A218BF1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onNext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: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x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x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),</w:t>
      </w:r>
    </w:p>
    <w:p w14:paraId="44025BCA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onError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: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ex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ex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Message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),</w:t>
      </w:r>
    </w:p>
    <w:p w14:paraId="298839EA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onCompleted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: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()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"Done!"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6A227E34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48507392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val="en-US"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Особенности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:</w:t>
      </w:r>
    </w:p>
    <w:p w14:paraId="516E8A58" w14:textId="77777777" w:rsidR="00154AEE" w:rsidRPr="00154AEE" w:rsidRDefault="00154AEE" w:rsidP="00154AEE">
      <w:pPr>
        <w:numPr>
          <w:ilvl w:val="0"/>
          <w:numId w:val="3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Управление передачей данных лежит на стороне производителя.</w:t>
      </w:r>
    </w:p>
    <w:p w14:paraId="18BE37CD" w14:textId="77777777" w:rsidR="00154AEE" w:rsidRPr="00154AEE" w:rsidRDefault="00154AEE" w:rsidP="00154AEE">
      <w:pPr>
        <w:numPr>
          <w:ilvl w:val="0"/>
          <w:numId w:val="3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Нет блокировок, поскольку данные передаются асинхронно.</w:t>
      </w:r>
    </w:p>
    <w:p w14:paraId="546F612E" w14:textId="77777777" w:rsidR="00154AEE" w:rsidRPr="00154AEE" w:rsidRDefault="00154AEE" w:rsidP="00154AEE">
      <w:pPr>
        <w:numPr>
          <w:ilvl w:val="0"/>
          <w:numId w:val="3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Подходит для динамических ситуаций, когда новые данные могут поступать в любое время.</w:t>
      </w:r>
    </w:p>
    <w:p w14:paraId="4FEFF3E8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483F138A">
          <v:rect id="_x0000_i1038" style="width:0;height:1.5pt" o:hralign="center" o:hrstd="t" o:hr="t" fillcolor="#a0a0a0" stroked="f"/>
        </w:pict>
      </w:r>
    </w:p>
    <w:p w14:paraId="436CEF16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Основное различие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63"/>
        <w:gridCol w:w="3022"/>
        <w:gridCol w:w="3081"/>
      </w:tblGrid>
      <w:tr w:rsidR="00154AEE" w:rsidRPr="00154AEE" w14:paraId="095ABA17" w14:textId="77777777" w:rsidTr="00154AE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451CF6BC" w14:textId="77777777" w:rsidR="00154AEE" w:rsidRPr="00154AEE" w:rsidRDefault="00154AEE" w:rsidP="00154AEE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lang w:eastAsia="ru-RU"/>
              </w:rPr>
            </w:pPr>
            <w:r w:rsidRPr="00154AEE">
              <w:rPr>
                <w:rFonts w:ascii="Arial Black" w:eastAsia="Times New Roman" w:hAnsi="Arial Black" w:cs="Times New Roman"/>
                <w:b/>
                <w:bCs/>
                <w:bdr w:val="none" w:sz="0" w:space="0" w:color="auto" w:frame="1"/>
                <w:lang w:eastAsia="ru-RU"/>
              </w:rPr>
              <w:t>Характеристика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033258AD" w14:textId="77777777" w:rsidR="00154AEE" w:rsidRPr="00154AEE" w:rsidRDefault="00154AEE" w:rsidP="00154AEE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lang w:eastAsia="ru-RU"/>
              </w:rPr>
            </w:pPr>
            <w:r w:rsidRPr="00154AEE">
              <w:rPr>
                <w:rFonts w:ascii="Arial Black" w:eastAsia="Times New Roman" w:hAnsi="Arial Black" w:cs="Times New Roman"/>
                <w:b/>
                <w:bCs/>
                <w:bdr w:val="none" w:sz="0" w:space="0" w:color="auto" w:frame="1"/>
                <w:lang w:eastAsia="ru-RU"/>
              </w:rPr>
              <w:t>Pull (</w:t>
            </w:r>
            <w:proofErr w:type="spellStart"/>
            <w:r w:rsidRPr="00154AEE">
              <w:rPr>
                <w:rFonts w:ascii="Arial Black" w:eastAsia="Times New Roman" w:hAnsi="Arial Black" w:cs="Courier New"/>
                <w:b/>
                <w:bCs/>
                <w:bdr w:val="none" w:sz="0" w:space="0" w:color="auto" w:frame="1"/>
                <w:lang w:eastAsia="ru-RU"/>
              </w:rPr>
              <w:t>IEnumerable</w:t>
            </w:r>
            <w:proofErr w:type="spellEnd"/>
            <w:r w:rsidRPr="00154AEE">
              <w:rPr>
                <w:rFonts w:ascii="Arial Black" w:eastAsia="Times New Roman" w:hAnsi="Arial Black" w:cs="Times New Roman"/>
                <w:b/>
                <w:bCs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3D80982D" w14:textId="77777777" w:rsidR="00154AEE" w:rsidRPr="00154AEE" w:rsidRDefault="00154AEE" w:rsidP="00154AEE">
            <w:pPr>
              <w:spacing w:after="0" w:line="240" w:lineRule="auto"/>
              <w:rPr>
                <w:rFonts w:ascii="Arial Black" w:eastAsia="Times New Roman" w:hAnsi="Arial Black" w:cs="Times New Roman"/>
                <w:b/>
                <w:bCs/>
                <w:lang w:eastAsia="ru-RU"/>
              </w:rPr>
            </w:pPr>
            <w:proofErr w:type="spellStart"/>
            <w:r w:rsidRPr="00154AEE">
              <w:rPr>
                <w:rFonts w:ascii="Arial Black" w:eastAsia="Times New Roman" w:hAnsi="Arial Black" w:cs="Times New Roman"/>
                <w:b/>
                <w:bCs/>
                <w:bdr w:val="none" w:sz="0" w:space="0" w:color="auto" w:frame="1"/>
                <w:lang w:eastAsia="ru-RU"/>
              </w:rPr>
              <w:t>Push</w:t>
            </w:r>
            <w:proofErr w:type="spellEnd"/>
            <w:r w:rsidRPr="00154AEE">
              <w:rPr>
                <w:rFonts w:ascii="Arial Black" w:eastAsia="Times New Roman" w:hAnsi="Arial Black" w:cs="Times New Roman"/>
                <w:b/>
                <w:bCs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154AEE">
              <w:rPr>
                <w:rFonts w:ascii="Arial Black" w:eastAsia="Times New Roman" w:hAnsi="Arial Black" w:cs="Courier New"/>
                <w:b/>
                <w:bCs/>
                <w:bdr w:val="none" w:sz="0" w:space="0" w:color="auto" w:frame="1"/>
                <w:lang w:eastAsia="ru-RU"/>
              </w:rPr>
              <w:t>IObservable</w:t>
            </w:r>
            <w:proofErr w:type="spellEnd"/>
            <w:r w:rsidRPr="00154AEE">
              <w:rPr>
                <w:rFonts w:ascii="Arial Black" w:eastAsia="Times New Roman" w:hAnsi="Arial Black" w:cs="Times New Roman"/>
                <w:b/>
                <w:bCs/>
                <w:bdr w:val="none" w:sz="0" w:space="0" w:color="auto" w:frame="1"/>
                <w:lang w:eastAsia="ru-RU"/>
              </w:rPr>
              <w:t>)</w:t>
            </w:r>
          </w:p>
        </w:tc>
      </w:tr>
      <w:tr w:rsidR="00154AEE" w:rsidRPr="00154AEE" w14:paraId="3C6A763A" w14:textId="77777777" w:rsidTr="00154AE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78A1B043" w14:textId="77777777" w:rsidR="00154AEE" w:rsidRPr="00154AEE" w:rsidRDefault="00154AEE" w:rsidP="00154AEE">
            <w:pPr>
              <w:spacing w:after="0" w:line="240" w:lineRule="auto"/>
              <w:rPr>
                <w:rFonts w:ascii="Arial Black" w:eastAsia="Times New Roman" w:hAnsi="Arial Black" w:cs="Times New Roman"/>
                <w:lang w:eastAsia="ru-RU"/>
              </w:rPr>
            </w:pPr>
            <w:r w:rsidRPr="00154AEE">
              <w:rPr>
                <w:rFonts w:ascii="Arial Black" w:eastAsia="Times New Roman" w:hAnsi="Arial Black" w:cs="Times New Roman"/>
                <w:bdr w:val="none" w:sz="0" w:space="0" w:color="auto" w:frame="1"/>
                <w:lang w:eastAsia="ru-RU"/>
              </w:rPr>
              <w:t>Кто контролирует поток данных?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6DF3E51C" w14:textId="77777777" w:rsidR="00154AEE" w:rsidRPr="00154AEE" w:rsidRDefault="00154AEE" w:rsidP="00154AEE">
            <w:pPr>
              <w:spacing w:after="0" w:line="240" w:lineRule="auto"/>
              <w:rPr>
                <w:rFonts w:ascii="Arial Black" w:eastAsia="Times New Roman" w:hAnsi="Arial Black" w:cs="Times New Roman"/>
                <w:lang w:eastAsia="ru-RU"/>
              </w:rPr>
            </w:pPr>
            <w:r w:rsidRPr="00154AEE">
              <w:rPr>
                <w:rFonts w:ascii="Arial Black" w:eastAsia="Times New Roman" w:hAnsi="Arial Black" w:cs="Times New Roman"/>
                <w:bdr w:val="none" w:sz="0" w:space="0" w:color="auto" w:frame="1"/>
                <w:lang w:eastAsia="ru-RU"/>
              </w:rPr>
              <w:t>Потребитель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40A95D3B" w14:textId="77777777" w:rsidR="00154AEE" w:rsidRPr="00154AEE" w:rsidRDefault="00154AEE" w:rsidP="00154AEE">
            <w:pPr>
              <w:spacing w:after="0" w:line="240" w:lineRule="auto"/>
              <w:rPr>
                <w:rFonts w:ascii="Arial Black" w:eastAsia="Times New Roman" w:hAnsi="Arial Black" w:cs="Times New Roman"/>
                <w:lang w:eastAsia="ru-RU"/>
              </w:rPr>
            </w:pPr>
            <w:r w:rsidRPr="00154AEE">
              <w:rPr>
                <w:rFonts w:ascii="Arial Black" w:eastAsia="Times New Roman" w:hAnsi="Arial Black" w:cs="Times New Roman"/>
                <w:bdr w:val="none" w:sz="0" w:space="0" w:color="auto" w:frame="1"/>
                <w:lang w:eastAsia="ru-RU"/>
              </w:rPr>
              <w:t>Производитель</w:t>
            </w:r>
          </w:p>
        </w:tc>
      </w:tr>
      <w:tr w:rsidR="00154AEE" w:rsidRPr="00154AEE" w14:paraId="6046DDEB" w14:textId="77777777" w:rsidTr="00154AE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5B466815" w14:textId="77777777" w:rsidR="00154AEE" w:rsidRPr="00154AEE" w:rsidRDefault="00154AEE" w:rsidP="00154AEE">
            <w:pPr>
              <w:spacing w:after="0" w:line="240" w:lineRule="auto"/>
              <w:rPr>
                <w:rFonts w:ascii="Arial Black" w:eastAsia="Times New Roman" w:hAnsi="Arial Black" w:cs="Times New Roman"/>
                <w:lang w:eastAsia="ru-RU"/>
              </w:rPr>
            </w:pPr>
            <w:r w:rsidRPr="00154AEE">
              <w:rPr>
                <w:rFonts w:ascii="Arial Black" w:eastAsia="Times New Roman" w:hAnsi="Arial Black" w:cs="Times New Roman"/>
                <w:bdr w:val="none" w:sz="0" w:space="0" w:color="auto" w:frame="1"/>
                <w:lang w:eastAsia="ru-RU"/>
              </w:rPr>
              <w:t>Синхронность/Асинхронность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3713E5BD" w14:textId="77777777" w:rsidR="00154AEE" w:rsidRPr="00154AEE" w:rsidRDefault="00154AEE" w:rsidP="00154AEE">
            <w:pPr>
              <w:spacing w:after="0" w:line="240" w:lineRule="auto"/>
              <w:rPr>
                <w:rFonts w:ascii="Arial Black" w:eastAsia="Times New Roman" w:hAnsi="Arial Black" w:cs="Times New Roman"/>
                <w:lang w:eastAsia="ru-RU"/>
              </w:rPr>
            </w:pPr>
            <w:r w:rsidRPr="00154AEE">
              <w:rPr>
                <w:rFonts w:ascii="Arial Black" w:eastAsia="Times New Roman" w:hAnsi="Arial Black" w:cs="Times New Roman"/>
                <w:bdr w:val="none" w:sz="0" w:space="0" w:color="auto" w:frame="1"/>
                <w:lang w:eastAsia="ru-RU"/>
              </w:rPr>
              <w:t>Чаще синхронно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11616405" w14:textId="77777777" w:rsidR="00154AEE" w:rsidRPr="00154AEE" w:rsidRDefault="00154AEE" w:rsidP="00154AEE">
            <w:pPr>
              <w:spacing w:after="0" w:line="240" w:lineRule="auto"/>
              <w:rPr>
                <w:rFonts w:ascii="Arial Black" w:eastAsia="Times New Roman" w:hAnsi="Arial Black" w:cs="Times New Roman"/>
                <w:lang w:eastAsia="ru-RU"/>
              </w:rPr>
            </w:pPr>
            <w:r w:rsidRPr="00154AEE">
              <w:rPr>
                <w:rFonts w:ascii="Arial Black" w:eastAsia="Times New Roman" w:hAnsi="Arial Black" w:cs="Times New Roman"/>
                <w:bdr w:val="none" w:sz="0" w:space="0" w:color="auto" w:frame="1"/>
                <w:lang w:eastAsia="ru-RU"/>
              </w:rPr>
              <w:t>Всегда асинхронно</w:t>
            </w:r>
          </w:p>
        </w:tc>
      </w:tr>
      <w:tr w:rsidR="00154AEE" w:rsidRPr="00154AEE" w14:paraId="1CEA4184" w14:textId="77777777" w:rsidTr="00154AE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19BC72DD" w14:textId="77777777" w:rsidR="00154AEE" w:rsidRPr="00154AEE" w:rsidRDefault="00154AEE" w:rsidP="00154AEE">
            <w:pPr>
              <w:spacing w:after="0" w:line="240" w:lineRule="auto"/>
              <w:rPr>
                <w:rFonts w:ascii="Arial Black" w:eastAsia="Times New Roman" w:hAnsi="Arial Black" w:cs="Times New Roman"/>
                <w:lang w:eastAsia="ru-RU"/>
              </w:rPr>
            </w:pPr>
            <w:r w:rsidRPr="00154AEE">
              <w:rPr>
                <w:rFonts w:ascii="Arial Black" w:eastAsia="Times New Roman" w:hAnsi="Arial Black" w:cs="Times New Roman"/>
                <w:bdr w:val="none" w:sz="0" w:space="0" w:color="auto" w:frame="1"/>
                <w:lang w:eastAsia="ru-RU"/>
              </w:rPr>
              <w:t>Типичный сценарий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6D8F50BD" w14:textId="77777777" w:rsidR="00154AEE" w:rsidRPr="00154AEE" w:rsidRDefault="00154AEE" w:rsidP="00154AEE">
            <w:pPr>
              <w:spacing w:after="0" w:line="240" w:lineRule="auto"/>
              <w:rPr>
                <w:rFonts w:ascii="Arial Black" w:eastAsia="Times New Roman" w:hAnsi="Arial Black" w:cs="Times New Roman"/>
                <w:lang w:eastAsia="ru-RU"/>
              </w:rPr>
            </w:pPr>
            <w:r w:rsidRPr="00154AEE">
              <w:rPr>
                <w:rFonts w:ascii="Arial Black" w:eastAsia="Times New Roman" w:hAnsi="Arial Black" w:cs="Times New Roman"/>
                <w:bdr w:val="none" w:sz="0" w:space="0" w:color="auto" w:frame="1"/>
                <w:lang w:eastAsia="ru-RU"/>
              </w:rPr>
              <w:t>Перебор фиксированной коллекции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2E19554D" w14:textId="77777777" w:rsidR="00154AEE" w:rsidRPr="00154AEE" w:rsidRDefault="00154AEE" w:rsidP="00154AEE">
            <w:pPr>
              <w:spacing w:after="0" w:line="240" w:lineRule="auto"/>
              <w:rPr>
                <w:rFonts w:ascii="Arial Black" w:eastAsia="Times New Roman" w:hAnsi="Arial Black" w:cs="Times New Roman"/>
                <w:lang w:eastAsia="ru-RU"/>
              </w:rPr>
            </w:pPr>
            <w:r w:rsidRPr="00154AEE">
              <w:rPr>
                <w:rFonts w:ascii="Arial Black" w:eastAsia="Times New Roman" w:hAnsi="Arial Black" w:cs="Times New Roman"/>
                <w:bdr w:val="none" w:sz="0" w:space="0" w:color="auto" w:frame="1"/>
                <w:lang w:eastAsia="ru-RU"/>
              </w:rPr>
              <w:t>Обработка асинхронных событий</w:t>
            </w:r>
          </w:p>
        </w:tc>
      </w:tr>
      <w:tr w:rsidR="00154AEE" w:rsidRPr="00154AEE" w14:paraId="5BA12846" w14:textId="77777777" w:rsidTr="00154AE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61E036EC" w14:textId="77777777" w:rsidR="00154AEE" w:rsidRPr="00154AEE" w:rsidRDefault="00154AEE" w:rsidP="00154AEE">
            <w:pPr>
              <w:spacing w:after="0" w:line="240" w:lineRule="auto"/>
              <w:rPr>
                <w:rFonts w:ascii="Arial Black" w:eastAsia="Times New Roman" w:hAnsi="Arial Black" w:cs="Times New Roman"/>
                <w:lang w:eastAsia="ru-RU"/>
              </w:rPr>
            </w:pPr>
            <w:r w:rsidRPr="00154AEE">
              <w:rPr>
                <w:rFonts w:ascii="Arial Black" w:eastAsia="Times New Roman" w:hAnsi="Arial Black" w:cs="Times New Roman"/>
                <w:bdr w:val="none" w:sz="0" w:space="0" w:color="auto" w:frame="1"/>
                <w:lang w:eastAsia="ru-RU"/>
              </w:rPr>
              <w:t>Особенности использования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71A7F0FF" w14:textId="77777777" w:rsidR="00154AEE" w:rsidRPr="00154AEE" w:rsidRDefault="00154AEE" w:rsidP="00154AEE">
            <w:pPr>
              <w:spacing w:after="0" w:line="240" w:lineRule="auto"/>
              <w:rPr>
                <w:rFonts w:ascii="Arial Black" w:eastAsia="Times New Roman" w:hAnsi="Arial Black" w:cs="Times New Roman"/>
                <w:lang w:eastAsia="ru-RU"/>
              </w:rPr>
            </w:pPr>
            <w:r w:rsidRPr="00154AEE">
              <w:rPr>
                <w:rFonts w:ascii="Arial Black" w:eastAsia="Times New Roman" w:hAnsi="Arial Black" w:cs="Times New Roman"/>
                <w:bdr w:val="none" w:sz="0" w:space="0" w:color="auto" w:frame="1"/>
                <w:lang w:eastAsia="ru-RU"/>
              </w:rPr>
              <w:t>Лучше всего для известных размеров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52D54ABD" w14:textId="77777777" w:rsidR="00154AEE" w:rsidRPr="00154AEE" w:rsidRDefault="00154AEE" w:rsidP="00154AEE">
            <w:pPr>
              <w:spacing w:after="0" w:line="240" w:lineRule="auto"/>
              <w:rPr>
                <w:rFonts w:ascii="Arial Black" w:eastAsia="Times New Roman" w:hAnsi="Arial Black" w:cs="Times New Roman"/>
                <w:lang w:eastAsia="ru-RU"/>
              </w:rPr>
            </w:pPr>
            <w:r w:rsidRPr="00154AEE">
              <w:rPr>
                <w:rFonts w:ascii="Arial Black" w:eastAsia="Times New Roman" w:hAnsi="Arial Black" w:cs="Times New Roman"/>
                <w:bdr w:val="none" w:sz="0" w:space="0" w:color="auto" w:frame="1"/>
                <w:lang w:eastAsia="ru-RU"/>
              </w:rPr>
              <w:t>Хорошо для неизвестных временных рамок</w:t>
            </w:r>
          </w:p>
        </w:tc>
      </w:tr>
    </w:tbl>
    <w:p w14:paraId="5092E9AF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36DD6635">
          <v:rect id="_x0000_i1039" style="width:0;height:1.5pt" o:hralign="center" o:hrstd="t" o:hr="t" fillcolor="#a0a0a0" stroked="f"/>
        </w:pict>
      </w:r>
    </w:p>
    <w:p w14:paraId="2F1BB9C3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Пример сравнения</w:t>
      </w:r>
    </w:p>
    <w:p w14:paraId="55B249DA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Рассмотрим простую аналогию: водопровод и бутылочная вода.</w:t>
      </w:r>
    </w:p>
    <w:p w14:paraId="33C80C22" w14:textId="77777777" w:rsidR="00154AEE" w:rsidRPr="00154AEE" w:rsidRDefault="00154AEE" w:rsidP="00154AEE">
      <w:pPr>
        <w:numPr>
          <w:ilvl w:val="0"/>
          <w:numId w:val="3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Pull (водопровод)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Вода течёт, когда ты открываешь кран. Ты контролируешь подачу воды.</w:t>
      </w:r>
    </w:p>
    <w:p w14:paraId="1C864953" w14:textId="77777777" w:rsidR="00154AEE" w:rsidRPr="00154AEE" w:rsidRDefault="00154AEE" w:rsidP="00154AEE">
      <w:pPr>
        <w:numPr>
          <w:ilvl w:val="0"/>
          <w:numId w:val="3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Push</w:t>
      </w:r>
      <w:proofErr w:type="spellEnd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 (бутылочная доставка)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Водопроводчик доставляет воду домой, когда захочет (производитель инициирует доставку).</w:t>
      </w:r>
    </w:p>
    <w:p w14:paraId="66B7A7E0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66A6C742">
          <v:rect id="_x0000_i1040" style="width:0;height:1.5pt" o:hralign="center" o:hrstd="t" o:hr="t" fillcolor="#a0a0a0" stroked="f"/>
        </w:pict>
      </w:r>
    </w:p>
    <w:p w14:paraId="2EB03B74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Итак, выбор между этими двумя моделями зависит от характера твоих данных и требований к управлению временем и ресурсам.</w:t>
      </w:r>
    </w:p>
    <w:p w14:paraId="39E5AD61" w14:textId="77777777" w:rsidR="00154AEE" w:rsidRPr="00154AEE" w:rsidRDefault="00154AEE" w:rsidP="00154A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IObservable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+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Iterator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=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Rx</w:t>
      </w:r>
      <w:proofErr w:type="spellEnd"/>
    </w:p>
    <w:p w14:paraId="3B392CB8" w14:textId="77777777" w:rsidR="00154AEE" w:rsidRPr="00154AEE" w:rsidRDefault="00154AEE" w:rsidP="00154AEE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lang w:eastAsia="ru-RU"/>
        </w:rPr>
        <w:t>Ответ</w:t>
      </w:r>
    </w:p>
    <w:p w14:paraId="1B755774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>Выражение «</w:t>
      </w:r>
      <w:proofErr w:type="spellStart"/>
      <w:r w:rsidRPr="00154AEE">
        <w:rPr>
          <w:rFonts w:ascii="Arial Black" w:eastAsia="Times New Roman" w:hAnsi="Arial Black" w:cs="Times New Roman"/>
          <w:spacing w:val="-5"/>
          <w:bdr w:val="none" w:sz="0" w:space="0" w:color="auto" w:frame="1"/>
          <w:lang w:eastAsia="ru-RU"/>
        </w:rPr>
        <w:t>IObservable+Iterator</w:t>
      </w:r>
      <w:proofErr w:type="spellEnd"/>
      <w:r w:rsidRPr="00154AEE">
        <w:rPr>
          <w:rFonts w:ascii="Arial Black" w:eastAsia="Times New Roman" w:hAnsi="Arial Black" w:cs="Times New Roman"/>
          <w:spacing w:val="-5"/>
          <w:bdr w:val="none" w:sz="0" w:space="0" w:color="auto" w:frame="1"/>
          <w:lang w:eastAsia="ru-RU"/>
        </w:rPr>
        <w:t>=</w:t>
      </w:r>
      <w:proofErr w:type="spellStart"/>
      <w:r w:rsidRPr="00154AEE">
        <w:rPr>
          <w:rFonts w:ascii="Arial Black" w:eastAsia="Times New Roman" w:hAnsi="Arial Black" w:cs="Times New Roman"/>
          <w:spacing w:val="-5"/>
          <w:bdr w:val="none" w:sz="0" w:space="0" w:color="auto" w:frame="1"/>
          <w:lang w:eastAsia="ru-RU"/>
        </w:rPr>
        <w:t>Rx</w:t>
      </w:r>
      <w:r w:rsidRPr="00154AEE">
        <w:rPr>
          <w:rFonts w:ascii="Arial Black" w:eastAsia="Times New Roman" w:hAnsi="Arial Black" w:cs="Times New Roman"/>
          <w:i/>
          <w:iCs/>
          <w:spacing w:val="-5"/>
          <w:bdr w:val="none" w:sz="0" w:space="0" w:color="auto" w:frame="1"/>
          <w:lang w:eastAsia="ru-RU"/>
        </w:rPr>
        <w:t>IObservable</w:t>
      </w:r>
      <w:r w:rsidRPr="00154AEE">
        <w:rPr>
          <w:rFonts w:ascii="Arial Black" w:eastAsia="Times New Roman" w:hAnsi="Arial Black" w:cs="Times New Roman"/>
          <w:spacing w:val="-5"/>
          <w:bdr w:val="none" w:sz="0" w:space="0" w:color="auto" w:frame="1"/>
          <w:lang w:eastAsia="ru-RU"/>
        </w:rPr>
        <w:t>+</w:t>
      </w:r>
      <w:r w:rsidRPr="00154AEE">
        <w:rPr>
          <w:rFonts w:ascii="Arial Black" w:eastAsia="Times New Roman" w:hAnsi="Arial Black" w:cs="Times New Roman"/>
          <w:i/>
          <w:iCs/>
          <w:spacing w:val="-5"/>
          <w:bdr w:val="none" w:sz="0" w:space="0" w:color="auto" w:frame="1"/>
          <w:lang w:eastAsia="ru-RU"/>
        </w:rPr>
        <w:t>Iterator</w:t>
      </w:r>
      <w:proofErr w:type="spellEnd"/>
      <w:r w:rsidRPr="00154AEE">
        <w:rPr>
          <w:rFonts w:ascii="Arial Black" w:eastAsia="Times New Roman" w:hAnsi="Arial Black" w:cs="Times New Roman"/>
          <w:spacing w:val="-5"/>
          <w:bdr w:val="none" w:sz="0" w:space="0" w:color="auto" w:frame="1"/>
          <w:lang w:eastAsia="ru-RU"/>
        </w:rPr>
        <w:t>=</w:t>
      </w:r>
      <w:proofErr w:type="spellStart"/>
      <w:r w:rsidRPr="00154AEE">
        <w:rPr>
          <w:rFonts w:ascii="Arial Black" w:eastAsia="Times New Roman" w:hAnsi="Arial Black" w:cs="Times New Roman"/>
          <w:i/>
          <w:iCs/>
          <w:spacing w:val="-5"/>
          <w:bdr w:val="none" w:sz="0" w:space="0" w:color="auto" w:frame="1"/>
          <w:lang w:eastAsia="ru-RU"/>
        </w:rPr>
        <w:t>Rx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» довольно точно отражает идею, лежащую в основе архитектуры Rx.NET (или вообще любых реализаций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Rx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таких как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RxJava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RxJS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 других).</w:t>
      </w:r>
    </w:p>
    <w:p w14:paraId="7FA8B0FD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Давайте разложим это выражение на составляющие и поймём смысл формулы:</w:t>
      </w:r>
    </w:p>
    <w:p w14:paraId="059ACE6D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1. </w:t>
      </w:r>
      <w:proofErr w:type="spellStart"/>
      <w:r w:rsidRPr="00154AEE">
        <w:rPr>
          <w:rFonts w:ascii="Arial Black" w:eastAsia="Times New Roman" w:hAnsi="Arial Black" w:cs="Arial"/>
          <w:b/>
          <w:bCs/>
          <w:bdr w:val="none" w:sz="0" w:space="0" w:color="auto" w:frame="1"/>
          <w:lang w:eastAsia="ru-RU"/>
        </w:rPr>
        <w:t>Iterator</w:t>
      </w:r>
      <w:proofErr w:type="spellEnd"/>
      <w:r w:rsidRPr="00154AEE">
        <w:rPr>
          <w:rFonts w:ascii="Arial Black" w:eastAsia="Times New Roman" w:hAnsi="Arial Black" w:cs="Arial"/>
          <w:b/>
          <w:bCs/>
          <w:bdr w:val="none" w:sz="0" w:space="0" w:color="auto" w:frame="1"/>
          <w:lang w:eastAsia="ru-RU"/>
        </w:rPr>
        <w:t xml:space="preserve"> (</w:t>
      </w:r>
      <w:proofErr w:type="spellStart"/>
      <w:r w:rsidRPr="00154AEE">
        <w:rPr>
          <w:rFonts w:ascii="Arial Black" w:eastAsia="Times New Roman" w:hAnsi="Arial Black" w:cs="Times New Roman"/>
          <w:b/>
          <w:bCs/>
          <w:bdr w:val="none" w:sz="0" w:space="0" w:color="auto" w:frame="1"/>
          <w:lang w:eastAsia="ru-RU"/>
        </w:rPr>
        <w:t>IEnumerator</w:t>
      </w:r>
      <w:r w:rsidRPr="00154AEE">
        <w:rPr>
          <w:rFonts w:ascii="Arial Black" w:eastAsia="Times New Roman" w:hAnsi="Arial Black" w:cs="Times New Roman"/>
          <w:b/>
          <w:bCs/>
          <w:i/>
          <w:iCs/>
          <w:bdr w:val="none" w:sz="0" w:space="0" w:color="auto" w:frame="1"/>
          <w:lang w:eastAsia="ru-RU"/>
        </w:rPr>
        <w:t>IEnumerator</w:t>
      </w:r>
      <w:proofErr w:type="spellEnd"/>
      <w:r w:rsidRPr="00154AEE">
        <w:rPr>
          <w:rFonts w:ascii="Arial Black" w:eastAsia="Times New Roman" w:hAnsi="Arial Black" w:cs="Arial"/>
          <w:b/>
          <w:bCs/>
          <w:bdr w:val="none" w:sz="0" w:space="0" w:color="auto" w:frame="1"/>
          <w:lang w:eastAsia="ru-RU"/>
        </w:rPr>
        <w:t>)</w:t>
      </w:r>
    </w:p>
    <w:p w14:paraId="1EEDF076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Интерфейс $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IEnumerator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$ (соответствующий паттерну Pull) предназначен для последовательного извлечения данных из набора. Код, использующий этот интерфейс, берёт на себя инициативу, запрашивая данные последовательно через методы $</w:t>
      </w:r>
      <w:proofErr w:type="spellStart"/>
      <w:proofErr w:type="gram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MoveNext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(</w:t>
      </w:r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)$ и $Current$. Это традиционный подход к обходу структур данных, знакомый многим разработчикам.</w:t>
      </w:r>
    </w:p>
    <w:p w14:paraId="292E8F93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390" w:lineRule="atLeast"/>
        <w:textAlignment w:val="baseline"/>
        <w:outlineLvl w:val="3"/>
        <w:rPr>
          <w:rFonts w:ascii="Arial Black" w:eastAsia="Times New Roman" w:hAnsi="Arial Black" w:cs="Arial"/>
          <w:lang w:val="en-US"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Пример</w:t>
      </w:r>
      <w:r w:rsidRPr="00154AEE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использования</w:t>
      </w:r>
      <w:r w:rsidRPr="00154AEE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>:</w:t>
      </w:r>
    </w:p>
    <w:p w14:paraId="7A46B06C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IEnumerator</w:t>
      </w:r>
      <w:proofErr w:type="spellEnd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int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iterator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new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[</w:t>
      </w:r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]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2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3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}.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GetEnumerator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();</w:t>
      </w:r>
    </w:p>
    <w:p w14:paraId="04EB1E04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while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iterator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MoveNext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())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4AEB3FD1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iterator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Current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3DFC0FE4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}</w:t>
      </w:r>
    </w:p>
    <w:p w14:paraId="09FA64F0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Однако эта модель имеет ограничения:</w:t>
      </w:r>
    </w:p>
    <w:p w14:paraId="65FF0D1F" w14:textId="77777777" w:rsidR="00154AEE" w:rsidRPr="00154AEE" w:rsidRDefault="00154AEE" w:rsidP="00154AEE">
      <w:pPr>
        <w:numPr>
          <w:ilvl w:val="0"/>
          <w:numId w:val="3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Потребитель вынужден вытягивать данные вручную.</w:t>
      </w:r>
    </w:p>
    <w:p w14:paraId="04A75879" w14:textId="77777777" w:rsidR="00154AEE" w:rsidRPr="00154AEE" w:rsidRDefault="00154AEE" w:rsidP="00154AEE">
      <w:pPr>
        <w:numPr>
          <w:ilvl w:val="0"/>
          <w:numId w:val="3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Всё происходит синхронно, что усложняет обработку асинхронных событий.</w:t>
      </w:r>
    </w:p>
    <w:p w14:paraId="22F9D740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2. </w:t>
      </w:r>
      <w:r w:rsidRPr="00154AEE">
        <w:rPr>
          <w:rFonts w:ascii="Arial Black" w:eastAsia="Times New Roman" w:hAnsi="Arial Black" w:cs="Arial"/>
          <w:b/>
          <w:bCs/>
          <w:bdr w:val="none" w:sz="0" w:space="0" w:color="auto" w:frame="1"/>
          <w:lang w:eastAsia="ru-RU"/>
        </w:rPr>
        <w:t>Наблюдатель (</w:t>
      </w:r>
      <w:proofErr w:type="spellStart"/>
      <w:r w:rsidRPr="00154AEE">
        <w:rPr>
          <w:rFonts w:ascii="Arial Black" w:eastAsia="Times New Roman" w:hAnsi="Arial Black" w:cs="Times New Roman"/>
          <w:b/>
          <w:bCs/>
          <w:bdr w:val="none" w:sz="0" w:space="0" w:color="auto" w:frame="1"/>
          <w:lang w:eastAsia="ru-RU"/>
        </w:rPr>
        <w:t>IObservable</w:t>
      </w:r>
      <w:r w:rsidRPr="00154AEE">
        <w:rPr>
          <w:rFonts w:ascii="Arial Black" w:eastAsia="Times New Roman" w:hAnsi="Arial Black" w:cs="Times New Roman"/>
          <w:b/>
          <w:bCs/>
          <w:i/>
          <w:iCs/>
          <w:bdr w:val="none" w:sz="0" w:space="0" w:color="auto" w:frame="1"/>
          <w:lang w:eastAsia="ru-RU"/>
        </w:rPr>
        <w:t>IObservable</w:t>
      </w:r>
      <w:proofErr w:type="spellEnd"/>
      <w:r w:rsidRPr="00154AEE">
        <w:rPr>
          <w:rFonts w:ascii="Arial Black" w:eastAsia="Times New Roman" w:hAnsi="Arial Black" w:cs="Arial"/>
          <w:b/>
          <w:bCs/>
          <w:bdr w:val="none" w:sz="0" w:space="0" w:color="auto" w:frame="1"/>
          <w:lang w:eastAsia="ru-RU"/>
        </w:rPr>
        <w:t>)</w:t>
      </w:r>
    </w:p>
    <w:p w14:paraId="65C37C0D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Интерфейс $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IObservable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$ (паттерн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Push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 перевернул подход к работе с данными: теперь источник данных (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publisher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 сам отправляет их подписчику (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subscriber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). Это называется моделью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Push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 Подписчик пассивно ждёт данных, которые будут переданы ему производителем.</w:t>
      </w:r>
    </w:p>
    <w:p w14:paraId="177AFBB5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390" w:lineRule="atLeast"/>
        <w:textAlignment w:val="baseline"/>
        <w:outlineLvl w:val="3"/>
        <w:rPr>
          <w:rFonts w:ascii="Arial Black" w:eastAsia="Times New Roman" w:hAnsi="Arial Black" w:cs="Arial"/>
          <w:lang w:val="en-US"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Пример</w:t>
      </w:r>
      <w:r w:rsidRPr="00154AEE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использования</w:t>
      </w:r>
      <w:r w:rsidRPr="00154AEE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>:</w:t>
      </w:r>
    </w:p>
    <w:p w14:paraId="64170154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IObservable</w:t>
      </w:r>
      <w:proofErr w:type="spellEnd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int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source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Observable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Range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3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619AE4A8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source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Subscribe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</w:p>
    <w:p w14:paraId="0E42E583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next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next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),</w:t>
      </w:r>
    </w:p>
    <w:p w14:paraId="376B9C52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err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err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),</w:t>
      </w:r>
    </w:p>
    <w:p w14:paraId="3658C570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()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"Complete"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));</w:t>
      </w:r>
    </w:p>
    <w:p w14:paraId="069B36C1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Такая модель прекрасно подходит для асинхронных сценариев и обработки событий в реальном времени.</w:t>
      </w:r>
    </w:p>
    <w:p w14:paraId="0B902E28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val="en-US"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3. </w:t>
      </w:r>
      <w:r w:rsidRPr="00154AEE">
        <w:rPr>
          <w:rFonts w:ascii="Arial Black" w:eastAsia="Times New Roman" w:hAnsi="Arial Black" w:cs="Arial"/>
          <w:b/>
          <w:bCs/>
          <w:bdr w:val="none" w:sz="0" w:space="0" w:color="auto" w:frame="1"/>
          <w:lang w:eastAsia="ru-RU"/>
        </w:rPr>
        <w:t>Объединение</w:t>
      </w:r>
      <w:r w:rsidRPr="00154AEE">
        <w:rPr>
          <w:rFonts w:ascii="Arial Black" w:eastAsia="Times New Roman" w:hAnsi="Arial Black" w:cs="Arial"/>
          <w:b/>
          <w:bCs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Arial"/>
          <w:b/>
          <w:bCs/>
          <w:bdr w:val="none" w:sz="0" w:space="0" w:color="auto" w:frame="1"/>
          <w:lang w:eastAsia="ru-RU"/>
        </w:rPr>
        <w:t>двух</w:t>
      </w:r>
      <w:r w:rsidRPr="00154AEE">
        <w:rPr>
          <w:rFonts w:ascii="Arial Black" w:eastAsia="Times New Roman" w:hAnsi="Arial Black" w:cs="Arial"/>
          <w:b/>
          <w:bCs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Arial"/>
          <w:b/>
          <w:bCs/>
          <w:bdr w:val="none" w:sz="0" w:space="0" w:color="auto" w:frame="1"/>
          <w:lang w:eastAsia="ru-RU"/>
        </w:rPr>
        <w:t>моделей</w:t>
      </w:r>
      <w:r w:rsidRPr="00154AEE">
        <w:rPr>
          <w:rFonts w:ascii="Arial Black" w:eastAsia="Times New Roman" w:hAnsi="Arial Black" w:cs="Arial"/>
          <w:b/>
          <w:bCs/>
          <w:bdr w:val="none" w:sz="0" w:space="0" w:color="auto" w:frame="1"/>
          <w:lang w:val="en-US" w:eastAsia="ru-RU"/>
        </w:rPr>
        <w:t xml:space="preserve"> (</w:t>
      </w:r>
      <w:proofErr w:type="spellStart"/>
      <w:r w:rsidRPr="00154AEE">
        <w:rPr>
          <w:rFonts w:ascii="Arial Black" w:eastAsia="Times New Roman" w:hAnsi="Arial Black" w:cs="Times New Roman"/>
          <w:b/>
          <w:bCs/>
          <w:bdr w:val="none" w:sz="0" w:space="0" w:color="auto" w:frame="1"/>
          <w:lang w:val="en-US" w:eastAsia="ru-RU"/>
        </w:rPr>
        <w:t>IObservable+Iterator</w:t>
      </w:r>
      <w:proofErr w:type="spellEnd"/>
      <w:r w:rsidRPr="00154AEE">
        <w:rPr>
          <w:rFonts w:ascii="Arial Black" w:eastAsia="Times New Roman" w:hAnsi="Arial Black" w:cs="Times New Roman"/>
          <w:b/>
          <w:bCs/>
          <w:bdr w:val="none" w:sz="0" w:space="0" w:color="auto" w:frame="1"/>
          <w:lang w:val="en-US" w:eastAsia="ru-RU"/>
        </w:rPr>
        <w:t>=</w:t>
      </w:r>
      <w:proofErr w:type="spellStart"/>
      <w:r w:rsidRPr="00154AEE">
        <w:rPr>
          <w:rFonts w:ascii="Arial Black" w:eastAsia="Times New Roman" w:hAnsi="Arial Black" w:cs="Times New Roman"/>
          <w:b/>
          <w:bCs/>
          <w:bdr w:val="none" w:sz="0" w:space="0" w:color="auto" w:frame="1"/>
          <w:lang w:val="en-US" w:eastAsia="ru-RU"/>
        </w:rPr>
        <w:t>Rx</w:t>
      </w:r>
      <w:r w:rsidRPr="00154AEE">
        <w:rPr>
          <w:rFonts w:ascii="Arial Black" w:eastAsia="Times New Roman" w:hAnsi="Arial Black" w:cs="Times New Roman"/>
          <w:b/>
          <w:bCs/>
          <w:i/>
          <w:iCs/>
          <w:bdr w:val="none" w:sz="0" w:space="0" w:color="auto" w:frame="1"/>
          <w:lang w:val="en-US" w:eastAsia="ru-RU"/>
        </w:rPr>
        <w:t>IObservable</w:t>
      </w:r>
      <w:r w:rsidRPr="00154AEE">
        <w:rPr>
          <w:rFonts w:ascii="Arial Black" w:eastAsia="Times New Roman" w:hAnsi="Arial Black" w:cs="Times New Roman"/>
          <w:b/>
          <w:bCs/>
          <w:bdr w:val="none" w:sz="0" w:space="0" w:color="auto" w:frame="1"/>
          <w:lang w:val="en-US" w:eastAsia="ru-RU"/>
        </w:rPr>
        <w:t>+</w:t>
      </w:r>
      <w:r w:rsidRPr="00154AEE">
        <w:rPr>
          <w:rFonts w:ascii="Arial Black" w:eastAsia="Times New Roman" w:hAnsi="Arial Black" w:cs="Times New Roman"/>
          <w:b/>
          <w:bCs/>
          <w:i/>
          <w:iCs/>
          <w:bdr w:val="none" w:sz="0" w:space="0" w:color="auto" w:frame="1"/>
          <w:lang w:val="en-US" w:eastAsia="ru-RU"/>
        </w:rPr>
        <w:t>Iterator</w:t>
      </w:r>
      <w:proofErr w:type="spellEnd"/>
      <w:r w:rsidRPr="00154AEE">
        <w:rPr>
          <w:rFonts w:ascii="Arial Black" w:eastAsia="Times New Roman" w:hAnsi="Arial Black" w:cs="Times New Roman"/>
          <w:b/>
          <w:bCs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Times New Roman"/>
          <w:b/>
          <w:bCs/>
          <w:i/>
          <w:iCs/>
          <w:bdr w:val="none" w:sz="0" w:space="0" w:color="auto" w:frame="1"/>
          <w:lang w:val="en-US" w:eastAsia="ru-RU"/>
        </w:rPr>
        <w:t>Rx</w:t>
      </w:r>
      <w:r w:rsidRPr="00154AEE">
        <w:rPr>
          <w:rFonts w:ascii="Arial Black" w:eastAsia="Times New Roman" w:hAnsi="Arial Black" w:cs="Arial"/>
          <w:b/>
          <w:bCs/>
          <w:bdr w:val="none" w:sz="0" w:space="0" w:color="auto" w:frame="1"/>
          <w:lang w:val="en-US" w:eastAsia="ru-RU"/>
        </w:rPr>
        <w:t>)</w:t>
      </w:r>
    </w:p>
    <w:p w14:paraId="3547762B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Rx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стал результатом соединения обеих концепций:</w:t>
      </w:r>
    </w:p>
    <w:p w14:paraId="118D2DF5" w14:textId="77777777" w:rsidR="00154AEE" w:rsidRPr="00154AEE" w:rsidRDefault="00154AEE" w:rsidP="00154AEE">
      <w:pPr>
        <w:numPr>
          <w:ilvl w:val="0"/>
          <w:numId w:val="3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Интерфейса $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IObservable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$, представляющего асинхронные события (потоки данных).</w:t>
      </w:r>
    </w:p>
    <w:p w14:paraId="7028DDC7" w14:textId="77777777" w:rsidR="00154AEE" w:rsidRPr="00154AEE" w:rsidRDefault="00154AEE" w:rsidP="00154AEE">
      <w:pPr>
        <w:numPr>
          <w:ilvl w:val="0"/>
          <w:numId w:val="3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Механизма итераторов (последовательных проходов по данным), интегрированного в реактивные конструкции.</w:t>
      </w:r>
    </w:p>
    <w:p w14:paraId="6AD109F6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 xml:space="preserve">Таким образом,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Rx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расширяет традиционную концепцию итераторов, превращая их в полноценные механизмы асинхронной обработки данных. Теперь разработчик может не только проходить по наборам данных, но и формировать, преобразовывать и фильтровать их, управляя потоками данных в реактивном стиле.</w:t>
      </w:r>
    </w:p>
    <w:p w14:paraId="70780725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Важные моменты </w:t>
      </w:r>
      <w:proofErr w:type="spellStart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Rx</w:t>
      </w:r>
      <w:proofErr w:type="spellEnd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:</w:t>
      </w:r>
    </w:p>
    <w:p w14:paraId="47B6FC1E" w14:textId="77777777" w:rsidR="00154AEE" w:rsidRPr="00154AEE" w:rsidRDefault="00154AEE" w:rsidP="00154AEE">
      <w:pPr>
        <w:numPr>
          <w:ilvl w:val="0"/>
          <w:numId w:val="3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Абстрактность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: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Rx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скрывает детали реализации и фокусирует внимание на обработке данных независимо от их происхождения.</w:t>
      </w:r>
    </w:p>
    <w:p w14:paraId="51F2F778" w14:textId="77777777" w:rsidR="00154AEE" w:rsidRPr="00154AEE" w:rsidRDefault="00154AEE" w:rsidP="00154AEE">
      <w:pPr>
        <w:numPr>
          <w:ilvl w:val="0"/>
          <w:numId w:val="3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Композитность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: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Rx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позволяет комбинировать несколько потоков данных с помощью операторов, таких как $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merge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$, </w:t>
      </w:r>
      <w:proofErr w:type="spellStart"/>
      <w:r w:rsidRPr="00154AEE">
        <w:rPr>
          <w:rFonts w:ascii="Arial Black" w:eastAsia="Times New Roman" w:hAnsi="Arial Black" w:cs="Times New Roman"/>
          <w:spacing w:val="-5"/>
          <w:bdr w:val="none" w:sz="0" w:space="0" w:color="auto" w:frame="1"/>
          <w:lang w:eastAsia="ru-RU"/>
        </w:rPr>
        <w:t>concat</w:t>
      </w:r>
      <w:r w:rsidRPr="00154AEE">
        <w:rPr>
          <w:rFonts w:ascii="Arial Black" w:eastAsia="Times New Roman" w:hAnsi="Arial Black" w:cs="Times New Roman"/>
          <w:i/>
          <w:iCs/>
          <w:spacing w:val="-5"/>
          <w:bdr w:val="none" w:sz="0" w:space="0" w:color="auto" w:frame="1"/>
          <w:lang w:eastAsia="ru-RU"/>
        </w:rPr>
        <w:t>concat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$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zip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$ и других.</w:t>
      </w:r>
    </w:p>
    <w:p w14:paraId="710C97FF" w14:textId="77777777" w:rsidR="00154AEE" w:rsidRPr="00154AEE" w:rsidRDefault="00154AEE" w:rsidP="00154AEE">
      <w:pPr>
        <w:numPr>
          <w:ilvl w:val="0"/>
          <w:numId w:val="3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Асинхронность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: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Rx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изначально ориентирован на асинхронную обработку, что делает его идеальным выбором для современных приложений.</w:t>
      </w:r>
    </w:p>
    <w:p w14:paraId="0B3016F0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27371E2C">
          <v:rect id="_x0000_i1041" style="width:0;height:1.5pt" o:hralign="center" o:hrstd="t" o:hr="t" fillcolor="#a0a0a0" stroked="f"/>
        </w:pict>
      </w:r>
    </w:p>
    <w:p w14:paraId="4EECAE0F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Так что фраза "</w:t>
      </w:r>
      <w:proofErr w:type="spellStart"/>
      <w:r w:rsidRPr="00154AEE">
        <w:rPr>
          <w:rFonts w:ascii="Arial Black" w:eastAsia="Times New Roman" w:hAnsi="Arial Black" w:cs="Times New Roman"/>
          <w:spacing w:val="-5"/>
          <w:bdr w:val="none" w:sz="0" w:space="0" w:color="auto" w:frame="1"/>
          <w:lang w:eastAsia="ru-RU"/>
        </w:rPr>
        <w:t>IObservable+Iterator</w:t>
      </w:r>
      <w:proofErr w:type="spellEnd"/>
      <w:r w:rsidRPr="00154AEE">
        <w:rPr>
          <w:rFonts w:ascii="Arial Black" w:eastAsia="Times New Roman" w:hAnsi="Arial Black" w:cs="Times New Roman"/>
          <w:spacing w:val="-5"/>
          <w:bdr w:val="none" w:sz="0" w:space="0" w:color="auto" w:frame="1"/>
          <w:lang w:eastAsia="ru-RU"/>
        </w:rPr>
        <w:t>=</w:t>
      </w:r>
      <w:proofErr w:type="spellStart"/>
      <w:r w:rsidRPr="00154AEE">
        <w:rPr>
          <w:rFonts w:ascii="Arial Black" w:eastAsia="Times New Roman" w:hAnsi="Arial Black" w:cs="Times New Roman"/>
          <w:spacing w:val="-5"/>
          <w:bdr w:val="none" w:sz="0" w:space="0" w:color="auto" w:frame="1"/>
          <w:lang w:eastAsia="ru-RU"/>
        </w:rPr>
        <w:t>Rx</w:t>
      </w:r>
      <w:r w:rsidRPr="00154AEE">
        <w:rPr>
          <w:rFonts w:ascii="Arial Black" w:eastAsia="Times New Roman" w:hAnsi="Arial Black" w:cs="Times New Roman"/>
          <w:i/>
          <w:iCs/>
          <w:spacing w:val="-5"/>
          <w:bdr w:val="none" w:sz="0" w:space="0" w:color="auto" w:frame="1"/>
          <w:lang w:eastAsia="ru-RU"/>
        </w:rPr>
        <w:t>IObservable</w:t>
      </w:r>
      <w:r w:rsidRPr="00154AEE">
        <w:rPr>
          <w:rFonts w:ascii="Arial Black" w:eastAsia="Times New Roman" w:hAnsi="Arial Black" w:cs="Times New Roman"/>
          <w:spacing w:val="-5"/>
          <w:bdr w:val="none" w:sz="0" w:space="0" w:color="auto" w:frame="1"/>
          <w:lang w:eastAsia="ru-RU"/>
        </w:rPr>
        <w:t>+</w:t>
      </w:r>
      <w:r w:rsidRPr="00154AEE">
        <w:rPr>
          <w:rFonts w:ascii="Arial Black" w:eastAsia="Times New Roman" w:hAnsi="Arial Black" w:cs="Times New Roman"/>
          <w:i/>
          <w:iCs/>
          <w:spacing w:val="-5"/>
          <w:bdr w:val="none" w:sz="0" w:space="0" w:color="auto" w:frame="1"/>
          <w:lang w:eastAsia="ru-RU"/>
        </w:rPr>
        <w:t>Iterator</w:t>
      </w:r>
      <w:proofErr w:type="spellEnd"/>
      <w:r w:rsidRPr="00154AEE">
        <w:rPr>
          <w:rFonts w:ascii="Arial Black" w:eastAsia="Times New Roman" w:hAnsi="Arial Black" w:cs="Times New Roman"/>
          <w:spacing w:val="-5"/>
          <w:bdr w:val="none" w:sz="0" w:space="0" w:color="auto" w:frame="1"/>
          <w:lang w:eastAsia="ru-RU"/>
        </w:rPr>
        <w:t>=</w:t>
      </w:r>
      <w:proofErr w:type="spellStart"/>
      <w:r w:rsidRPr="00154AEE">
        <w:rPr>
          <w:rFonts w:ascii="Arial Black" w:eastAsia="Times New Roman" w:hAnsi="Arial Black" w:cs="Times New Roman"/>
          <w:i/>
          <w:iCs/>
          <w:spacing w:val="-5"/>
          <w:bdr w:val="none" w:sz="0" w:space="0" w:color="auto" w:frame="1"/>
          <w:lang w:eastAsia="ru-RU"/>
        </w:rPr>
        <w:t>Rx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" подчёркивает тот факт, что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Rx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сочетает идеи традиционного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итераторного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подхода с возможностями асинхронной передачи данных, предлагая мощный инструментарий для реактивного программирования.</w:t>
      </w:r>
    </w:p>
    <w:p w14:paraId="68DE4A1E" w14:textId="77777777" w:rsidR="00154AEE" w:rsidRPr="00154AEE" w:rsidRDefault="00154AEE" w:rsidP="00154A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IObserble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-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ИСточник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данныхIObserver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- обработчик данных</w:t>
      </w:r>
    </w:p>
    <w:p w14:paraId="32CE447B" w14:textId="77777777" w:rsidR="00154AEE" w:rsidRPr="00154AEE" w:rsidRDefault="00154AEE" w:rsidP="00154AEE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lang w:eastAsia="ru-RU"/>
        </w:rPr>
        <w:t>Ответ</w:t>
      </w:r>
    </w:p>
    <w:p w14:paraId="2E25E585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Верно сформулировано!</w:t>
      </w:r>
    </w:p>
    <w:p w14:paraId="7EE2FA0D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Rx.NET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построен на двух базовых интерфейсах:</w:t>
      </w:r>
    </w:p>
    <w:p w14:paraId="649FC3A6" w14:textId="77777777" w:rsidR="00154AEE" w:rsidRPr="00154AEE" w:rsidRDefault="00154AEE" w:rsidP="00154AEE">
      <w:pPr>
        <w:numPr>
          <w:ilvl w:val="0"/>
          <w:numId w:val="3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IObservable</w:t>
      </w:r>
      <w:proofErr w:type="spellEnd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&lt;T&gt;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— </w:t>
      </w: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источник данных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6021AC1E" w14:textId="77777777" w:rsidR="00154AEE" w:rsidRPr="00154AEE" w:rsidRDefault="00154AEE" w:rsidP="00154AEE">
      <w:pPr>
        <w:numPr>
          <w:ilvl w:val="1"/>
          <w:numId w:val="36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Представляет поток данных или событий.</w:t>
      </w:r>
    </w:p>
    <w:p w14:paraId="06D4DB8F" w14:textId="77777777" w:rsidR="00154AEE" w:rsidRPr="00154AEE" w:rsidRDefault="00154AEE" w:rsidP="00154AEE">
      <w:pPr>
        <w:numPr>
          <w:ilvl w:val="1"/>
          <w:numId w:val="36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Производит события, которые распространяются подписчикам.</w:t>
      </w:r>
    </w:p>
    <w:p w14:paraId="2EF7BC91" w14:textId="77777777" w:rsidR="00154AEE" w:rsidRPr="00154AEE" w:rsidRDefault="00154AEE" w:rsidP="00154AEE">
      <w:pPr>
        <w:numPr>
          <w:ilvl w:val="1"/>
          <w:numId w:val="36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Источники могут представлять разнообразные типы данных, начиная от простых числовых последовательностей и заканчивая комплексными потоками событий.</w:t>
      </w:r>
    </w:p>
    <w:p w14:paraId="7109C251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textAlignment w:val="baseline"/>
        <w:rPr>
          <w:rFonts w:ascii="Arial Black" w:eastAsia="Times New Roman" w:hAnsi="Arial Black" w:cs="Courier New"/>
          <w:spacing w:val="-5"/>
          <w:lang w:val="en-US"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Пример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объявления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источника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:</w:t>
      </w:r>
    </w:p>
    <w:p w14:paraId="1E708DBF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IObservable</w:t>
      </w:r>
      <w:proofErr w:type="spellEnd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int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numbers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Observable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Range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5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5EFA96A7" w14:textId="77777777" w:rsidR="00154AEE" w:rsidRPr="00154AEE" w:rsidRDefault="00154AEE" w:rsidP="00154AEE">
      <w:pPr>
        <w:numPr>
          <w:ilvl w:val="0"/>
          <w:numId w:val="3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IObserver</w:t>
      </w:r>
      <w:proofErr w:type="spellEnd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&lt;T&gt;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— </w:t>
      </w: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обработчик данных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4E725C55" w14:textId="77777777" w:rsidR="00154AEE" w:rsidRPr="00154AEE" w:rsidRDefault="00154AEE" w:rsidP="00154AEE">
      <w:pPr>
        <w:numPr>
          <w:ilvl w:val="1"/>
          <w:numId w:val="36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Предоставляет три метода для обработки данных:</w:t>
      </w:r>
    </w:p>
    <w:p w14:paraId="144D16A7" w14:textId="77777777" w:rsidR="00154AEE" w:rsidRPr="00154AEE" w:rsidRDefault="00154AEE" w:rsidP="00154AEE">
      <w:pPr>
        <w:numPr>
          <w:ilvl w:val="2"/>
          <w:numId w:val="37"/>
        </w:numPr>
        <w:shd w:val="clear" w:color="auto" w:fill="EFF0F2"/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proofErr w:type="gram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OnNext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(</w:t>
      </w:r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T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value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 — вызывается при получении нового значения.</w:t>
      </w:r>
    </w:p>
    <w:p w14:paraId="6C6ABC1D" w14:textId="77777777" w:rsidR="00154AEE" w:rsidRPr="00154AEE" w:rsidRDefault="00154AEE" w:rsidP="00154AEE">
      <w:pPr>
        <w:numPr>
          <w:ilvl w:val="2"/>
          <w:numId w:val="37"/>
        </w:numPr>
        <w:shd w:val="clear" w:color="auto" w:fill="EFF0F2"/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proofErr w:type="gram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OnError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(</w:t>
      </w:r>
      <w:proofErr w:type="spellStart"/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Exception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exception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 — вызывается при возникновении ошибки.</w:t>
      </w:r>
    </w:p>
    <w:p w14:paraId="55BF8E42" w14:textId="77777777" w:rsidR="00154AEE" w:rsidRPr="00154AEE" w:rsidRDefault="00154AEE" w:rsidP="00154AEE">
      <w:pPr>
        <w:numPr>
          <w:ilvl w:val="2"/>
          <w:numId w:val="37"/>
        </w:numPr>
        <w:shd w:val="clear" w:color="auto" w:fill="EFF0F2"/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proofErr w:type="gram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OnCompleted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(</w:t>
      </w:r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 — сигнализирует о завершении потока данных.</w:t>
      </w:r>
    </w:p>
    <w:p w14:paraId="30C15F35" w14:textId="77777777" w:rsidR="00154AEE" w:rsidRPr="00154AEE" w:rsidRDefault="00154AEE" w:rsidP="00154AEE">
      <w:pPr>
        <w:numPr>
          <w:ilvl w:val="1"/>
          <w:numId w:val="37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Подписчики получают данные и реагируют на них соответственно своей логике.</w:t>
      </w:r>
    </w:p>
    <w:p w14:paraId="056E36F2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Пример простого обработчика:</w:t>
      </w:r>
    </w:p>
    <w:p w14:paraId="703E885A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eastAsia="ru-RU"/>
        </w:rPr>
        <w:t>class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proofErr w:type="gramStart"/>
      <w:r w:rsidRPr="00154AEE">
        <w:rPr>
          <w:rFonts w:ascii="Arial Black" w:eastAsia="Times New Roman" w:hAnsi="Arial Black" w:cs="Courier New"/>
          <w:color w:val="DD4A68"/>
          <w:spacing w:val="-5"/>
          <w:bdr w:val="none" w:sz="0" w:space="0" w:color="auto" w:frame="1"/>
          <w:lang w:eastAsia="ru-RU"/>
        </w:rPr>
        <w:t>MyObserver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:</w:t>
      </w:r>
      <w:proofErr w:type="gram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IObserver</w:t>
      </w:r>
      <w:proofErr w:type="spellEnd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&lt;</w:t>
      </w:r>
      <w:proofErr w:type="spellStart"/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eastAsia="ru-RU"/>
        </w:rPr>
        <w:t>int</w:t>
      </w:r>
      <w:proofErr w:type="spellEnd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&gt;</w:t>
      </w:r>
    </w:p>
    <w:p w14:paraId="2A01C581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{</w:t>
      </w:r>
    </w:p>
    <w:p w14:paraId="2102B36B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public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void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OnNext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proofErr w:type="spellStart"/>
      <w:proofErr w:type="gramEnd"/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eastAsia="ru-RU"/>
        </w:rPr>
        <w:t>int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value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$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eastAsia="ru-RU"/>
        </w:rPr>
        <w:t>"Получено значение: {</w:t>
      </w:r>
      <w:proofErr w:type="spellStart"/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eastAsia="ru-RU"/>
        </w:rPr>
        <w:t>value</w:t>
      </w:r>
      <w:proofErr w:type="spellEnd"/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eastAsia="ru-RU"/>
        </w:rPr>
        <w:t>}"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);</w:t>
      </w:r>
    </w:p>
    <w:p w14:paraId="7FA9C345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public void </w:t>
      </w: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OnError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Exception 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Message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2EB51F22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void </w:t>
      </w: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OnCompleted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eastAsia="ru-RU"/>
        </w:rPr>
        <w:t>Поток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eastAsia="ru-RU"/>
        </w:rPr>
        <w:t>завершен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."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757838EF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Arial Black" w:eastAsia="Times New Roman" w:hAnsi="Arial Black" w:cs="Courier New"/>
          <w:color w:val="000000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}</w:t>
      </w:r>
    </w:p>
    <w:p w14:paraId="202D2402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lastRenderedPageBreak/>
        <w:pict w14:anchorId="088D46BE">
          <v:rect id="_x0000_i1042" style="width:0;height:1.5pt" o:hralign="center" o:hrstd="t" o:hr="t" fillcolor="#a0a0a0" stroked="f"/>
        </w:pict>
      </w:r>
    </w:p>
    <w:p w14:paraId="7ECB2BE0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Связь между ними:</w:t>
      </w:r>
    </w:p>
    <w:p w14:paraId="535F37B2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Эти два компонента связаны вместе через метод </w:t>
      </w: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Subscribe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06E8834E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IObservable</w:t>
      </w:r>
      <w:proofErr w:type="spellEnd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int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numbers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Observable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Range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5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2102006F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IObserver</w:t>
      </w:r>
      <w:proofErr w:type="spellEnd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int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myObserver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new </w:t>
      </w: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MyObserver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64D76588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eastAsia="ru-RU"/>
        </w:rPr>
      </w:pP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numbers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Subscribe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myObserver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);</w:t>
      </w:r>
    </w:p>
    <w:p w14:paraId="365F0FFD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Здесь </w:t>
      </w: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numbers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выступает источником данных, а </w:t>
      </w: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myObserver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— обработчиком, принимающим и обрабатывающим полученные значения.</w:t>
      </w:r>
    </w:p>
    <w:p w14:paraId="77F520DE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Такой подход позволяет отделить производство данных от их обработки, что делает код чистым, модульным и удобным для расширения.</w:t>
      </w:r>
    </w:p>
    <w:p w14:paraId="11FADB30" w14:textId="77777777" w:rsidR="00154AEE" w:rsidRPr="00154AEE" w:rsidRDefault="00154AEE" w:rsidP="00154A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ONNextOnErrorOnCompleted</w:t>
      </w:r>
      <w:proofErr w:type="spellEnd"/>
    </w:p>
    <w:p w14:paraId="5FB781B3" w14:textId="77777777" w:rsidR="00154AEE" w:rsidRPr="00154AEE" w:rsidRDefault="00154AEE" w:rsidP="00154AEE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lang w:eastAsia="ru-RU"/>
        </w:rPr>
        <w:t>Ответ</w:t>
      </w:r>
    </w:p>
    <w:p w14:paraId="1DF791E3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Именно, в Rx.NET (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Reactive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Extensions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for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.NET) концепция </w:t>
      </w: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IObserver</w:t>
      </w:r>
      <w:proofErr w:type="spellEnd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&lt;T&gt;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основана на трёх методах, используемых для обработки событий и данных, предоставляемых источником данных (</w:t>
      </w: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IObservable</w:t>
      </w:r>
      <w:proofErr w:type="spellEnd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&lt;T&gt;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):</w:t>
      </w:r>
    </w:p>
    <w:p w14:paraId="3DA46D7C" w14:textId="77777777" w:rsidR="00154AEE" w:rsidRPr="00154AEE" w:rsidRDefault="00154AEE" w:rsidP="00154AEE">
      <w:pPr>
        <w:numPr>
          <w:ilvl w:val="0"/>
          <w:numId w:val="3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proofErr w:type="gram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OnNext</w:t>
      </w:r>
      <w:proofErr w:type="spellEnd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(</w:t>
      </w:r>
      <w:proofErr w:type="gramEnd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T </w:t>
      </w: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value</w:t>
      </w:r>
      <w:proofErr w:type="spellEnd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)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6808F47A" w14:textId="77777777" w:rsidR="00154AEE" w:rsidRPr="00154AEE" w:rsidRDefault="00154AEE" w:rsidP="00154AEE">
      <w:pPr>
        <w:numPr>
          <w:ilvl w:val="1"/>
          <w:numId w:val="38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Метод вызывается при появлении очередного значения в потоке данных.</w:t>
      </w:r>
    </w:p>
    <w:p w14:paraId="3A97E2A2" w14:textId="77777777" w:rsidR="00154AEE" w:rsidRPr="00154AEE" w:rsidRDefault="00154AEE" w:rsidP="00154AEE">
      <w:pPr>
        <w:numPr>
          <w:ilvl w:val="1"/>
          <w:numId w:val="38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Используется для обработки новых данных, полученных от источника.</w:t>
      </w:r>
    </w:p>
    <w:p w14:paraId="6FDE336C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textAlignment w:val="baseline"/>
        <w:rPr>
          <w:rFonts w:ascii="Arial Black" w:eastAsia="Times New Roman" w:hAnsi="Arial Black" w:cs="Courier New"/>
          <w:spacing w:val="-5"/>
          <w:lang w:val="en-US"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Пример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:</w:t>
      </w:r>
    </w:p>
    <w:p w14:paraId="3A679685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public void </w:t>
      </w: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OnNext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int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value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33062F87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0F5A2543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$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eastAsia="ru-RU"/>
        </w:rPr>
        <w:t>Получено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eastAsia="ru-RU"/>
        </w:rPr>
        <w:t>значение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: {value}"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10543F4E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Arial Black" w:eastAsia="Times New Roman" w:hAnsi="Arial Black" w:cs="Courier New"/>
          <w:color w:val="000000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}</w:t>
      </w:r>
    </w:p>
    <w:p w14:paraId="0B0D3D26" w14:textId="77777777" w:rsidR="00154AEE" w:rsidRPr="00154AEE" w:rsidRDefault="00154AEE" w:rsidP="00154AEE">
      <w:pPr>
        <w:numPr>
          <w:ilvl w:val="0"/>
          <w:numId w:val="3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proofErr w:type="gram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OnError</w:t>
      </w:r>
      <w:proofErr w:type="spellEnd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(</w:t>
      </w:r>
      <w:proofErr w:type="spellStart"/>
      <w:proofErr w:type="gramEnd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Exception</w:t>
      </w:r>
      <w:proofErr w:type="spellEnd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error</w:t>
      </w:r>
      <w:proofErr w:type="spellEnd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)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15EF9BEC" w14:textId="77777777" w:rsidR="00154AEE" w:rsidRPr="00154AEE" w:rsidRDefault="00154AEE" w:rsidP="00154AEE">
      <w:pPr>
        <w:numPr>
          <w:ilvl w:val="1"/>
          <w:numId w:val="38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Метод вызывается, если в процессе обработки данных возникла ошибка.</w:t>
      </w:r>
    </w:p>
    <w:p w14:paraId="243D5A4B" w14:textId="77777777" w:rsidR="00154AEE" w:rsidRPr="00154AEE" w:rsidRDefault="00154AEE" w:rsidP="00154AEE">
      <w:pPr>
        <w:numPr>
          <w:ilvl w:val="1"/>
          <w:numId w:val="38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Полезен для обработки исключений и предотвращения краха приложения.</w:t>
      </w:r>
    </w:p>
    <w:p w14:paraId="60BDB381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textAlignment w:val="baseline"/>
        <w:rPr>
          <w:rFonts w:ascii="Arial Black" w:eastAsia="Times New Roman" w:hAnsi="Arial Black" w:cs="Courier New"/>
          <w:spacing w:val="-5"/>
          <w:lang w:val="en-US"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Пример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:</w:t>
      </w:r>
    </w:p>
    <w:p w14:paraId="689C47E8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public void </w:t>
      </w: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OnError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Exception error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4E7F8CA3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0E431EA3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$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eastAsia="ru-RU"/>
        </w:rPr>
        <w:t>Ошибка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: {</w:t>
      </w:r>
      <w:proofErr w:type="spellStart"/>
      <w:proofErr w:type="gramStart"/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error.Message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}"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3FFB0963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Arial Black" w:eastAsia="Times New Roman" w:hAnsi="Arial Black" w:cs="Courier New"/>
          <w:color w:val="000000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}</w:t>
      </w:r>
    </w:p>
    <w:p w14:paraId="1CA40152" w14:textId="77777777" w:rsidR="00154AEE" w:rsidRPr="00154AEE" w:rsidRDefault="00154AEE" w:rsidP="00154AEE">
      <w:pPr>
        <w:numPr>
          <w:ilvl w:val="0"/>
          <w:numId w:val="3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proofErr w:type="gram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OnCompleted</w:t>
      </w:r>
      <w:proofErr w:type="spellEnd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(</w:t>
      </w:r>
      <w:proofErr w:type="gramEnd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)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5AD35EE9" w14:textId="77777777" w:rsidR="00154AEE" w:rsidRPr="00154AEE" w:rsidRDefault="00154AEE" w:rsidP="00154AEE">
      <w:pPr>
        <w:numPr>
          <w:ilvl w:val="1"/>
          <w:numId w:val="38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Сигнал о том, что поток данных завершен нормально (не вследствие ошибки).</w:t>
      </w:r>
    </w:p>
    <w:p w14:paraId="79ECEC5B" w14:textId="77777777" w:rsidR="00154AEE" w:rsidRPr="00154AEE" w:rsidRDefault="00154AEE" w:rsidP="00154AEE">
      <w:pPr>
        <w:numPr>
          <w:ilvl w:val="1"/>
          <w:numId w:val="38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Часто используется для очистки ресурсов или окончания процесса обработки.</w:t>
      </w:r>
    </w:p>
    <w:p w14:paraId="1134457D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Пример:</w:t>
      </w:r>
    </w:p>
    <w:p w14:paraId="1D5A8B94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public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void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OnCompleted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</w:t>
      </w:r>
    </w:p>
    <w:p w14:paraId="35A964F6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{</w:t>
      </w:r>
    </w:p>
    <w:p w14:paraId="3E93140C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eastAsia="ru-RU"/>
        </w:rPr>
        <w:t>"Поток данных завершен."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);</w:t>
      </w:r>
    </w:p>
    <w:p w14:paraId="2B74F2AB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Arial Black" w:eastAsia="Times New Roman" w:hAnsi="Arial Black" w:cs="Courier New"/>
          <w:color w:val="000000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}</w:t>
      </w:r>
    </w:p>
    <w:p w14:paraId="408E4996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2EDFA8D0">
          <v:rect id="_x0000_i1043" style="width:0;height:1.5pt" o:hralign="center" o:hrstd="t" o:hr="t" fillcolor="#a0a0a0" stroked="f"/>
        </w:pict>
      </w:r>
    </w:p>
    <w:p w14:paraId="2DA9D390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lastRenderedPageBreak/>
        <w:t>Пример полного класса-обработчика:</w:t>
      </w:r>
    </w:p>
    <w:p w14:paraId="67260D82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eastAsia="ru-RU"/>
        </w:rPr>
        <w:t>class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proofErr w:type="gramStart"/>
      <w:r w:rsidRPr="00154AEE">
        <w:rPr>
          <w:rFonts w:ascii="Arial Black" w:eastAsia="Times New Roman" w:hAnsi="Arial Black" w:cs="Courier New"/>
          <w:color w:val="DD4A68"/>
          <w:spacing w:val="-5"/>
          <w:bdr w:val="none" w:sz="0" w:space="0" w:color="auto" w:frame="1"/>
          <w:lang w:eastAsia="ru-RU"/>
        </w:rPr>
        <w:t>MyObserver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:</w:t>
      </w:r>
      <w:proofErr w:type="gram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IObserver</w:t>
      </w:r>
      <w:proofErr w:type="spellEnd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&lt;</w:t>
      </w:r>
      <w:proofErr w:type="spellStart"/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eastAsia="ru-RU"/>
        </w:rPr>
        <w:t>int</w:t>
      </w:r>
      <w:proofErr w:type="spellEnd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&gt;</w:t>
      </w:r>
    </w:p>
    <w:p w14:paraId="39E11808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0B63C2A7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void </w:t>
      </w: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OnNext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int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value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0D2F28AF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653874E6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$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eastAsia="ru-RU"/>
        </w:rPr>
        <w:t>Получено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eastAsia="ru-RU"/>
        </w:rPr>
        <w:t>значение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: {value}"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41E985A7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36B9394D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7AD80C72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void </w:t>
      </w: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OnError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Exception error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4D626A93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539F584D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$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eastAsia="ru-RU"/>
        </w:rPr>
        <w:t>Ошибка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: {</w:t>
      </w:r>
      <w:proofErr w:type="spellStart"/>
      <w:proofErr w:type="gramStart"/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error.Message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}"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230B6614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0757DA85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5066DE35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public void </w:t>
      </w: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OnCompleted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15677272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3C9E3510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eastAsia="ru-RU"/>
        </w:rPr>
        <w:t>Поток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eastAsia="ru-RU"/>
        </w:rPr>
        <w:t>данных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eastAsia="ru-RU"/>
        </w:rPr>
        <w:t>завершен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."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1C6682C1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}</w:t>
      </w:r>
    </w:p>
    <w:p w14:paraId="23B2D4B9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}</w:t>
      </w:r>
    </w:p>
    <w:p w14:paraId="1E976FF0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Таким образом, эти три метода обеспечивают полный цикл обработки событий и данных в Rx.NET, позволяя аккуратно реагировать на появление новых данных, возникновение ошибок и нормальное завершение работы.</w:t>
      </w:r>
    </w:p>
    <w:p w14:paraId="32ADFC8A" w14:textId="77777777" w:rsidR="00154AEE" w:rsidRPr="00154AEE" w:rsidRDefault="00154AEE" w:rsidP="00154A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Важность отписки (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IDisposable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</w:t>
      </w:r>
    </w:p>
    <w:p w14:paraId="57BE165E" w14:textId="77777777" w:rsidR="00154AEE" w:rsidRPr="00154AEE" w:rsidRDefault="00154AEE" w:rsidP="00154AEE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lang w:eastAsia="ru-RU"/>
        </w:rPr>
        <w:t>Ответ</w:t>
      </w:r>
    </w:p>
    <w:p w14:paraId="326D04FE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Правильно отмечаешь важность механизма </w:t>
      </w: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отписки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 Rx.NET, который осуществляется через интерфейс </w:t>
      </w: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IDisposable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 Давай рассмотрим, зачем это нужно и как это устроено.</w:t>
      </w:r>
    </w:p>
    <w:p w14:paraId="1B654CE2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555BF978">
          <v:rect id="_x0000_i1044" style="width:0;height:1.5pt" o:hralign="center" o:hrstd="t" o:hr="t" fillcolor="#a0a0a0" stroked="f"/>
        </w:pict>
      </w:r>
    </w:p>
    <w:p w14:paraId="18432DF4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Зачем важна отписка?</w:t>
      </w:r>
    </w:p>
    <w:p w14:paraId="6446B7CA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Когда подписываешься на поток данных с помощью метода </w:t>
      </w:r>
      <w:proofErr w:type="spellStart"/>
      <w:proofErr w:type="gram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Subscribe</w:t>
      </w:r>
      <w:proofErr w:type="spellEnd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(</w:t>
      </w:r>
      <w:proofErr w:type="gramEnd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)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создается объект </w:t>
      </w: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IDisposable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который хранит ссылку на активную подписку. Этот объект нужен для того, чтобы </w:t>
      </w: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отменить подписку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позже, когда необходимость в данных отпадает.</w:t>
      </w:r>
    </w:p>
    <w:p w14:paraId="0805AB89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Причины важности отключения подписки:</w:t>
      </w:r>
    </w:p>
    <w:p w14:paraId="5C925081" w14:textId="77777777" w:rsidR="00154AEE" w:rsidRPr="00154AEE" w:rsidRDefault="00154AEE" w:rsidP="00154AEE">
      <w:pPr>
        <w:numPr>
          <w:ilvl w:val="0"/>
          <w:numId w:val="3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Освобождение </w:t>
      </w:r>
      <w:proofErr w:type="spellStart"/>
      <w:proofErr w:type="gram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ресурсов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:Если</w:t>
      </w:r>
      <w:proofErr w:type="spellEnd"/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подписка не отключена, наблюдатели продолжают получать данные от издателя. Это создает дополнительную нагрузку на систему и увеличивает потребление памяти, особенно если данные отправляются регулярно.</w:t>
      </w:r>
    </w:p>
    <w:p w14:paraId="7427455E" w14:textId="77777777" w:rsidR="00154AEE" w:rsidRPr="00154AEE" w:rsidRDefault="00154AEE" w:rsidP="00154AEE">
      <w:pPr>
        <w:numPr>
          <w:ilvl w:val="0"/>
          <w:numId w:val="3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Устранение потенциальных проблем с </w:t>
      </w:r>
      <w:proofErr w:type="spellStart"/>
      <w:proofErr w:type="gram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памятью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:Незафиксированные</w:t>
      </w:r>
      <w:proofErr w:type="spellEnd"/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подписки могут привести к удерживанию ссылок на объекты, что приведет к утечкам памяти, когда старые подписки остаются активными, несмотря на то, что они больше не нужны.</w:t>
      </w:r>
    </w:p>
    <w:p w14:paraId="219D258E" w14:textId="77777777" w:rsidR="00154AEE" w:rsidRPr="00154AEE" w:rsidRDefault="00154AEE" w:rsidP="00154AEE">
      <w:pPr>
        <w:numPr>
          <w:ilvl w:val="0"/>
          <w:numId w:val="3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Защита от нежелательных </w:t>
      </w:r>
      <w:proofErr w:type="spellStart"/>
      <w:proofErr w:type="gram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эффектов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:Неконтролируемые</w:t>
      </w:r>
      <w:proofErr w:type="spellEnd"/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активные подписки могут вызывать непредвиденное поведение приложения, например, множественное срабатывание обработчиков или конкуренцию за ресурсы.</w:t>
      </w:r>
    </w:p>
    <w:p w14:paraId="24B67C8C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lastRenderedPageBreak/>
        <w:pict w14:anchorId="447E5C7E">
          <v:rect id="_x0000_i1045" style="width:0;height:1.5pt" o:hralign="center" o:hrstd="t" o:hr="t" fillcolor="#a0a0a0" stroked="f"/>
        </w:pict>
      </w:r>
    </w:p>
    <w:p w14:paraId="07D4D709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Как правильно отключить подписку?</w:t>
      </w:r>
    </w:p>
    <w:p w14:paraId="0B4A3563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Когда подписка создана, возвращается объект </w:t>
      </w: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IDisposable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который нужно сохранить и вызвать метод </w:t>
      </w:r>
      <w:proofErr w:type="spellStart"/>
      <w:proofErr w:type="gram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Dispose</w:t>
      </w:r>
      <w:proofErr w:type="spellEnd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(</w:t>
      </w:r>
      <w:proofErr w:type="gramEnd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)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чтобы удалить подписку.</w:t>
      </w:r>
    </w:p>
    <w:p w14:paraId="38EEC486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val="en-US"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Пример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правильного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использования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:</w:t>
      </w:r>
    </w:p>
    <w:p w14:paraId="3AF60CF1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IObservable</w:t>
      </w:r>
      <w:proofErr w:type="spellEnd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int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numbers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Observable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Range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10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0C5B3F3D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IDisposable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subscription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numbers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Subscribe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</w:p>
    <w:p w14:paraId="2395B7CA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x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x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),</w:t>
      </w:r>
    </w:p>
    <w:p w14:paraId="41B895CD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ex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ex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Message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),</w:t>
      </w:r>
    </w:p>
    <w:p w14:paraId="6157B602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()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eastAsia="ru-RU"/>
        </w:rPr>
        <w:t>"</w:t>
      </w:r>
      <w:proofErr w:type="spellStart"/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eastAsia="ru-RU"/>
        </w:rPr>
        <w:t>Completed</w:t>
      </w:r>
      <w:proofErr w:type="spellEnd"/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eastAsia="ru-RU"/>
        </w:rPr>
        <w:t>"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</w:t>
      </w:r>
    </w:p>
    <w:p w14:paraId="7CEE5113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);</w:t>
      </w:r>
    </w:p>
    <w:p w14:paraId="5DA94AC0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</w:p>
    <w:p w14:paraId="42A5838A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//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Позже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когда подписка больше не нужна</w:t>
      </w:r>
    </w:p>
    <w:p w14:paraId="62B40C2A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eastAsia="ru-RU"/>
        </w:rPr>
      </w:pP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subscription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Dispose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();</w:t>
      </w:r>
    </w:p>
    <w:p w14:paraId="30438897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Также можно воспользоваться механизмом </w:t>
      </w: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using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чтобы гарантировать освобождение ресурса:</w:t>
      </w:r>
    </w:p>
    <w:p w14:paraId="29DBE0D3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using 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IDisposable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subscription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numbers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Subscribe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(...))</w:t>
      </w:r>
    </w:p>
    <w:p w14:paraId="734CBB91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{</w:t>
      </w:r>
    </w:p>
    <w:p w14:paraId="61C49D5D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//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Логика работы с подписками</w:t>
      </w:r>
    </w:p>
    <w:p w14:paraId="4ED5E402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}</w:t>
      </w:r>
    </w:p>
    <w:p w14:paraId="7E98F7CA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3EAF16D4">
          <v:rect id="_x0000_i1046" style="width:0;height:1.5pt" o:hralign="center" o:hrstd="t" o:hr="t" fillcolor="#a0a0a0" stroked="f"/>
        </w:pict>
      </w:r>
    </w:p>
    <w:p w14:paraId="4D670322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Чего избегать?</w:t>
      </w:r>
    </w:p>
    <w:p w14:paraId="03F007D9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Важно помнить, что наличие активной подписки не обязательно означает активное потребление данных. Однако это всегда дополнительная нагрузка на систему. Поэтому рекомендуется придерживаться следующего правила:</w:t>
      </w:r>
    </w:p>
    <w:p w14:paraId="2A69B0CD" w14:textId="77777777" w:rsidR="00154AEE" w:rsidRPr="00154AEE" w:rsidRDefault="00154AEE" w:rsidP="00154AEE">
      <w:pPr>
        <w:numPr>
          <w:ilvl w:val="0"/>
          <w:numId w:val="4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Всегда очищайте подписки, когда они больше не нужны.</w:t>
      </w:r>
    </w:p>
    <w:p w14:paraId="33B07F51" w14:textId="77777777" w:rsidR="00154AEE" w:rsidRPr="00154AEE" w:rsidRDefault="00154AEE" w:rsidP="00154AEE">
      <w:pPr>
        <w:numPr>
          <w:ilvl w:val="0"/>
          <w:numId w:val="4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Используйте конструкцию </w:t>
      </w: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using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или явно вызывайте </w:t>
      </w:r>
      <w:proofErr w:type="spellStart"/>
      <w:proofErr w:type="gram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Dispose</w:t>
      </w:r>
      <w:proofErr w:type="spellEnd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(</w:t>
      </w:r>
      <w:proofErr w:type="gramEnd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)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для удаления подписки.</w:t>
      </w:r>
    </w:p>
    <w:p w14:paraId="15110DE9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5E0BA0AD">
          <v:rect id="_x0000_i1047" style="width:0;height:1.5pt" o:hralign="center" o:hrstd="t" o:hr="t" fillcolor="#a0a0a0" stroked="f"/>
        </w:pict>
      </w:r>
    </w:p>
    <w:p w14:paraId="4A4F620F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Таким образом, правильная реализация механизма отсылки подписки через </w:t>
      </w: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IDisposable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гарантирует эффективное управление ресурсами и защиту от возможных проблем, возникающих при неправильном использовании Rx.NET.</w:t>
      </w:r>
    </w:p>
    <w:p w14:paraId="6271BF0D" w14:textId="77777777" w:rsidR="00154AEE" w:rsidRPr="00154AEE" w:rsidRDefault="00154AEE" w:rsidP="00154A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x </w:t>
      </w:r>
      <w:proofErr w:type="gram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=&gt;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ex</w:t>
      </w:r>
      <w:proofErr w:type="spellEnd"/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=&gt;() =&gt;</w:t>
      </w:r>
    </w:p>
    <w:p w14:paraId="40BB3B40" w14:textId="77777777" w:rsidR="00154AEE" w:rsidRPr="00154AEE" w:rsidRDefault="00154AEE" w:rsidP="00154AEE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lang w:eastAsia="ru-RU"/>
        </w:rPr>
        <w:t>Ответ</w:t>
      </w:r>
    </w:p>
    <w:p w14:paraId="69DCE4CF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Да, ты абсолютно прав. Эти выражения являются частью синтаксиса лямбда-выражений в C#, используемых в контексте подписки на события и обработки данных в Rx.NET.</w:t>
      </w:r>
    </w:p>
    <w:p w14:paraId="5A42BBE1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Давайте поясню их назначение:</w:t>
      </w:r>
    </w:p>
    <w:p w14:paraId="4D2E890B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1. </w:t>
      </w:r>
      <w:r w:rsidRPr="00154AEE">
        <w:rPr>
          <w:rFonts w:ascii="Arial Black" w:eastAsia="Times New Roman" w:hAnsi="Arial Black" w:cs="Courier New"/>
          <w:b/>
          <w:bCs/>
          <w:bdr w:val="none" w:sz="0" w:space="0" w:color="auto" w:frame="1"/>
          <w:lang w:eastAsia="ru-RU"/>
        </w:rPr>
        <w:t>x =&gt;</w:t>
      </w: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:</w:t>
      </w:r>
    </w:p>
    <w:p w14:paraId="0D4C50D4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>Это начало лямбда-функции, принимающей аргумент. Здесь переменная x представляет элемент, полученный из потока данных. Функция далее обрабатывает этот элемент.</w:t>
      </w:r>
    </w:p>
    <w:p w14:paraId="43C582B9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Пример:</w:t>
      </w:r>
    </w:p>
    <w:p w14:paraId="0B34C568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eastAsia="ru-RU"/>
        </w:rPr>
      </w:pP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numbers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Subscribe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x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x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));</w:t>
      </w:r>
    </w:p>
    <w:p w14:paraId="0285E43A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2. </w:t>
      </w:r>
      <w:proofErr w:type="spellStart"/>
      <w:r w:rsidRPr="00154AEE">
        <w:rPr>
          <w:rFonts w:ascii="Arial Black" w:eastAsia="Times New Roman" w:hAnsi="Arial Black" w:cs="Courier New"/>
          <w:b/>
          <w:bCs/>
          <w:bdr w:val="none" w:sz="0" w:space="0" w:color="auto" w:frame="1"/>
          <w:lang w:eastAsia="ru-RU"/>
        </w:rPr>
        <w:t>ex</w:t>
      </w:r>
      <w:proofErr w:type="spellEnd"/>
      <w:r w:rsidRPr="00154AEE">
        <w:rPr>
          <w:rFonts w:ascii="Arial Black" w:eastAsia="Times New Roman" w:hAnsi="Arial Black" w:cs="Courier New"/>
          <w:b/>
          <w:bCs/>
          <w:bdr w:val="none" w:sz="0" w:space="0" w:color="auto" w:frame="1"/>
          <w:lang w:eastAsia="ru-RU"/>
        </w:rPr>
        <w:t xml:space="preserve"> =&gt;</w:t>
      </w: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:</w:t>
      </w:r>
    </w:p>
    <w:p w14:paraId="65913672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Лямбда-функция, принимающая исключение. Переменная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ex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представляет ошибку, возникшую в потоке данных. Эту функцию используют для обработки ошибок.</w:t>
      </w:r>
    </w:p>
    <w:p w14:paraId="0EE2A828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Пример:</w:t>
      </w:r>
    </w:p>
    <w:p w14:paraId="2859D0DD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eastAsia="ru-RU"/>
        </w:rPr>
      </w:pP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numbers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Subscribe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x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...,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ex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$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eastAsia="ru-RU"/>
        </w:rPr>
        <w:t>"Ошибка: {</w:t>
      </w:r>
      <w:proofErr w:type="spellStart"/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eastAsia="ru-RU"/>
        </w:rPr>
        <w:t>ex.Message</w:t>
      </w:r>
      <w:proofErr w:type="spellEnd"/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eastAsia="ru-RU"/>
        </w:rPr>
        <w:t>}"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));</w:t>
      </w:r>
    </w:p>
    <w:p w14:paraId="18AE68F5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3. </w:t>
      </w:r>
      <w:r w:rsidRPr="00154AEE">
        <w:rPr>
          <w:rFonts w:ascii="Arial Black" w:eastAsia="Times New Roman" w:hAnsi="Arial Black" w:cs="Courier New"/>
          <w:b/>
          <w:bCs/>
          <w:bdr w:val="none" w:sz="0" w:space="0" w:color="auto" w:frame="1"/>
          <w:lang w:eastAsia="ru-RU"/>
        </w:rPr>
        <w:t>() =&gt;</w:t>
      </w: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:</w:t>
      </w:r>
    </w:p>
    <w:p w14:paraId="75FD3B18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Лямбда-функция без аргументов. Используют для выполнения какого-то действия при наступлении определенного события, например, при завершении потока данных.</w:t>
      </w:r>
    </w:p>
    <w:p w14:paraId="0ED0FB7C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Пример:</w:t>
      </w:r>
    </w:p>
    <w:p w14:paraId="024C8FF4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eastAsia="ru-RU"/>
        </w:rPr>
      </w:pP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numbers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Subscribe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x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...,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ex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...,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()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eastAsia="ru-RU"/>
        </w:rPr>
        <w:t>"Завершилось."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));</w:t>
      </w:r>
    </w:p>
    <w:p w14:paraId="4E3B3731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7F1FE8A2">
          <v:rect id="_x0000_i1048" style="width:0;height:1.5pt" o:hralign="center" o:hrstd="t" o:hr="t" fillcolor="#a0a0a0" stroked="f"/>
        </w:pict>
      </w:r>
    </w:p>
    <w:p w14:paraId="50C12B71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val="en-US"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Полный</w:t>
      </w:r>
      <w:r w:rsidRPr="00154AEE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пример</w:t>
      </w:r>
      <w:r w:rsidRPr="00154AEE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использования</w:t>
      </w:r>
      <w:r w:rsidRPr="00154AEE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>:</w:t>
      </w:r>
    </w:p>
    <w:p w14:paraId="1DAC7A53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IObservable</w:t>
      </w:r>
      <w:proofErr w:type="spellEnd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int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numbers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Observable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Range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5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7CDD87AF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numbers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Subscribe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</w:p>
    <w:p w14:paraId="59AB33FE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x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$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eastAsia="ru-RU"/>
        </w:rPr>
        <w:t>"Получено значение: {x}"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//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Обработка нового значения</w:t>
      </w:r>
    </w:p>
    <w:p w14:paraId="17F67503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ex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$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eastAsia="ru-RU"/>
        </w:rPr>
        <w:t>"Ошибка: {</w:t>
      </w:r>
      <w:proofErr w:type="spellStart"/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eastAsia="ru-RU"/>
        </w:rPr>
        <w:t>ex.Message</w:t>
      </w:r>
      <w:proofErr w:type="spellEnd"/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eastAsia="ru-RU"/>
        </w:rPr>
        <w:t>}"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//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Обработка исключения</w:t>
      </w:r>
    </w:p>
    <w:p w14:paraId="64F3B07B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()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eastAsia="ru-RU"/>
        </w:rPr>
        <w:t>"Поток завершен."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//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Завершение потока</w:t>
      </w:r>
    </w:p>
    <w:p w14:paraId="73C647F4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);</w:t>
      </w:r>
    </w:p>
    <w:p w14:paraId="18C363B7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Таким образом, указанные тобой фрагменты представляют части полноценного синтаксиса подписки на события в Rx.NET, позволяющие эффективно обрабатывать как нормальные данные, так и возможные ошибки или завершение работы.</w:t>
      </w:r>
    </w:p>
    <w:p w14:paraId="1AD51190" w14:textId="77777777" w:rsidR="00154AEE" w:rsidRPr="00154AEE" w:rsidRDefault="00154AEE" w:rsidP="00154A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Как работает механизм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Dispose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 </w:t>
      </w:r>
      <w:proofErr w:type="spellStart"/>
      <w:proofErr w:type="gram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Rx.NET?Какие</w:t>
      </w:r>
      <w:proofErr w:type="spellEnd"/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преимущества дает использование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IDisposable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при работе с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Rx?Почему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важно своевременно отменять подписку в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Rx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?</w:t>
      </w:r>
    </w:p>
    <w:p w14:paraId="7B0F8FFC" w14:textId="77777777" w:rsidR="00154AEE" w:rsidRPr="00154AEE" w:rsidRDefault="00154AEE" w:rsidP="00154AEE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lang w:eastAsia="ru-RU"/>
        </w:rPr>
        <w:t>Ответ</w:t>
      </w:r>
    </w:p>
    <w:p w14:paraId="1F13AC1D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570" w:lineRule="atLeast"/>
        <w:textAlignment w:val="baseline"/>
        <w:outlineLvl w:val="1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Механизм </w:t>
      </w:r>
      <w:proofErr w:type="spellStart"/>
      <w:r w:rsidRPr="00154AEE">
        <w:rPr>
          <w:rFonts w:ascii="Arial Black" w:eastAsia="Times New Roman" w:hAnsi="Arial Black" w:cs="Courier New"/>
          <w:bdr w:val="none" w:sz="0" w:space="0" w:color="auto" w:frame="1"/>
          <w:lang w:eastAsia="ru-RU"/>
        </w:rPr>
        <w:t>Dispose</w:t>
      </w:r>
      <w:proofErr w:type="spellEnd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 в Rx.NET</w:t>
      </w:r>
    </w:p>
    <w:p w14:paraId="50BE87DC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Rx.NET использует стандартный механизм C# для прекращения подписки и освобождения ресурсов — интерфейс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IDisposable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. Когда ты используешь метод </w:t>
      </w:r>
      <w:proofErr w:type="spellStart"/>
      <w:proofErr w:type="gram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Subscribe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(</w:t>
      </w:r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) для подписки на поток данных, Rx.NET возвращает экземпляр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IDisposable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который позволяет убрать данную подписку, вызвав метод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Dispose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().</w:t>
      </w:r>
    </w:p>
    <w:p w14:paraId="386EED05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val="en-US"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Процесс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отмены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подписки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прост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:</w:t>
      </w:r>
    </w:p>
    <w:p w14:paraId="1287BA73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IObservable</w:t>
      </w:r>
      <w:proofErr w:type="spellEnd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int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numbers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Observable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Range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5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7C089B40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IDisposable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subscription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numbers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Subscribe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value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value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));</w:t>
      </w:r>
    </w:p>
    <w:p w14:paraId="7138DF68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2DDF8E0C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lastRenderedPageBreak/>
        <w:t>//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Отменяем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подписку</w:t>
      </w:r>
    </w:p>
    <w:p w14:paraId="7459202C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subscription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Dispose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();</w:t>
      </w:r>
    </w:p>
    <w:p w14:paraId="1A343292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val="en-US"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Чем</w:t>
      </w:r>
      <w:r w:rsidRPr="00154AEE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полезен</w:t>
      </w:r>
      <w:r w:rsidRPr="00154AEE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интерфейс</w:t>
      </w:r>
      <w:r w:rsidRPr="00154AEE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bdr w:val="none" w:sz="0" w:space="0" w:color="auto" w:frame="1"/>
          <w:lang w:val="en-US" w:eastAsia="ru-RU"/>
        </w:rPr>
        <w:t>IDisposable</w:t>
      </w:r>
      <w:proofErr w:type="spellEnd"/>
      <w:r w:rsidRPr="00154AEE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в</w:t>
      </w:r>
      <w:r w:rsidRPr="00154AEE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 Rx.NET?</w:t>
      </w:r>
    </w:p>
    <w:p w14:paraId="5F84C4CF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Использование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IDisposable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предоставляет несколько важных преимуществ:</w:t>
      </w:r>
    </w:p>
    <w:p w14:paraId="037F14C4" w14:textId="77777777" w:rsidR="00154AEE" w:rsidRPr="00154AEE" w:rsidRDefault="00154AEE" w:rsidP="00154AEE">
      <w:pPr>
        <w:numPr>
          <w:ilvl w:val="0"/>
          <w:numId w:val="4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Удаление неиспользуемых подписок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3D4C5555" w14:textId="77777777" w:rsidR="00154AEE" w:rsidRPr="00154AEE" w:rsidRDefault="00154AEE" w:rsidP="00154AEE">
      <w:pPr>
        <w:numPr>
          <w:ilvl w:val="1"/>
          <w:numId w:val="41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Иногда события перестают быть нужными, например, если пользователь покинул страницу или окно было закрыто. Используя </w:t>
      </w:r>
      <w:proofErr w:type="spellStart"/>
      <w:proofErr w:type="gram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Dispose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(</w:t>
      </w:r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), можно избежать дальнейшего приема данных и предотвратить избыточную загрузку системы.</w:t>
      </w:r>
    </w:p>
    <w:p w14:paraId="34726536" w14:textId="77777777" w:rsidR="00154AEE" w:rsidRPr="00154AEE" w:rsidRDefault="00154AEE" w:rsidP="00154AEE">
      <w:pPr>
        <w:numPr>
          <w:ilvl w:val="0"/>
          <w:numId w:val="4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Экономия ресурсов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23A19F76" w14:textId="77777777" w:rsidR="00154AEE" w:rsidRPr="00154AEE" w:rsidRDefault="00154AEE" w:rsidP="00154AEE">
      <w:pPr>
        <w:numPr>
          <w:ilvl w:val="1"/>
          <w:numId w:val="41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Каждая активная подписка требует определенных вычислительных ресурсов. Удаляя ненужные подписки, вы уменьшаете нагрузку на процессор и память.</w:t>
      </w:r>
    </w:p>
    <w:p w14:paraId="0A6F395A" w14:textId="77777777" w:rsidR="00154AEE" w:rsidRPr="00154AEE" w:rsidRDefault="00154AEE" w:rsidP="00154AEE">
      <w:pPr>
        <w:numPr>
          <w:ilvl w:val="0"/>
          <w:numId w:val="4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Безопасность и надежность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67F7F01C" w14:textId="77777777" w:rsidR="00154AEE" w:rsidRPr="00154AEE" w:rsidRDefault="00154AEE" w:rsidP="00154AEE">
      <w:pPr>
        <w:numPr>
          <w:ilvl w:val="1"/>
          <w:numId w:val="41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Неправильная подписка может приводить к появлению "мертвых" подписок, продолжающих получать данные и создавать дополнительные накладные расходы. </w:t>
      </w:r>
      <w:proofErr w:type="spellStart"/>
      <w:proofErr w:type="gram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Dispose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(</w:t>
      </w:r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 устраняет такую опасность.</w:t>
      </w:r>
    </w:p>
    <w:p w14:paraId="2DC347C7" w14:textId="77777777" w:rsidR="00154AEE" w:rsidRPr="00154AEE" w:rsidRDefault="00154AEE" w:rsidP="00154AEE">
      <w:pPr>
        <w:numPr>
          <w:ilvl w:val="0"/>
          <w:numId w:val="4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Предсказуемость и контролируемость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37A55C75" w14:textId="77777777" w:rsidR="00154AEE" w:rsidRPr="00154AEE" w:rsidRDefault="00154AEE" w:rsidP="00154AEE">
      <w:pPr>
        <w:numPr>
          <w:ilvl w:val="1"/>
          <w:numId w:val="41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Явная очистка подписок дает уверенность в том, что подписки завершены и больше не мешают нормальной работе приложения.</w:t>
      </w:r>
    </w:p>
    <w:p w14:paraId="5DD8D310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Почему важно своевременно отменять подписку?</w:t>
      </w:r>
    </w:p>
    <w:p w14:paraId="6225EF7E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Есть несколько веских причин, почему отмена подписки должна выполняться своевременно:</w:t>
      </w:r>
    </w:p>
    <w:p w14:paraId="64619714" w14:textId="77777777" w:rsidR="00154AEE" w:rsidRPr="00154AEE" w:rsidRDefault="00154AEE" w:rsidP="00154AEE">
      <w:pPr>
        <w:numPr>
          <w:ilvl w:val="0"/>
          <w:numId w:val="4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Предотвращение утечек </w:t>
      </w:r>
      <w:proofErr w:type="spellStart"/>
      <w:proofErr w:type="gram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памяти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:Активные</w:t>
      </w:r>
      <w:proofErr w:type="spellEnd"/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подписки могут удерживать ссылки на объекты, препятствуя сборке мусора. Регулярная чистка подписок помогает избежать утечек памяти.</w:t>
      </w:r>
    </w:p>
    <w:p w14:paraId="0EEDC019" w14:textId="77777777" w:rsidR="00154AEE" w:rsidRPr="00154AEE" w:rsidRDefault="00154AEE" w:rsidP="00154AEE">
      <w:pPr>
        <w:numPr>
          <w:ilvl w:val="0"/>
          <w:numId w:val="4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Повышение </w:t>
      </w:r>
      <w:proofErr w:type="spellStart"/>
      <w:proofErr w:type="gram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производительности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:Каждая</w:t>
      </w:r>
      <w:proofErr w:type="spellEnd"/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лишняя подписка добавляет дополнительный уровень обработки событий, что негативно сказывается на общей производительности системы.</w:t>
      </w:r>
    </w:p>
    <w:p w14:paraId="51EF2CCA" w14:textId="77777777" w:rsidR="00154AEE" w:rsidRPr="00154AEE" w:rsidRDefault="00154AEE" w:rsidP="00154AEE">
      <w:pPr>
        <w:numPr>
          <w:ilvl w:val="0"/>
          <w:numId w:val="4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Избежание багов и неправильной </w:t>
      </w:r>
      <w:proofErr w:type="spellStart"/>
      <w:proofErr w:type="gram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логики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:Невыполненная</w:t>
      </w:r>
      <w:proofErr w:type="spellEnd"/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отписка может привести к непредсказуемому поведению, двойным реакциям на одни и те же события или случайным сбоям в приложении.</w:t>
      </w:r>
    </w:p>
    <w:p w14:paraId="5F961394" w14:textId="77777777" w:rsidR="00154AEE" w:rsidRPr="00154AEE" w:rsidRDefault="00154AEE" w:rsidP="00154AEE">
      <w:pPr>
        <w:numPr>
          <w:ilvl w:val="0"/>
          <w:numId w:val="4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Обеспечение стабильности и </w:t>
      </w:r>
      <w:proofErr w:type="spellStart"/>
      <w:proofErr w:type="gram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надежности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:Своевременная</w:t>
      </w:r>
      <w:proofErr w:type="spellEnd"/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отписка защищает приложение от неожиданных сбоев и проблем, вызванных неконтролируемыми подписками.</w:t>
      </w:r>
    </w:p>
    <w:p w14:paraId="1B79F893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062C7C40">
          <v:rect id="_x0000_i1049" style="width:0;height:1.5pt" o:hralign="center" o:hrstd="t" o:hr="t" fillcolor="#a0a0a0" stroked="f"/>
        </w:pict>
      </w:r>
    </w:p>
    <w:p w14:paraId="3141D0C8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Лучшие практики:</w:t>
      </w:r>
    </w:p>
    <w:p w14:paraId="44F35708" w14:textId="77777777" w:rsidR="00154AEE" w:rsidRPr="00154AEE" w:rsidRDefault="00154AEE" w:rsidP="00154AEE">
      <w:pPr>
        <w:numPr>
          <w:ilvl w:val="0"/>
          <w:numId w:val="4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Сохраняйте объект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IDisposable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возвращенный методом </w:t>
      </w:r>
      <w:proofErr w:type="spellStart"/>
      <w:proofErr w:type="gram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Subscribe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(</w:t>
      </w:r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), и вызывайте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Dispose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() в нужный момент.</w:t>
      </w:r>
    </w:p>
    <w:p w14:paraId="465EA798" w14:textId="77777777" w:rsidR="00154AEE" w:rsidRPr="00154AEE" w:rsidRDefault="00154AEE" w:rsidP="00154AEE">
      <w:pPr>
        <w:numPr>
          <w:ilvl w:val="0"/>
          <w:numId w:val="4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Используйте блоки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using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для автоматического освобождения ресурсов:</w:t>
      </w:r>
    </w:p>
    <w:p w14:paraId="38505C51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lastRenderedPageBreak/>
        <w:t xml:space="preserve">using 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IDisposable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subscription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numbers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Subscribe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(...))</w:t>
      </w:r>
    </w:p>
    <w:p w14:paraId="7DF2710E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{</w:t>
      </w:r>
    </w:p>
    <w:p w14:paraId="58E819ED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//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Работаем с подписками</w:t>
      </w:r>
    </w:p>
    <w:p w14:paraId="5B376C0B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}</w:t>
      </w:r>
    </w:p>
    <w:p w14:paraId="7838BEC1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Таким образом, правильное использование механизма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Dispose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 Rx.NET гарантирует стабильную и эффективную работу приложения, защищенного от утечек памяти и необоснованных затрат ресурсов.</w:t>
      </w:r>
    </w:p>
    <w:p w14:paraId="33FAED5F" w14:textId="77777777" w:rsidR="00154AEE" w:rsidRPr="00154AEE" w:rsidRDefault="00154AEE" w:rsidP="00154A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Cold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ObsevableАналогия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фильм на DVD</w:t>
      </w:r>
    </w:p>
    <w:p w14:paraId="3C7127B5" w14:textId="77777777" w:rsidR="00154AEE" w:rsidRPr="00154AEE" w:rsidRDefault="00154AEE" w:rsidP="00154AEE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lang w:eastAsia="ru-RU"/>
        </w:rPr>
        <w:t>Ответ</w:t>
      </w:r>
    </w:p>
    <w:p w14:paraId="5C0D2E8F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Аналогия с холодным (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Cold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)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 фильмом на DVD действительно очень наглядна и широко распространена среди разработчиков. Давай попробуем объяснить её подробнее.</w:t>
      </w:r>
    </w:p>
    <w:p w14:paraId="00BFFBB2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Холодные </w:t>
      </w:r>
      <w:proofErr w:type="spellStart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 (</w:t>
      </w:r>
      <w:proofErr w:type="spellStart"/>
      <w:r w:rsidRPr="00154AEE">
        <w:rPr>
          <w:rFonts w:ascii="Arial Black" w:eastAsia="Times New Roman" w:hAnsi="Arial Black" w:cs="Courier New"/>
          <w:bdr w:val="none" w:sz="0" w:space="0" w:color="auto" w:frame="1"/>
          <w:lang w:eastAsia="ru-RU"/>
        </w:rPr>
        <w:t>Cold</w:t>
      </w:r>
      <w:proofErr w:type="spellEnd"/>
      <w:r w:rsidRPr="00154AEE">
        <w:rPr>
          <w:rFonts w:ascii="Arial Black" w:eastAsia="Times New Roman" w:hAnsi="Arial Black" w:cs="Courier New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)</w:t>
      </w:r>
    </w:p>
    <w:p w14:paraId="602783AD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Холодные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создают поток данных заново для каждого подписчика. Другими словами, каждый новый подписчик запускает воспроизводимый поток данных с самого начала, отдельно от остальных подписчиков.</w:t>
      </w:r>
    </w:p>
    <w:p w14:paraId="66F35D89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390" w:lineRule="atLeast"/>
        <w:textAlignment w:val="baseline"/>
        <w:outlineLvl w:val="3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Аналогия с фильмом на DVD:</w:t>
      </w:r>
    </w:p>
    <w:p w14:paraId="21584656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Представь, что у тебя есть DVD-диск с фильмом. Каждый раз, когда ты вставляешь диск в проигрыватель и нажимаешь Play, фильм начинается заново. Даже если кто-то уже смотрел фильм раньше, твой просмотр начнется с первой сцены, независимо от чужого опыта просмотра.</w:t>
      </w:r>
    </w:p>
    <w:p w14:paraId="528F047E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То же самое относится и к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Cold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каждый подписчик получает собственную копию потока данных, запущенную с самого начала, и данные производятся исключительно для конкретного подписчика.</w:t>
      </w:r>
    </w:p>
    <w:p w14:paraId="53AC38E7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73A75E37">
          <v:rect id="_x0000_i1050" style="width:0;height:1.5pt" o:hralign="center" o:hrstd="t" o:hr="t" fillcolor="#a0a0a0" stroked="f"/>
        </w:pict>
      </w:r>
    </w:p>
    <w:p w14:paraId="110FDBAC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Ключевое отличие Hot </w:t>
      </w:r>
      <w:proofErr w:type="spellStart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:</w:t>
      </w:r>
    </w:p>
    <w:p w14:paraId="286B2296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Горячие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напротив, начинают отправлять данные всем новым подписчикам сразу же, как только они подключились. Это похоже на онлайн-трансляцию фильма: если ты присоединишься к просмотру в середине трансляции, ты увидишь только оставшуюся часть фильма.</w:t>
      </w:r>
    </w:p>
    <w:p w14:paraId="311AAAD0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Но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Cold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подобны DVD: ты всегда начинаешь смотреть фильм сначала, независимо от того, смотрят ли его другие зрители параллельно с тобой.</w:t>
      </w:r>
    </w:p>
    <w:p w14:paraId="6717AAA1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76D6624E">
          <v:rect id="_x0000_i1051" style="width:0;height:1.5pt" o:hralign="center" o:hrstd="t" o:hr="t" fillcolor="#a0a0a0" stroked="f"/>
        </w:pict>
      </w:r>
    </w:p>
    <w:p w14:paraId="11F9BDC1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Пример использования </w:t>
      </w:r>
      <w:proofErr w:type="spellStart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Cold</w:t>
      </w:r>
      <w:proofErr w:type="spellEnd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:</w:t>
      </w:r>
    </w:p>
    <w:p w14:paraId="34F151BB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//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Создание холодного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Observables</w:t>
      </w:r>
      <w:proofErr w:type="spellEnd"/>
    </w:p>
    <w:p w14:paraId="28D94AC0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IObservable</w:t>
      </w:r>
      <w:proofErr w:type="spellEnd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int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coldSource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Observable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Create</w:t>
      </w:r>
      <w:proofErr w:type="spellEnd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int</w:t>
      </w:r>
      <w:proofErr w:type="gramStart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observer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</w:p>
    <w:p w14:paraId="33157D18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5A6CD749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foreach 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int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num </w:t>
      </w:r>
      <w:r w:rsidRPr="00154AEE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in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Enumerable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Range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5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</w:t>
      </w:r>
    </w:p>
    <w:p w14:paraId="1C8BF5FF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lastRenderedPageBreak/>
        <w:t xml:space="preserve">    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4068EF62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Thread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Sleep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1000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Моделируем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задержку</w:t>
      </w:r>
    </w:p>
    <w:p w14:paraId="14B461D7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observer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OnNext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num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671A2369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70CD56B9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154AEE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return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Disposable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Empty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</w:p>
    <w:p w14:paraId="1084E069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});</w:t>
      </w:r>
    </w:p>
    <w:p w14:paraId="54A1D085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5EC956E1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Первый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подписчик</w:t>
      </w:r>
    </w:p>
    <w:p w14:paraId="6D16EA66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coldSource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Subscribe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x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$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"Subscriber 1 received: {x}"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));</w:t>
      </w:r>
    </w:p>
    <w:p w14:paraId="232B4424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Thread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Sleep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2000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//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Ждем немного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чтобы убедиться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что поток начался</w:t>
      </w:r>
    </w:p>
    <w:p w14:paraId="4DE1E0EF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</w:p>
    <w:p w14:paraId="6D7F1214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//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Второй подписчик присоединится спустя некоторое время</w:t>
      </w:r>
    </w:p>
    <w:p w14:paraId="3EE580A0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coldSource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Subscribe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x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$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"Subscriber 2 received: {x}"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));</w:t>
      </w:r>
    </w:p>
    <w:p w14:paraId="0584619B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Результатом будет следующее:</w:t>
      </w:r>
    </w:p>
    <w:p w14:paraId="42A124DD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Subscriber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1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received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: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1</w:t>
      </w:r>
    </w:p>
    <w:p w14:paraId="3B101CE9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Subscriber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received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: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2</w:t>
      </w:r>
    </w:p>
    <w:p w14:paraId="7431DC53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Subscriber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2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received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: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</w:t>
      </w:r>
    </w:p>
    <w:p w14:paraId="37DE5982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Subscriber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received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: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3</w:t>
      </w:r>
    </w:p>
    <w:p w14:paraId="681CA5B8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Subscriber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2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received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: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2</w:t>
      </w:r>
    </w:p>
    <w:p w14:paraId="2E0E675A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Subscriber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received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: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4</w:t>
      </w:r>
    </w:p>
    <w:p w14:paraId="799FA38F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Subscriber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2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received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: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3</w:t>
      </w:r>
    </w:p>
    <w:p w14:paraId="7C52AA2B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Subscriber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received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: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5</w:t>
      </w:r>
    </w:p>
    <w:p w14:paraId="0A573254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Subscriber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2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received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: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4</w:t>
      </w:r>
    </w:p>
    <w:p w14:paraId="4E3279FC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Subscriber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2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received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: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5</w:t>
      </w:r>
    </w:p>
    <w:p w14:paraId="017E9E9A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Видно, что каждый подписчик получил свою отдельную копию потока данных, начав воспроизведение с нуля.</w:t>
      </w:r>
    </w:p>
    <w:p w14:paraId="71973C8E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19865422">
          <v:rect id="_x0000_i1052" style="width:0;height:1.5pt" o:hralign="center" o:hrstd="t" o:hr="t" fillcolor="#a0a0a0" stroked="f"/>
        </w:pict>
      </w:r>
    </w:p>
    <w:p w14:paraId="51FAFFC8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Выводы:</w:t>
      </w:r>
    </w:p>
    <w:p w14:paraId="25338C20" w14:textId="77777777" w:rsidR="00154AEE" w:rsidRPr="00154AEE" w:rsidRDefault="00154AEE" w:rsidP="00154AEE">
      <w:pPr>
        <w:numPr>
          <w:ilvl w:val="0"/>
          <w:numId w:val="4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Холодные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подходят для случаев, когда каждому подписчику необходим отдельный, изолированный поток данных.</w:t>
      </w:r>
    </w:p>
    <w:p w14:paraId="459373C1" w14:textId="77777777" w:rsidR="00154AEE" w:rsidRPr="00154AEE" w:rsidRDefault="00154AEE" w:rsidP="00154AEE">
      <w:pPr>
        <w:numPr>
          <w:ilvl w:val="0"/>
          <w:numId w:val="4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Они полезны для инициализации состояний, кэшированных данных или асинхронных операций, зависящих от отдельных пользователей.</w:t>
      </w:r>
    </w:p>
    <w:p w14:paraId="44CC7B92" w14:textId="77777777" w:rsidR="00154AEE" w:rsidRPr="00154AEE" w:rsidRDefault="00154AEE" w:rsidP="00154AEE">
      <w:pPr>
        <w:numPr>
          <w:ilvl w:val="0"/>
          <w:numId w:val="4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Аналогия с DVD помогает интуитивно понять суть: каждый зритель смотрит фильм с начала, независимо от того, что делают остальные зрители.</w:t>
      </w:r>
    </w:p>
    <w:p w14:paraId="73AD5C50" w14:textId="77777777" w:rsidR="00154AEE" w:rsidRPr="00154AEE" w:rsidRDefault="00154AEE" w:rsidP="00154A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Каковы основные отличия между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Cold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 Hot </w:t>
      </w:r>
      <w:proofErr w:type="spellStart"/>
      <w:proofErr w:type="gram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Observables?Где</w:t>
      </w:r>
      <w:proofErr w:type="spellEnd"/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лучше всего применять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Cold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Observables?Чем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отличается работа подписчика с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Cold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от работы с Hot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?</w:t>
      </w:r>
    </w:p>
    <w:p w14:paraId="5CBB65D1" w14:textId="77777777" w:rsidR="00154AEE" w:rsidRPr="00154AEE" w:rsidRDefault="00154AEE" w:rsidP="00154AEE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lang w:eastAsia="ru-RU"/>
        </w:rPr>
        <w:t>Ответ</w:t>
      </w:r>
    </w:p>
    <w:p w14:paraId="1C3DED67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Отличия между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Cold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 Hot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достаточно фундаментальны и зависят от способа генерации и доставки данных подписчикам. Попробуем рассмотреть их детальнее.</w:t>
      </w:r>
    </w:p>
    <w:p w14:paraId="0EC9402B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51565153">
          <v:rect id="_x0000_i1053" style="width:0;height:1.5pt" o:hralign="center" o:hrstd="t" o:hr="t" fillcolor="#a0a0a0" stroked="f"/>
        </w:pict>
      </w:r>
    </w:p>
    <w:p w14:paraId="59AF6A7E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1. Основные различия между </w:t>
      </w:r>
      <w:proofErr w:type="spellStart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Cold</w:t>
      </w:r>
      <w:proofErr w:type="spellEnd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 и Hot </w:t>
      </w:r>
      <w:proofErr w:type="spellStart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Observables</w:t>
      </w:r>
      <w:proofErr w:type="spellEnd"/>
    </w:p>
    <w:p w14:paraId="39953871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390" w:lineRule="atLeast"/>
        <w:textAlignment w:val="baseline"/>
        <w:outlineLvl w:val="3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lastRenderedPageBreak/>
        <w:t>a) Генерация потока данных:</w:t>
      </w:r>
    </w:p>
    <w:p w14:paraId="2CA32AA2" w14:textId="77777777" w:rsidR="00154AEE" w:rsidRPr="00154AEE" w:rsidRDefault="00154AEE" w:rsidP="00154AEE">
      <w:pPr>
        <w:numPr>
          <w:ilvl w:val="0"/>
          <w:numId w:val="4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Cold</w:t>
      </w:r>
      <w:proofErr w:type="spellEnd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Observables</w:t>
      </w:r>
      <w:proofErr w:type="spellEnd"/>
      <w:proofErr w:type="gram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Создают</w:t>
      </w:r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поток данных заново для каждого подписчика. Если никто не подписан, данные не генерируются вовсе.</w:t>
      </w:r>
    </w:p>
    <w:p w14:paraId="0AA74BB1" w14:textId="77777777" w:rsidR="00154AEE" w:rsidRPr="00154AEE" w:rsidRDefault="00154AEE" w:rsidP="00154AEE">
      <w:pPr>
        <w:numPr>
          <w:ilvl w:val="0"/>
          <w:numId w:val="4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Hot </w:t>
      </w: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Observables</w:t>
      </w:r>
      <w:proofErr w:type="spellEnd"/>
      <w:proofErr w:type="gram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Начинают</w:t>
      </w:r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передавать данные сразу, независимо от наличия подписчиков. Любой новый подписчик получает данные в режиме реального времени, не дожидаясь перезапуска потока.</w:t>
      </w:r>
    </w:p>
    <w:p w14:paraId="4F0F79AD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390" w:lineRule="atLeast"/>
        <w:textAlignment w:val="baseline"/>
        <w:outlineLvl w:val="3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b) Многократное исполнение:</w:t>
      </w:r>
    </w:p>
    <w:p w14:paraId="1FBBBA6A" w14:textId="77777777" w:rsidR="00154AEE" w:rsidRPr="00154AEE" w:rsidRDefault="00154AEE" w:rsidP="00154AEE">
      <w:pPr>
        <w:numPr>
          <w:ilvl w:val="0"/>
          <w:numId w:val="4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Cold</w:t>
      </w:r>
      <w:proofErr w:type="spellEnd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Observables</w:t>
      </w:r>
      <w:proofErr w:type="spellEnd"/>
      <w:proofErr w:type="gram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Запускают</w:t>
      </w:r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выполнение заново для каждого подписчика. Так, если подписываются двое потребителей, то для каждого из них генерируется своя отдельная копия потока.</w:t>
      </w:r>
    </w:p>
    <w:p w14:paraId="7FEB42CE" w14:textId="77777777" w:rsidR="00154AEE" w:rsidRPr="00154AEE" w:rsidRDefault="00154AEE" w:rsidP="00154AEE">
      <w:pPr>
        <w:numPr>
          <w:ilvl w:val="0"/>
          <w:numId w:val="4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Hot </w:t>
      </w: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Observables</w:t>
      </w:r>
      <w:proofErr w:type="spellEnd"/>
      <w:proofErr w:type="gram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Гарантируют</w:t>
      </w:r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единую общую точку подачи данных для всех подписчиков. Если поток запущен, последующие подписчики присоединяются к существующему потоку и видят только текущие и дальнейшие события.</w:t>
      </w:r>
    </w:p>
    <w:p w14:paraId="7F6ED1EB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390" w:lineRule="atLeast"/>
        <w:textAlignment w:val="baseline"/>
        <w:outlineLvl w:val="3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c) Задержка запуска:</w:t>
      </w:r>
    </w:p>
    <w:p w14:paraId="59781297" w14:textId="77777777" w:rsidR="00154AEE" w:rsidRPr="00154AEE" w:rsidRDefault="00154AEE" w:rsidP="00154AEE">
      <w:pPr>
        <w:numPr>
          <w:ilvl w:val="0"/>
          <w:numId w:val="4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Cold</w:t>
      </w:r>
      <w:proofErr w:type="spellEnd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Начало генерации данных зависит от факта подписки. Пока не появился хотя бы один подписчик, никаких данных не производится.</w:t>
      </w:r>
    </w:p>
    <w:p w14:paraId="6E6E0C2F" w14:textId="77777777" w:rsidR="00154AEE" w:rsidRPr="00154AEE" w:rsidRDefault="00154AEE" w:rsidP="00154AEE">
      <w:pPr>
        <w:numPr>
          <w:ilvl w:val="0"/>
          <w:numId w:val="4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Hot </w:t>
      </w: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Observables</w:t>
      </w:r>
      <w:proofErr w:type="spellEnd"/>
      <w:proofErr w:type="gram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Могут</w:t>
      </w:r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начать посылать данные сразу, ещё до подключения первых подписчиков. Например, если горячий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передает данные каждые 5 секунд, то первый подписчик получит только вторую порцию данных, пропустив первую.</w:t>
      </w:r>
    </w:p>
    <w:p w14:paraId="0ED66568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777AC719">
          <v:rect id="_x0000_i1054" style="width:0;height:1.5pt" o:hralign="center" o:hrstd="t" o:hr="t" fillcolor="#a0a0a0" stroked="f"/>
        </w:pict>
      </w:r>
    </w:p>
    <w:p w14:paraId="51FD03D9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2. Где лучше всего применять </w:t>
      </w:r>
      <w:proofErr w:type="spellStart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Cold</w:t>
      </w:r>
      <w:proofErr w:type="spellEnd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?</w:t>
      </w:r>
    </w:p>
    <w:p w14:paraId="72897718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Cold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хороши в случаях, когда каждому подписчику требуется уникальная, индивидуализированная версия потока данных. Их целесообразно использовать, когда необходимо обеспечить начальное состояние, воссоздать предыдущее состояние или индивидуально настраиваемые данные.</w:t>
      </w:r>
    </w:p>
    <w:p w14:paraId="1EAAB6B4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Некоторые сценарии, где уместны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Cold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162FC8EC" w14:textId="77777777" w:rsidR="00154AEE" w:rsidRPr="00154AEE" w:rsidRDefault="00154AEE" w:rsidP="00154AEE">
      <w:pPr>
        <w:numPr>
          <w:ilvl w:val="0"/>
          <w:numId w:val="4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Загрузка данных из сети или базы данных для отдельного пользователя.</w:t>
      </w:r>
    </w:p>
    <w:p w14:paraId="423BBBAF" w14:textId="77777777" w:rsidR="00154AEE" w:rsidRPr="00154AEE" w:rsidRDefault="00154AEE" w:rsidP="00154AEE">
      <w:pPr>
        <w:numPr>
          <w:ilvl w:val="0"/>
          <w:numId w:val="4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Генерация начальных условий для игры или теста.</w:t>
      </w:r>
    </w:p>
    <w:p w14:paraId="089BFA06" w14:textId="77777777" w:rsidR="00154AEE" w:rsidRPr="00154AEE" w:rsidRDefault="00154AEE" w:rsidP="00154AEE">
      <w:pPr>
        <w:numPr>
          <w:ilvl w:val="0"/>
          <w:numId w:val="4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Локальные вычисления, специфичные для каждого клиента.</w:t>
      </w:r>
    </w:p>
    <w:p w14:paraId="62D37CAA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3C350424">
          <v:rect id="_x0000_i1055" style="width:0;height:1.5pt" o:hralign="center" o:hrstd="t" o:hr="t" fillcolor="#a0a0a0" stroked="f"/>
        </w:pict>
      </w:r>
    </w:p>
    <w:p w14:paraId="66626058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3. Различия в работе подписчика с </w:t>
      </w:r>
      <w:proofErr w:type="spellStart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Cold</w:t>
      </w:r>
      <w:proofErr w:type="spellEnd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 и Hot </w:t>
      </w:r>
      <w:proofErr w:type="spellStart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Observables</w:t>
      </w:r>
      <w:proofErr w:type="spellEnd"/>
    </w:p>
    <w:p w14:paraId="671700F5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390" w:lineRule="atLeast"/>
        <w:textAlignment w:val="baseline"/>
        <w:outlineLvl w:val="3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Работа с </w:t>
      </w:r>
      <w:proofErr w:type="spellStart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Cold</w:t>
      </w:r>
      <w:proofErr w:type="spellEnd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Observable</w:t>
      </w:r>
      <w:proofErr w:type="spellEnd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:</w:t>
      </w:r>
    </w:p>
    <w:p w14:paraId="788CB3E8" w14:textId="77777777" w:rsidR="00154AEE" w:rsidRPr="00154AEE" w:rsidRDefault="00154AEE" w:rsidP="00154AEE">
      <w:pPr>
        <w:numPr>
          <w:ilvl w:val="0"/>
          <w:numId w:val="4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Когда подписчик присоединяется к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Cold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поток данных начинает создаваться заново, специально для этого подписчика.</w:t>
      </w:r>
    </w:p>
    <w:p w14:paraId="48DEC39E" w14:textId="77777777" w:rsidR="00154AEE" w:rsidRPr="00154AEE" w:rsidRDefault="00154AEE" w:rsidP="00154AEE">
      <w:pPr>
        <w:numPr>
          <w:ilvl w:val="0"/>
          <w:numId w:val="4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Любые предыдущие события не доставляются новому подписчику.</w:t>
      </w:r>
    </w:p>
    <w:p w14:paraId="25035373" w14:textId="77777777" w:rsidR="00154AEE" w:rsidRPr="00154AEE" w:rsidRDefault="00154AEE" w:rsidP="00154AEE">
      <w:pPr>
        <w:numPr>
          <w:ilvl w:val="0"/>
          <w:numId w:val="4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>Процессы обработки начинаются заново для каждого нового подписчика.</w:t>
      </w:r>
    </w:p>
    <w:p w14:paraId="0BA52E75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val="en-US"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Пример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:</w:t>
      </w:r>
    </w:p>
    <w:p w14:paraId="5AF40383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IObservable</w:t>
      </w:r>
      <w:proofErr w:type="spellEnd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int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coldSource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Observable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Create</w:t>
      </w:r>
      <w:proofErr w:type="spellEnd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int</w:t>
      </w:r>
      <w:proofErr w:type="gramStart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observer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</w:p>
    <w:p w14:paraId="5E379D97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16A5A45E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foreach 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int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num </w:t>
      </w:r>
      <w:r w:rsidRPr="00154AEE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in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Enumerable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Range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5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</w:t>
      </w:r>
    </w:p>
    <w:p w14:paraId="6B9F5CF3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5BBDB5F6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observer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OnNext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num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17FA7690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7EA31DC4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154AEE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return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Disposable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Empty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</w:p>
    <w:p w14:paraId="52B9F5E4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});</w:t>
      </w:r>
    </w:p>
    <w:p w14:paraId="431B1840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017E22B9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coldSource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Subscribe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x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$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"Subscriber 1 got: {x}"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));</w:t>
      </w:r>
    </w:p>
    <w:p w14:paraId="5F06D405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coldSource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Subscribe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x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$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"Subscriber 2 got: {x}"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));</w:t>
      </w:r>
    </w:p>
    <w:p w14:paraId="2400A23B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val="en-US"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Выведет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:</w:t>
      </w:r>
    </w:p>
    <w:p w14:paraId="475C6B47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Subscriber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got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: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</w:t>
      </w:r>
    </w:p>
    <w:p w14:paraId="3F8C6553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Subscriber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got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: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2</w:t>
      </w:r>
    </w:p>
    <w:p w14:paraId="0817F586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Subscriber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got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: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3</w:t>
      </w:r>
    </w:p>
    <w:p w14:paraId="1A32DD64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Subscriber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got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: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4</w:t>
      </w:r>
    </w:p>
    <w:p w14:paraId="2C63F249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Subscriber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got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: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5</w:t>
      </w:r>
    </w:p>
    <w:p w14:paraId="1152B3C3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Subscriber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2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got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: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</w:t>
      </w:r>
    </w:p>
    <w:p w14:paraId="2CC70021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Subscriber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2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got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: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2</w:t>
      </w:r>
    </w:p>
    <w:p w14:paraId="695CC5FB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Subscriber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2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got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: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3</w:t>
      </w:r>
    </w:p>
    <w:p w14:paraId="27241FC7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Subscriber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2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got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: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4</w:t>
      </w:r>
    </w:p>
    <w:p w14:paraId="2FE3D6DB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Subscriber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2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got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: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5</w:t>
      </w:r>
    </w:p>
    <w:p w14:paraId="52B666ED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390" w:lineRule="atLeast"/>
        <w:textAlignment w:val="baseline"/>
        <w:outlineLvl w:val="3"/>
        <w:rPr>
          <w:rFonts w:ascii="Arial Black" w:eastAsia="Times New Roman" w:hAnsi="Arial Black" w:cs="Arial"/>
          <w:lang w:val="en-US"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Работа</w:t>
      </w:r>
      <w:r w:rsidRPr="00154AEE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с</w:t>
      </w:r>
      <w:r w:rsidRPr="00154AEE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 Hot Observable:</w:t>
      </w:r>
    </w:p>
    <w:p w14:paraId="3A9763FF" w14:textId="77777777" w:rsidR="00154AEE" w:rsidRPr="00154AEE" w:rsidRDefault="00154AEE" w:rsidP="00154AEE">
      <w:pPr>
        <w:numPr>
          <w:ilvl w:val="0"/>
          <w:numId w:val="5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Новый подписчик присоединяется к общему потоку и видит только текущие и последующие события.</w:t>
      </w:r>
    </w:p>
    <w:p w14:paraId="5CE3F591" w14:textId="77777777" w:rsidR="00154AEE" w:rsidRPr="00154AEE" w:rsidRDefault="00154AEE" w:rsidP="00154AEE">
      <w:pPr>
        <w:numPr>
          <w:ilvl w:val="0"/>
          <w:numId w:val="5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Начальные события пропущены, если они произошли ранее момента подписки.</w:t>
      </w:r>
    </w:p>
    <w:p w14:paraId="3050A3E7" w14:textId="77777777" w:rsidR="00154AEE" w:rsidRPr="00154AEE" w:rsidRDefault="00154AEE" w:rsidP="00154AEE">
      <w:pPr>
        <w:numPr>
          <w:ilvl w:val="0"/>
          <w:numId w:val="5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Горячие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позволяют совместно использовать одну версию данных для всех подписчиков.</w:t>
      </w:r>
    </w:p>
    <w:p w14:paraId="20ACA1CC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val="en-US"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Пример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:</w:t>
      </w:r>
    </w:p>
    <w:p w14:paraId="19C7D086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IObservable</w:t>
      </w:r>
      <w:proofErr w:type="spellEnd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long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hotSource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Observable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Interval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TimeSpan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FromSeconds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));</w:t>
      </w:r>
    </w:p>
    <w:p w14:paraId="21976E1D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hotSource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Subscribe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x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$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"Subscriber 1 got: {x}"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));</w:t>
      </w:r>
    </w:p>
    <w:p w14:paraId="4968024F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Thread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Sleep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3000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Ждём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3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секунды</w:t>
      </w:r>
    </w:p>
    <w:p w14:paraId="362D7E3F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hotSource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Subscribe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x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$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"Subscriber 2 got: {x}"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));</w:t>
      </w:r>
    </w:p>
    <w:p w14:paraId="0A50FFCC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Может вывести что-то подобное:</w:t>
      </w:r>
    </w:p>
    <w:p w14:paraId="6071DE78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Subscriber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got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: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0</w:t>
      </w:r>
    </w:p>
    <w:p w14:paraId="0B7085A0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Subscriber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got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: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</w:t>
      </w:r>
    </w:p>
    <w:p w14:paraId="76C31168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Subscriber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got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: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2</w:t>
      </w:r>
    </w:p>
    <w:p w14:paraId="347FAB28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Subscriber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2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got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: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2</w:t>
      </w:r>
    </w:p>
    <w:p w14:paraId="20D5F86C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Subscriber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got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: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3</w:t>
      </w:r>
    </w:p>
    <w:p w14:paraId="4BA8075F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Subscriber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2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got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: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3</w:t>
      </w:r>
    </w:p>
    <w:p w14:paraId="082FB3F0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Subscriber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1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got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: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4</w:t>
      </w:r>
    </w:p>
    <w:p w14:paraId="2916AB4C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Subscriber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2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got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: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4</w:t>
      </w:r>
    </w:p>
    <w:p w14:paraId="65B6436C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58ECAEDF">
          <v:rect id="_x0000_i1056" style="width:0;height:1.5pt" o:hralign="center" o:hrstd="t" o:hr="t" fillcolor="#a0a0a0" stroked="f"/>
        </w:pict>
      </w:r>
    </w:p>
    <w:p w14:paraId="1C4564A6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lastRenderedPageBreak/>
        <w:t>Заключение:</w:t>
      </w:r>
    </w:p>
    <w:p w14:paraId="2D32E2B0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Выбор между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Cold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 Hot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зависит от конкретной задачи.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Cold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применяются, когда требуется индивидуальный поток данных для каждого подписчика, а Hot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предпочтительны для общих потоков, где важно видеть текущие события, даже если они начались до подписки.</w:t>
      </w:r>
    </w:p>
    <w:p w14:paraId="142F3E20" w14:textId="77777777" w:rsidR="00154AEE" w:rsidRPr="00154AEE" w:rsidRDefault="00154AEE" w:rsidP="00154A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Hot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- активно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генерит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элеметы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 момента подключения</w:t>
      </w:r>
    </w:p>
    <w:p w14:paraId="736F1056" w14:textId="77777777" w:rsidR="00154AEE" w:rsidRPr="00154AEE" w:rsidRDefault="00154AEE" w:rsidP="00154AEE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lang w:eastAsia="ru-RU"/>
        </w:rPr>
        <w:t>Ответ</w:t>
      </w:r>
    </w:p>
    <w:p w14:paraId="06D2B4B9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Ты верно подчеркнул основную характеристику горячего (Hot)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. Действительно, главное отличие горячих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от холодных (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Cold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) заключается в том, что </w:t>
      </w: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горячие </w:t>
      </w: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 начинают генерировать элементы сразу, независимо от того, имеются ли подписчики на этот момент или нет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</w:t>
      </w:r>
    </w:p>
    <w:p w14:paraId="5C6BCBE3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Особенности Hot </w:t>
      </w:r>
      <w:proofErr w:type="spellStart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:</w:t>
      </w:r>
    </w:p>
    <w:p w14:paraId="2E79A386" w14:textId="77777777" w:rsidR="00154AEE" w:rsidRPr="00154AEE" w:rsidRDefault="00154AEE" w:rsidP="00154AEE">
      <w:pPr>
        <w:numPr>
          <w:ilvl w:val="0"/>
          <w:numId w:val="5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Независимая генерация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0B832047" w14:textId="77777777" w:rsidR="00154AEE" w:rsidRPr="00154AEE" w:rsidRDefault="00154AEE" w:rsidP="00154AEE">
      <w:pPr>
        <w:numPr>
          <w:ilvl w:val="1"/>
          <w:numId w:val="51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Элементы генерируются независимо от наличия подписчиков. Поток данных начинает своё существование вне зависимости от того, кто на него подписан.</w:t>
      </w:r>
    </w:p>
    <w:p w14:paraId="4079FA0B" w14:textId="77777777" w:rsidR="00154AEE" w:rsidRPr="00154AEE" w:rsidRDefault="00154AEE" w:rsidP="00154AEE">
      <w:pPr>
        <w:numPr>
          <w:ilvl w:val="0"/>
          <w:numId w:val="5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Многократное подключение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227A3EF5" w14:textId="77777777" w:rsidR="00154AEE" w:rsidRPr="00154AEE" w:rsidRDefault="00154AEE" w:rsidP="00154AEE">
      <w:pPr>
        <w:numPr>
          <w:ilvl w:val="1"/>
          <w:numId w:val="51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Любой подписчик, подключившийся позже, получает только текущие и последующие события, пропуская первоначальные события, произошедшие до своего присоединения.</w:t>
      </w:r>
    </w:p>
    <w:p w14:paraId="46CDF101" w14:textId="77777777" w:rsidR="00154AEE" w:rsidRPr="00154AEE" w:rsidRDefault="00154AEE" w:rsidP="00154AEE">
      <w:pPr>
        <w:numPr>
          <w:ilvl w:val="0"/>
          <w:numId w:val="5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Общий поток данных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65A38F73" w14:textId="77777777" w:rsidR="00154AEE" w:rsidRPr="00154AEE" w:rsidRDefault="00154AEE" w:rsidP="00154AEE">
      <w:pPr>
        <w:numPr>
          <w:ilvl w:val="1"/>
          <w:numId w:val="51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Все подписчики получают одинаковые данные из единого общего потока, созданного горячим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</w:t>
      </w:r>
    </w:p>
    <w:p w14:paraId="4EC311AF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Когда использовать Hot </w:t>
      </w:r>
      <w:proofErr w:type="spellStart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?</w:t>
      </w:r>
    </w:p>
    <w:p w14:paraId="2C8A376C" w14:textId="77777777" w:rsidR="00154AEE" w:rsidRPr="00154AEE" w:rsidRDefault="00154AEE" w:rsidP="00154AEE">
      <w:pPr>
        <w:numPr>
          <w:ilvl w:val="0"/>
          <w:numId w:val="5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Общедоступные потоки данных</w:t>
      </w:r>
      <w:proofErr w:type="gram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Например</w:t>
      </w:r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данные телеметрии устройства или мониторинг сервера, где важным является получение текущих данных всеми заинтересованными сторонами.</w:t>
      </w:r>
    </w:p>
    <w:p w14:paraId="4D7D03B3" w14:textId="77777777" w:rsidR="00154AEE" w:rsidRPr="00154AEE" w:rsidRDefault="00154AEE" w:rsidP="00154AEE">
      <w:pPr>
        <w:numPr>
          <w:ilvl w:val="0"/>
          <w:numId w:val="5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Вещательные события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Распространение событий, таких как обновление цен акций, уведомление о действиях пользователя или изменении состояния приложения.</w:t>
      </w:r>
    </w:p>
    <w:p w14:paraId="5003BF38" w14:textId="77777777" w:rsidR="00154AEE" w:rsidRPr="00154AEE" w:rsidRDefault="00154AEE" w:rsidP="00154AEE">
      <w:pPr>
        <w:numPr>
          <w:ilvl w:val="0"/>
          <w:numId w:val="5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Интерактивные системы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Система, где данные генерируются самим приложением (например, интервалы времени или щелчки мышью), и важно передать текущие события всем пользователям, подключившимся позднее.</w:t>
      </w:r>
    </w:p>
    <w:p w14:paraId="3ACBB557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Пример использования:</w:t>
      </w:r>
    </w:p>
    <w:p w14:paraId="33F896F5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//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Горячий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Observable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который генерирует числа каждые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2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секунды</w:t>
      </w:r>
    </w:p>
    <w:p w14:paraId="62C4125D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IObservable</w:t>
      </w:r>
      <w:proofErr w:type="spellEnd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long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hotSource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Observable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Interval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TimeSpan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FromSeconds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2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));</w:t>
      </w:r>
    </w:p>
    <w:p w14:paraId="17016011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2ACF1D55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Подключаемся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первым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подписчиком</w:t>
      </w:r>
    </w:p>
    <w:p w14:paraId="66A4FF59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lastRenderedPageBreak/>
        <w:t>hotSource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Subscribe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x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$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"First subscriber: {x}"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));</w:t>
      </w:r>
    </w:p>
    <w:p w14:paraId="62E4DF62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015A9B95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//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Подождем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5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секунд</w:t>
      </w:r>
    </w:p>
    <w:p w14:paraId="0C0F429A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Thread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Sleep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5000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);</w:t>
      </w:r>
    </w:p>
    <w:p w14:paraId="407ACC83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</w:p>
    <w:p w14:paraId="42049645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//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Присоединяем второго подписчика</w:t>
      </w:r>
    </w:p>
    <w:p w14:paraId="45059A9A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hotSource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Subscribe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x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$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"Second subscriber: {x}"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));</w:t>
      </w:r>
    </w:p>
    <w:p w14:paraId="0308CF01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Результаты:</w:t>
      </w:r>
    </w:p>
    <w:p w14:paraId="03FA10AA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Первый подписчик начнёт получать данные с самого начала потока, а второй подписчик начнет получать данные только после того, как присоединился, пропуская первые события.</w:t>
      </w:r>
    </w:p>
    <w:p w14:paraId="2B5DFF30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0AFD7A08">
          <v:rect id="_x0000_i1057" style="width:0;height:1.5pt" o:hralign="center" o:hrstd="t" o:hr="t" fillcolor="#a0a0a0" stroked="f"/>
        </w:pict>
      </w:r>
    </w:p>
    <w:p w14:paraId="50138C19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Таким образом, горячие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отлично подходят для ситуаций, когда важно иметь общедоступный поток данных, доступные всем подписчикам независимо от момента их присоединения.</w:t>
      </w:r>
    </w:p>
    <w:p w14:paraId="18F28A77" w14:textId="77777777" w:rsidR="00154AEE" w:rsidRPr="00154AEE" w:rsidRDefault="00154AEE" w:rsidP="00154A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Механизм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Events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- заменили на поток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Events</w:t>
      </w:r>
      <w:proofErr w:type="spellEnd"/>
    </w:p>
    <w:p w14:paraId="2BB6BE44" w14:textId="77777777" w:rsidR="00154AEE" w:rsidRPr="00154AEE" w:rsidRDefault="00154AEE" w:rsidP="00154AEE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lang w:eastAsia="ru-RU"/>
        </w:rPr>
        <w:t>Ответ</w:t>
      </w:r>
    </w:p>
    <w:p w14:paraId="1CADF1AD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Действительно, классический механизм событий (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events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) в .NET был усовершенствован с появлением библиотеки Rx.NET, где традиционные события были заменены на </w:t>
      </w: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потоки событий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(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event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streams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). Такое решение позволило решить ряд недостатков классического подхода и предложить более выразительный и эффективный способ работы с асинхронными событиями.</w:t>
      </w:r>
    </w:p>
    <w:p w14:paraId="581D2B73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393F304A">
          <v:rect id="_x0000_i1058" style="width:0;height:1.5pt" o:hralign="center" o:hrstd="t" o:hr="t" fillcolor="#a0a0a0" stroked="f"/>
        </w:pict>
      </w:r>
    </w:p>
    <w:p w14:paraId="7218BE0E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Классический механизм событий (</w:t>
      </w:r>
      <w:proofErr w:type="spellStart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Events</w:t>
      </w:r>
      <w:proofErr w:type="spellEnd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)</w:t>
      </w:r>
    </w:p>
    <w:p w14:paraId="3A4012C7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До появления Rx.NET события в .NET работали следующим образом:</w:t>
      </w:r>
    </w:p>
    <w:p w14:paraId="471D2127" w14:textId="77777777" w:rsidR="00154AEE" w:rsidRPr="00154AEE" w:rsidRDefault="00154AEE" w:rsidP="00154AEE">
      <w:pPr>
        <w:numPr>
          <w:ilvl w:val="0"/>
          <w:numId w:val="5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Инициализатор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вызывает событие, вызывая делегаты подписчиков.</w:t>
      </w:r>
    </w:p>
    <w:p w14:paraId="438DAC3C" w14:textId="77777777" w:rsidR="00154AEE" w:rsidRPr="00154AEE" w:rsidRDefault="00154AEE" w:rsidP="00154AEE">
      <w:pPr>
        <w:numPr>
          <w:ilvl w:val="0"/>
          <w:numId w:val="5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Подписчики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регистрируют обработчики событий через методы добавления и удаления делегатов.</w:t>
      </w:r>
    </w:p>
    <w:p w14:paraId="2D15562F" w14:textId="77777777" w:rsidR="00154AEE" w:rsidRPr="00154AEE" w:rsidRDefault="00154AEE" w:rsidP="00154AEE">
      <w:pPr>
        <w:numPr>
          <w:ilvl w:val="0"/>
          <w:numId w:val="5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Проблемы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отсутствие стандартной поддержки фильтрации, мультиплексирования и асинхронности.</w:t>
      </w:r>
    </w:p>
    <w:p w14:paraId="2698217E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val="en-US"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Пример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классического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события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:</w:t>
      </w:r>
    </w:p>
    <w:p w14:paraId="35499F23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public event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EventHandler</w:t>
      </w:r>
      <w:proofErr w:type="spellEnd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EventArgs</w:t>
      </w:r>
      <w:proofErr w:type="spellEnd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MyEvent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</w:p>
    <w:p w14:paraId="646ADCAD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protected virtual void </w:t>
      </w: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OnMyEvent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EventArgs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args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72A0C651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1CE4F9BA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MyEvent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?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proofErr w:type="gram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Invoke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this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args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174D286B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</w:t>
      </w:r>
    </w:p>
    <w:p w14:paraId="06144E2B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val="en-US"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Недостатки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:</w:t>
      </w:r>
    </w:p>
    <w:p w14:paraId="54076B10" w14:textId="77777777" w:rsidR="00154AEE" w:rsidRPr="00154AEE" w:rsidRDefault="00154AEE" w:rsidP="00154AEE">
      <w:pPr>
        <w:numPr>
          <w:ilvl w:val="0"/>
          <w:numId w:val="5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Сложность фильтрации и преобразования событий.</w:t>
      </w:r>
    </w:p>
    <w:p w14:paraId="3BA31B6E" w14:textId="77777777" w:rsidR="00154AEE" w:rsidRPr="00154AEE" w:rsidRDefault="00154AEE" w:rsidP="00154AEE">
      <w:pPr>
        <w:numPr>
          <w:ilvl w:val="0"/>
          <w:numId w:val="5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Ограниченность функционала (нет встроенных механизмов отложенной обработки, многократного использования событий и т.д.).</w:t>
      </w:r>
    </w:p>
    <w:p w14:paraId="7B6023E6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482C673E">
          <v:rect id="_x0000_i1059" style="width:0;height:1.5pt" o:hralign="center" o:hrstd="t" o:hr="t" fillcolor="#a0a0a0" stroked="f"/>
        </w:pict>
      </w:r>
    </w:p>
    <w:p w14:paraId="324E1FB3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lastRenderedPageBreak/>
        <w:t xml:space="preserve">Переход к потокам событий (Event </w:t>
      </w:r>
      <w:proofErr w:type="spellStart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Streams</w:t>
      </w:r>
      <w:proofErr w:type="spellEnd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) в Rx.NET</w:t>
      </w:r>
    </w:p>
    <w:p w14:paraId="7A22D44A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Библиотека Rx.NET предложила альтернативный подход, где события представлены как </w:t>
      </w: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потоки данных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(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), управляемые через реактивные структуры. Преимущества такого подхода очевидны:</w:t>
      </w:r>
    </w:p>
    <w:p w14:paraId="253718EA" w14:textId="77777777" w:rsidR="00154AEE" w:rsidRPr="00154AEE" w:rsidRDefault="00154AEE" w:rsidP="00154AEE">
      <w:pPr>
        <w:numPr>
          <w:ilvl w:val="0"/>
          <w:numId w:val="5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Асинхронность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: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Rx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позволяет работать с событиями асинхронно, без блокировки основного потока.</w:t>
      </w:r>
    </w:p>
    <w:p w14:paraId="4DC39090" w14:textId="77777777" w:rsidR="00154AEE" w:rsidRPr="00154AEE" w:rsidRDefault="00154AEE" w:rsidP="00154AEE">
      <w:pPr>
        <w:numPr>
          <w:ilvl w:val="0"/>
          <w:numId w:val="5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Трансформация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: Легкое преобразование и фильтрацию событий (используя операторы вроде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map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filter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reduce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 т.д.).</w:t>
      </w:r>
    </w:p>
    <w:p w14:paraId="628DD00F" w14:textId="77777777" w:rsidR="00154AEE" w:rsidRPr="00154AEE" w:rsidRDefault="00154AEE" w:rsidP="00154AEE">
      <w:pPr>
        <w:numPr>
          <w:ilvl w:val="0"/>
          <w:numId w:val="5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Отказоустойчивость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: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Rx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позволяет стандартизировать обработку ошибок и завершение потока данных.</w:t>
      </w:r>
    </w:p>
    <w:p w14:paraId="7573B0EE" w14:textId="77777777" w:rsidR="00154AEE" w:rsidRPr="00154AEE" w:rsidRDefault="00154AEE" w:rsidP="00154AEE">
      <w:pPr>
        <w:numPr>
          <w:ilvl w:val="0"/>
          <w:numId w:val="5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Композиционность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Потоки событий легко объединяются, комбинируются и модулируются с помощью широкого спектра операторов.</w:t>
      </w:r>
    </w:p>
    <w:p w14:paraId="7257805C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Пример преобразования классического события в поток событий с Rx.NET:</w:t>
      </w:r>
    </w:p>
    <w:p w14:paraId="21E44AD3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var clicks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from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evt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in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Observable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FromEventPattern</w:t>
      </w:r>
      <w:proofErr w:type="spellEnd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EventHandler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EventArgs</w:t>
      </w:r>
      <w:proofErr w:type="spellEnd"/>
      <w:proofErr w:type="gramStart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</w:p>
    <w:p w14:paraId="4E174ECD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     h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btn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Click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+=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h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</w:p>
    <w:p w14:paraId="6F36F99E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     h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btn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Click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-=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h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2B1318DD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 select </w:t>
      </w: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evt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EventArgs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</w:p>
    <w:p w14:paraId="16AD9082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clicks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Subscribe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args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"Clicked button!"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));</w:t>
      </w:r>
    </w:p>
    <w:p w14:paraId="1B8D83E0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Теперь вместо обычного события у нас есть полноценный поток данных, который можно легко расширить и адаптировать под нужды приложения.</w:t>
      </w:r>
    </w:p>
    <w:p w14:paraId="1F08E824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6A817FA0">
          <v:rect id="_x0000_i1060" style="width:0;height:1.5pt" o:hralign="center" o:hrstd="t" o:hr="t" fillcolor="#a0a0a0" stroked="f"/>
        </w:pict>
      </w:r>
    </w:p>
    <w:p w14:paraId="33BE76A9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Основные улучшения:</w:t>
      </w:r>
    </w:p>
    <w:p w14:paraId="2CDAF31C" w14:textId="77777777" w:rsidR="00154AEE" w:rsidRPr="00154AEE" w:rsidRDefault="00154AEE" w:rsidP="00154AEE">
      <w:pPr>
        <w:numPr>
          <w:ilvl w:val="0"/>
          <w:numId w:val="5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Реактивность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: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Rx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предлагает асинхронные и реактивные решения для обработки событий.</w:t>
      </w:r>
    </w:p>
    <w:p w14:paraId="66AD381C" w14:textId="77777777" w:rsidR="00154AEE" w:rsidRPr="00154AEE" w:rsidRDefault="00154AEE" w:rsidP="00154AEE">
      <w:pPr>
        <w:numPr>
          <w:ilvl w:val="0"/>
          <w:numId w:val="5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Расширяемость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Потоки событий легко адаптируются под конкретные требования приложения.</w:t>
      </w:r>
    </w:p>
    <w:p w14:paraId="1E4E7A31" w14:textId="77777777" w:rsidR="00154AEE" w:rsidRPr="00154AEE" w:rsidRDefault="00154AEE" w:rsidP="00154AEE">
      <w:pPr>
        <w:numPr>
          <w:ilvl w:val="0"/>
          <w:numId w:val="5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Производительность</w:t>
      </w:r>
      <w:proofErr w:type="gram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Повышается</w:t>
      </w:r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общая производительность за счёт уменьшения накладных расходов и оптимизации событий.</w:t>
      </w:r>
    </w:p>
    <w:p w14:paraId="43B2727B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050A0F9F">
          <v:rect id="_x0000_i1061" style="width:0;height:1.5pt" o:hralign="center" o:hrstd="t" o:hr="t" fillcolor="#a0a0a0" stroked="f"/>
        </w:pict>
      </w:r>
    </w:p>
    <w:p w14:paraId="2FDEB9DE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Таким образом, переход от классических событий к потокам событий (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 в Rx.NET позволил разработчикам эффективнее и гибче решать задачи, связанные с управлением асинхронными событиями, улучшая структуру кода и увеличивая продуктивность разработки.</w:t>
      </w:r>
    </w:p>
    <w:p w14:paraId="0E8D43AE" w14:textId="77777777" w:rsidR="00154AEE" w:rsidRPr="00154AEE" w:rsidRDefault="00154AEE" w:rsidP="00154A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Linq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  для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Observsables</w:t>
      </w:r>
      <w:proofErr w:type="spellEnd"/>
    </w:p>
    <w:p w14:paraId="5C6A2F5E" w14:textId="77777777" w:rsidR="00154AEE" w:rsidRPr="00154AEE" w:rsidRDefault="00154AEE" w:rsidP="00154AEE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lang w:eastAsia="ru-RU"/>
        </w:rPr>
        <w:t>Ответ</w:t>
      </w:r>
    </w:p>
    <w:p w14:paraId="70A81C16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Ты совершенно прав, говоря о связи LINQ и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. В самом деле, библиотека Rx.NET расширила возможности LINQ (Language Integrated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Query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), добавив поддержку работы с асинхронными потоками данных —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</w:t>
      </w:r>
    </w:p>
    <w:p w14:paraId="7C4A6A41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570" w:lineRule="atLeast"/>
        <w:textAlignment w:val="baseline"/>
        <w:outlineLvl w:val="1"/>
        <w:rPr>
          <w:rFonts w:ascii="Arial Black" w:eastAsia="Times New Roman" w:hAnsi="Arial Black" w:cs="Arial"/>
          <w:lang w:val="en-US"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Что</w:t>
      </w:r>
      <w:r w:rsidRPr="00154AEE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такое</w:t>
      </w:r>
      <w:r w:rsidRPr="00154AEE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 LINQ to Observables?</w:t>
      </w:r>
    </w:p>
    <w:p w14:paraId="4DDB3FF7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 xml:space="preserve">LINQ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to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— это расширение стандартных операторов LINQ, предназначенное для работы с асинхронными событиями и потоками данных. Основная идея состоит в том, чтобы позволить разработчикам применять знакомые LINQ-запросы к потокам данных (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), подобно тому, как это делается с обычными коллекциями (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IEnumerable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).</w:t>
      </w:r>
    </w:p>
    <w:p w14:paraId="6F31C669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Как это работает?</w:t>
      </w:r>
    </w:p>
    <w:p w14:paraId="6395A89F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LINQ-запросы в Rx.NET позволяют выполнять различные операции над потоками данных, такие как фильтрация, сортировка, группировка и агрегирование. Но, в отличие от обычных LINQ-запросов, здесь данные обрабатываются асинхронно и в реальном времени.</w:t>
      </w:r>
    </w:p>
    <w:p w14:paraId="7F72CCFA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Некоторые распространенные операторы LINQ </w:t>
      </w:r>
      <w:proofErr w:type="spellStart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to</w:t>
      </w:r>
      <w:proofErr w:type="spellEnd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:</w:t>
      </w:r>
    </w:p>
    <w:p w14:paraId="722E7E44" w14:textId="77777777" w:rsidR="00154AEE" w:rsidRPr="00154AEE" w:rsidRDefault="00154AEE" w:rsidP="00154AEE">
      <w:pPr>
        <w:numPr>
          <w:ilvl w:val="0"/>
          <w:numId w:val="5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Where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Фильтрация потока данных.</w:t>
      </w:r>
    </w:p>
    <w:p w14:paraId="7CAEE2D2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IOObservable</w:t>
      </w:r>
      <w:proofErr w:type="spellEnd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int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filtered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numbers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Where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x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x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%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2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0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5C4096B0" w14:textId="77777777" w:rsidR="00154AEE" w:rsidRPr="00154AEE" w:rsidRDefault="00154AEE" w:rsidP="00154AEE">
      <w:pPr>
        <w:numPr>
          <w:ilvl w:val="0"/>
          <w:numId w:val="5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Select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Трансформация каждого элемента потока.</w:t>
      </w:r>
    </w:p>
    <w:p w14:paraId="34E1B647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IOObservable</w:t>
      </w:r>
      <w:proofErr w:type="spellEnd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string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transformed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numbers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Select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x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$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"Number is {x}"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521AA18D" w14:textId="77777777" w:rsidR="00154AEE" w:rsidRPr="00154AEE" w:rsidRDefault="00154AEE" w:rsidP="00154AEE">
      <w:pPr>
        <w:numPr>
          <w:ilvl w:val="0"/>
          <w:numId w:val="5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Aggregate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Агрегация потока данных.</w:t>
      </w:r>
    </w:p>
    <w:p w14:paraId="62B47D4E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IOObservable</w:t>
      </w:r>
      <w:proofErr w:type="spellEnd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int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sum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numbers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Aggregate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acc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val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acc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+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val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4138066F" w14:textId="77777777" w:rsidR="00154AEE" w:rsidRPr="00154AEE" w:rsidRDefault="00154AEE" w:rsidP="00154AEE">
      <w:pPr>
        <w:numPr>
          <w:ilvl w:val="0"/>
          <w:numId w:val="5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DistinctUntilChanged</w:t>
      </w:r>
      <w:proofErr w:type="spellEnd"/>
      <w:proofErr w:type="gram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Возвращает</w:t>
      </w:r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только уникальные изменения в потоке.</w:t>
      </w:r>
    </w:p>
    <w:p w14:paraId="1D5B95C9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IOObservable</w:t>
      </w:r>
      <w:proofErr w:type="spellEnd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int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distinctValues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numbers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DistinctUntilChanged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();</w:t>
      </w:r>
    </w:p>
    <w:p w14:paraId="5D8E021B" w14:textId="77777777" w:rsidR="00154AEE" w:rsidRPr="00154AEE" w:rsidRDefault="00154AEE" w:rsidP="00154AEE">
      <w:pPr>
        <w:numPr>
          <w:ilvl w:val="0"/>
          <w:numId w:val="5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GroupBy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Группировка элементов потока по какому-либо критерию.</w:t>
      </w:r>
    </w:p>
    <w:p w14:paraId="2BF3A797" w14:textId="77777777" w:rsidR="00154AEE" w:rsidRPr="00154AEE" w:rsidRDefault="00154AEE" w:rsidP="00154AEE">
      <w:pPr>
        <w:numPr>
          <w:ilvl w:val="0"/>
          <w:numId w:val="57"/>
        </w:numP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IOObservable</w:t>
      </w:r>
      <w:proofErr w:type="spellEnd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IGroupedObservable</w:t>
      </w:r>
      <w:proofErr w:type="spellEnd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char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string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grouped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</w:p>
    <w:p w14:paraId="3D712745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strings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GroupBy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s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FirstChar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());</w:t>
      </w:r>
    </w:p>
    <w:p w14:paraId="38FC4C9F" w14:textId="77777777" w:rsidR="00154AEE" w:rsidRPr="00154AEE" w:rsidRDefault="00154AEE" w:rsidP="00154AEE">
      <w:pPr>
        <w:numPr>
          <w:ilvl w:val="0"/>
          <w:numId w:val="5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Skip</w:t>
      </w:r>
      <w:proofErr w:type="spellEnd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 и Take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Пропуск и ограничение элементов потока.</w:t>
      </w:r>
    </w:p>
    <w:p w14:paraId="42143F56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IOObservable</w:t>
      </w:r>
      <w:proofErr w:type="spellEnd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int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firstThree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numbers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Take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3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1DCE9C56" w14:textId="77777777" w:rsidR="00154AEE" w:rsidRPr="00154AEE" w:rsidRDefault="00154AEE" w:rsidP="00154AEE">
      <w:pPr>
        <w:numPr>
          <w:ilvl w:val="0"/>
          <w:numId w:val="5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Debounce</w:t>
      </w:r>
      <w:proofErr w:type="spellEnd"/>
      <w:proofErr w:type="gram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Игнорирует</w:t>
      </w:r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быстрые изменения, оставляя только самые свежие значения.</w:t>
      </w:r>
    </w:p>
    <w:p w14:paraId="1A505DC5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IOObservable</w:t>
      </w:r>
      <w:proofErr w:type="spellEnd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KeyEventArgs</w:t>
      </w:r>
      <w:proofErr w:type="spellEnd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keyPressEvents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keyboard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KeyDown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Debounce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TimeSpan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FromMilliseconds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500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));</w:t>
      </w:r>
    </w:p>
    <w:p w14:paraId="182A0FD5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Пример комплексного использования LINQ </w:t>
      </w:r>
      <w:proofErr w:type="spellStart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to</w:t>
      </w:r>
      <w:proofErr w:type="spellEnd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:</w:t>
      </w:r>
    </w:p>
    <w:p w14:paraId="20AE19E0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IObservable</w:t>
      </w:r>
      <w:proofErr w:type="spellEnd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int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randomNumbers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Observable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Generate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</w:p>
    <w:p w14:paraId="52236264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0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</w:p>
    <w:p w14:paraId="32828320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x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true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</w:p>
    <w:p w14:paraId="53ED3293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x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x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+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</w:p>
    <w:p w14:paraId="4DBA03F9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x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Random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Next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100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</w:p>
    <w:p w14:paraId="743747BD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TimeSpan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FromMilliseconds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100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));</w:t>
      </w:r>
    </w:p>
    <w:p w14:paraId="07C8072A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1FC78025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randomNumbers</w:t>
      </w:r>
      <w:proofErr w:type="spellEnd"/>
    </w:p>
    <w:p w14:paraId="438BD386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proofErr w:type="gramStart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Where</w:t>
      </w:r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x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x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%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2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!=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0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//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Берём только нечётные числа</w:t>
      </w:r>
    </w:p>
    <w:p w14:paraId="663E8B7A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</w:t>
      </w:r>
      <w:proofErr w:type="gramStart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Select</w:t>
      </w:r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x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x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*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2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//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Удваиваем каждое число</w:t>
      </w:r>
    </w:p>
    <w:p w14:paraId="0879B252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</w:t>
      </w:r>
      <w:proofErr w:type="gramStart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Take</w:t>
      </w:r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5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           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//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Беру только первые пять значений</w:t>
      </w:r>
    </w:p>
    <w:p w14:paraId="3FBAB5F3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</w:t>
      </w:r>
      <w:proofErr w:type="gramStart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Subscribe</w:t>
      </w:r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x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x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));</w:t>
      </w:r>
    </w:p>
    <w:p w14:paraId="78E31406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lastRenderedPageBreak/>
        <w:t xml:space="preserve">Преимущества LINQ </w:t>
      </w:r>
      <w:proofErr w:type="spellStart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to</w:t>
      </w:r>
      <w:proofErr w:type="spellEnd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:</w:t>
      </w:r>
    </w:p>
    <w:p w14:paraId="3A8427D6" w14:textId="77777777" w:rsidR="00154AEE" w:rsidRPr="00154AEE" w:rsidRDefault="00154AEE" w:rsidP="00154AEE">
      <w:pPr>
        <w:numPr>
          <w:ilvl w:val="0"/>
          <w:numId w:val="5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Естественный и привычный API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: Разработчики, знакомые с LINQ, смогут легко перейти на работу с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</w:t>
      </w:r>
    </w:p>
    <w:p w14:paraId="7AF907BE" w14:textId="77777777" w:rsidR="00154AEE" w:rsidRPr="00154AEE" w:rsidRDefault="00154AEE" w:rsidP="00154AEE">
      <w:pPr>
        <w:numPr>
          <w:ilvl w:val="0"/>
          <w:numId w:val="5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Асинхронность</w:t>
      </w:r>
      <w:proofErr w:type="gram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Позволяет</w:t>
      </w:r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работать с асинхронными событиями и данными без блокировок.</w:t>
      </w:r>
    </w:p>
    <w:p w14:paraId="3EAAFD68" w14:textId="77777777" w:rsidR="00154AEE" w:rsidRPr="00154AEE" w:rsidRDefault="00154AEE" w:rsidP="00154AEE">
      <w:pPr>
        <w:numPr>
          <w:ilvl w:val="0"/>
          <w:numId w:val="5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Типобезопасность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: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Линквовые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операторы гарантируют строгую проверку типов и снижают вероятность ошибок.</w:t>
      </w:r>
    </w:p>
    <w:p w14:paraId="40C86283" w14:textId="77777777" w:rsidR="00154AEE" w:rsidRPr="00154AEE" w:rsidRDefault="00154AEE" w:rsidP="00154AEE">
      <w:pPr>
        <w:numPr>
          <w:ilvl w:val="0"/>
          <w:numId w:val="5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Легкая композиция</w:t>
      </w:r>
      <w:proofErr w:type="gram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Удобно</w:t>
      </w:r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комбинировать и трансформировать потоки данных, создавая сложные конвейеры обработки.</w:t>
      </w:r>
    </w:p>
    <w:p w14:paraId="62780C5C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6E05E8DA">
          <v:rect id="_x0000_i1062" style="width:0;height:1.5pt" o:hralign="center" o:hrstd="t" o:hr="t" fillcolor="#a0a0a0" stroked="f"/>
        </w:pict>
      </w:r>
    </w:p>
    <w:p w14:paraId="327F1E48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Таким образом, LINQ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to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предоставляет мощный и естественный способ работы с асинхронными потоками данных, открывая широкие возможности для эффективной обработки событий и асинхронных операций в приложениях.</w:t>
      </w:r>
    </w:p>
    <w:p w14:paraId="51B98978" w14:textId="77777777" w:rsidR="00154AEE" w:rsidRPr="00154AEE" w:rsidRDefault="00154AEE" w:rsidP="00154A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Управление временем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Throttle</w:t>
      </w:r>
      <w:proofErr w:type="spellEnd"/>
    </w:p>
    <w:p w14:paraId="55DBAE36" w14:textId="77777777" w:rsidR="00154AEE" w:rsidRPr="00154AEE" w:rsidRDefault="00154AEE" w:rsidP="00154AEE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lang w:eastAsia="ru-RU"/>
        </w:rPr>
        <w:t>Ответ</w:t>
      </w:r>
    </w:p>
    <w:p w14:paraId="67B743DA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Оператор </w:t>
      </w: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Throttle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(также известный как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Debounce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 в Rx.NET позволяет регулировать скорость обработки событий и уменьшить количество вызовов обработчиков событий. Особенно полезен он в ситуациях, когда событие генерируется слишком часто, и необходимо дождаться паузы между событиями, прежде чем отреагировать на последнее событие.</w:t>
      </w:r>
    </w:p>
    <w:p w14:paraId="7CB2F428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73C2E5D5">
          <v:rect id="_x0000_i1063" style="width:0;height:1.5pt" o:hralign="center" o:hrstd="t" o:hr="t" fillcolor="#a0a0a0" stroked="f"/>
        </w:pict>
      </w:r>
    </w:p>
    <w:p w14:paraId="784DAD4C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Принцип работы оператора </w:t>
      </w:r>
      <w:proofErr w:type="spellStart"/>
      <w:r w:rsidRPr="00154AEE">
        <w:rPr>
          <w:rFonts w:ascii="Arial Black" w:eastAsia="Times New Roman" w:hAnsi="Arial Black" w:cs="Courier New"/>
          <w:bdr w:val="none" w:sz="0" w:space="0" w:color="auto" w:frame="1"/>
          <w:lang w:eastAsia="ru-RU"/>
        </w:rPr>
        <w:t>Throttle</w:t>
      </w:r>
      <w:proofErr w:type="spellEnd"/>
    </w:p>
    <w:p w14:paraId="56FE25BC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Оператор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Throttle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временно подавляет обработку событий, ожидая промежуток времени, указанный вами. Если в течение указанного промежутка поступает новое событие, таймер сбросится, и ожидание начнётся снова. Действие произойдёт только тогда, когда прошло указанное время без новых событий.</w:t>
      </w:r>
    </w:p>
    <w:p w14:paraId="6EFA7124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Проще говоря, он позволяет ждать определенное время после последней активности, прежде чем отправить финальное событие.</w:t>
      </w:r>
    </w:p>
    <w:p w14:paraId="18D355BC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16F8194A">
          <v:rect id="_x0000_i1064" style="width:0;height:1.5pt" o:hralign="center" o:hrstd="t" o:hr="t" fillcolor="#a0a0a0" stroked="f"/>
        </w:pict>
      </w:r>
    </w:p>
    <w:p w14:paraId="7E8CD73F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Пример использования</w:t>
      </w:r>
    </w:p>
    <w:p w14:paraId="7C2A96CD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Представим, что у вас есть форма поиска, где пользователь вводит текст, и вам нужно запустить поиск только после короткой задержки после ввода текста. Чтобы не перегружать сервер частыми запросами, вы используете оператор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Throttle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08E82DB0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searchTextbox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TextChanges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()</w:t>
      </w:r>
    </w:p>
    <w:p w14:paraId="4E2D6C1D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</w:t>
      </w:r>
      <w:proofErr w:type="gramStart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Throttle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TimeSpan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FromMilliseconds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500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))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//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Ждём полсекунды после последнего ввода символа</w:t>
      </w:r>
    </w:p>
    <w:p w14:paraId="3F9970B3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   </w:t>
      </w:r>
      <w:proofErr w:type="gramStart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Subscribe</w:t>
      </w:r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text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PerformSearch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text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));</w:t>
      </w:r>
    </w:p>
    <w:p w14:paraId="7C854689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val="en-US"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Алгоритм</w:t>
      </w:r>
      <w:r w:rsidRPr="00154AEE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работы</w:t>
      </w:r>
      <w:r w:rsidRPr="00154AEE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>:</w:t>
      </w:r>
    </w:p>
    <w:p w14:paraId="1FEFE8DD" w14:textId="77777777" w:rsidR="00154AEE" w:rsidRPr="00154AEE" w:rsidRDefault="00154AEE" w:rsidP="00154AEE">
      <w:pPr>
        <w:numPr>
          <w:ilvl w:val="0"/>
          <w:numId w:val="5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>Происходит первое событие (например, вводится символ).</w:t>
      </w:r>
    </w:p>
    <w:p w14:paraId="51C519C3" w14:textId="77777777" w:rsidR="00154AEE" w:rsidRPr="00154AEE" w:rsidRDefault="00154AEE" w:rsidP="00154AEE">
      <w:pPr>
        <w:numPr>
          <w:ilvl w:val="0"/>
          <w:numId w:val="5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Таймер стартует на 500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мс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</w:t>
      </w:r>
    </w:p>
    <w:p w14:paraId="117A1F84" w14:textId="77777777" w:rsidR="00154AEE" w:rsidRPr="00154AEE" w:rsidRDefault="00154AEE" w:rsidP="00154AEE">
      <w:pPr>
        <w:numPr>
          <w:ilvl w:val="0"/>
          <w:numId w:val="5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Если за это время приходит новое событие (например, ещё один введённый символ), таймер сбрасывается и начинается заново.</w:t>
      </w:r>
    </w:p>
    <w:p w14:paraId="1517BDFB" w14:textId="77777777" w:rsidR="00154AEE" w:rsidRPr="00154AEE" w:rsidRDefault="00154AEE" w:rsidP="00154AEE">
      <w:pPr>
        <w:numPr>
          <w:ilvl w:val="0"/>
          <w:numId w:val="5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Как только проходит 500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мс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без новых событий, отправляется последнее зафиксированное событие.</w:t>
      </w:r>
    </w:p>
    <w:p w14:paraId="4AE01469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46EED791">
          <v:rect id="_x0000_i1065" style="width:0;height:1.5pt" o:hralign="center" o:hrstd="t" o:hr="t" fillcolor="#a0a0a0" stroked="f"/>
        </w:pict>
      </w:r>
    </w:p>
    <w:p w14:paraId="117BCBE6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Пример полной реализации:</w:t>
      </w:r>
    </w:p>
    <w:p w14:paraId="554A0288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//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Предполагаем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что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TextChanges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возвращает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Observable</w:t>
      </w:r>
      <w:proofErr w:type="spellEnd"/>
    </w:p>
    <w:p w14:paraId="134FFC4B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IObservable</w:t>
      </w:r>
      <w:proofErr w:type="spellEnd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string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textChanges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searchTextbox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TextChanges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();</w:t>
      </w:r>
    </w:p>
    <w:p w14:paraId="7E8E7766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3A878010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textChanges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Throttle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TimeSpan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FromMilliseconds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500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</w:t>
      </w:r>
    </w:p>
    <w:p w14:paraId="7B48B0F6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</w:t>
      </w:r>
      <w:proofErr w:type="gramStart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Subscribe</w:t>
      </w:r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searchTerm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SearchService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Search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searchTerm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));</w:t>
      </w:r>
    </w:p>
    <w:p w14:paraId="2EB9D4B0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53D0AB8B">
          <v:rect id="_x0000_i1066" style="width:0;height:1.5pt" o:hralign="center" o:hrstd="t" o:hr="t" fillcolor="#a0a0a0" stroked="f"/>
        </w:pict>
      </w:r>
    </w:p>
    <w:p w14:paraId="2A213F94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Альтернативы и сходства:</w:t>
      </w:r>
    </w:p>
    <w:p w14:paraId="5890C9DC" w14:textId="77777777" w:rsidR="00154AEE" w:rsidRPr="00154AEE" w:rsidRDefault="00154AEE" w:rsidP="00154AEE">
      <w:pPr>
        <w:numPr>
          <w:ilvl w:val="0"/>
          <w:numId w:val="6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Debounce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Термин "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debounce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" иногда используется взаимозаменяемо с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Throttle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подразумевая схожее поведение.</w:t>
      </w:r>
    </w:p>
    <w:p w14:paraId="459CE67F" w14:textId="77777777" w:rsidR="00154AEE" w:rsidRPr="00154AEE" w:rsidRDefault="00154AEE" w:rsidP="00154AEE">
      <w:pPr>
        <w:numPr>
          <w:ilvl w:val="0"/>
          <w:numId w:val="6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Sample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: Оператор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Sample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тоже регулирует частоту событий, но работает иначе: он выбирает значение через равные промежутки времени, независимо от активности событий.</w:t>
      </w:r>
    </w:p>
    <w:p w14:paraId="2F436D5B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0751D37C">
          <v:rect id="_x0000_i1067" style="width:0;height:1.5pt" o:hralign="center" o:hrstd="t" o:hr="t" fillcolor="#a0a0a0" stroked="f"/>
        </w:pict>
      </w:r>
    </w:p>
    <w:p w14:paraId="48C70005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Заключение</w:t>
      </w:r>
    </w:p>
    <w:p w14:paraId="15588FFE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Оператор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Throttle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важен для предотвращения чрезмерной нагрузки на систему, особенно при работе с высокочастотными событиями (например, пользовательскими вводами). Он позволяет отложить реакцию на событие до наступления спокойствия, уменьшая количество запросов и повышая производительность.</w:t>
      </w:r>
    </w:p>
    <w:p w14:paraId="0198C464" w14:textId="77777777" w:rsidR="00154AEE" w:rsidRPr="00154AEE" w:rsidRDefault="00154AEE" w:rsidP="00154A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Buffer</w:t>
      </w:r>
      <w:proofErr w:type="spellEnd"/>
    </w:p>
    <w:p w14:paraId="5CB2DDE2" w14:textId="77777777" w:rsidR="00154AEE" w:rsidRPr="00154AEE" w:rsidRDefault="00154AEE" w:rsidP="00154AEE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lang w:eastAsia="ru-RU"/>
        </w:rPr>
        <w:t>Ответ</w:t>
      </w:r>
    </w:p>
    <w:p w14:paraId="54F711BA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Оператор </w:t>
      </w: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Buffer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 Rx.NET позволяет накапливать элементы потока данных в буфере и выдавать их пакетами. Буферы предоставляют удобное средство для группировки событий, поступающих асинхронно, в группы или пакеты фиксированного размера либо на регулярной основе.</w:t>
      </w:r>
    </w:p>
    <w:p w14:paraId="256FDDB8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692AE34F">
          <v:rect id="_x0000_i1068" style="width:0;height:1.5pt" o:hralign="center" o:hrstd="t" o:hr="t" fillcolor="#a0a0a0" stroked="f"/>
        </w:pict>
      </w:r>
    </w:p>
    <w:p w14:paraId="4F99AAD1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Как работает </w:t>
      </w:r>
      <w:proofErr w:type="spellStart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Buffer</w:t>
      </w:r>
      <w:proofErr w:type="spellEnd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?</w:t>
      </w:r>
    </w:p>
    <w:p w14:paraId="553AFEFF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Оператор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Buffer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собирает элементы потока данных в списки и выдает их группами по запросу. Существуют несколько вариантов оператора:</w:t>
      </w:r>
    </w:p>
    <w:p w14:paraId="53556C21" w14:textId="77777777" w:rsidR="00154AEE" w:rsidRPr="00154AEE" w:rsidRDefault="00154AEE" w:rsidP="00154AEE">
      <w:pPr>
        <w:numPr>
          <w:ilvl w:val="0"/>
          <w:numId w:val="6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lastRenderedPageBreak/>
        <w:t>Buffer</w:t>
      </w:r>
      <w:proofErr w:type="spellEnd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(</w:t>
      </w: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count</w:t>
      </w:r>
      <w:proofErr w:type="spellEnd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)</w:t>
      </w:r>
      <w:proofErr w:type="gram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Создает</w:t>
      </w:r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буфер фиксированного размера. Как только накоплено нужное количество элементов, выдается пакет.</w:t>
      </w:r>
    </w:p>
    <w:p w14:paraId="0F22129F" w14:textId="77777777" w:rsidR="00154AEE" w:rsidRPr="00154AEE" w:rsidRDefault="00154AEE" w:rsidP="00154AEE">
      <w:pPr>
        <w:numPr>
          <w:ilvl w:val="0"/>
          <w:numId w:val="6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Buffer</w:t>
      </w:r>
      <w:proofErr w:type="spellEnd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(</w:t>
      </w: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timeSpan</w:t>
      </w:r>
      <w:proofErr w:type="spellEnd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)</w:t>
      </w:r>
      <w:proofErr w:type="gram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Накапливает</w:t>
      </w:r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элементы за определенный период времени, а затем выпускает буфер.</w:t>
      </w:r>
    </w:p>
    <w:p w14:paraId="29310F11" w14:textId="77777777" w:rsidR="00154AEE" w:rsidRPr="00154AEE" w:rsidRDefault="00154AEE" w:rsidP="00154AEE">
      <w:pPr>
        <w:numPr>
          <w:ilvl w:val="0"/>
          <w:numId w:val="6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proofErr w:type="gram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Buffer</w:t>
      </w:r>
      <w:proofErr w:type="spellEnd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(</w:t>
      </w:r>
      <w:proofErr w:type="spellStart"/>
      <w:proofErr w:type="gramEnd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count</w:t>
      </w:r>
      <w:proofErr w:type="spellEnd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, </w:t>
      </w: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skip</w:t>
      </w:r>
      <w:proofErr w:type="spellEnd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)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Скользящее окно, которое выделяет пакеты данных, сдвигаясь вперед с указанным шагом.</w:t>
      </w:r>
    </w:p>
    <w:p w14:paraId="5A1BC695" w14:textId="77777777" w:rsidR="00154AEE" w:rsidRPr="00154AEE" w:rsidRDefault="00154AEE" w:rsidP="00154AEE">
      <w:pPr>
        <w:numPr>
          <w:ilvl w:val="0"/>
          <w:numId w:val="6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proofErr w:type="gram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Buffer</w:t>
      </w:r>
      <w:proofErr w:type="spellEnd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(</w:t>
      </w:r>
      <w:proofErr w:type="spellStart"/>
      <w:proofErr w:type="gramEnd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start</w:t>
      </w:r>
      <w:proofErr w:type="spellEnd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, </w:t>
      </w: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count</w:t>
      </w:r>
      <w:proofErr w:type="spellEnd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)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Гибкий вариант, где указывается стартовое положение и размер буфера.</w:t>
      </w:r>
    </w:p>
    <w:p w14:paraId="769E1FF0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2D5F2E6F">
          <v:rect id="_x0000_i1069" style="width:0;height:1.5pt" o:hralign="center" o:hrstd="t" o:hr="t" fillcolor="#a0a0a0" stroked="f"/>
        </w:pict>
      </w:r>
    </w:p>
    <w:p w14:paraId="2B3C23EA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Пример использования:</w:t>
      </w:r>
    </w:p>
    <w:p w14:paraId="3D3A86E0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Допустим, у вас есть поток чисел, и вы хотите собрать их в группы по четыре элемента:</w:t>
      </w:r>
    </w:p>
    <w:p w14:paraId="09550211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IObservable</w:t>
      </w:r>
      <w:proofErr w:type="spellEnd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int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numbers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Observable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Range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10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1D3CEC9E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454E23D8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numbers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Buffer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4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61C1E305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</w:t>
      </w:r>
      <w:proofErr w:type="gramStart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Subscribe</w:t>
      </w:r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list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$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"Batch: [{</w:t>
      </w:r>
      <w:proofErr w:type="spellStart"/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string.Join</w:t>
      </w:r>
      <w:proofErr w:type="spellEnd"/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("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", list)}]"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));</w:t>
      </w:r>
    </w:p>
    <w:p w14:paraId="662F1094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Результат:</w:t>
      </w:r>
    </w:p>
    <w:p w14:paraId="369BEED5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Batch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: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[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1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,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2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,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3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,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4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]</w:t>
      </w:r>
    </w:p>
    <w:p w14:paraId="17263EE4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Batch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: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[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5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,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6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,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7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,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8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]</w:t>
      </w:r>
    </w:p>
    <w:p w14:paraId="31477EAE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Batch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: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[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9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,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10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]</w:t>
      </w:r>
    </w:p>
    <w:p w14:paraId="1ED3A87D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37851EE8">
          <v:rect id="_x0000_i1070" style="width:0;height:1.5pt" o:hralign="center" o:hrstd="t" o:hr="t" fillcolor="#a0a0a0" stroked="f"/>
        </w:pict>
      </w:r>
    </w:p>
    <w:p w14:paraId="38F37DA1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Варианты оператора </w:t>
      </w:r>
      <w:proofErr w:type="spellStart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Buffer</w:t>
      </w:r>
      <w:proofErr w:type="spellEnd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:</w:t>
      </w:r>
    </w:p>
    <w:p w14:paraId="7027687F" w14:textId="77777777" w:rsidR="00154AEE" w:rsidRPr="00154AEE" w:rsidRDefault="00154AEE" w:rsidP="00154AEE">
      <w:pPr>
        <w:numPr>
          <w:ilvl w:val="0"/>
          <w:numId w:val="6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Буфер фиксированного размера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32E0B644" w14:textId="77777777" w:rsidR="00154AEE" w:rsidRPr="00154AEE" w:rsidRDefault="00154AEE" w:rsidP="00154AEE">
      <w:pPr>
        <w:numPr>
          <w:ilvl w:val="0"/>
          <w:numId w:val="62"/>
        </w:numP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numbers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Buffer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3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</w:t>
      </w:r>
    </w:p>
    <w:p w14:paraId="71BD185B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</w:t>
      </w:r>
      <w:proofErr w:type="gramStart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Subscribe</w:t>
      </w:r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batch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$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"Batch of size 3: {</w:t>
      </w:r>
      <w:proofErr w:type="spellStart"/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string.Join</w:t>
      </w:r>
      <w:proofErr w:type="spellEnd"/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("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", batch)}"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));</w:t>
      </w:r>
    </w:p>
    <w:p w14:paraId="7E5C4A19" w14:textId="77777777" w:rsidR="00154AEE" w:rsidRPr="00154AEE" w:rsidRDefault="00154AEE" w:rsidP="00154AEE">
      <w:pPr>
        <w:numPr>
          <w:ilvl w:val="0"/>
          <w:numId w:val="6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Буфер с временным окном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3593A8C7" w14:textId="77777777" w:rsidR="00154AEE" w:rsidRPr="00154AEE" w:rsidRDefault="00154AEE" w:rsidP="00154AEE">
      <w:pPr>
        <w:numPr>
          <w:ilvl w:val="0"/>
          <w:numId w:val="62"/>
        </w:numP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var ticks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Observable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Interval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TimeSpan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FromSeconds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));</w:t>
      </w:r>
    </w:p>
    <w:p w14:paraId="7CBEB255" w14:textId="77777777" w:rsidR="00154AEE" w:rsidRPr="00154AEE" w:rsidRDefault="00154AEE" w:rsidP="00154AEE">
      <w:pPr>
        <w:numPr>
          <w:ilvl w:val="0"/>
          <w:numId w:val="62"/>
        </w:numP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ticks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Buffer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TimeSpan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FromSeconds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3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))</w:t>
      </w:r>
    </w:p>
    <w:p w14:paraId="3ACC5121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</w:t>
      </w:r>
      <w:proofErr w:type="gramStart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Subscribe</w:t>
      </w:r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batch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$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"Last three seconds data: {</w:t>
      </w:r>
      <w:proofErr w:type="spellStart"/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string.Join</w:t>
      </w:r>
      <w:proofErr w:type="spellEnd"/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("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", batch)}"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));</w:t>
      </w:r>
    </w:p>
    <w:p w14:paraId="4B512858" w14:textId="77777777" w:rsidR="00154AEE" w:rsidRPr="00154AEE" w:rsidRDefault="00154AEE" w:rsidP="00154AEE">
      <w:pPr>
        <w:numPr>
          <w:ilvl w:val="0"/>
          <w:numId w:val="6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Скользящее окно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03858B25" w14:textId="77777777" w:rsidR="00154AEE" w:rsidRPr="00154AEE" w:rsidRDefault="00154AEE" w:rsidP="00154AEE">
      <w:pPr>
        <w:numPr>
          <w:ilvl w:val="0"/>
          <w:numId w:val="62"/>
        </w:numPr>
        <w:shd w:val="clear" w:color="auto" w:fill="F5F2F0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numbers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Buffer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4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2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</w:t>
      </w:r>
    </w:p>
    <w:p w14:paraId="3537AF62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</w:t>
      </w:r>
      <w:proofErr w:type="gramStart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Subscribe</w:t>
      </w:r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batch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$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"Sliding window: {</w:t>
      </w:r>
      <w:proofErr w:type="spellStart"/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string.Join</w:t>
      </w:r>
      <w:proofErr w:type="spellEnd"/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("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", batch)}"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));</w:t>
      </w:r>
    </w:p>
    <w:p w14:paraId="34500B22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textAlignment w:val="baseline"/>
        <w:rPr>
          <w:rFonts w:ascii="Arial Black" w:eastAsia="Times New Roman" w:hAnsi="Arial Black" w:cs="Courier New"/>
          <w:spacing w:val="-5"/>
          <w:lang w:val="en-US"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Результат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:</w:t>
      </w:r>
    </w:p>
    <w:p w14:paraId="7DC7EA98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Sliding window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: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[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2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3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4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]</w:t>
      </w:r>
    </w:p>
    <w:p w14:paraId="797FC1DA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Sliding window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: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[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3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4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5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6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]</w:t>
      </w:r>
    </w:p>
    <w:p w14:paraId="353CB31E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Sliding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window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: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[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5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,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6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,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7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,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eastAsia="ru-RU"/>
        </w:rPr>
        <w:t>8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]</w:t>
      </w:r>
    </w:p>
    <w:p w14:paraId="74B06787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Arial Black" w:eastAsia="Times New Roman" w:hAnsi="Arial Black" w:cs="Courier New"/>
          <w:color w:val="000000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...</w:t>
      </w:r>
    </w:p>
    <w:p w14:paraId="2E8099E2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08FF882C">
          <v:rect id="_x0000_i1071" style="width:0;height:1.5pt" o:hralign="center" o:hrstd="t" o:hr="t" fillcolor="#a0a0a0" stroked="f"/>
        </w:pict>
      </w:r>
    </w:p>
    <w:p w14:paraId="169C460D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Когда использовать </w:t>
      </w:r>
      <w:proofErr w:type="spellStart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Buffer</w:t>
      </w:r>
      <w:proofErr w:type="spellEnd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?</w:t>
      </w:r>
    </w:p>
    <w:p w14:paraId="04381720" w14:textId="77777777" w:rsidR="00154AEE" w:rsidRPr="00154AEE" w:rsidRDefault="00154AEE" w:rsidP="00154AEE">
      <w:pPr>
        <w:numPr>
          <w:ilvl w:val="0"/>
          <w:numId w:val="6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lastRenderedPageBreak/>
        <w:t>Агрегация данных</w:t>
      </w:r>
      <w:proofErr w:type="gram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Если</w:t>
      </w:r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нужно сгруппировать данные в наборы, чтобы затем провести массовую обработку.</w:t>
      </w:r>
    </w:p>
    <w:p w14:paraId="76DBD527" w14:textId="77777777" w:rsidR="00154AEE" w:rsidRPr="00154AEE" w:rsidRDefault="00154AEE" w:rsidP="00154AEE">
      <w:pPr>
        <w:numPr>
          <w:ilvl w:val="0"/>
          <w:numId w:val="6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Регулярный сбор пакетов</w:t>
      </w:r>
      <w:proofErr w:type="gram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Например</w:t>
      </w:r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собирая пакеты измерений датчика за короткий промежуток времени.</w:t>
      </w:r>
    </w:p>
    <w:p w14:paraId="6A8D31A6" w14:textId="77777777" w:rsidR="00154AEE" w:rsidRPr="00154AEE" w:rsidRDefault="00154AEE" w:rsidP="00154AEE">
      <w:pPr>
        <w:numPr>
          <w:ilvl w:val="0"/>
          <w:numId w:val="6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Оптимизация обращений к внешним ресурсам</w:t>
      </w:r>
      <w:proofErr w:type="gram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Вместо</w:t>
      </w:r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того чтобы обращаться к серверу после каждого события, удобнее накапливать данные и отправлять пакетами.</w:t>
      </w:r>
    </w:p>
    <w:p w14:paraId="45B6B081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4E17A3F3">
          <v:rect id="_x0000_i1072" style="width:0;height:1.5pt" o:hralign="center" o:hrstd="t" o:hr="t" fillcolor="#a0a0a0" stroked="f"/>
        </w:pict>
      </w:r>
    </w:p>
    <w:p w14:paraId="0C9E20BB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Заключение</w:t>
      </w:r>
    </w:p>
    <w:p w14:paraId="295A4D93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Оператор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Buffer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предоставляет удобный способ накопления и пакетной обработки данных в Rx.NET. Он помогает снизить нагрузку на систему, повысить производительность и добавить функциональность к вашим потокам данных.</w:t>
      </w:r>
    </w:p>
    <w:p w14:paraId="085EB741" w14:textId="77777777" w:rsidR="00154AEE" w:rsidRPr="00154AEE" w:rsidRDefault="00154AEE" w:rsidP="00154A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конвенции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IOBservable</w:t>
      </w:r>
      <w:proofErr w:type="spellEnd"/>
    </w:p>
    <w:p w14:paraId="34A8EA97" w14:textId="77777777" w:rsidR="00154AEE" w:rsidRPr="00154AEE" w:rsidRDefault="00154AEE" w:rsidP="00154AEE">
      <w:pPr>
        <w:numPr>
          <w:ilvl w:val="0"/>
          <w:numId w:val="6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синхронизированные</w:t>
      </w:r>
    </w:p>
    <w:p w14:paraId="4F3C829D" w14:textId="77777777" w:rsidR="00154AEE" w:rsidRPr="00154AEE" w:rsidRDefault="00154AEE" w:rsidP="00154AEE">
      <w:pPr>
        <w:numPr>
          <w:ilvl w:val="0"/>
          <w:numId w:val="6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несинхронизированные</w:t>
      </w:r>
    </w:p>
    <w:p w14:paraId="5F6BA01E" w14:textId="77777777" w:rsidR="00154AEE" w:rsidRPr="00154AEE" w:rsidRDefault="00154AEE" w:rsidP="00154AEE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lang w:eastAsia="ru-RU"/>
        </w:rPr>
        <w:t>Ответ</w:t>
      </w:r>
    </w:p>
    <w:p w14:paraId="3EEA8BFF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Терминология </w:t>
      </w: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«синхронизированные»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 </w:t>
      </w: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«несинхронизированные»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подразумевает способ обработки данных и обращения с потоками событий в Rx.NET. Важно отметить, что эта терминология относится к особенностям реализации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 спецификации контрактов между производителями (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Publishers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 и подписчиками (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Subscribers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).</w:t>
      </w:r>
    </w:p>
    <w:p w14:paraId="47097B18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7BF9824E">
          <v:rect id="_x0000_i1073" style="width:0;height:1.5pt" o:hralign="center" o:hrstd="t" o:hr="t" fillcolor="#a0a0a0" stroked="f"/>
        </w:pict>
      </w:r>
    </w:p>
    <w:p w14:paraId="51C4302B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1. Синхронизированные </w:t>
      </w:r>
      <w:proofErr w:type="spellStart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Observables</w:t>
      </w:r>
      <w:proofErr w:type="spellEnd"/>
    </w:p>
    <w:p w14:paraId="6E78C366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Синхронизированные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гарантируют, что все события передаются одному подписчику последовательно, в одном потоке выполнения. Это означает, что каждое событие гарантированно будет обработано в порядке их прибытия, и никакие события не пересекаются или накладываются друг на друга.</w:t>
      </w:r>
    </w:p>
    <w:p w14:paraId="29ED21D5" w14:textId="77777777" w:rsidR="00154AEE" w:rsidRPr="00154AEE" w:rsidRDefault="00154AEE" w:rsidP="00154AEE">
      <w:pPr>
        <w:numPr>
          <w:ilvl w:val="0"/>
          <w:numId w:val="6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Преимущества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Простота реализации и гарантия порядка событий.</w:t>
      </w:r>
    </w:p>
    <w:p w14:paraId="0937B2F0" w14:textId="77777777" w:rsidR="00154AEE" w:rsidRPr="00154AEE" w:rsidRDefault="00154AEE" w:rsidP="00154AEE">
      <w:pPr>
        <w:numPr>
          <w:ilvl w:val="0"/>
          <w:numId w:val="6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Применение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: В большинстве случаев стандартные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ведут себя именно так, обеспечивая последовательную обработку событий.</w:t>
      </w:r>
    </w:p>
    <w:p w14:paraId="38D84A66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val="en-US"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Пример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синхронного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Observable:</w:t>
      </w:r>
    </w:p>
    <w:p w14:paraId="5CAB0125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IObservable</w:t>
      </w:r>
      <w:proofErr w:type="spellEnd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int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synchronousSource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Observable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Range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5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2757DD55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synchronousSource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Subscribe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);</w:t>
      </w:r>
    </w:p>
    <w:p w14:paraId="70D2C724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2E08F328">
          <v:rect id="_x0000_i1074" style="width:0;height:1.5pt" o:hralign="center" o:hrstd="t" o:hr="t" fillcolor="#a0a0a0" stroked="f"/>
        </w:pict>
      </w:r>
    </w:p>
    <w:p w14:paraId="612E91EF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2. Несинхронизированные </w:t>
      </w:r>
      <w:proofErr w:type="spellStart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Observables</w:t>
      </w:r>
      <w:proofErr w:type="spellEnd"/>
    </w:p>
    <w:p w14:paraId="52A1605B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Несинхронизированные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допускают параллельное выполнение событий и обработку данных в разных потоках. Хотя большинство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синхронизированы, существуют случаи, когда обработка может стать конкурентной, 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>что приводит к возможному изменению порядка событий или возникновению конфликтов.</w:t>
      </w:r>
    </w:p>
    <w:p w14:paraId="13FA576E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Чтобы подчеркнуть разницу, приведем пример:</w:t>
      </w:r>
    </w:p>
    <w:p w14:paraId="05F8DEAC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IObservable</w:t>
      </w:r>
      <w:proofErr w:type="spellEnd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int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unsynchronizedSource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Observable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Interval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TimeSpan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FromMilliseconds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100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</w:t>
      </w:r>
    </w:p>
    <w:p w14:paraId="37831971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                                 </w:t>
      </w:r>
      <w:proofErr w:type="gramStart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ObserveOn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Scheduler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Default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</w:p>
    <w:p w14:paraId="3B73DD4A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                                         </w:t>
      </w:r>
      <w:proofErr w:type="gramStart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Do</w:t>
      </w:r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x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$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"Thread: {</w:t>
      </w:r>
      <w:proofErr w:type="spellStart"/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Thread.CurrentThread.ManagedThreadId</w:t>
      </w:r>
      <w:proofErr w:type="spellEnd"/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}, Value: {x}"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));</w:t>
      </w:r>
    </w:p>
    <w:p w14:paraId="66FD4688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unsynchronizedSource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Subscribe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x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eastAsia="ru-RU"/>
        </w:rPr>
        <w:t>{});</w:t>
      </w:r>
    </w:p>
    <w:p w14:paraId="1D87C9C4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Здесь поток событий направляется на шину другого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Scheduler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-а (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Scheduler.Default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), что потенциально может привести к асинхронной обработке событий.</w:t>
      </w:r>
    </w:p>
    <w:p w14:paraId="7D542F6D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28651315">
          <v:rect id="_x0000_i1075" style="width:0;height:1.5pt" o:hralign="center" o:hrstd="t" o:hr="t" fillcolor="#a0a0a0" stroked="f"/>
        </w:pict>
      </w:r>
    </w:p>
    <w:p w14:paraId="21AC76E3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Спецификация Rx.NET</w:t>
      </w:r>
    </w:p>
    <w:p w14:paraId="7059B9E7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Согласно официальной спецификации Rx.NET, все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обязаны соблюдать соглашение о доставке событий в последовательном порядке для каждого подписчика. Это правило именуется </w:t>
      </w: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«Single-</w:t>
      </w: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threaded</w:t>
      </w:r>
      <w:proofErr w:type="spellEnd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per</w:t>
      </w:r>
      <w:proofErr w:type="spellEnd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Subscriber</w:t>
      </w:r>
      <w:proofErr w:type="spellEnd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contract</w:t>
      </w:r>
      <w:proofErr w:type="spellEnd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»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(«однопоточный контракт на подписчика»). То есть, один подписчик получает события строго последовательно, даже если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многоканальный или многопоточный.</w:t>
      </w:r>
    </w:p>
    <w:p w14:paraId="3D3DD226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Тем не менее, сами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могут порождать несколько потоков или обслуживаться в разных потоках, если они настроены соответствующим образом.</w:t>
      </w:r>
    </w:p>
    <w:p w14:paraId="07B3BFC5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4899E665">
          <v:rect id="_x0000_i1076" style="width:0;height:1.5pt" o:hralign="center" o:hrstd="t" o:hr="t" fillcolor="#a0a0a0" stroked="f"/>
        </w:pict>
      </w:r>
    </w:p>
    <w:p w14:paraId="15D09261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Практические рекомендации:</w:t>
      </w:r>
    </w:p>
    <w:p w14:paraId="7D8C5459" w14:textId="77777777" w:rsidR="00154AEE" w:rsidRPr="00154AEE" w:rsidRDefault="00154AEE" w:rsidP="00154AEE">
      <w:pPr>
        <w:numPr>
          <w:ilvl w:val="0"/>
          <w:numId w:val="6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Используйте синхронизацию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: Большинство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 Rx.NET синхронизировано, и вам редко придется задумываться о проблемах конкуренции или непоследовательности.</w:t>
      </w:r>
    </w:p>
    <w:p w14:paraId="0B8CD49E" w14:textId="77777777" w:rsidR="00154AEE" w:rsidRPr="00154AEE" w:rsidRDefault="00154AEE" w:rsidP="00154AEE">
      <w:pPr>
        <w:numPr>
          <w:ilvl w:val="0"/>
          <w:numId w:val="6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Применяйте правильные </w:t>
      </w: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Schedulers</w:t>
      </w:r>
      <w:proofErr w:type="spellEnd"/>
      <w:proofErr w:type="gram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Если</w:t>
      </w:r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ваши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многопоточные, убедитесь, что вы правильно выбираете планировщик (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Scheduler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), чтобы избежать проблем с порядком событий.</w:t>
      </w:r>
    </w:p>
    <w:p w14:paraId="34C575A9" w14:textId="77777777" w:rsidR="00154AEE" w:rsidRPr="00154AEE" w:rsidRDefault="00154AEE" w:rsidP="00154AEE">
      <w:pPr>
        <w:numPr>
          <w:ilvl w:val="0"/>
          <w:numId w:val="6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Следите за конкурентностью</w:t>
      </w:r>
      <w:proofErr w:type="gram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Если</w:t>
      </w:r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возникают сомнения относительно порядка событий, добавьте защитные меры, такие как семафоры или блокировки, чтобы обезопасить доступ к общим ресурсам.</w:t>
      </w:r>
    </w:p>
    <w:p w14:paraId="163F9A15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53287B65">
          <v:rect id="_x0000_i1077" style="width:0;height:1.5pt" o:hralign="center" o:hrstd="t" o:hr="t" fillcolor="#a0a0a0" stroked="f"/>
        </w:pict>
      </w:r>
    </w:p>
    <w:p w14:paraId="2106C842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Таким образом, хотя в Rx.NET подразумевается соблюдение контракта о последовательной передаче событий каждому подписчику, важно учитывать потенциальные нюансы при работе с многопоточными средами и следить за соблюдением соглашения о синхронизации.</w:t>
      </w:r>
    </w:p>
    <w:p w14:paraId="1C3D6166" w14:textId="77777777" w:rsidR="00154AEE" w:rsidRPr="00154AEE" w:rsidRDefault="00154AEE" w:rsidP="00154A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IObservable</w:t>
      </w:r>
      <w:proofErr w:type="spellEnd"/>
    </w:p>
    <w:p w14:paraId="79CE3C3A" w14:textId="77777777" w:rsidR="00154AEE" w:rsidRPr="00154AEE" w:rsidRDefault="00154AEE" w:rsidP="00154AEE">
      <w:pPr>
        <w:numPr>
          <w:ilvl w:val="0"/>
          <w:numId w:val="67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конечные</w:t>
      </w:r>
    </w:p>
    <w:p w14:paraId="77E9636B" w14:textId="77777777" w:rsidR="00154AEE" w:rsidRPr="00154AEE" w:rsidRDefault="00154AEE" w:rsidP="00154AEE">
      <w:pPr>
        <w:numPr>
          <w:ilvl w:val="0"/>
          <w:numId w:val="67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бесконечные</w:t>
      </w:r>
    </w:p>
    <w:p w14:paraId="4F9804DE" w14:textId="77777777" w:rsidR="00154AEE" w:rsidRPr="00154AEE" w:rsidRDefault="00154AEE" w:rsidP="00154AEE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lang w:eastAsia="ru-RU"/>
        </w:rPr>
        <w:t>Ответ</w:t>
      </w:r>
    </w:p>
    <w:p w14:paraId="15FFA260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 xml:space="preserve">Ты упомянул две важные категории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: </w:t>
      </w: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конечные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 </w:t>
      </w: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бесконечные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 Давай разберемся, в чём заключаются их главные различия и особенности.</w:t>
      </w:r>
    </w:p>
    <w:p w14:paraId="0B04FBAB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5312AF33">
          <v:rect id="_x0000_i1078" style="width:0;height:1.5pt" o:hralign="center" o:hrstd="t" o:hr="t" fillcolor="#a0a0a0" stroked="f"/>
        </w:pict>
      </w:r>
    </w:p>
    <w:p w14:paraId="59378AD6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Классификация </w:t>
      </w:r>
      <w:proofErr w:type="spellStart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Observables</w:t>
      </w:r>
      <w:proofErr w:type="spellEnd"/>
    </w:p>
    <w:p w14:paraId="42D62B07" w14:textId="77777777" w:rsidR="00154AEE" w:rsidRPr="00154AEE" w:rsidRDefault="00154AEE" w:rsidP="00154AEE">
      <w:pPr>
        <w:numPr>
          <w:ilvl w:val="0"/>
          <w:numId w:val="6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Конечные </w:t>
      </w: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2D3D8BFA" w14:textId="77777777" w:rsidR="00154AEE" w:rsidRPr="00154AEE" w:rsidRDefault="00154AEE" w:rsidP="00154AEE">
      <w:pPr>
        <w:numPr>
          <w:ilvl w:val="1"/>
          <w:numId w:val="68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Такие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заканчивают свою работу, послав сигнал завершения (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onCompleted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).</w:t>
      </w:r>
    </w:p>
    <w:p w14:paraId="2D2FC6E5" w14:textId="77777777" w:rsidR="00154AEE" w:rsidRPr="00154AEE" w:rsidRDefault="00154AEE" w:rsidP="00154AEE">
      <w:pPr>
        <w:numPr>
          <w:ilvl w:val="1"/>
          <w:numId w:val="68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Количество элементов ограничено и известно заранее или определяется условиями.</w:t>
      </w:r>
    </w:p>
    <w:p w14:paraId="1CEE0733" w14:textId="77777777" w:rsidR="00154AEE" w:rsidRPr="00154AEE" w:rsidRDefault="00154AEE" w:rsidP="00154AEE">
      <w:pPr>
        <w:numPr>
          <w:ilvl w:val="1"/>
          <w:numId w:val="68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Конечные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обычно представляют конечную коллекцию данных или законченный процесс.</w:t>
      </w:r>
    </w:p>
    <w:p w14:paraId="7296F85B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textAlignment w:val="baseline"/>
        <w:rPr>
          <w:rFonts w:ascii="Arial Black" w:eastAsia="Times New Roman" w:hAnsi="Arial Black" w:cs="Courier New"/>
          <w:spacing w:val="-5"/>
          <w:lang w:val="en-US"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Пример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конечного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Observable:</w:t>
      </w:r>
    </w:p>
    <w:p w14:paraId="24C2AA2E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IObservable</w:t>
      </w:r>
      <w:proofErr w:type="spellEnd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int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finiteObservable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Observable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Range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5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5B076892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Такой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создаст поток целых чисел от 1 до 5 и закончит свою работу после пятого элемента.</w:t>
      </w:r>
    </w:p>
    <w:p w14:paraId="46439C47" w14:textId="77777777" w:rsidR="00154AEE" w:rsidRPr="00154AEE" w:rsidRDefault="00154AEE" w:rsidP="00154AEE">
      <w:pPr>
        <w:numPr>
          <w:ilvl w:val="0"/>
          <w:numId w:val="6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Бесконечные </w:t>
      </w: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2ACF3792" w14:textId="77777777" w:rsidR="00154AEE" w:rsidRPr="00154AEE" w:rsidRDefault="00154AEE" w:rsidP="00154AEE">
      <w:pPr>
        <w:numPr>
          <w:ilvl w:val="1"/>
          <w:numId w:val="68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Бесконечные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никогда не вызывают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onCompleted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так как они продолжают генерировать события бесконечно долго.</w:t>
      </w:r>
    </w:p>
    <w:p w14:paraId="6A93A577" w14:textId="77777777" w:rsidR="00154AEE" w:rsidRPr="00154AEE" w:rsidRDefault="00154AEE" w:rsidP="00154AEE">
      <w:pPr>
        <w:numPr>
          <w:ilvl w:val="1"/>
          <w:numId w:val="68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Обычно используются для представления вечных потоков данных, таких как измерения сенсоров, тикеры времени или бесконечная очередь задач.</w:t>
      </w:r>
    </w:p>
    <w:p w14:paraId="3D3FC6BC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textAlignment w:val="baseline"/>
        <w:rPr>
          <w:rFonts w:ascii="Arial Black" w:eastAsia="Times New Roman" w:hAnsi="Arial Black" w:cs="Courier New"/>
          <w:spacing w:val="-5"/>
          <w:lang w:val="en-US"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Пример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бесконечного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Observable:</w:t>
      </w:r>
    </w:p>
    <w:p w14:paraId="52B7E17A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IObservable</w:t>
      </w:r>
      <w:proofErr w:type="spellEnd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long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infiniteObservable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Observable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Interval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TimeSpan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FromSeconds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));</w:t>
      </w:r>
    </w:p>
    <w:p w14:paraId="7351F496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Этот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будет генерировать событие каждую секунду, не имея конца.</w:t>
      </w:r>
    </w:p>
    <w:p w14:paraId="2A211495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0ED82BBF">
          <v:rect id="_x0000_i1079" style="width:0;height:1.5pt" o:hralign="center" o:hrstd="t" o:hr="t" fillcolor="#a0a0a0" stroked="f"/>
        </w:pict>
      </w:r>
    </w:p>
    <w:p w14:paraId="521F55CB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Как выбирать между конечным и бесконечным </w:t>
      </w:r>
      <w:proofErr w:type="spellStart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Observable</w:t>
      </w:r>
      <w:proofErr w:type="spellEnd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?</w:t>
      </w:r>
    </w:p>
    <w:p w14:paraId="172B3965" w14:textId="77777777" w:rsidR="00154AEE" w:rsidRPr="00154AEE" w:rsidRDefault="00154AEE" w:rsidP="00154AEE">
      <w:pPr>
        <w:numPr>
          <w:ilvl w:val="0"/>
          <w:numId w:val="6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Для конечных задач</w:t>
      </w:r>
      <w:proofErr w:type="gram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Если</w:t>
      </w:r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задача предполагает известное количество данных или события имеют конец, выбирайте конечное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</w:t>
      </w:r>
    </w:p>
    <w:p w14:paraId="704599B3" w14:textId="77777777" w:rsidR="00154AEE" w:rsidRPr="00154AEE" w:rsidRDefault="00154AEE" w:rsidP="00154AEE">
      <w:pPr>
        <w:numPr>
          <w:ilvl w:val="0"/>
          <w:numId w:val="6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Для мониторинга и постоянного сбора данных</w:t>
      </w:r>
      <w:proofErr w:type="gram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Если</w:t>
      </w:r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требуется постоянное наблюдение за состоянием или приём данных в реальном времени, подойдут бесконечные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</w:t>
      </w:r>
    </w:p>
    <w:p w14:paraId="39266934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1612E74D">
          <v:rect id="_x0000_i1080" style="width:0;height:1.5pt" o:hralign="center" o:hrstd="t" o:hr="t" fillcolor="#a0a0a0" stroked="f"/>
        </w:pict>
      </w:r>
    </w:p>
    <w:p w14:paraId="119ECF6D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Важные моменты:</w:t>
      </w:r>
    </w:p>
    <w:p w14:paraId="148852C8" w14:textId="77777777" w:rsidR="00154AEE" w:rsidRPr="00154AEE" w:rsidRDefault="00154AEE" w:rsidP="00154AEE">
      <w:pPr>
        <w:numPr>
          <w:ilvl w:val="0"/>
          <w:numId w:val="7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Прекращение работы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: Бесконечные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не завершаются естественным путём, поэтому их нужно явно остановить, например, с помощью механизма отмены подписки (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Dispose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).</w:t>
      </w:r>
    </w:p>
    <w:p w14:paraId="4CDC6F63" w14:textId="77777777" w:rsidR="00154AEE" w:rsidRPr="00154AEE" w:rsidRDefault="00154AEE" w:rsidP="00154AEE">
      <w:pPr>
        <w:numPr>
          <w:ilvl w:val="0"/>
          <w:numId w:val="7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Обработка ошибок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: Оба типа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могут генерировать ошибки, вызывая событие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onError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 Важно предусмотреть обработку ошибок в обоих случаях.</w:t>
      </w:r>
    </w:p>
    <w:p w14:paraId="3FAA13AA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6E402F30">
          <v:rect id="_x0000_i1081" style="width:0;height:1.5pt" o:hralign="center" o:hrstd="t" o:hr="t" fillcolor="#a0a0a0" stroked="f"/>
        </w:pict>
      </w:r>
    </w:p>
    <w:p w14:paraId="7AC12D68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lastRenderedPageBreak/>
        <w:t>Заключение</w:t>
      </w:r>
    </w:p>
    <w:p w14:paraId="5FF7E803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Классификация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на конечные и бесконечные позволяет выбрать подходящий подход в зависимости от поставленной задачи. Конечные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удобны для обработки заранее известного объема данных, в то время как бесконечные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необходимы для постоянной работы с данными в реальном времени.</w:t>
      </w:r>
    </w:p>
    <w:p w14:paraId="448CB765" w14:textId="77777777" w:rsidR="00154AEE" w:rsidRPr="00154AEE" w:rsidRDefault="00154AEE" w:rsidP="00154A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Планировщики (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SChedulers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</w:t>
      </w:r>
    </w:p>
    <w:p w14:paraId="656484A4" w14:textId="77777777" w:rsidR="00154AEE" w:rsidRPr="00154AEE" w:rsidRDefault="00154AEE" w:rsidP="00154AEE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lang w:eastAsia="ru-RU"/>
        </w:rPr>
        <w:t>Ответ</w:t>
      </w:r>
    </w:p>
    <w:p w14:paraId="5C417772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Планировщики (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Schedulers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 в Rx.NET играют ключевую роль в обеспечении асинхронности и параллельной обработки событий. Планировщик отвечает за определение того, какой поток (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thread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 будет использоваться для выполнения определенной задачи, будь то обработка события, задание тайминга или выполнение операции.</w:t>
      </w:r>
    </w:p>
    <w:p w14:paraId="56903185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2F5F49D0">
          <v:rect id="_x0000_i1082" style="width:0;height:1.5pt" o:hralign="center" o:hrstd="t" o:hr="t" fillcolor="#a0a0a0" stroked="f"/>
        </w:pict>
      </w:r>
    </w:p>
    <w:p w14:paraId="74C8A4BD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Основные виды планировщиков:</w:t>
      </w:r>
    </w:p>
    <w:p w14:paraId="5064D64D" w14:textId="77777777" w:rsidR="00154AEE" w:rsidRPr="00154AEE" w:rsidRDefault="00154AEE" w:rsidP="00154AEE">
      <w:pPr>
        <w:numPr>
          <w:ilvl w:val="0"/>
          <w:numId w:val="7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ImmediateScheduler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477E3AB0" w14:textId="77777777" w:rsidR="00154AEE" w:rsidRPr="00154AEE" w:rsidRDefault="00154AEE" w:rsidP="00154AEE">
      <w:pPr>
        <w:numPr>
          <w:ilvl w:val="1"/>
          <w:numId w:val="71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Выполняет операции незамедлительно в текущем потоке.</w:t>
      </w:r>
    </w:p>
    <w:p w14:paraId="509E4F4C" w14:textId="77777777" w:rsidR="00154AEE" w:rsidRPr="00154AEE" w:rsidRDefault="00154AEE" w:rsidP="00154AEE">
      <w:pPr>
        <w:numPr>
          <w:ilvl w:val="1"/>
          <w:numId w:val="71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Подходит для небольших задач, которые выполняются моментально.</w:t>
      </w:r>
    </w:p>
    <w:p w14:paraId="6454FCE2" w14:textId="77777777" w:rsidR="00154AEE" w:rsidRPr="00154AEE" w:rsidRDefault="00154AEE" w:rsidP="00154AEE">
      <w:pPr>
        <w:numPr>
          <w:ilvl w:val="0"/>
          <w:numId w:val="7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CurrentThreadScheduler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2B7667FC" w14:textId="77777777" w:rsidR="00154AEE" w:rsidRPr="00154AEE" w:rsidRDefault="00154AEE" w:rsidP="00154AEE">
      <w:pPr>
        <w:numPr>
          <w:ilvl w:val="1"/>
          <w:numId w:val="71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Выполняет задачи в текущем потоке, но ставит их в очередь для последующего выполнения.</w:t>
      </w:r>
    </w:p>
    <w:p w14:paraId="787FE804" w14:textId="77777777" w:rsidR="00154AEE" w:rsidRPr="00154AEE" w:rsidRDefault="00154AEE" w:rsidP="00154AEE">
      <w:pPr>
        <w:numPr>
          <w:ilvl w:val="1"/>
          <w:numId w:val="71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Может пригодиться, когда нужно отсрочить выполнение некоторой задачи, но оставить её в рамках текущего контекста.</w:t>
      </w:r>
    </w:p>
    <w:p w14:paraId="5DF4C781" w14:textId="77777777" w:rsidR="00154AEE" w:rsidRPr="00154AEE" w:rsidRDefault="00154AEE" w:rsidP="00154AEE">
      <w:pPr>
        <w:numPr>
          <w:ilvl w:val="0"/>
          <w:numId w:val="7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NewThreadScheduler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129688FE" w14:textId="77777777" w:rsidR="00154AEE" w:rsidRPr="00154AEE" w:rsidRDefault="00154AEE" w:rsidP="00154AEE">
      <w:pPr>
        <w:numPr>
          <w:ilvl w:val="1"/>
          <w:numId w:val="71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Создает новый поток для каждой запланированной задачи.</w:t>
      </w:r>
    </w:p>
    <w:p w14:paraId="341225AE" w14:textId="77777777" w:rsidR="00154AEE" w:rsidRPr="00154AEE" w:rsidRDefault="00154AEE" w:rsidP="00154AEE">
      <w:pPr>
        <w:numPr>
          <w:ilvl w:val="1"/>
          <w:numId w:val="71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Полезен, когда требуется высокая степень изоляции между задачами, но стоит учитывать стоимость создания потоков.</w:t>
      </w:r>
    </w:p>
    <w:p w14:paraId="373C60E6" w14:textId="77777777" w:rsidR="00154AEE" w:rsidRPr="00154AEE" w:rsidRDefault="00154AEE" w:rsidP="00154AEE">
      <w:pPr>
        <w:numPr>
          <w:ilvl w:val="0"/>
          <w:numId w:val="7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TaskPoolScheduler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225E257B" w14:textId="77777777" w:rsidR="00154AEE" w:rsidRPr="00154AEE" w:rsidRDefault="00154AEE" w:rsidP="00154AEE">
      <w:pPr>
        <w:numPr>
          <w:ilvl w:val="1"/>
          <w:numId w:val="71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Исполняет задачи с использованием пулов задач (.NET Task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Parallel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Library).</w:t>
      </w:r>
    </w:p>
    <w:p w14:paraId="10D0B5EE" w14:textId="77777777" w:rsidR="00154AEE" w:rsidRPr="00154AEE" w:rsidRDefault="00154AEE" w:rsidP="00154AEE">
      <w:pPr>
        <w:numPr>
          <w:ilvl w:val="1"/>
          <w:numId w:val="71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Эффективен для распараллеливания задач и экономии ресурсов на создании потоков.</w:t>
      </w:r>
    </w:p>
    <w:p w14:paraId="31E0218F" w14:textId="77777777" w:rsidR="00154AEE" w:rsidRPr="00154AEE" w:rsidRDefault="00154AEE" w:rsidP="00154AEE">
      <w:pPr>
        <w:numPr>
          <w:ilvl w:val="0"/>
          <w:numId w:val="7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EventLoopScheduler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7E744A54" w14:textId="77777777" w:rsidR="00154AEE" w:rsidRPr="00154AEE" w:rsidRDefault="00154AEE" w:rsidP="00154AEE">
      <w:pPr>
        <w:numPr>
          <w:ilvl w:val="1"/>
          <w:numId w:val="71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Циклический планировщик, выполняющий задачи в отдельном потоке в цикле.</w:t>
      </w:r>
    </w:p>
    <w:p w14:paraId="4E54817C" w14:textId="77777777" w:rsidR="00154AEE" w:rsidRPr="00154AEE" w:rsidRDefault="00154AEE" w:rsidP="00154AEE">
      <w:pPr>
        <w:numPr>
          <w:ilvl w:val="1"/>
          <w:numId w:val="71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Обычно используется для долгих операций, которые требуют постоянного цикла обработки.</w:t>
      </w:r>
    </w:p>
    <w:p w14:paraId="1AF84D63" w14:textId="77777777" w:rsidR="00154AEE" w:rsidRPr="00154AEE" w:rsidRDefault="00154AEE" w:rsidP="00154AEE">
      <w:pPr>
        <w:numPr>
          <w:ilvl w:val="0"/>
          <w:numId w:val="7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DefaultScheduler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42BD928D" w14:textId="77777777" w:rsidR="00154AEE" w:rsidRPr="00154AEE" w:rsidRDefault="00154AEE" w:rsidP="00154AEE">
      <w:pPr>
        <w:numPr>
          <w:ilvl w:val="1"/>
          <w:numId w:val="71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По умолчанию выбирает наиболее оптимальный планировщик для текущего окружения (чаще всего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TaskPoolScheduler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).</w:t>
      </w:r>
    </w:p>
    <w:p w14:paraId="7DABFEEA" w14:textId="77777777" w:rsidR="00154AEE" w:rsidRPr="00154AEE" w:rsidRDefault="00154AEE" w:rsidP="00154AEE">
      <w:pPr>
        <w:numPr>
          <w:ilvl w:val="1"/>
          <w:numId w:val="71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Рекомендуется использовать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DefaultScheduler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если нет особых требований к исполнению задач.</w:t>
      </w:r>
    </w:p>
    <w:p w14:paraId="4A5F5317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lastRenderedPageBreak/>
        <w:pict w14:anchorId="759F7053">
          <v:rect id="_x0000_i1083" style="width:0;height:1.5pt" o:hralign="center" o:hrstd="t" o:hr="t" fillcolor="#a0a0a0" stroked="f"/>
        </w:pict>
      </w:r>
    </w:p>
    <w:p w14:paraId="46036B67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Когда использовать планировщики?</w:t>
      </w:r>
    </w:p>
    <w:p w14:paraId="0C3C244A" w14:textId="77777777" w:rsidR="00154AEE" w:rsidRPr="00154AEE" w:rsidRDefault="00154AEE" w:rsidP="00154AEE">
      <w:pPr>
        <w:numPr>
          <w:ilvl w:val="0"/>
          <w:numId w:val="7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Parallel</w:t>
      </w:r>
      <w:proofErr w:type="spellEnd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Execution</w:t>
      </w:r>
      <w:proofErr w:type="spellEnd"/>
      <w:proofErr w:type="gram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Для</w:t>
      </w:r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выполнения задач параллельно или асинхронно, что позволяет ускорить выполнение кода.</w:t>
      </w:r>
    </w:p>
    <w:p w14:paraId="7A48E480" w14:textId="77777777" w:rsidR="00154AEE" w:rsidRPr="00154AEE" w:rsidRDefault="00154AEE" w:rsidP="00154AEE">
      <w:pPr>
        <w:numPr>
          <w:ilvl w:val="0"/>
          <w:numId w:val="7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Thread</w:t>
      </w:r>
      <w:proofErr w:type="spellEnd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 xml:space="preserve"> Management</w:t>
      </w:r>
      <w:proofErr w:type="gram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Если</w:t>
      </w:r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нужно разделить рабочие потоки, чтобы избежать блокировок или зависания главного потока.</w:t>
      </w:r>
    </w:p>
    <w:p w14:paraId="5972F67D" w14:textId="77777777" w:rsidR="00154AEE" w:rsidRPr="00154AEE" w:rsidRDefault="00154AEE" w:rsidP="00154AEE">
      <w:pPr>
        <w:numPr>
          <w:ilvl w:val="0"/>
          <w:numId w:val="7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Optimization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Выбор подходящего планировщика позволяет оптимально использовать ресурсы системы, избежав лишних издержек на создание потоков.</w:t>
      </w:r>
    </w:p>
    <w:p w14:paraId="2A66FA25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00A51019">
          <v:rect id="_x0000_i1084" style="width:0;height:1.5pt" o:hralign="center" o:hrstd="t" o:hr="t" fillcolor="#a0a0a0" stroked="f"/>
        </w:pict>
      </w:r>
    </w:p>
    <w:p w14:paraId="4B972406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val="en-US"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Пример</w:t>
      </w:r>
      <w:r w:rsidRPr="00154AEE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использования</w:t>
      </w:r>
      <w:r w:rsidRPr="00154AEE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планировщика</w:t>
      </w:r>
      <w:r w:rsidRPr="00154AEE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>:</w:t>
      </w:r>
    </w:p>
    <w:p w14:paraId="004DD812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IObservable</w:t>
      </w:r>
      <w:proofErr w:type="spellEnd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long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timer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Observable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Timer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TimeSpan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Zero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TimeSpan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FromSeconds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),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NewThreadScheduler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Instance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4566CE81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timer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Subscribe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x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$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"Timer ticked at thread {</w:t>
      </w:r>
      <w:proofErr w:type="spellStart"/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Thread.CurrentThread.ManagedThreadId</w:t>
      </w:r>
      <w:proofErr w:type="spellEnd"/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}: {x}"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));</w:t>
      </w:r>
    </w:p>
    <w:p w14:paraId="140D0BE6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Здесь каждый такт таймера исполняется в новом потоке, благодаря выбору планировщика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NewThreadScheduler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</w:t>
      </w:r>
    </w:p>
    <w:p w14:paraId="538E4108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576750F1">
          <v:rect id="_x0000_i1085" style="width:0;height:1.5pt" o:hralign="center" o:hrstd="t" o:hr="t" fillcolor="#a0a0a0" stroked="f"/>
        </w:pict>
      </w:r>
    </w:p>
    <w:p w14:paraId="1361BEE1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Заключение</w:t>
      </w:r>
    </w:p>
    <w:p w14:paraId="27E47197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Планировщики в Rx.NET предоставляют мощные инструменты для управления исполнением задач, помогая разработчикам эффективно планировать выполнение операций, учитывая потребности приложения в аспектах асинхронности и многопоточности. Правильный выбор планировщика позволяет оптимизировать производительность и устойчивость приложений, построенных с использованием Rx.NET.</w:t>
      </w:r>
    </w:p>
    <w:p w14:paraId="01E67C03" w14:textId="77777777" w:rsidR="00154AEE" w:rsidRPr="00154AEE" w:rsidRDefault="00154AEE" w:rsidP="00154A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подписки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SubscribeOn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- асинхронные подписки</w:t>
      </w:r>
    </w:p>
    <w:p w14:paraId="02301D84" w14:textId="77777777" w:rsidR="00154AEE" w:rsidRPr="00154AEE" w:rsidRDefault="00154AEE" w:rsidP="00154AEE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lang w:eastAsia="ru-RU"/>
        </w:rPr>
        <w:t>Ответ</w:t>
      </w:r>
    </w:p>
    <w:p w14:paraId="0AE8FAB2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Ты верно отметил, что оператор </w:t>
      </w: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SubscribeOn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 Rx.NET используется для настройки асинхронных подписок. Давай подробнее рассмотрим, как он работает и зачем нужен.</w:t>
      </w:r>
    </w:p>
    <w:p w14:paraId="26E62972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319920CB">
          <v:rect id="_x0000_i1086" style="width:0;height:1.5pt" o:hralign="center" o:hrstd="t" o:hr="t" fillcolor="#a0a0a0" stroked="f"/>
        </w:pict>
      </w:r>
    </w:p>
    <w:p w14:paraId="66D0C1C3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Что делает оператор </w:t>
      </w:r>
      <w:proofErr w:type="spellStart"/>
      <w:r w:rsidRPr="00154AEE">
        <w:rPr>
          <w:rFonts w:ascii="Arial Black" w:eastAsia="Times New Roman" w:hAnsi="Arial Black" w:cs="Courier New"/>
          <w:bdr w:val="none" w:sz="0" w:space="0" w:color="auto" w:frame="1"/>
          <w:lang w:eastAsia="ru-RU"/>
        </w:rPr>
        <w:t>SubscribeOn</w:t>
      </w:r>
      <w:proofErr w:type="spellEnd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?</w:t>
      </w:r>
    </w:p>
    <w:p w14:paraId="71A64B2D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Оператор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SubscribeOn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устанавливает планировщик (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Scheduler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), который будет использован для асинхронного выполнения подписки. Под этим понимается момент, когда подписчик впервые связывается с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устанавливая соединение и готовясь к приёму данных.</w:t>
      </w:r>
    </w:p>
    <w:p w14:paraId="139EE86C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 xml:space="preserve">Другими словами,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SubscribeOn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отвечает за то, </w:t>
      </w: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какой поток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будет использоваться для </w:t>
      </w: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начала подписки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</w:t>
      </w:r>
    </w:p>
    <w:p w14:paraId="52474070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5A8BD89F">
          <v:rect id="_x0000_i1087" style="width:0;height:1.5pt" o:hralign="center" o:hrstd="t" o:hr="t" fillcolor="#a0a0a0" stroked="f"/>
        </w:pict>
      </w:r>
    </w:p>
    <w:p w14:paraId="127FF44A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Как это работает?</w:t>
      </w:r>
    </w:p>
    <w:p w14:paraId="51CB6810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Когда вызывается метод </w:t>
      </w:r>
      <w:proofErr w:type="spellStart"/>
      <w:proofErr w:type="gram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Subscribe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(</w:t>
      </w:r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), операция подписки (создание подписки и подготовка к принятию данных) может занять какое-то время. Оператор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SubscribeOn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позволяет перенести эту операцию в другой поток или планировщик, что может быть полезно для:</w:t>
      </w:r>
    </w:p>
    <w:p w14:paraId="03641BF6" w14:textId="77777777" w:rsidR="00154AEE" w:rsidRPr="00154AEE" w:rsidRDefault="00154AEE" w:rsidP="00154AEE">
      <w:pPr>
        <w:numPr>
          <w:ilvl w:val="0"/>
          <w:numId w:val="7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Избегания блокировки основного потока (например, UI-потока).</w:t>
      </w:r>
    </w:p>
    <w:p w14:paraId="3291604B" w14:textId="77777777" w:rsidR="00154AEE" w:rsidRPr="00154AEE" w:rsidRDefault="00154AEE" w:rsidP="00154AEE">
      <w:pPr>
        <w:numPr>
          <w:ilvl w:val="0"/>
          <w:numId w:val="7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Параллельного выполнения подготовительной работы.</w:t>
      </w:r>
    </w:p>
    <w:p w14:paraId="0E27F25E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4202338A">
          <v:rect id="_x0000_i1088" style="width:0;height:1.5pt" o:hralign="center" o:hrstd="t" o:hr="t" fillcolor="#a0a0a0" stroked="f"/>
        </w:pict>
      </w:r>
    </w:p>
    <w:p w14:paraId="2D89C0D0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val="en-US"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Пример</w:t>
      </w:r>
      <w:r w:rsidRPr="00154AEE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использования</w:t>
      </w:r>
      <w:r w:rsidRPr="00154AEE">
        <w:rPr>
          <w:rFonts w:ascii="Arial Black" w:eastAsia="Times New Roman" w:hAnsi="Arial Black" w:cs="Arial"/>
          <w:bdr w:val="none" w:sz="0" w:space="0" w:color="auto" w:frame="1"/>
          <w:lang w:val="en-US" w:eastAsia="ru-RU"/>
        </w:rPr>
        <w:t>:</w:t>
      </w:r>
    </w:p>
    <w:p w14:paraId="18B6BC0A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IObservable</w:t>
      </w:r>
      <w:proofErr w:type="spellEnd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int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longRunningOperation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Observable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Create</w:t>
      </w:r>
      <w:proofErr w:type="spellEnd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int</w:t>
      </w:r>
      <w:proofErr w:type="gramStart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observer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</w:p>
    <w:p w14:paraId="35588242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{</w:t>
      </w:r>
    </w:p>
    <w:p w14:paraId="1F89E16A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Thread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Sleep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2000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Длительная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операция</w:t>
      </w:r>
    </w:p>
    <w:p w14:paraId="07996545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observer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OnNext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42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22CEBFAA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observer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OnCompleted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();</w:t>
      </w:r>
    </w:p>
    <w:p w14:paraId="709BAE0D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r w:rsidRPr="00154AEE">
        <w:rPr>
          <w:rFonts w:ascii="Arial Black" w:eastAsia="Times New Roman" w:hAnsi="Arial Black" w:cs="Courier New"/>
          <w:color w:val="0077AA"/>
          <w:spacing w:val="-5"/>
          <w:bdr w:val="none" w:sz="0" w:space="0" w:color="auto" w:frame="1"/>
          <w:lang w:val="en-US" w:eastAsia="ru-RU"/>
        </w:rPr>
        <w:t>return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Disposable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Empty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;</w:t>
      </w:r>
    </w:p>
    <w:p w14:paraId="1F712C00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});</w:t>
      </w:r>
    </w:p>
    <w:p w14:paraId="53B1B877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63FE9D79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longRunningOperation</w:t>
      </w:r>
      <w:proofErr w:type="spellEnd"/>
    </w:p>
    <w:p w14:paraId="39EC088B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proofErr w:type="gramStart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SubscribeOn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NewThreadScheduler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Instance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Выполнить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подписку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в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новом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потоке</w:t>
      </w:r>
    </w:p>
    <w:p w14:paraId="2F109151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   </w:t>
      </w:r>
      <w:proofErr w:type="gramStart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Subscribe</w:t>
      </w:r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x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$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"Result: {x}"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));</w:t>
      </w:r>
    </w:p>
    <w:p w14:paraId="29A39B95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Здесь операция подписки перенесена в новый поток, что позволит основному потоку продолжать работу без ожидания завершения длительной подготовки.</w:t>
      </w:r>
    </w:p>
    <w:p w14:paraId="04945DBA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697FFE8F">
          <v:rect id="_x0000_i1089" style="width:0;height:1.5pt" o:hralign="center" o:hrstd="t" o:hr="t" fillcolor="#a0a0a0" stroked="f"/>
        </w:pict>
      </w:r>
    </w:p>
    <w:p w14:paraId="4ADC5DB2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Когда использовать </w:t>
      </w:r>
      <w:proofErr w:type="spellStart"/>
      <w:r w:rsidRPr="00154AEE">
        <w:rPr>
          <w:rFonts w:ascii="Arial Black" w:eastAsia="Times New Roman" w:hAnsi="Arial Black" w:cs="Courier New"/>
          <w:bdr w:val="none" w:sz="0" w:space="0" w:color="auto" w:frame="1"/>
          <w:lang w:eastAsia="ru-RU"/>
        </w:rPr>
        <w:t>SubscribeOn</w:t>
      </w:r>
      <w:proofErr w:type="spellEnd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?</w:t>
      </w:r>
    </w:p>
    <w:p w14:paraId="03034731" w14:textId="77777777" w:rsidR="00154AEE" w:rsidRPr="00154AEE" w:rsidRDefault="00154AEE" w:rsidP="00154AEE">
      <w:pPr>
        <w:numPr>
          <w:ilvl w:val="0"/>
          <w:numId w:val="7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Перегрузка основного потока</w:t>
      </w:r>
      <w:proofErr w:type="gram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Если</w:t>
      </w:r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подписка включает длительные или ресурсоемкие операции, разумно переносить её в фоновый поток с помощью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SubscribeOn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</w:t>
      </w:r>
    </w:p>
    <w:p w14:paraId="2FCEC7E4" w14:textId="77777777" w:rsidR="00154AEE" w:rsidRPr="00154AEE" w:rsidRDefault="00154AEE" w:rsidP="00154AEE">
      <w:pPr>
        <w:numPr>
          <w:ilvl w:val="0"/>
          <w:numId w:val="7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Оптимизация производительности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В многопоточных системах перенаправление операций подписки в подходящие планировщики может повысить общую производительность.</w:t>
      </w:r>
    </w:p>
    <w:p w14:paraId="2AD74C4D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6E55B473">
          <v:rect id="_x0000_i1090" style="width:0;height:1.5pt" o:hralign="center" o:hrstd="t" o:hr="t" fillcolor="#a0a0a0" stroked="f"/>
        </w:pict>
      </w:r>
    </w:p>
    <w:p w14:paraId="2096E19E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Итог</w:t>
      </w:r>
    </w:p>
    <w:p w14:paraId="575A345A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Оператор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SubscribeOn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позволяет задать планировщик для подписки на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выполняя подготовку подписки асинхронно и избегая блокировки основного потока. Это полезный инструмент для повышения эффективности работы с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 многопоточной среде.</w:t>
      </w:r>
    </w:p>
    <w:p w14:paraId="3A974540" w14:textId="77777777" w:rsidR="00154AEE" w:rsidRPr="00154AEE" w:rsidRDefault="00154AEE" w:rsidP="00154A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>Subjects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(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IObsevable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 и Observer</w:t>
      </w:r>
    </w:p>
    <w:p w14:paraId="584878F2" w14:textId="77777777" w:rsidR="00154AEE" w:rsidRPr="00154AEE" w:rsidRDefault="00154AEE" w:rsidP="00154AEE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lang w:eastAsia="ru-RU"/>
        </w:rPr>
        <w:t>Ответ</w:t>
      </w:r>
    </w:p>
    <w:p w14:paraId="6F54CDCD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В Rx.NET </w:t>
      </w: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Subjects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играют особую роль, выступая в роли своеобразного моста между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Observables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Observers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. По сути,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Subject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одновременно реализует и интерфейс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IObservable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&lt;T&gt;, и интерфейс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IObserver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&lt;T&gt;. Это позволяет ему выступать как производителем (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Publisher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), так и подписчиком (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Subscriber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 событий.</w:t>
      </w:r>
    </w:p>
    <w:p w14:paraId="23683546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68F88D52">
          <v:rect id="_x0000_i1091" style="width:0;height:1.5pt" o:hralign="center" o:hrstd="t" o:hr="t" fillcolor="#a0a0a0" stroked="f"/>
        </w:pict>
      </w:r>
    </w:p>
    <w:p w14:paraId="6FD08562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Понятие </w:t>
      </w:r>
      <w:proofErr w:type="spellStart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Subject</w:t>
      </w:r>
      <w:proofErr w:type="spellEnd"/>
    </w:p>
    <w:p w14:paraId="2D9A0154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Subject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действует как посредник между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Publisher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-ом и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Subscriber-ами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 Он служит следующим целям:</w:t>
      </w:r>
    </w:p>
    <w:p w14:paraId="0831CFC2" w14:textId="77777777" w:rsidR="00154AEE" w:rsidRPr="00154AEE" w:rsidRDefault="00154AEE" w:rsidP="00154AEE">
      <w:pPr>
        <w:numPr>
          <w:ilvl w:val="0"/>
          <w:numId w:val="7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Передача событий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: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Subject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получает события от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Producer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-a и транслирует их подписанным Observer-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ам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</w:t>
      </w:r>
    </w:p>
    <w:p w14:paraId="79FBE997" w14:textId="77777777" w:rsidR="00154AEE" w:rsidRPr="00154AEE" w:rsidRDefault="00154AEE" w:rsidP="00154AEE">
      <w:pPr>
        <w:numPr>
          <w:ilvl w:val="0"/>
          <w:numId w:val="7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Преобразование и фильтрация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: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Subject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может изменять или фильтровать события перед тем, как доставить их подписчикам.</w:t>
      </w:r>
    </w:p>
    <w:p w14:paraId="503D34D3" w14:textId="77777777" w:rsidR="00154AEE" w:rsidRPr="00154AEE" w:rsidRDefault="00154AEE" w:rsidP="00154AEE">
      <w:pPr>
        <w:numPr>
          <w:ilvl w:val="0"/>
          <w:numId w:val="7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Уведомление подписанных участников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: Всякий раз, когда появляется новое событие,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Subject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уведомляет зарегистрированных подписчиков.</w:t>
      </w:r>
    </w:p>
    <w:p w14:paraId="57205CF1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22527236">
          <v:rect id="_x0000_i1092" style="width:0;height:1.5pt" o:hralign="center" o:hrstd="t" o:hr="t" fillcolor="#a0a0a0" stroked="f"/>
        </w:pict>
      </w:r>
    </w:p>
    <w:p w14:paraId="0F9A5EAC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Наиболее распространенные типы </w:t>
      </w:r>
      <w:proofErr w:type="spellStart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Subject-ов</w:t>
      </w:r>
      <w:proofErr w:type="spellEnd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:</w:t>
      </w:r>
    </w:p>
    <w:p w14:paraId="302EAD26" w14:textId="77777777" w:rsidR="00154AEE" w:rsidRPr="00154AEE" w:rsidRDefault="00154AEE" w:rsidP="00154AEE">
      <w:pPr>
        <w:numPr>
          <w:ilvl w:val="0"/>
          <w:numId w:val="7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ReplaySubject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09B55B48" w14:textId="77777777" w:rsidR="00154AEE" w:rsidRPr="00154AEE" w:rsidRDefault="00154AEE" w:rsidP="00154AEE">
      <w:pPr>
        <w:numPr>
          <w:ilvl w:val="1"/>
          <w:numId w:val="76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Хранит историю предыдущих событий и передаёт их новым подписчикам.</w:t>
      </w:r>
    </w:p>
    <w:p w14:paraId="0D7B8FC8" w14:textId="77777777" w:rsidR="00154AEE" w:rsidRPr="00154AEE" w:rsidRDefault="00154AEE" w:rsidP="00154AEE">
      <w:pPr>
        <w:numPr>
          <w:ilvl w:val="1"/>
          <w:numId w:val="76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Полезен, если нужно давать новичкам доступ к истории старых событий.</w:t>
      </w:r>
    </w:p>
    <w:p w14:paraId="5847AF17" w14:textId="77777777" w:rsidR="00154AEE" w:rsidRPr="00154AEE" w:rsidRDefault="00154AEE" w:rsidP="00154AEE">
      <w:pPr>
        <w:numPr>
          <w:ilvl w:val="0"/>
          <w:numId w:val="7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BehaviorSubject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5114F17A" w14:textId="77777777" w:rsidR="00154AEE" w:rsidRPr="00154AEE" w:rsidRDefault="00154AEE" w:rsidP="00154AEE">
      <w:pPr>
        <w:numPr>
          <w:ilvl w:val="1"/>
          <w:numId w:val="76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Всегда содержит последнее значение, и новые подписчики получают это значение сразу после подписки.</w:t>
      </w:r>
    </w:p>
    <w:p w14:paraId="2B80B348" w14:textId="77777777" w:rsidR="00154AEE" w:rsidRPr="00154AEE" w:rsidRDefault="00154AEE" w:rsidP="00154AEE">
      <w:pPr>
        <w:numPr>
          <w:ilvl w:val="1"/>
          <w:numId w:val="76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Часто используется для хранения состояния приложения.</w:t>
      </w:r>
    </w:p>
    <w:p w14:paraId="036AA275" w14:textId="77777777" w:rsidR="00154AEE" w:rsidRPr="00154AEE" w:rsidRDefault="00154AEE" w:rsidP="00154AEE">
      <w:pPr>
        <w:numPr>
          <w:ilvl w:val="0"/>
          <w:numId w:val="7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AsyncSubject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2CE7190E" w14:textId="77777777" w:rsidR="00154AEE" w:rsidRPr="00154AEE" w:rsidRDefault="00154AEE" w:rsidP="00154AEE">
      <w:pPr>
        <w:numPr>
          <w:ilvl w:val="1"/>
          <w:numId w:val="76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Передаёт только последнее значение потока и завершает поток после завершения.</w:t>
      </w:r>
    </w:p>
    <w:p w14:paraId="38B8EA8E" w14:textId="77777777" w:rsidR="00154AEE" w:rsidRPr="00154AEE" w:rsidRDefault="00154AEE" w:rsidP="00154AEE">
      <w:pPr>
        <w:numPr>
          <w:ilvl w:val="1"/>
          <w:numId w:val="76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Хорош для асинхронных операций, когда интересует только финальный результат.</w:t>
      </w:r>
    </w:p>
    <w:p w14:paraId="290B1378" w14:textId="77777777" w:rsidR="00154AEE" w:rsidRPr="00154AEE" w:rsidRDefault="00154AEE" w:rsidP="00154AEE">
      <w:pPr>
        <w:numPr>
          <w:ilvl w:val="0"/>
          <w:numId w:val="7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PublishSubject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28F699D1" w14:textId="77777777" w:rsidR="00154AEE" w:rsidRPr="00154AEE" w:rsidRDefault="00154AEE" w:rsidP="00154AEE">
      <w:pPr>
        <w:numPr>
          <w:ilvl w:val="1"/>
          <w:numId w:val="76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Обычный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Subject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передающий события только тем подписчикам, которые зарегистрировались до публикации события.</w:t>
      </w:r>
    </w:p>
    <w:p w14:paraId="1777BBBF" w14:textId="77777777" w:rsidR="00154AEE" w:rsidRPr="00154AEE" w:rsidRDefault="00154AEE" w:rsidP="00154AEE">
      <w:pPr>
        <w:numPr>
          <w:ilvl w:val="1"/>
          <w:numId w:val="76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Никаких исторических данных не хранится.</w:t>
      </w:r>
    </w:p>
    <w:p w14:paraId="676A598A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4FF438EA">
          <v:rect id="_x0000_i1093" style="width:0;height:1.5pt" o:hralign="center" o:hrstd="t" o:hr="t" fillcolor="#a0a0a0" stroked="f"/>
        </w:pict>
      </w:r>
    </w:p>
    <w:p w14:paraId="75F9E416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Пример использования </w:t>
      </w:r>
      <w:proofErr w:type="spellStart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Subject</w:t>
      </w:r>
      <w:proofErr w:type="spellEnd"/>
    </w:p>
    <w:p w14:paraId="0EB021D9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Допустим, у нас есть простой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Subject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который публикует сообщения:</w:t>
      </w:r>
    </w:p>
    <w:p w14:paraId="160F2D12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Subject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string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messages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new Subject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string</w:t>
      </w:r>
      <w:proofErr w:type="gramStart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5F40B798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messages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Subscribe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msg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$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"Received message: {msg}"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));</w:t>
      </w:r>
    </w:p>
    <w:p w14:paraId="50D03AED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5F7187D6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messages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OnNext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"Hello"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Отправляем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сообщение</w:t>
      </w:r>
    </w:p>
    <w:p w14:paraId="2175129B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messages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OnNext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"World"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Ещё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одно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сообщение</w:t>
      </w:r>
    </w:p>
    <w:p w14:paraId="2357936F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В данном примере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Subject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транслирует сообщения всем своим подписчикам.</w:t>
      </w:r>
    </w:p>
    <w:p w14:paraId="71BFDBF8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673844CB">
          <v:rect id="_x0000_i1094" style="width:0;height:1.5pt" o:hralign="center" o:hrstd="t" o:hr="t" fillcolor="#a0a0a0" stroked="f"/>
        </w:pict>
      </w:r>
    </w:p>
    <w:p w14:paraId="6866A058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Важность </w:t>
      </w:r>
      <w:proofErr w:type="spellStart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Subject</w:t>
      </w:r>
      <w:proofErr w:type="spellEnd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 в Rx.NET</w:t>
      </w:r>
    </w:p>
    <w:p w14:paraId="4422357F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Subjects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важны потому, что они облегчают интеграцию между различными частями приложения, позволяя гибко передавать и обрабатывать события. Благодаря способности действовать как наблюдатель и как публикация,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Subjectы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предлагают простое и универсальное решение для работы с потоками данных.</w:t>
      </w:r>
    </w:p>
    <w:p w14:paraId="6F6B27B2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74B40D23">
          <v:rect id="_x0000_i1095" style="width:0;height:1.5pt" o:hralign="center" o:hrstd="t" o:hr="t" fillcolor="#a0a0a0" stroked="f"/>
        </w:pict>
      </w:r>
    </w:p>
    <w:p w14:paraId="7CDEBA57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Заключение</w:t>
      </w:r>
    </w:p>
    <w:p w14:paraId="079FA45A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Subjects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 Rx.NET служат эффективным способом передачи событий между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Producer-ами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 Consumer-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ами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обеспечивая большую гибкость и удобства в разработке приложений, основанных на реактивных моделях.</w:t>
      </w:r>
    </w:p>
    <w:p w14:paraId="1270D735" w14:textId="77777777" w:rsidR="00154AEE" w:rsidRPr="00154AEE" w:rsidRDefault="00154AEE" w:rsidP="00154A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Каковы преимущества использования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BehaviorSubject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 сравнению с другими типами </w:t>
      </w:r>
      <w:proofErr w:type="spellStart"/>
      <w:proofErr w:type="gram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Subject?Какие</w:t>
      </w:r>
      <w:proofErr w:type="spellEnd"/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ограничения есть у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PublishSubject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 сравнении с другими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Subject-ами?Почему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иногда предпочтительнее использовать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AsyncSubject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вместо обычного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Subject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?</w:t>
      </w:r>
    </w:p>
    <w:p w14:paraId="0DFCBCD0" w14:textId="77777777" w:rsidR="00154AEE" w:rsidRPr="00154AEE" w:rsidRDefault="00154AEE" w:rsidP="00154AEE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lang w:eastAsia="ru-RU"/>
        </w:rPr>
        <w:t>Ответ</w:t>
      </w:r>
    </w:p>
    <w:p w14:paraId="33E41FA6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Давай сравним различные типы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Subject-ов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 Rx.NET и обсудим их сильные стороны и ограничения.</w:t>
      </w:r>
    </w:p>
    <w:p w14:paraId="519F03F6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3A68FF69">
          <v:rect id="_x0000_i1096" style="width:0;height:1.5pt" o:hralign="center" o:hrstd="t" o:hr="t" fillcolor="#a0a0a0" stroked="f"/>
        </w:pict>
      </w:r>
    </w:p>
    <w:p w14:paraId="5C67DA58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1. Преимущества </w:t>
      </w:r>
      <w:proofErr w:type="spellStart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BehaviorSubject</w:t>
      </w:r>
      <w:proofErr w:type="spellEnd"/>
    </w:p>
    <w:p w14:paraId="173043FA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BehaviorSubject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запоминает последнее выданное значение и немедленно отправляет его новым подписчикам при их регистрации. Это делает его отличным выбором в ряде случаев:</w:t>
      </w:r>
    </w:p>
    <w:p w14:paraId="31AC97C7" w14:textId="77777777" w:rsidR="00154AEE" w:rsidRPr="00154AEE" w:rsidRDefault="00154AEE" w:rsidP="00154AEE">
      <w:pPr>
        <w:numPr>
          <w:ilvl w:val="0"/>
          <w:numId w:val="7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Хранение текущего состояния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: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BehaviorSubject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удобен для поддержания текущего состояния приложения. Новичок сразу получает актуальное значение, а не ждет новых событий.</w:t>
      </w:r>
    </w:p>
    <w:p w14:paraId="45476B7C" w14:textId="77777777" w:rsidR="00154AEE" w:rsidRPr="00154AEE" w:rsidRDefault="00154AEE" w:rsidP="00154AEE">
      <w:pPr>
        <w:numPr>
          <w:ilvl w:val="0"/>
          <w:numId w:val="7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Гарантированная доступность данных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Новые подписчики всегда получат актуальное значение, даже если событие произошло до их подписки.</w:t>
      </w:r>
    </w:p>
    <w:p w14:paraId="5FF344BE" w14:textId="77777777" w:rsidR="00154AEE" w:rsidRPr="00154AEE" w:rsidRDefault="00154AEE" w:rsidP="00154AEE">
      <w:pPr>
        <w:numPr>
          <w:ilvl w:val="0"/>
          <w:numId w:val="7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Относительно небольшая сложность</w:t>
      </w:r>
      <w:proofErr w:type="gram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Несмотря</w:t>
      </w:r>
      <w:proofErr w:type="gram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на хранение предыдущего значения,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BehaviorSubject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остаётся лёгким в использовании и понимании.</w:t>
      </w:r>
    </w:p>
    <w:p w14:paraId="12A11EEB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val="en-US"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Пример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использования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:</w:t>
      </w:r>
    </w:p>
    <w:p w14:paraId="4A2BD471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BehaviorSubject</w:t>
      </w:r>
      <w:proofErr w:type="spellEnd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string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state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new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BehaviorSubject</w:t>
      </w:r>
      <w:proofErr w:type="spellEnd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string</w:t>
      </w:r>
      <w:proofErr w:type="gramStart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"Initial State"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0E81E04D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state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Subscribe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x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$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"State changed to: {x}"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));</w:t>
      </w:r>
    </w:p>
    <w:p w14:paraId="27869702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715BE192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proofErr w:type="spellStart"/>
      <w:proofErr w:type="gram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state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OnNext</w:t>
      </w:r>
      <w:proofErr w:type="spellEnd"/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"Updated State"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6CE98091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val="en-US"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Новый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подписчик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сразу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получит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"Updated State".</w:t>
      </w:r>
    </w:p>
    <w:p w14:paraId="54F6357B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lastRenderedPageBreak/>
        <w:pict w14:anchorId="691B372F">
          <v:rect id="_x0000_i1097" style="width:0;height:1.5pt" o:hralign="center" o:hrstd="t" o:hr="t" fillcolor="#a0a0a0" stroked="f"/>
        </w:pict>
      </w:r>
    </w:p>
    <w:p w14:paraId="046EA4CD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2. Ограничения </w:t>
      </w:r>
      <w:proofErr w:type="spellStart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PublishSubject</w:t>
      </w:r>
      <w:proofErr w:type="spellEnd"/>
    </w:p>
    <w:p w14:paraId="23B4FC47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PublishSubject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работает как обычный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Subject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однако не сохраняет предыдущую историю событий. Это означает, что новый подписчик получит только те события, которые появятся после подписки.</w:t>
      </w:r>
    </w:p>
    <w:p w14:paraId="713F0549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Основные ограничения:</w:t>
      </w:r>
    </w:p>
    <w:p w14:paraId="19BAA507" w14:textId="77777777" w:rsidR="00154AEE" w:rsidRPr="00154AEE" w:rsidRDefault="00154AEE" w:rsidP="00154AEE">
      <w:pPr>
        <w:numPr>
          <w:ilvl w:val="0"/>
          <w:numId w:val="7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Нет сохранения прошлого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Новые подписчики не получают предшествующие события, что может быть неудобно, если состояние важно.</w:t>
      </w:r>
    </w:p>
    <w:p w14:paraId="2859B96A" w14:textId="77777777" w:rsidR="00154AEE" w:rsidRPr="00154AEE" w:rsidRDefault="00154AEE" w:rsidP="00154AEE">
      <w:pPr>
        <w:numPr>
          <w:ilvl w:val="0"/>
          <w:numId w:val="7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Невозможность восстановить прошлое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: В некоторых сценариях необходимо сохранять предыдущее состояние, а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PublishSubject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этого не обеспечивает.</w:t>
      </w:r>
    </w:p>
    <w:p w14:paraId="152AD002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5420F052">
          <v:rect id="_x0000_i1098" style="width:0;height:1.5pt" o:hralign="center" o:hrstd="t" o:hr="t" fillcolor="#a0a0a0" stroked="f"/>
        </w:pict>
      </w:r>
    </w:p>
    <w:p w14:paraId="267A8E8E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 xml:space="preserve">3. Причина предпочтения </w:t>
      </w:r>
      <w:proofErr w:type="spellStart"/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AsyncSubject</w:t>
      </w:r>
      <w:proofErr w:type="spellEnd"/>
    </w:p>
    <w:p w14:paraId="46BBAF68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AsyncSubject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уникален тем, что он передает только последнее значение потока и завершает поток после завершения. Он идеально подходит для асинхронных операций, где интересен только итоговый результат.</w:t>
      </w:r>
    </w:p>
    <w:p w14:paraId="2945101C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Почему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AsyncSubject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может быть предпочтительным?</w:t>
      </w:r>
    </w:p>
    <w:p w14:paraId="5987C827" w14:textId="77777777" w:rsidR="00154AEE" w:rsidRPr="00154AEE" w:rsidRDefault="00154AEE" w:rsidP="00154AEE">
      <w:pPr>
        <w:numPr>
          <w:ilvl w:val="0"/>
          <w:numId w:val="7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Только конечный результат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Полезен для операций, где важно получить только финальную величину (например, результаты асинхронных HTTP-запросов или файловых операций).</w:t>
      </w:r>
    </w:p>
    <w:p w14:paraId="49167308" w14:textId="77777777" w:rsidR="00154AEE" w:rsidRPr="00154AEE" w:rsidRDefault="00154AEE" w:rsidP="00154AEE">
      <w:pPr>
        <w:numPr>
          <w:ilvl w:val="0"/>
          <w:numId w:val="7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val="en-US" w:eastAsia="ru-RU"/>
        </w:rPr>
      </w:pP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Минимизирует</w:t>
      </w: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объем</w:t>
      </w: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передаваемых</w:t>
      </w: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данных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: Send-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ing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only the final value reduces unnecessary network or processing overhead.</w:t>
      </w:r>
    </w:p>
    <w:p w14:paraId="7D47E533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val="en-US"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Пример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использования</w:t>
      </w: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:</w:t>
      </w:r>
    </w:p>
    <w:p w14:paraId="4A30D9ED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AsyncSubject</w:t>
      </w:r>
      <w:proofErr w:type="spellEnd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int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asyncSubject</w:t>
      </w:r>
      <w:proofErr w:type="spellEnd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new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AsyncSubject</w:t>
      </w:r>
      <w:proofErr w:type="spellEnd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&lt;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int</w:t>
      </w:r>
      <w:proofErr w:type="gramStart"/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&gt;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4F253170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asyncSubject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OnNext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1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60E67572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asyncSubject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OnNext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2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04347581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asyncSubject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OnNext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3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);</w:t>
      </w:r>
    </w:p>
    <w:p w14:paraId="6B8C763B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asyncSubject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OnCompleted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();</w:t>
      </w:r>
    </w:p>
    <w:p w14:paraId="06A0A142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</w:pPr>
    </w:p>
    <w:p w14:paraId="5B572323" w14:textId="77777777" w:rsidR="00154AEE" w:rsidRPr="00154AEE" w:rsidRDefault="00154AEE" w:rsidP="00154AE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color w:val="000000"/>
          <w:spacing w:val="-5"/>
          <w:lang w:val="en-US" w:eastAsia="ru-RU"/>
        </w:rPr>
      </w:pP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asyncSubject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Subscribe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x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=&gt;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Console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.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WriteLine</w:t>
      </w:r>
      <w:proofErr w:type="spellEnd"/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(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>$</w:t>
      </w:r>
      <w:r w:rsidRPr="00154AEE">
        <w:rPr>
          <w:rFonts w:ascii="Arial Black" w:eastAsia="Times New Roman" w:hAnsi="Arial Black" w:cs="Courier New"/>
          <w:color w:val="669900"/>
          <w:spacing w:val="-5"/>
          <w:bdr w:val="none" w:sz="0" w:space="0" w:color="auto" w:frame="1"/>
          <w:lang w:val="en-US" w:eastAsia="ru-RU"/>
        </w:rPr>
        <w:t>"Final Result: {x}"</w:t>
      </w:r>
      <w:r w:rsidRPr="00154AEE">
        <w:rPr>
          <w:rFonts w:ascii="Arial Black" w:eastAsia="Times New Roman" w:hAnsi="Arial Black" w:cs="Courier New"/>
          <w:color w:val="999999"/>
          <w:spacing w:val="-5"/>
          <w:bdr w:val="none" w:sz="0" w:space="0" w:color="auto" w:frame="1"/>
          <w:lang w:val="en-US" w:eastAsia="ru-RU"/>
        </w:rPr>
        <w:t>));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A6E3A"/>
          <w:spacing w:val="-5"/>
          <w:bdr w:val="none" w:sz="0" w:space="0" w:color="auto" w:frame="1"/>
          <w:lang w:val="en-US" w:eastAsia="ru-RU"/>
        </w:rPr>
        <w:t>//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eastAsia="ru-RU"/>
        </w:rPr>
        <w:t>выведет</w:t>
      </w:r>
      <w:r w:rsidRPr="00154AEE">
        <w:rPr>
          <w:rFonts w:ascii="Arial Black" w:eastAsia="Times New Roman" w:hAnsi="Arial Black" w:cs="Courier New"/>
          <w:color w:val="000000"/>
          <w:spacing w:val="-5"/>
          <w:bdr w:val="none" w:sz="0" w:space="0" w:color="auto" w:frame="1"/>
          <w:lang w:val="en-US" w:eastAsia="ru-RU"/>
        </w:rPr>
        <w:t xml:space="preserve"> </w:t>
      </w:r>
      <w:r w:rsidRPr="00154AEE">
        <w:rPr>
          <w:rFonts w:ascii="Arial Black" w:eastAsia="Times New Roman" w:hAnsi="Arial Black" w:cs="Courier New"/>
          <w:color w:val="990055"/>
          <w:spacing w:val="-5"/>
          <w:bdr w:val="none" w:sz="0" w:space="0" w:color="auto" w:frame="1"/>
          <w:lang w:val="en-US" w:eastAsia="ru-RU"/>
        </w:rPr>
        <w:t>3</w:t>
      </w:r>
    </w:p>
    <w:p w14:paraId="38EBDE77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lang w:eastAsia="ru-RU"/>
        </w:rPr>
        <w:pict w14:anchorId="0EB0695C">
          <v:rect id="_x0000_i1099" style="width:0;height:1.5pt" o:hralign="center" o:hrstd="t" o:hr="t" fillcolor="#a0a0a0" stroked="f"/>
        </w:pict>
      </w:r>
    </w:p>
    <w:p w14:paraId="4BC25286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450" w:lineRule="atLeast"/>
        <w:textAlignment w:val="baseline"/>
        <w:outlineLvl w:val="2"/>
        <w:rPr>
          <w:rFonts w:ascii="Arial Black" w:eastAsia="Times New Roman" w:hAnsi="Arial Black" w:cs="Arial"/>
          <w:lang w:eastAsia="ru-RU"/>
        </w:rPr>
      </w:pPr>
      <w:r w:rsidRPr="00154AEE">
        <w:rPr>
          <w:rFonts w:ascii="Arial Black" w:eastAsia="Times New Roman" w:hAnsi="Arial Black" w:cs="Arial"/>
          <w:bdr w:val="none" w:sz="0" w:space="0" w:color="auto" w:frame="1"/>
          <w:lang w:eastAsia="ru-RU"/>
        </w:rPr>
        <w:t>Заключение</w:t>
      </w:r>
    </w:p>
    <w:p w14:paraId="78E4A99B" w14:textId="77777777" w:rsidR="00154AEE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Выбор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Subject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-а зависит от конкретной задачи:</w:t>
      </w:r>
    </w:p>
    <w:p w14:paraId="774B91B9" w14:textId="77777777" w:rsidR="00154AEE" w:rsidRPr="00154AEE" w:rsidRDefault="00154AEE" w:rsidP="00154AEE">
      <w:pPr>
        <w:numPr>
          <w:ilvl w:val="0"/>
          <w:numId w:val="8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BehaviorSubject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подходит для хранения текущего состояния и немедленного предоставления его новым подписчикам.</w:t>
      </w:r>
    </w:p>
    <w:p w14:paraId="29224E22" w14:textId="77777777" w:rsidR="00154AEE" w:rsidRPr="00154AEE" w:rsidRDefault="00154AEE" w:rsidP="00154AEE">
      <w:pPr>
        <w:numPr>
          <w:ilvl w:val="0"/>
          <w:numId w:val="8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PublishSubject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удобен для случаев, когда сохранение прошлых событий не требуется.</w:t>
      </w:r>
    </w:p>
    <w:p w14:paraId="241C45CB" w14:textId="77777777" w:rsidR="00154AEE" w:rsidRPr="00154AEE" w:rsidRDefault="00154AEE" w:rsidP="00154AEE">
      <w:pPr>
        <w:numPr>
          <w:ilvl w:val="0"/>
          <w:numId w:val="8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154AEE">
        <w:rPr>
          <w:rFonts w:ascii="Arial Black" w:eastAsia="Times New Roman" w:hAnsi="Arial Black" w:cs="Courier New"/>
          <w:b/>
          <w:bCs/>
          <w:spacing w:val="-5"/>
          <w:bdr w:val="none" w:sz="0" w:space="0" w:color="auto" w:frame="1"/>
          <w:lang w:eastAsia="ru-RU"/>
        </w:rPr>
        <w:t>AsyncSubject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идеальный выбор для операций, где интересует только конечный результат.</w:t>
      </w:r>
    </w:p>
    <w:p w14:paraId="030D90A7" w14:textId="54F900AB" w:rsidR="003F73B5" w:rsidRPr="00154AEE" w:rsidRDefault="00154AEE" w:rsidP="00154AEE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Понимание отличий и ограничений каждого типа </w:t>
      </w:r>
      <w:proofErr w:type="spellStart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Subject-ов</w:t>
      </w:r>
      <w:proofErr w:type="spellEnd"/>
      <w:r w:rsidRPr="00154AEE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поможет выбрать правильный инструмент для каждой задачи.</w:t>
      </w:r>
    </w:p>
    <w:sectPr w:rsidR="003F73B5" w:rsidRPr="00154AEE" w:rsidSect="00154AE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73B2D"/>
    <w:multiLevelType w:val="multilevel"/>
    <w:tmpl w:val="BBF8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A5692"/>
    <w:multiLevelType w:val="multilevel"/>
    <w:tmpl w:val="AB50A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A23BB4"/>
    <w:multiLevelType w:val="multilevel"/>
    <w:tmpl w:val="2FEA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9357F"/>
    <w:multiLevelType w:val="multilevel"/>
    <w:tmpl w:val="2C30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51638"/>
    <w:multiLevelType w:val="multilevel"/>
    <w:tmpl w:val="21400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552728"/>
    <w:multiLevelType w:val="multilevel"/>
    <w:tmpl w:val="C6F0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5A6A02"/>
    <w:multiLevelType w:val="multilevel"/>
    <w:tmpl w:val="50F09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8E0A19"/>
    <w:multiLevelType w:val="multilevel"/>
    <w:tmpl w:val="3DE2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993C16"/>
    <w:multiLevelType w:val="multilevel"/>
    <w:tmpl w:val="8C1A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9503B0"/>
    <w:multiLevelType w:val="multilevel"/>
    <w:tmpl w:val="62782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B727DD"/>
    <w:multiLevelType w:val="multilevel"/>
    <w:tmpl w:val="24F0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CE0CC3"/>
    <w:multiLevelType w:val="multilevel"/>
    <w:tmpl w:val="6974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D9614A"/>
    <w:multiLevelType w:val="multilevel"/>
    <w:tmpl w:val="3C66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D97917"/>
    <w:multiLevelType w:val="multilevel"/>
    <w:tmpl w:val="7436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4D2706"/>
    <w:multiLevelType w:val="multilevel"/>
    <w:tmpl w:val="A89CE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A27F45"/>
    <w:multiLevelType w:val="multilevel"/>
    <w:tmpl w:val="B128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0C5C6F"/>
    <w:multiLevelType w:val="multilevel"/>
    <w:tmpl w:val="A7D8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C203FD"/>
    <w:multiLevelType w:val="multilevel"/>
    <w:tmpl w:val="4FDE8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4C864DD"/>
    <w:multiLevelType w:val="multilevel"/>
    <w:tmpl w:val="7E46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0D07D3"/>
    <w:multiLevelType w:val="multilevel"/>
    <w:tmpl w:val="9A2A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190993"/>
    <w:multiLevelType w:val="multilevel"/>
    <w:tmpl w:val="EAB24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91C0CD7"/>
    <w:multiLevelType w:val="multilevel"/>
    <w:tmpl w:val="7D90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153608"/>
    <w:multiLevelType w:val="multilevel"/>
    <w:tmpl w:val="1A02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2F72A7"/>
    <w:multiLevelType w:val="multilevel"/>
    <w:tmpl w:val="93D4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7C6A4E"/>
    <w:multiLevelType w:val="multilevel"/>
    <w:tmpl w:val="EC76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9423E4"/>
    <w:multiLevelType w:val="multilevel"/>
    <w:tmpl w:val="5082F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9596751"/>
    <w:multiLevelType w:val="multilevel"/>
    <w:tmpl w:val="AE20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FC18D3"/>
    <w:multiLevelType w:val="multilevel"/>
    <w:tmpl w:val="0580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FC2AEC"/>
    <w:multiLevelType w:val="multilevel"/>
    <w:tmpl w:val="B3E4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BE4B61"/>
    <w:multiLevelType w:val="multilevel"/>
    <w:tmpl w:val="276E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804833"/>
    <w:multiLevelType w:val="multilevel"/>
    <w:tmpl w:val="43F44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56D4F94"/>
    <w:multiLevelType w:val="multilevel"/>
    <w:tmpl w:val="5D72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605034"/>
    <w:multiLevelType w:val="multilevel"/>
    <w:tmpl w:val="39CE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F277C5"/>
    <w:multiLevelType w:val="multilevel"/>
    <w:tmpl w:val="124C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2C2A3E"/>
    <w:multiLevelType w:val="multilevel"/>
    <w:tmpl w:val="800A8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9BA42EA"/>
    <w:multiLevelType w:val="multilevel"/>
    <w:tmpl w:val="7A50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470708"/>
    <w:multiLevelType w:val="multilevel"/>
    <w:tmpl w:val="E022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4607B6"/>
    <w:multiLevelType w:val="multilevel"/>
    <w:tmpl w:val="FDAC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02323B"/>
    <w:multiLevelType w:val="multilevel"/>
    <w:tmpl w:val="5794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435943"/>
    <w:multiLevelType w:val="multilevel"/>
    <w:tmpl w:val="55C28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E92366D"/>
    <w:multiLevelType w:val="multilevel"/>
    <w:tmpl w:val="78E6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1B1251"/>
    <w:multiLevelType w:val="multilevel"/>
    <w:tmpl w:val="DAD2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5C4F7E"/>
    <w:multiLevelType w:val="multilevel"/>
    <w:tmpl w:val="BA8C1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190041B"/>
    <w:multiLevelType w:val="multilevel"/>
    <w:tmpl w:val="6328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A92EA2"/>
    <w:multiLevelType w:val="multilevel"/>
    <w:tmpl w:val="53EC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EA27BA"/>
    <w:multiLevelType w:val="multilevel"/>
    <w:tmpl w:val="A8FAE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5175179"/>
    <w:multiLevelType w:val="multilevel"/>
    <w:tmpl w:val="884C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7723B8"/>
    <w:multiLevelType w:val="multilevel"/>
    <w:tmpl w:val="E732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185A1A"/>
    <w:multiLevelType w:val="multilevel"/>
    <w:tmpl w:val="D3505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AA55C84"/>
    <w:multiLevelType w:val="multilevel"/>
    <w:tmpl w:val="11EC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9F5B97"/>
    <w:multiLevelType w:val="multilevel"/>
    <w:tmpl w:val="F5E0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FA664C"/>
    <w:multiLevelType w:val="multilevel"/>
    <w:tmpl w:val="8EC2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BA0B7F"/>
    <w:multiLevelType w:val="multilevel"/>
    <w:tmpl w:val="4DFC5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0006542"/>
    <w:multiLevelType w:val="multilevel"/>
    <w:tmpl w:val="A1F4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7967AB"/>
    <w:multiLevelType w:val="multilevel"/>
    <w:tmpl w:val="CD22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C93DC3"/>
    <w:multiLevelType w:val="multilevel"/>
    <w:tmpl w:val="5E86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EC7663"/>
    <w:multiLevelType w:val="multilevel"/>
    <w:tmpl w:val="F6FE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0E7846"/>
    <w:multiLevelType w:val="multilevel"/>
    <w:tmpl w:val="CDFEF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AA66334"/>
    <w:multiLevelType w:val="multilevel"/>
    <w:tmpl w:val="FEA2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AB7721"/>
    <w:multiLevelType w:val="multilevel"/>
    <w:tmpl w:val="F486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BD1F26"/>
    <w:multiLevelType w:val="multilevel"/>
    <w:tmpl w:val="4C76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AF565F"/>
    <w:multiLevelType w:val="multilevel"/>
    <w:tmpl w:val="9E20D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EF764F3"/>
    <w:multiLevelType w:val="multilevel"/>
    <w:tmpl w:val="111A7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0C70FA5"/>
    <w:multiLevelType w:val="multilevel"/>
    <w:tmpl w:val="AECE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BF1635"/>
    <w:multiLevelType w:val="multilevel"/>
    <w:tmpl w:val="3F72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9E0153"/>
    <w:multiLevelType w:val="multilevel"/>
    <w:tmpl w:val="EAC4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F41F4D"/>
    <w:multiLevelType w:val="multilevel"/>
    <w:tmpl w:val="0548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C733EC"/>
    <w:multiLevelType w:val="multilevel"/>
    <w:tmpl w:val="4348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DF6FFA"/>
    <w:multiLevelType w:val="multilevel"/>
    <w:tmpl w:val="1184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BB1C31"/>
    <w:multiLevelType w:val="multilevel"/>
    <w:tmpl w:val="55A0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8F4F36"/>
    <w:multiLevelType w:val="multilevel"/>
    <w:tmpl w:val="0A9A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F6A7728"/>
    <w:multiLevelType w:val="multilevel"/>
    <w:tmpl w:val="2B72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544108"/>
    <w:multiLevelType w:val="multilevel"/>
    <w:tmpl w:val="1EB08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79E3C58"/>
    <w:multiLevelType w:val="multilevel"/>
    <w:tmpl w:val="8D3E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9C1FAD"/>
    <w:multiLevelType w:val="multilevel"/>
    <w:tmpl w:val="B93C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4D1291"/>
    <w:multiLevelType w:val="multilevel"/>
    <w:tmpl w:val="F4A28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C970A96"/>
    <w:multiLevelType w:val="multilevel"/>
    <w:tmpl w:val="ACAC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D24ECC"/>
    <w:multiLevelType w:val="multilevel"/>
    <w:tmpl w:val="59C4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0740EB"/>
    <w:multiLevelType w:val="multilevel"/>
    <w:tmpl w:val="6622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>
    <w:abstractNumId w:val="3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6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48"/>
  </w:num>
  <w:num w:numId="6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>
    <w:abstractNumId w:val="17"/>
  </w:num>
  <w:num w:numId="8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>
    <w:abstractNumId w:val="6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7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>
    <w:abstractNumId w:val="6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2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30"/>
  </w:num>
  <w:num w:numId="14">
    <w:abstractNumId w:val="7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>
    <w:abstractNumId w:val="2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>
    <w:abstractNumId w:val="6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>
    <w:abstractNumId w:val="6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>
    <w:abstractNumId w:val="7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>
    <w:abstractNumId w:val="7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>
    <w:abstractNumId w:val="7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">
    <w:abstractNumId w:val="5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">
    <w:abstractNumId w:val="3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">
    <w:abstractNumId w:val="6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">
    <w:abstractNumId w:val="4"/>
  </w:num>
  <w:num w:numId="27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">
    <w:abstractNumId w:val="5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>
    <w:abstractNumId w:val="5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">
    <w:abstractNumId w:val="4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">
    <w:abstractNumId w:val="3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>
    <w:abstractNumId w:val="6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">
    <w:abstractNumId w:val="42"/>
  </w:num>
  <w:num w:numId="37">
    <w:abstractNumId w:val="42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38">
    <w:abstractNumId w:val="45"/>
  </w:num>
  <w:num w:numId="39">
    <w:abstractNumId w:val="72"/>
  </w:num>
  <w:num w:numId="40">
    <w:abstractNumId w:val="2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1">
    <w:abstractNumId w:val="9"/>
  </w:num>
  <w:num w:numId="42">
    <w:abstractNumId w:val="6"/>
  </w:num>
  <w:num w:numId="43">
    <w:abstractNumId w:val="5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4">
    <w:abstractNumId w:val="5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5">
    <w:abstractNumId w:val="4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6">
    <w:abstractNumId w:val="3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7">
    <w:abstractNumId w:val="4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8">
    <w:abstractNumId w:val="4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9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0">
    <w:abstractNumId w:val="2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1">
    <w:abstractNumId w:val="75"/>
  </w:num>
  <w:num w:numId="52">
    <w:abstractNumId w:val="3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3">
    <w:abstractNumId w:val="7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4">
    <w:abstractNumId w:val="5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5">
    <w:abstractNumId w:val="20"/>
  </w:num>
  <w:num w:numId="56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7">
    <w:abstractNumId w:val="62"/>
  </w:num>
  <w:num w:numId="58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9">
    <w:abstractNumId w:val="1"/>
  </w:num>
  <w:num w:numId="60">
    <w:abstractNumId w:val="5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1">
    <w:abstractNumId w:val="14"/>
  </w:num>
  <w:num w:numId="62">
    <w:abstractNumId w:val="61"/>
  </w:num>
  <w:num w:numId="63">
    <w:abstractNumId w:val="3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4">
    <w:abstractNumId w:val="6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5">
    <w:abstractNumId w:val="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6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7">
    <w:abstractNumId w:val="4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8">
    <w:abstractNumId w:val="57"/>
  </w:num>
  <w:num w:numId="69">
    <w:abstractNumId w:val="5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0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1">
    <w:abstractNumId w:val="52"/>
  </w:num>
  <w:num w:numId="72">
    <w:abstractNumId w:val="34"/>
  </w:num>
  <w:num w:numId="73">
    <w:abstractNumId w:val="3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4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5">
    <w:abstractNumId w:val="25"/>
  </w:num>
  <w:num w:numId="76">
    <w:abstractNumId w:val="39"/>
  </w:num>
  <w:num w:numId="77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8">
    <w:abstractNumId w:val="2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9">
    <w:abstractNumId w:val="4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0">
    <w:abstractNumId w:val="7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AEE"/>
    <w:rsid w:val="00154AEE"/>
    <w:rsid w:val="003F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B9EAB"/>
  <w15:chartTrackingRefBased/>
  <w15:docId w15:val="{A0B13F86-14DC-40E6-9EDE-1DFAA0A82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54A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154A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eading4">
    <w:name w:val="heading 4"/>
    <w:basedOn w:val="Normal"/>
    <w:link w:val="Heading4Char"/>
    <w:uiPriority w:val="9"/>
    <w:qFormat/>
    <w:rsid w:val="00154AE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Heading5">
    <w:name w:val="heading 5"/>
    <w:basedOn w:val="Normal"/>
    <w:link w:val="Heading5Char"/>
    <w:uiPriority w:val="9"/>
    <w:qFormat/>
    <w:rsid w:val="00154AEE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54AE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154AE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rsid w:val="00154AE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Heading5Char">
    <w:name w:val="Heading 5 Char"/>
    <w:basedOn w:val="DefaultParagraphFont"/>
    <w:link w:val="Heading5"/>
    <w:uiPriority w:val="9"/>
    <w:rsid w:val="00154AEE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numbering" w:customStyle="1" w:styleId="NoList1">
    <w:name w:val="No List1"/>
    <w:next w:val="NoList"/>
    <w:uiPriority w:val="99"/>
    <w:semiHidden/>
    <w:unhideWhenUsed/>
    <w:rsid w:val="00154AEE"/>
  </w:style>
  <w:style w:type="paragraph" w:customStyle="1" w:styleId="msonormal0">
    <w:name w:val="msonormal"/>
    <w:basedOn w:val="Normal"/>
    <w:rsid w:val="00154A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54A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54AEE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c-egnfgp">
    <w:name w:val="sc-egnfgp"/>
    <w:basedOn w:val="Normal"/>
    <w:rsid w:val="00154A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154AEE"/>
    <w:rPr>
      <w:b/>
      <w:bCs/>
    </w:rPr>
  </w:style>
  <w:style w:type="character" w:customStyle="1" w:styleId="sc-gymrrk">
    <w:name w:val="sc-gymrrk"/>
    <w:basedOn w:val="DefaultParagraphFont"/>
    <w:rsid w:val="00154AEE"/>
  </w:style>
  <w:style w:type="character" w:customStyle="1" w:styleId="sc-bgwzfd">
    <w:name w:val="sc-bgwzfd"/>
    <w:basedOn w:val="DefaultParagraphFont"/>
    <w:rsid w:val="00154AEE"/>
  </w:style>
  <w:style w:type="character" w:styleId="HTMLCode">
    <w:name w:val="HTML Code"/>
    <w:basedOn w:val="DefaultParagraphFont"/>
    <w:uiPriority w:val="99"/>
    <w:semiHidden/>
    <w:unhideWhenUsed/>
    <w:rsid w:val="00154AE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154AEE"/>
  </w:style>
  <w:style w:type="paragraph" w:customStyle="1" w:styleId="sc-cuqtlr">
    <w:name w:val="sc-cuqtlr"/>
    <w:basedOn w:val="Normal"/>
    <w:rsid w:val="00154A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c-chpgql">
    <w:name w:val="sc-chpgql"/>
    <w:basedOn w:val="DefaultParagraphFont"/>
    <w:rsid w:val="00154AEE"/>
  </w:style>
  <w:style w:type="character" w:styleId="Emphasis">
    <w:name w:val="Emphasis"/>
    <w:basedOn w:val="DefaultParagraphFont"/>
    <w:uiPriority w:val="20"/>
    <w:qFormat/>
    <w:rsid w:val="00154AEE"/>
    <w:rPr>
      <w:i/>
      <w:iCs/>
    </w:rPr>
  </w:style>
  <w:style w:type="character" w:customStyle="1" w:styleId="katex">
    <w:name w:val="katex"/>
    <w:basedOn w:val="DefaultParagraphFont"/>
    <w:rsid w:val="00154AEE"/>
  </w:style>
  <w:style w:type="character" w:customStyle="1" w:styleId="katex-mathml">
    <w:name w:val="katex-mathml"/>
    <w:basedOn w:val="DefaultParagraphFont"/>
    <w:rsid w:val="00154AEE"/>
  </w:style>
  <w:style w:type="character" w:customStyle="1" w:styleId="katex-html">
    <w:name w:val="katex-html"/>
    <w:basedOn w:val="DefaultParagraphFont"/>
    <w:rsid w:val="00154AEE"/>
  </w:style>
  <w:style w:type="character" w:customStyle="1" w:styleId="base">
    <w:name w:val="base"/>
    <w:basedOn w:val="DefaultParagraphFont"/>
    <w:rsid w:val="00154AEE"/>
  </w:style>
  <w:style w:type="character" w:customStyle="1" w:styleId="strut">
    <w:name w:val="strut"/>
    <w:basedOn w:val="DefaultParagraphFont"/>
    <w:rsid w:val="00154AEE"/>
  </w:style>
  <w:style w:type="character" w:customStyle="1" w:styleId="mord">
    <w:name w:val="mord"/>
    <w:basedOn w:val="DefaultParagraphFont"/>
    <w:rsid w:val="00154AEE"/>
  </w:style>
  <w:style w:type="character" w:customStyle="1" w:styleId="mspace">
    <w:name w:val="mspace"/>
    <w:basedOn w:val="DefaultParagraphFont"/>
    <w:rsid w:val="00154AEE"/>
  </w:style>
  <w:style w:type="character" w:customStyle="1" w:styleId="mbin">
    <w:name w:val="mbin"/>
    <w:basedOn w:val="DefaultParagraphFont"/>
    <w:rsid w:val="00154AEE"/>
  </w:style>
  <w:style w:type="character" w:customStyle="1" w:styleId="mrel">
    <w:name w:val="mrel"/>
    <w:basedOn w:val="DefaultParagraphFont"/>
    <w:rsid w:val="00154AEE"/>
  </w:style>
  <w:style w:type="character" w:styleId="Hyperlink">
    <w:name w:val="Hyperlink"/>
    <w:basedOn w:val="DefaultParagraphFont"/>
    <w:uiPriority w:val="99"/>
    <w:semiHidden/>
    <w:unhideWhenUsed/>
    <w:rsid w:val="00154AE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54AEE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75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1511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95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0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148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094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154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498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908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38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7691619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40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18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89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91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77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93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576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20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38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661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23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228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221353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3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4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8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57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52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74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839172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79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8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40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26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62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852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9597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341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69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167265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65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52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66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7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45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21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181426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86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64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93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93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38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47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28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691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750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77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3362106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1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8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30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85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26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12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3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258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45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318621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91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0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42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9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57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11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196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58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882558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1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3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5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6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0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97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80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2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770392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9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98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85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08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2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31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74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720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56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789678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04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3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3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7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3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06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973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711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915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71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953631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11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56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72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37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7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5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87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95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7744231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95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42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04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78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44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29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995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97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2996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6404573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3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63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38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28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32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92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2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61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8018212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9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4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70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94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80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30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97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8787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788347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49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54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9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83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97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12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9999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837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09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692622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24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8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77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77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3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78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138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922762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2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99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9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2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95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43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60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3888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10264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9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28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61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7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75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99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5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745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91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041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76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11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491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59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657860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1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0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11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6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32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09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81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16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470654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92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05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0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57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90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18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94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2175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64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35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7517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629645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0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97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86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26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4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62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36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833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5771610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43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67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6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45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65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46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719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488348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19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36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15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27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28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29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235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415640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76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8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05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9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64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95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721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7030225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88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083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73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2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1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10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439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94615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7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71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2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99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41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59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31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28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80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41</Pages>
  <Words>11031</Words>
  <Characters>62877</Characters>
  <Application>Microsoft Office Word</Application>
  <DocSecurity>0</DocSecurity>
  <Lines>523</Lines>
  <Paragraphs>147</Paragraphs>
  <ScaleCrop>false</ScaleCrop>
  <Company/>
  <LinksUpToDate>false</LinksUpToDate>
  <CharactersWithSpaces>73761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Сергей</dc:creator>
  <cp:keywords/>
  <dc:description/>
  <cp:lastModifiedBy>Сергей Сергей</cp:lastModifiedBy>
  <cp:revision>1</cp:revision>
  <dcterms:created xsi:type="dcterms:W3CDTF">2025-11-06T04:53:00Z</dcterms:created>
  <dcterms:modified xsi:type="dcterms:W3CDTF">2025-11-06T04:57:00Z</dcterms:modified>
</cp:coreProperties>
</file>