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F829CC">
              <w:rPr>
                <w:b/>
                <w:noProof/>
                <w:sz w:val="26"/>
              </w:rPr>
              <w:t>${schule</w:t>
            </w:r>
            <w:r w:rsidR="00A36919">
              <w:rPr>
                <w:b/>
                <w:noProof/>
                <w:sz w:val="26"/>
              </w:rPr>
              <w:t>_nametype</w:t>
            </w:r>
            <w:r w:rsidR="00F829CC">
              <w:rPr>
                <w:b/>
                <w:noProof/>
                <w:sz w:val="26"/>
              </w:rPr>
              <w:t>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3A41E6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747ADE" w:rsidRPr="00177791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125635589E4A40E09570CA4DABF39451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F829CC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15A8CC48438342B49F2DF6E363679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CC854F2994D4CDFA8C7EC199521DB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3929F93A2686466B8338D111CFFCD6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FA26239F693E4742825E52F1074893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E55E5A564ECB43F5AA77D1D0F6BB067A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1C517CD0FED44DE88C2C07EF68F9C4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DDE55AF2A02491794FF2179FBA970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882F880B2F4546FAA502955328334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A6BC2BB7E4DE43A08E6F35EC6B1CD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C1173458873F483DB164C149719E49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0FC8A952BE6743EAAD6FD2EC570ECC3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1119DCFC14D24E08B25064AC706EFC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B1877DA3A8794979A671703EB05B6D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454D6ADCDB2430B8085AC2FF359D36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D51DF8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8EAB7B81A556486EADAE6A527E8B57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E62C1C09BDE7421B9ECB37D30BF335F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AC934328D3704FCC8BE387A0BE44F906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D51DF8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B35825B8543A45FDBAAE6B26E29FE5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B004E1" w:rsidRDefault="00B004E1" w:rsidP="00BF0A41">
            <w:pPr>
              <w:rPr>
                <w:sz w:val="20"/>
              </w:rPr>
            </w:pPr>
            <w:r w:rsidRPr="00B004E1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1604841874"/>
            <w:placeholder>
              <w:docPart w:val="00668D7C89124274B60250B94C2AB7E1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5223A9" w:rsidRPr="00C2558B" w:rsidRDefault="00F829CC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0"/>
                  </w:rPr>
                  <w:t>${</w:t>
                </w:r>
                <w:proofErr w:type="spellStart"/>
                <w:r w:rsidR="00F829CC">
                  <w:rPr>
                    <w:rStyle w:val="Formatvorlage90"/>
                  </w:rPr>
                  <w:t>fra_graded</w:t>
                </w:r>
                <w:proofErr w:type="spellEnd"/>
                <w:r w:rsidR="00F829CC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1"/>
                  </w:rPr>
                  <w:t>${</w:t>
                </w:r>
                <w:proofErr w:type="spellStart"/>
                <w:r w:rsidR="00F829CC">
                  <w:rPr>
                    <w:rStyle w:val="Formatvorlage91"/>
                  </w:rPr>
                  <w:t>spa_graded</w:t>
                </w:r>
                <w:proofErr w:type="spellEnd"/>
                <w:r w:rsidR="00F829CC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${projekt_theme}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83767349FB9948499E0038DFA79BCE2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F829C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3B346F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5B32EBCE204F4B6E81970358E53A3A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F829CC">
                  <w:rPr>
                    <w:rStyle w:val="Formatvorlage88"/>
                  </w:rPr>
                  <w:t>sehr gut</w:t>
                </w:r>
              </w:sdtContent>
            </w:sdt>
            <w:r w:rsidR="00F829CC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F829CC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6051C0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829C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F829CC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3B346F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3F8BAADF23C4CD6B6BCEF568D2A463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F829CC">
                  <w:rPr>
                    <w:rStyle w:val="Formatvorlage92"/>
                  </w:rPr>
                  <w:t>${</w:t>
                </w:r>
                <w:proofErr w:type="spellStart"/>
                <w:r w:rsidR="00F829CC">
                  <w:rPr>
                    <w:rStyle w:val="Formatvorlage92"/>
                  </w:rPr>
                  <w:t>chair</w:t>
                </w:r>
                <w:proofErr w:type="spellEnd"/>
                <w:r w:rsidR="00F829CC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3B346F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D2E24FBDAECE49B8BACE401303C17CB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3"/>
                  </w:rPr>
                  <w:t>${</w:t>
                </w:r>
                <w:proofErr w:type="spellStart"/>
                <w:r w:rsidR="00F829CC">
                  <w:rPr>
                    <w:rStyle w:val="Formatvorlage93"/>
                  </w:rPr>
                  <w:t>leiter</w:t>
                </w:r>
                <w:proofErr w:type="spellEnd"/>
                <w:r w:rsidR="00F829CC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515849" w:rsidRPr="0010518D" w:rsidRDefault="00F0608C" w:rsidP="004646F0">
      <w:pPr>
        <w:spacing w:line="135" w:lineRule="exact"/>
        <w:ind w:left="-567" w:right="-57"/>
        <w:rPr>
          <w:rFonts w:eastAsia="Arial"/>
          <w:b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46F" w:rsidRDefault="003B346F" w:rsidP="001E03DE">
      <w:r>
        <w:separator/>
      </w:r>
    </w:p>
  </w:endnote>
  <w:endnote w:type="continuationSeparator" w:id="0">
    <w:p w:rsidR="003B346F" w:rsidRDefault="003B346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46F" w:rsidRDefault="003B346F" w:rsidP="001E03DE">
      <w:r>
        <w:separator/>
      </w:r>
    </w:p>
  </w:footnote>
  <w:footnote w:type="continuationSeparator" w:id="0">
    <w:p w:rsidR="003B346F" w:rsidRDefault="003B346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TBfdSBTajofKhgzahxr5cmCJghzhyx41ekkChe88GORMH5Wo2jegaDTs3qbk+XxGKxdJ39CUytobJp8vRLeEGw==" w:salt="M2oShM75qOCbd3PV3tXIr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E"/>
    <w:rsid w:val="000376C0"/>
    <w:rsid w:val="00056216"/>
    <w:rsid w:val="000575E7"/>
    <w:rsid w:val="00057CF8"/>
    <w:rsid w:val="000741E9"/>
    <w:rsid w:val="00076BD9"/>
    <w:rsid w:val="000A510C"/>
    <w:rsid w:val="000D449A"/>
    <w:rsid w:val="0010518D"/>
    <w:rsid w:val="001164F4"/>
    <w:rsid w:val="00122971"/>
    <w:rsid w:val="0012504D"/>
    <w:rsid w:val="001379E6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A41E6"/>
    <w:rsid w:val="003B346F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051C0"/>
    <w:rsid w:val="00634449"/>
    <w:rsid w:val="00666F40"/>
    <w:rsid w:val="00683FE4"/>
    <w:rsid w:val="006967C3"/>
    <w:rsid w:val="006A4BE2"/>
    <w:rsid w:val="006B43B8"/>
    <w:rsid w:val="006E6F54"/>
    <w:rsid w:val="006F4481"/>
    <w:rsid w:val="0072312D"/>
    <w:rsid w:val="00747ADE"/>
    <w:rsid w:val="007863D4"/>
    <w:rsid w:val="00793CCA"/>
    <w:rsid w:val="00794412"/>
    <w:rsid w:val="007961C3"/>
    <w:rsid w:val="007B1AFE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8F32FE"/>
    <w:rsid w:val="009533B3"/>
    <w:rsid w:val="0096431B"/>
    <w:rsid w:val="009935DA"/>
    <w:rsid w:val="009A7179"/>
    <w:rsid w:val="009C05F9"/>
    <w:rsid w:val="009C7A38"/>
    <w:rsid w:val="009F02C0"/>
    <w:rsid w:val="00A125DD"/>
    <w:rsid w:val="00A13DCC"/>
    <w:rsid w:val="00A36919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51DF8"/>
    <w:rsid w:val="00D97640"/>
    <w:rsid w:val="00DB3718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824AD"/>
    <w:rsid w:val="00F829CC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1028C"/>
  <w15:docId w15:val="{CCC434F5-052B-4A61-B2EB-A3BAC58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5635589E4A40E09570CA4DABF39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3B09E-39B1-4B3C-8151-F11809D5C06D}"/>
      </w:docPartPr>
      <w:docPartBody>
        <w:p w:rsidR="00AA70E0" w:rsidRDefault="009F19DC">
          <w:pPr>
            <w:pStyle w:val="125635589E4A40E09570CA4DABF394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5A8CC48438342B49F2DF6E363679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D04A9-BC4D-4FDC-84FB-D7781BF5EC3E}"/>
      </w:docPartPr>
      <w:docPartBody>
        <w:p w:rsidR="00AA70E0" w:rsidRDefault="009F19DC">
          <w:pPr>
            <w:pStyle w:val="15A8CC48438342B49F2DF6E36367984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C854F2994D4CDFA8C7EC199521D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70EDE-3480-4ABC-8E8A-2E290BF1B4B2}"/>
      </w:docPartPr>
      <w:docPartBody>
        <w:p w:rsidR="00AA70E0" w:rsidRDefault="009F19DC">
          <w:pPr>
            <w:pStyle w:val="BCC854F2994D4CDFA8C7EC199521DB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929F93A2686466B8338D111CFFCD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56618-65C8-475A-B660-F3263CC7B225}"/>
      </w:docPartPr>
      <w:docPartBody>
        <w:p w:rsidR="00AA70E0" w:rsidRDefault="009F19DC">
          <w:pPr>
            <w:pStyle w:val="3929F93A2686466B8338D111CFFCD6C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A26239F693E4742825E52F107489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0783-D290-494A-BD56-895DBEC3638D}"/>
      </w:docPartPr>
      <w:docPartBody>
        <w:p w:rsidR="00AA70E0" w:rsidRDefault="009F19DC">
          <w:pPr>
            <w:pStyle w:val="FA26239F693E4742825E52F10748934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5E5A564ECB43F5AA77D1D0F6BB06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63E45-68A0-4239-B104-C26AF8A65F2C}"/>
      </w:docPartPr>
      <w:docPartBody>
        <w:p w:rsidR="00AA70E0" w:rsidRDefault="009F19DC">
          <w:pPr>
            <w:pStyle w:val="E55E5A564ECB43F5AA77D1D0F6BB067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C517CD0FED44DE88C2C07EF68F9C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CD45-1CB0-4651-ACA3-D1FCBB4BD718}"/>
      </w:docPartPr>
      <w:docPartBody>
        <w:p w:rsidR="00AA70E0" w:rsidRDefault="009F19DC">
          <w:pPr>
            <w:pStyle w:val="1C517CD0FED44DE88C2C07EF68F9C46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DDE55AF2A02491794FF2179FBA97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9C7B22-BD29-4985-BF8D-E6F179BCBF4F}"/>
      </w:docPartPr>
      <w:docPartBody>
        <w:p w:rsidR="00AA70E0" w:rsidRDefault="009F19DC">
          <w:pPr>
            <w:pStyle w:val="0DDE55AF2A02491794FF2179FBA970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2F880B2F4546FAA502955328334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A94A7-5048-4931-8939-597A12DE1E95}"/>
      </w:docPartPr>
      <w:docPartBody>
        <w:p w:rsidR="00AA70E0" w:rsidRDefault="009F19DC">
          <w:pPr>
            <w:pStyle w:val="882F880B2F4546FAA50295532833497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BC2BB7E4DE43A08E6F35EC6B1CD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60C3B-CC14-4EDF-B417-B781D4EBD0A3}"/>
      </w:docPartPr>
      <w:docPartBody>
        <w:p w:rsidR="00AA70E0" w:rsidRDefault="009F19DC">
          <w:pPr>
            <w:pStyle w:val="A6BC2BB7E4DE43A08E6F35EC6B1CD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173458873F483DB164C149719E4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77CB2-D7AF-4E71-9B7C-0F8A978C467A}"/>
      </w:docPartPr>
      <w:docPartBody>
        <w:p w:rsidR="00AA70E0" w:rsidRDefault="009F19DC">
          <w:pPr>
            <w:pStyle w:val="C1173458873F483DB164C149719E49F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C8A952BE6743EAAD6FD2EC570EC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C9C1E-EB40-4FB8-BB73-D36A44E66759}"/>
      </w:docPartPr>
      <w:docPartBody>
        <w:p w:rsidR="00AA70E0" w:rsidRDefault="009F19DC">
          <w:pPr>
            <w:pStyle w:val="0FC8A952BE6743EAAD6FD2EC570ECC3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119DCFC14D24E08B25064AC706EF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30116-A9AA-46A5-9A40-DEA9BFDBA901}"/>
      </w:docPartPr>
      <w:docPartBody>
        <w:p w:rsidR="00AA70E0" w:rsidRDefault="009F19DC">
          <w:pPr>
            <w:pStyle w:val="1119DCFC14D24E08B25064AC706EFC2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877DA3A8794979A671703EB05B6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FC3D9-2EF0-4604-B52C-CAA8932B37A7}"/>
      </w:docPartPr>
      <w:docPartBody>
        <w:p w:rsidR="00AA70E0" w:rsidRDefault="009F19DC">
          <w:pPr>
            <w:pStyle w:val="B1877DA3A8794979A671703EB05B6D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54D6ADCDB2430B8085AC2FF359D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029F2-E6A3-4E78-AB3D-36A5931EEB00}"/>
      </w:docPartPr>
      <w:docPartBody>
        <w:p w:rsidR="00AA70E0" w:rsidRDefault="009F19DC">
          <w:pPr>
            <w:pStyle w:val="0454D6ADCDB2430B8085AC2FF359D36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8EAB7B81A556486EADAE6A527E8B5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9D637-3015-4DE6-9C47-A24E77002A91}"/>
      </w:docPartPr>
      <w:docPartBody>
        <w:p w:rsidR="00AA70E0" w:rsidRDefault="009F19DC">
          <w:pPr>
            <w:pStyle w:val="8EAB7B81A556486EADAE6A527E8B57C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2C1C09BDE7421B9ECB37D30BF33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BF8F5-3D9B-4547-B223-B9768B675C7B}"/>
      </w:docPartPr>
      <w:docPartBody>
        <w:p w:rsidR="00AA70E0" w:rsidRDefault="009F19DC">
          <w:pPr>
            <w:pStyle w:val="E62C1C09BDE7421B9ECB37D30BF335F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934328D3704FCC8BE387A0BE44F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8E338-407E-40A3-8770-8B0B72002111}"/>
      </w:docPartPr>
      <w:docPartBody>
        <w:p w:rsidR="00AA70E0" w:rsidRDefault="009F19DC">
          <w:pPr>
            <w:pStyle w:val="AC934328D3704FCC8BE387A0BE44F90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35825B8543A45FDBAAE6B26E29FE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BA23C-EE9D-4AED-9517-E2F54C65EEEA}"/>
      </w:docPartPr>
      <w:docPartBody>
        <w:p w:rsidR="00AA70E0" w:rsidRDefault="009F19DC">
          <w:pPr>
            <w:pStyle w:val="B35825B8543A45FDBAAE6B26E29FE5B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0668D7C89124274B60250B94C2AB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86696-E3AB-4F30-BADF-07B6A2F863D2}"/>
      </w:docPartPr>
      <w:docPartBody>
        <w:p w:rsidR="00AA70E0" w:rsidRDefault="009F19DC">
          <w:pPr>
            <w:pStyle w:val="00668D7C89124274B60250B94C2AB7E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64DB6BC9A824273A1BD1F0F3F4A1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590C1-0E4E-4E0C-A3E8-2F6C6C4F9070}"/>
      </w:docPartPr>
      <w:docPartBody>
        <w:p w:rsidR="00AA70E0" w:rsidRDefault="009F19DC">
          <w:pPr>
            <w:pStyle w:val="964DB6BC9A824273A1BD1F0F3F4A1DD8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83767349FB9948499E0038DFA79BC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1B125-57A4-4932-899F-5E735ABB788F}"/>
      </w:docPartPr>
      <w:docPartBody>
        <w:p w:rsidR="00AA70E0" w:rsidRDefault="009F19DC">
          <w:pPr>
            <w:pStyle w:val="83767349FB9948499E0038DFA79BCE2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3F8BAADF23C4CD6B6BCEF568D2A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A2F9E-9C0D-48B4-99C4-37C690FF17B4}"/>
      </w:docPartPr>
      <w:docPartBody>
        <w:p w:rsidR="00AA70E0" w:rsidRDefault="009F19DC">
          <w:pPr>
            <w:pStyle w:val="43F8BAADF23C4CD6B6BCEF568D2A463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2E24FBDAECE49B8BACE401303C17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EE02C-6ECA-485D-9082-B90B8E3319A7}"/>
      </w:docPartPr>
      <w:docPartBody>
        <w:p w:rsidR="00AA70E0" w:rsidRDefault="009F19DC">
          <w:pPr>
            <w:pStyle w:val="D2E24FBDAECE49B8BACE401303C17CBA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5B32EBCE204F4B6E81970358E53A3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1421-2243-4707-AAEA-D45A7742B161}"/>
      </w:docPartPr>
      <w:docPartBody>
        <w:p w:rsidR="00420522" w:rsidRDefault="00AA70E0" w:rsidP="00AA70E0">
          <w:pPr>
            <w:pStyle w:val="5B32EBCE204F4B6E81970358E53A3AE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C"/>
    <w:rsid w:val="0041206A"/>
    <w:rsid w:val="00420522"/>
    <w:rsid w:val="00455F54"/>
    <w:rsid w:val="00473F4F"/>
    <w:rsid w:val="009F19DC"/>
    <w:rsid w:val="00AA70E0"/>
    <w:rsid w:val="00E41560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0E0"/>
    <w:rPr>
      <w:color w:val="808080"/>
    </w:rPr>
  </w:style>
  <w:style w:type="paragraph" w:customStyle="1" w:styleId="125635589E4A40E09570CA4DABF39451">
    <w:name w:val="125635589E4A40E09570CA4DABF39451"/>
  </w:style>
  <w:style w:type="paragraph" w:customStyle="1" w:styleId="15A8CC48438342B49F2DF6E363679844">
    <w:name w:val="15A8CC48438342B49F2DF6E363679844"/>
  </w:style>
  <w:style w:type="paragraph" w:customStyle="1" w:styleId="BCC854F2994D4CDFA8C7EC199521DBAA">
    <w:name w:val="BCC854F2994D4CDFA8C7EC199521DBAA"/>
  </w:style>
  <w:style w:type="paragraph" w:customStyle="1" w:styleId="3929F93A2686466B8338D111CFFCD6CD">
    <w:name w:val="3929F93A2686466B8338D111CFFCD6CD"/>
  </w:style>
  <w:style w:type="paragraph" w:customStyle="1" w:styleId="FA26239F693E4742825E52F107489345">
    <w:name w:val="FA26239F693E4742825E52F107489345"/>
  </w:style>
  <w:style w:type="paragraph" w:customStyle="1" w:styleId="E55E5A564ECB43F5AA77D1D0F6BB067A">
    <w:name w:val="E55E5A564ECB43F5AA77D1D0F6BB067A"/>
  </w:style>
  <w:style w:type="paragraph" w:customStyle="1" w:styleId="1C517CD0FED44DE88C2C07EF68F9C46E">
    <w:name w:val="1C517CD0FED44DE88C2C07EF68F9C46E"/>
  </w:style>
  <w:style w:type="paragraph" w:customStyle="1" w:styleId="0DDE55AF2A02491794FF2179FBA9706A">
    <w:name w:val="0DDE55AF2A02491794FF2179FBA9706A"/>
  </w:style>
  <w:style w:type="paragraph" w:customStyle="1" w:styleId="882F880B2F4546FAA50295532833497D">
    <w:name w:val="882F880B2F4546FAA50295532833497D"/>
  </w:style>
  <w:style w:type="paragraph" w:customStyle="1" w:styleId="A6BC2BB7E4DE43A08E6F35EC6B1CDD86">
    <w:name w:val="A6BC2BB7E4DE43A08E6F35EC6B1CDD86"/>
  </w:style>
  <w:style w:type="paragraph" w:customStyle="1" w:styleId="C1173458873F483DB164C149719E49F1">
    <w:name w:val="C1173458873F483DB164C149719E49F1"/>
  </w:style>
  <w:style w:type="paragraph" w:customStyle="1" w:styleId="0FC8A952BE6743EAAD6FD2EC570ECC3D">
    <w:name w:val="0FC8A952BE6743EAAD6FD2EC570ECC3D"/>
  </w:style>
  <w:style w:type="paragraph" w:customStyle="1" w:styleId="1119DCFC14D24E08B25064AC706EFC2C">
    <w:name w:val="1119DCFC14D24E08B25064AC706EFC2C"/>
  </w:style>
  <w:style w:type="paragraph" w:customStyle="1" w:styleId="B1877DA3A8794979A671703EB05B6D6F">
    <w:name w:val="B1877DA3A8794979A671703EB05B6D6F"/>
  </w:style>
  <w:style w:type="paragraph" w:customStyle="1" w:styleId="0454D6ADCDB2430B8085AC2FF359D366">
    <w:name w:val="0454D6ADCDB2430B8085AC2FF359D366"/>
  </w:style>
  <w:style w:type="paragraph" w:customStyle="1" w:styleId="8EAB7B81A556486EADAE6A527E8B57C9">
    <w:name w:val="8EAB7B81A556486EADAE6A527E8B57C9"/>
  </w:style>
  <w:style w:type="paragraph" w:customStyle="1" w:styleId="E62C1C09BDE7421B9ECB37D30BF335F0">
    <w:name w:val="E62C1C09BDE7421B9ECB37D30BF335F0"/>
  </w:style>
  <w:style w:type="paragraph" w:customStyle="1" w:styleId="AC934328D3704FCC8BE387A0BE44F906">
    <w:name w:val="AC934328D3704FCC8BE387A0BE44F906"/>
  </w:style>
  <w:style w:type="paragraph" w:customStyle="1" w:styleId="B35825B8543A45FDBAAE6B26E29FE5B8">
    <w:name w:val="B35825B8543A45FDBAAE6B26E29FE5B8"/>
  </w:style>
  <w:style w:type="paragraph" w:customStyle="1" w:styleId="00668D7C89124274B60250B94C2AB7E1">
    <w:name w:val="00668D7C89124274B60250B94C2AB7E1"/>
  </w:style>
  <w:style w:type="paragraph" w:customStyle="1" w:styleId="964DB6BC9A824273A1BD1F0F3F4A1DD8">
    <w:name w:val="964DB6BC9A824273A1BD1F0F3F4A1DD8"/>
  </w:style>
  <w:style w:type="paragraph" w:customStyle="1" w:styleId="83767349FB9948499E0038DFA79BCE2D">
    <w:name w:val="83767349FB9948499E0038DFA79BCE2D"/>
  </w:style>
  <w:style w:type="paragraph" w:customStyle="1" w:styleId="43F8BAADF23C4CD6B6BCEF568D2A463E">
    <w:name w:val="43F8BAADF23C4CD6B6BCEF568D2A463E"/>
  </w:style>
  <w:style w:type="paragraph" w:customStyle="1" w:styleId="D2E24FBDAECE49B8BACE401303C17CBA">
    <w:name w:val="D2E24FBDAECE49B8BACE401303C17CBA"/>
  </w:style>
  <w:style w:type="paragraph" w:customStyle="1" w:styleId="5B32EBCE204F4B6E81970358E53A3AE5">
    <w:name w:val="5B32EBCE204F4B6E81970358E53A3AE5"/>
    <w:rsid w:val="00AA7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2019-04-01T09:28:00Z</cp:lastPrinted>
  <dcterms:created xsi:type="dcterms:W3CDTF">2019-06-03T12:18:00Z</dcterms:created>
  <dcterms:modified xsi:type="dcterms:W3CDTF">2019-06-05T12:49:00Z</dcterms:modified>
</cp:coreProperties>
</file>