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5A84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GOALS:</w:t>
      </w:r>
    </w:p>
    <w:p w14:paraId="25B73932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The purpose of this project is to apply Text Mining and Sentiment Analysis using Natural Language Processing techniques on Twitter data:</w:t>
      </w:r>
    </w:p>
    <w:p w14:paraId="0119F255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• Identify the top topics/context within the tweets</w:t>
      </w:r>
    </w:p>
    <w:p w14:paraId="5B725F13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• Group the tweets based on the topics</w:t>
      </w:r>
    </w:p>
    <w:p w14:paraId="4DB63E95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• Classify the tweets by the sentiment they express within each topic</w:t>
      </w:r>
    </w:p>
    <w:p w14:paraId="638BC7E6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• Visualize the results of the sentiments expressed by topic, sentiment, location, number of followers for the user.</w:t>
      </w:r>
    </w:p>
    <w:p w14:paraId="0480A05E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LANGUAGES USED:</w:t>
      </w:r>
    </w:p>
    <w:p w14:paraId="5594F982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</w:p>
    <w:p w14:paraId="4F34D561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Dataset Link</w:t>
      </w:r>
    </w:p>
    <w:p w14:paraId="22AD36B7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TABLE OF CONTENTS:</w:t>
      </w:r>
    </w:p>
    <w:p w14:paraId="6A18C48C" w14:textId="77777777" w:rsidR="00376D65" w:rsidRPr="00376D65" w:rsidRDefault="00376D65" w:rsidP="00376D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Abstract</w:t>
      </w:r>
    </w:p>
    <w:p w14:paraId="5339264B" w14:textId="77777777" w:rsidR="00376D65" w:rsidRPr="00376D65" w:rsidRDefault="00376D65" w:rsidP="00376D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Literature Review</w:t>
      </w:r>
    </w:p>
    <w:p w14:paraId="527EF99D" w14:textId="77777777" w:rsidR="00376D65" w:rsidRPr="00376D65" w:rsidRDefault="00376D65" w:rsidP="00376D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Explanatory Data Analysis</w:t>
      </w:r>
    </w:p>
    <w:p w14:paraId="6C3AEB3A" w14:textId="38C59DC5" w:rsidR="00376D65" w:rsidRDefault="00376D65" w:rsidP="00376D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Initial Results</w:t>
      </w:r>
    </w:p>
    <w:p w14:paraId="10426483" w14:textId="4F1F9B91" w:rsidR="00D3257C" w:rsidRPr="00376D65" w:rsidRDefault="00D3257C" w:rsidP="00376D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Final Results</w:t>
      </w:r>
    </w:p>
    <w:p w14:paraId="2B5EFF31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CODING FILES</w:t>
      </w:r>
    </w:p>
    <w:p w14:paraId="5E0292A2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CIND820_EDA.ipynb</w:t>
      </w:r>
    </w:p>
    <w:p w14:paraId="23C038C7" w14:textId="348002A2" w:rsid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CIND820_TopicModelling.ipynb</w:t>
      </w:r>
    </w:p>
    <w:p w14:paraId="2DF1C44A" w14:textId="66A8AC64" w:rsidR="00F308B0" w:rsidRDefault="00F308B0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CIND820_SentimentAnalysis.ipynb</w:t>
      </w:r>
    </w:p>
    <w:p w14:paraId="6FEA7169" w14:textId="2DA30D6F" w:rsidR="00F308B0" w:rsidRDefault="00F308B0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CIND820_FullTweetsScrape.ipynb</w:t>
      </w:r>
    </w:p>
    <w:p w14:paraId="182E9740" w14:textId="77777777" w:rsidR="00F308B0" w:rsidRPr="00376D65" w:rsidRDefault="00F308B0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04F01A9" w14:textId="77777777" w:rsidR="00376D65" w:rsidRPr="00376D65" w:rsidRDefault="00376D65" w:rsidP="00376D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PDF DOCUMENTS</w:t>
      </w:r>
    </w:p>
    <w:p w14:paraId="11FF824B" w14:textId="77777777" w:rsidR="00376D65" w:rsidRPr="00376D65" w:rsidRDefault="00376D65" w:rsidP="00376D6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AbstractCIND820_Revised.pdf</w:t>
      </w:r>
    </w:p>
    <w:p w14:paraId="12363F2E" w14:textId="77777777" w:rsidR="00376D65" w:rsidRPr="00376D65" w:rsidRDefault="00376D65" w:rsidP="00376D6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CIND820_LiteratureReview.pdf</w:t>
      </w:r>
    </w:p>
    <w:p w14:paraId="46228993" w14:textId="3294C742" w:rsidR="00376D65" w:rsidRDefault="00376D65" w:rsidP="00376D6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D65">
        <w:rPr>
          <w:rFonts w:ascii="Segoe UI" w:eastAsia="Times New Roman" w:hAnsi="Segoe UI" w:cs="Segoe UI"/>
          <w:color w:val="24292F"/>
          <w:sz w:val="24"/>
          <w:szCs w:val="24"/>
        </w:rPr>
        <w:t>CIND820_InitialResults.pdf</w:t>
      </w:r>
    </w:p>
    <w:p w14:paraId="10AD0C91" w14:textId="6BD0A322" w:rsidR="00F66CF8" w:rsidRPr="00376D65" w:rsidRDefault="00F66CF8" w:rsidP="00376D6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CIND820_FinalResults.pdf</w:t>
      </w:r>
    </w:p>
    <w:p w14:paraId="0B8B7F18" w14:textId="77777777" w:rsidR="003C03BB" w:rsidRPr="00376D65" w:rsidRDefault="003C03BB" w:rsidP="00376D65"/>
    <w:sectPr w:rsidR="003C03BB" w:rsidRPr="0037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9DE"/>
    <w:multiLevelType w:val="multilevel"/>
    <w:tmpl w:val="DD04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5896"/>
    <w:multiLevelType w:val="multilevel"/>
    <w:tmpl w:val="72A8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527A6"/>
    <w:multiLevelType w:val="multilevel"/>
    <w:tmpl w:val="9C22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35523"/>
    <w:multiLevelType w:val="multilevel"/>
    <w:tmpl w:val="F36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50842"/>
    <w:multiLevelType w:val="multilevel"/>
    <w:tmpl w:val="1E80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11F1E"/>
    <w:multiLevelType w:val="multilevel"/>
    <w:tmpl w:val="1842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D"/>
    <w:rsid w:val="002E3C4D"/>
    <w:rsid w:val="00376D65"/>
    <w:rsid w:val="003C03BB"/>
    <w:rsid w:val="005031C5"/>
    <w:rsid w:val="005643D5"/>
    <w:rsid w:val="00D3257C"/>
    <w:rsid w:val="00F308B0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7C8F"/>
  <w15:chartTrackingRefBased/>
  <w15:docId w15:val="{D426C095-A7A8-42C5-A7C6-B8A46B7D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C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6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GOALS:</vt:lpstr>
      <vt:lpstr>    IMPORTANCE:</vt:lpstr>
      <vt:lpstr>    LANGUAGES USED:</vt:lpstr>
      <vt:lpstr>    TABLE OF CONTENTS:</vt:lpstr>
      <vt:lpstr>    CODING FILES</vt:lpstr>
      <vt:lpstr>    PDF DOCUMENTS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Vinayagam</dc:creator>
  <cp:keywords/>
  <dc:description/>
  <cp:lastModifiedBy>Bala Vinayagam</cp:lastModifiedBy>
  <cp:revision>6</cp:revision>
  <dcterms:created xsi:type="dcterms:W3CDTF">2022-03-08T04:15:00Z</dcterms:created>
  <dcterms:modified xsi:type="dcterms:W3CDTF">2022-04-05T03:40:00Z</dcterms:modified>
</cp:coreProperties>
</file>