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62AD" w14:textId="77777777" w:rsidR="006836C1" w:rsidRPr="002A1C27" w:rsidRDefault="003511BE" w:rsidP="002A1C27">
      <w:pPr>
        <w:jc w:val="center"/>
        <w:rPr>
          <w:b/>
        </w:rPr>
      </w:pPr>
      <w:bookmarkStart w:id="0" w:name="年上海市高考数学试卷"/>
      <w:r w:rsidRPr="002A1C27">
        <w:rPr>
          <w:b/>
        </w:rPr>
        <w:t>2022</w:t>
      </w:r>
      <w:r w:rsidRPr="002A1C27">
        <w:rPr>
          <w:b/>
        </w:rPr>
        <w:t>年上海市高考数学试卷</w:t>
      </w:r>
    </w:p>
    <w:p w14:paraId="33416974" w14:textId="77777777" w:rsidR="006836C1" w:rsidRDefault="003511BE" w:rsidP="002A1C27">
      <w:bookmarkStart w:id="1" w:name="一填空题本大题共有12题满分54分第16题每题4分第712题每题5分"/>
      <w:r>
        <w:t>一、填空题（本大题共有</w:t>
      </w:r>
      <w:r>
        <w:t>12</w:t>
      </w:r>
      <w:r>
        <w:t>题，满分</w:t>
      </w:r>
      <w:r>
        <w:t>54</w:t>
      </w:r>
      <w:r>
        <w:t>分，第</w:t>
      </w:r>
      <w:r>
        <w:t>1</w:t>
      </w:r>
      <w:r>
        <w:t>～</w:t>
      </w:r>
      <w:r>
        <w:t>6</w:t>
      </w:r>
      <w:r>
        <w:t>题每题</w:t>
      </w:r>
      <w:r>
        <w:t>4</w:t>
      </w:r>
      <w:r>
        <w:t>分，第</w:t>
      </w:r>
      <w:r>
        <w:t>7</w:t>
      </w:r>
      <w:r>
        <w:t>～</w:t>
      </w:r>
      <w:r>
        <w:t>12</w:t>
      </w:r>
      <w:r>
        <w:t>题每题</w:t>
      </w:r>
      <w:r>
        <w:t>5</w:t>
      </w:r>
      <w:r>
        <w:t>分）</w:t>
      </w:r>
    </w:p>
    <w:p w14:paraId="6F77627A" w14:textId="77777777" w:rsidR="006836C1" w:rsidRDefault="003511BE" w:rsidP="002A1C27">
      <w:bookmarkStart w:id="2" w:name="question_4131146180"/>
      <w:bookmarkEnd w:id="1"/>
      <w:r>
        <w:t> </w:t>
      </w:r>
    </w:p>
    <w:p w14:paraId="5209CC45" w14:textId="77777777" w:rsidR="006836C1" w:rsidRDefault="003511BE" w:rsidP="002A1C27">
      <w:r>
        <w:t xml:space="preserve">1.  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的实轴长为</w:t>
      </w:r>
      <w:r>
        <w:t xml:space="preserve">  </w:t>
      </w:r>
      <w:r>
        <w:t>．</w:t>
      </w:r>
      <w:r>
        <w:t xml:space="preserve"> </w:t>
      </w:r>
    </w:p>
    <w:p w14:paraId="5CEE46E9" w14:textId="77777777" w:rsidR="006836C1" w:rsidRDefault="003511BE" w:rsidP="002A1C27">
      <w:bookmarkStart w:id="3" w:name="question_4131211716"/>
      <w:bookmarkEnd w:id="2"/>
      <w:r>
        <w:t> </w:t>
      </w:r>
    </w:p>
    <w:p w14:paraId="3C233C4D" w14:textId="77777777" w:rsidR="006836C1" w:rsidRDefault="003511BE" w:rsidP="002A1C27">
      <w:r>
        <w:t xml:space="preserve">2.  </w:t>
      </w:r>
      <w:r>
        <w:t>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的周期为</w:t>
      </w:r>
      <w:r>
        <w:t xml:space="preserve">  </w:t>
      </w:r>
      <w:r>
        <w:t>．</w:t>
      </w:r>
      <w:r>
        <w:t xml:space="preserve"> </w:t>
      </w:r>
    </w:p>
    <w:p w14:paraId="2ECD1FC7" w14:textId="77777777" w:rsidR="006836C1" w:rsidRDefault="003511BE" w:rsidP="002A1C27">
      <w:bookmarkStart w:id="4" w:name="question_4131277252"/>
      <w:bookmarkEnd w:id="3"/>
      <w:r>
        <w:t> </w:t>
      </w:r>
    </w:p>
    <w:p w14:paraId="0E48EBEA" w14:textId="77777777" w:rsidR="006836C1" w:rsidRDefault="003511BE" w:rsidP="002A1C27">
      <w:r>
        <w:t xml:space="preserve">3.  </w:t>
      </w:r>
      <w:r>
        <w:t>已知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t>，行列式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>的值与行列式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的值相等，则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</w:t>
      </w:r>
      <w:r>
        <w:t>．</w:t>
      </w:r>
      <w:r>
        <w:t xml:space="preserve"> </w:t>
      </w:r>
    </w:p>
    <w:p w14:paraId="1E8F2296" w14:textId="77777777" w:rsidR="006836C1" w:rsidRDefault="003511BE" w:rsidP="002A1C27">
      <w:bookmarkStart w:id="5" w:name="question_4131342788"/>
      <w:bookmarkEnd w:id="4"/>
      <w:r>
        <w:t> </w:t>
      </w:r>
    </w:p>
    <w:p w14:paraId="742E9F45" w14:textId="77777777" w:rsidR="006836C1" w:rsidRDefault="003511BE" w:rsidP="002A1C27">
      <w:r>
        <w:t xml:space="preserve">4.  </w:t>
      </w:r>
      <w:r>
        <w:t>已知圆柱的高为</w:t>
      </w:r>
      <m:oMath>
        <m:r>
          <w:rPr>
            <w:rFonts w:ascii="Cambria Math" w:hAnsi="Cambria Math"/>
          </w:rPr>
          <m:t>4</m:t>
        </m:r>
      </m:oMath>
      <w:r>
        <w:t>，底面积为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π</m:t>
        </m:r>
      </m:oMath>
      <w:r>
        <w:t>，则圆柱的侧面积为</w:t>
      </w:r>
      <w:r>
        <w:t xml:space="preserve">  </w:t>
      </w:r>
      <w:r>
        <w:t>．</w:t>
      </w:r>
      <w:r>
        <w:t xml:space="preserve"> </w:t>
      </w:r>
    </w:p>
    <w:p w14:paraId="3BA0FE8C" w14:textId="77777777" w:rsidR="006836C1" w:rsidRDefault="003511BE" w:rsidP="002A1C27">
      <w:bookmarkStart w:id="6" w:name="question_4131408324"/>
      <w:bookmarkEnd w:id="5"/>
      <w:r>
        <w:t> </w:t>
      </w:r>
    </w:p>
    <w:p w14:paraId="2A520AAA" w14:textId="77777777" w:rsidR="006836C1" w:rsidRDefault="003511BE" w:rsidP="002A1C27">
      <w:r>
        <w:t xml:space="preserve">5. 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，求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</m:oMath>
      <w:r>
        <w:t>的最小值</w:t>
      </w:r>
      <w:r>
        <w:t xml:space="preserve">  </w:t>
      </w:r>
      <w:r>
        <w:t>．</w:t>
      </w:r>
      <w:r>
        <w:t xml:space="preserve"> </w:t>
      </w:r>
    </w:p>
    <w:p w14:paraId="286FF260" w14:textId="77777777" w:rsidR="006836C1" w:rsidRDefault="003511BE" w:rsidP="002A1C27">
      <w:bookmarkStart w:id="7" w:name="question_4131473860"/>
      <w:bookmarkEnd w:id="6"/>
      <w:r>
        <w:t> </w:t>
      </w:r>
    </w:p>
    <w:p w14:paraId="69B225D0" w14:textId="77777777" w:rsidR="006836C1" w:rsidRDefault="003511BE" w:rsidP="002A1C27">
      <w:r>
        <w:t xml:space="preserve">6.  </w:t>
      </w:r>
      <w:r>
        <w:t>二项式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的展开式中，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项的系数是常数项的</w:t>
      </w:r>
      <m:oMath>
        <m:r>
          <w:rPr>
            <w:rFonts w:ascii="Cambria Math" w:hAnsi="Cambria Math"/>
          </w:rPr>
          <m:t>5</m:t>
        </m:r>
      </m:oMath>
      <w:r>
        <w:t>倍，则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</w:t>
      </w:r>
      <w:r>
        <w:t>．</w:t>
      </w:r>
      <w:r>
        <w:t xml:space="preserve"> </w:t>
      </w:r>
    </w:p>
    <w:p w14:paraId="72618DB4" w14:textId="77777777" w:rsidR="006836C1" w:rsidRDefault="003511BE" w:rsidP="002A1C27">
      <w:bookmarkStart w:id="8" w:name="question_4131539396"/>
      <w:bookmarkEnd w:id="7"/>
      <w:r>
        <w:t> </w:t>
      </w:r>
    </w:p>
    <w:p w14:paraId="238616DF" w14:textId="77777777" w:rsidR="006836C1" w:rsidRDefault="003511BE" w:rsidP="002A1C27">
      <w:r>
        <w:t xml:space="preserve">7.  </w:t>
      </w:r>
      <w:r>
        <w:t>若函数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，为奇函数，求参数</w:t>
      </w:r>
      <m:oMath>
        <m:r>
          <w:rPr>
            <w:rFonts w:ascii="Cambria Math" w:hAnsi="Cambria Math"/>
          </w:rPr>
          <m:t>a</m:t>
        </m:r>
      </m:oMath>
      <w:r>
        <w:t>的值为</w:t>
      </w:r>
      <w:r>
        <w:t xml:space="preserve">  </w:t>
      </w:r>
      <w:r>
        <w:t>．</w:t>
      </w:r>
      <w:r>
        <w:t xml:space="preserve"> </w:t>
      </w:r>
    </w:p>
    <w:p w14:paraId="6A2832D0" w14:textId="77777777" w:rsidR="006836C1" w:rsidRDefault="003511BE" w:rsidP="002A1C27">
      <w:bookmarkStart w:id="9" w:name="question_4131604932"/>
      <w:bookmarkEnd w:id="8"/>
      <w:r>
        <w:t> </w:t>
      </w:r>
    </w:p>
    <w:p w14:paraId="2332528C" w14:textId="77777777" w:rsidR="006836C1" w:rsidRDefault="003511BE" w:rsidP="002A1C27">
      <w:r>
        <w:t xml:space="preserve">8.  </w:t>
      </w:r>
      <w:r>
        <w:t>为了检测学生的身体素质指标，从游泳类</w:t>
      </w:r>
      <m:oMath>
        <m:r>
          <w:rPr>
            <w:rFonts w:ascii="Cambria Math" w:hAnsi="Cambria Math"/>
          </w:rPr>
          <m:t>1</m:t>
        </m:r>
      </m:oMath>
      <w:r>
        <w:t>项，球类</w:t>
      </w:r>
      <m:oMath>
        <m:r>
          <w:rPr>
            <w:rFonts w:ascii="Cambria Math" w:hAnsi="Cambria Math"/>
          </w:rPr>
          <m:t>3</m:t>
        </m:r>
      </m:oMath>
      <w:r>
        <w:t>项，田径类</w:t>
      </w:r>
      <m:oMath>
        <m:r>
          <w:rPr>
            <w:rFonts w:ascii="Cambria Math" w:hAnsi="Cambria Math"/>
          </w:rPr>
          <m:t>4</m:t>
        </m:r>
      </m:oMath>
      <w:r>
        <w:t>项共</w:t>
      </w:r>
      <m:oMath>
        <m:r>
          <w:rPr>
            <w:rFonts w:ascii="Cambria Math" w:hAnsi="Cambria Math"/>
          </w:rPr>
          <m:t>8</m:t>
        </m:r>
      </m:oMath>
      <w:r>
        <w:t>项项目中随机抽取</w:t>
      </w:r>
      <m:oMath>
        <m:r>
          <w:rPr>
            <w:rFonts w:ascii="Cambria Math" w:hAnsi="Cambria Math"/>
          </w:rPr>
          <m:t>4</m:t>
        </m:r>
      </m:oMath>
      <w:r>
        <w:t>项进行检测，则每一类都被抽到的概率为</w:t>
      </w:r>
      <w:r>
        <w:t xml:space="preserve">  </w:t>
      </w:r>
      <w:r>
        <w:t>．</w:t>
      </w:r>
      <w:r>
        <w:t xml:space="preserve"> </w:t>
      </w:r>
    </w:p>
    <w:p w14:paraId="5C95776F" w14:textId="77777777" w:rsidR="006836C1" w:rsidRDefault="003511BE" w:rsidP="002A1C27">
      <w:bookmarkStart w:id="10" w:name="question_4131670468"/>
      <w:bookmarkEnd w:id="9"/>
      <w:r>
        <w:t> </w:t>
      </w:r>
    </w:p>
    <w:p w14:paraId="6D13CE77" w14:textId="77777777" w:rsidR="006836C1" w:rsidRDefault="003511BE" w:rsidP="002A1C27">
      <w:r>
        <w:t xml:space="preserve">9.  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的公差不为零，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为其前</w:t>
      </w:r>
      <m:oMath>
        <m:r>
          <w:rPr>
            <w:rFonts w:ascii="Cambria Math" w:hAnsi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100</m:t>
            </m:r>
          </m:e>
        </m:d>
      </m:oMath>
      <w:r>
        <w:t>中不同的数值有</w:t>
      </w:r>
      <w:r>
        <w:t xml:space="preserve">  </w:t>
      </w:r>
      <w:r>
        <w:t>个．</w:t>
      </w:r>
      <w:r>
        <w:t xml:space="preserve"> </w:t>
      </w:r>
    </w:p>
    <w:p w14:paraId="2BE48FB6" w14:textId="77777777" w:rsidR="006836C1" w:rsidRDefault="003511BE" w:rsidP="002A1C27">
      <w:bookmarkStart w:id="11" w:name="question_4131736004"/>
      <w:bookmarkEnd w:id="10"/>
      <w:r>
        <w:t> </w:t>
      </w:r>
    </w:p>
    <w:p w14:paraId="7A6A02EB" w14:textId="77777777" w:rsidR="006836C1" w:rsidRDefault="003511BE" w:rsidP="002A1C27">
      <w:r>
        <w:t xml:space="preserve">10.  </w:t>
      </w:r>
      <w:r>
        <w:t>若平面向量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a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t>，且满足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，则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 xml:space="preserve">  </w:t>
      </w:r>
      <w:r>
        <w:t>．</w:t>
      </w:r>
      <w:r>
        <w:t xml:space="preserve"> </w:t>
      </w:r>
    </w:p>
    <w:p w14:paraId="4FFEEE5A" w14:textId="77777777" w:rsidR="006836C1" w:rsidRDefault="003511BE" w:rsidP="002A1C27">
      <w:bookmarkStart w:id="12" w:name="question_4131801540"/>
      <w:bookmarkEnd w:id="11"/>
      <w:r>
        <w:t> </w:t>
      </w:r>
    </w:p>
    <w:p w14:paraId="020ACBA4" w14:textId="77777777" w:rsidR="006836C1" w:rsidRDefault="003511BE" w:rsidP="002A1C27">
      <w:r>
        <w:t xml:space="preserve">11.  </w:t>
      </w:r>
      <w:r>
        <w:t>设函数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满足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t>对任意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>都成立，其值域是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，已知对任何满足上述条件的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都有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，则</w:t>
      </w:r>
      <m:oMath>
        <m:r>
          <w:rPr>
            <w:rFonts w:ascii="Cambria Math" w:hAnsi="Cambria Math"/>
          </w:rPr>
          <m:t>a</m:t>
        </m:r>
      </m:oMath>
      <w:r>
        <w:t>的取值范围为</w:t>
      </w:r>
      <w:r>
        <w:t xml:space="preserve">  </w:t>
      </w:r>
      <w:r>
        <w:t>．</w:t>
      </w:r>
      <w:r>
        <w:t xml:space="preserve"> </w:t>
      </w:r>
    </w:p>
    <w:p w14:paraId="7332F6FE" w14:textId="77777777" w:rsidR="006836C1" w:rsidRDefault="003511BE" w:rsidP="002A1C27">
      <w:bookmarkStart w:id="13" w:name="二选择题本题共有4题满分20分每题5分每题有且只有一个正确选项."/>
      <w:bookmarkEnd w:id="12"/>
      <w:r>
        <w:t>二、选择题（本题共有</w:t>
      </w:r>
      <w:r>
        <w:t>4</w:t>
      </w:r>
      <w:r>
        <w:t>题，满分</w:t>
      </w:r>
      <w:r>
        <w:t>20</w:t>
      </w:r>
      <w:r>
        <w:t>分，每题</w:t>
      </w:r>
      <w:r>
        <w:t>5</w:t>
      </w:r>
      <w:r>
        <w:t>分）每题有且只有一个正确选项</w:t>
      </w:r>
      <w:r>
        <w:t>.</w:t>
      </w:r>
    </w:p>
    <w:p w14:paraId="053A52C2" w14:textId="77777777" w:rsidR="006836C1" w:rsidRDefault="003511BE" w:rsidP="002A1C27">
      <w:bookmarkStart w:id="14" w:name="question_4131867076"/>
      <w:bookmarkEnd w:id="13"/>
      <w:r>
        <w:t> </w:t>
      </w:r>
    </w:p>
    <w:p w14:paraId="298596D9" w14:textId="77777777" w:rsidR="006836C1" w:rsidRDefault="003511BE" w:rsidP="002A1C27">
      <w:r>
        <w:t xml:space="preserve">1.  </w:t>
      </w:r>
      <w:r>
        <w:t>若集合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Z</m:t>
        </m:r>
      </m:oMath>
      <w:r>
        <w:t>，则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</m:oMath>
      <w:r>
        <w:t>（</w:t>
      </w:r>
      <w:r>
        <w:t xml:space="preserve"> </w:t>
      </w:r>
      <w:r>
        <w:t>）</w:t>
      </w:r>
      <w:r>
        <w:t xml:space="preserve"> </w:t>
      </w:r>
    </w:p>
    <w:p w14:paraId="04F8C96B" w14:textId="77777777" w:rsidR="006836C1" w:rsidRDefault="003511BE" w:rsidP="002A1C27">
      <w:r>
        <w:t>A.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  <w:t>B.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  <w:t>C.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ab/>
        <w:t>D.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5753C564" w14:textId="77777777" w:rsidR="006836C1" w:rsidRDefault="003511BE" w:rsidP="002A1C27">
      <w:bookmarkStart w:id="15" w:name="question_4131932612"/>
      <w:bookmarkEnd w:id="14"/>
      <w:r>
        <w:t> </w:t>
      </w:r>
    </w:p>
    <w:p w14:paraId="43C87E05" w14:textId="77777777" w:rsidR="006836C1" w:rsidRDefault="003511BE" w:rsidP="002A1C27">
      <w:r>
        <w:t xml:space="preserve">2.  </w:t>
      </w:r>
      <w:r>
        <w:t>若实数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满足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，下列不等式中恒成立的是（</w:t>
      </w:r>
      <w:r>
        <w:t xml:space="preserve"> </w:t>
      </w:r>
      <w:r>
        <w:t>）</w:t>
      </w:r>
      <w:r>
        <w:t xml:space="preserve"> </w:t>
      </w:r>
    </w:p>
    <w:p w14:paraId="7D9766D8" w14:textId="77777777" w:rsidR="006836C1" w:rsidRDefault="003511BE" w:rsidP="002A1C27">
      <w:r>
        <w:t>A.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B.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C.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ab/>
        <w:t>D.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</w:p>
    <w:p w14:paraId="3451754A" w14:textId="77777777" w:rsidR="006836C1" w:rsidRDefault="003511BE" w:rsidP="002A1C27">
      <w:bookmarkStart w:id="16" w:name="question_4131998148"/>
      <w:bookmarkEnd w:id="15"/>
      <w:r>
        <w:t> </w:t>
      </w:r>
    </w:p>
    <w:p w14:paraId="340D656F" w14:textId="77777777" w:rsidR="006836C1" w:rsidRDefault="003511BE" w:rsidP="002A1C27">
      <w:r>
        <w:t xml:space="preserve">3.  </w:t>
      </w:r>
      <w:r>
        <w:t>如图正方体</w:t>
      </w:r>
      <m:oMath>
        <m:r>
          <w:rPr>
            <w:rFonts w:ascii="Cambria Math" w:hAnsi="Cambria Math"/>
          </w:rPr>
          <m:t>ABCD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中，</w:t>
      </w:r>
      <m:oMath>
        <m:r>
          <w:rPr>
            <w:rFonts w:ascii="Cambria Math" w:hAnsi="Cambria Math"/>
          </w:rPr>
          <m:t>P</m:t>
        </m:r>
      </m:oMath>
      <w:r>
        <w:t>、</w:t>
      </w:r>
      <m:oMath>
        <m:r>
          <w:rPr>
            <w:rFonts w:ascii="Cambria Math" w:hAnsi="Cambria Math"/>
          </w:rPr>
          <m:t>Q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t>、</w:t>
      </w:r>
      <m:oMath>
        <m:r>
          <w:rPr>
            <w:rFonts w:ascii="Cambria Math" w:hAnsi="Cambria Math"/>
          </w:rPr>
          <m:t>S</m:t>
        </m:r>
      </m:oMath>
      <w:r>
        <w:t>分别为棱</w:t>
      </w:r>
      <m:oMath>
        <m:r>
          <w:rPr>
            <w:rFonts w:ascii="Cambria Math" w:hAnsi="Cambria Math"/>
          </w:rPr>
          <m:t>AB</m:t>
        </m:r>
      </m:oMath>
      <w:r>
        <w:t>、</w:t>
      </w:r>
      <m:oMath>
        <m:r>
          <w:rPr>
            <w:rFonts w:ascii="Cambria Math" w:hAnsi="Cambria Math"/>
          </w:rPr>
          <m:t>BC</m:t>
        </m:r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CD</m:t>
        </m:r>
      </m:oMath>
      <w:r>
        <w:t>  </w:t>
      </w:r>
      <w:r>
        <w:t>的中点，联结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．空间任意两点</w:t>
      </w:r>
      <m:oMath>
        <m: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N</m:t>
        </m:r>
      </m:oMath>
      <w:r>
        <w:t>，若线段</w:t>
      </w:r>
      <m:oMath>
        <m:r>
          <w:rPr>
            <w:rFonts w:ascii="Cambria Math" w:hAnsi="Cambria Math"/>
          </w:rPr>
          <m:t>MN</m:t>
        </m:r>
      </m:oMath>
      <w:r>
        <w:t>上不存在点在线段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上，则称</w:t>
      </w:r>
      <m:oMath>
        <m:r>
          <w:rPr>
            <w:rFonts w:ascii="Cambria Math" w:hAnsi="Cambria Math"/>
          </w:rPr>
          <m:t>MN</m:t>
        </m:r>
      </m:oMath>
      <w:r>
        <w:t>两点可视，则下列选项中与点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可视的为（</w:t>
      </w:r>
      <w:r>
        <w:t xml:space="preserve"> </w:t>
      </w:r>
      <w:r>
        <w:t>）</w:t>
      </w:r>
      <w:r>
        <w:br/>
      </w:r>
      <w:r>
        <w:rPr>
          <w:noProof/>
        </w:rPr>
        <w:lastRenderedPageBreak/>
        <w:drawing>
          <wp:inline distT="0" distB="0" distL="0" distR="0" wp14:anchorId="02528FB9" wp14:editId="34606A40">
            <wp:extent cx="1733550" cy="158115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://ayx-oss-kbs.aiyunxiao.com/data/images/bc54d126596d1f6acc7176fc5507a3e5.png@w=213&amp;h=19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0F92D18" w14:textId="77777777" w:rsidR="006836C1" w:rsidRDefault="003511BE" w:rsidP="002A1C27">
      <w:bookmarkStart w:id="17" w:name="bylh-option-container-4"/>
      <w:r>
        <w:t>A.</w:t>
      </w:r>
      <w:r>
        <w:t>点</w:t>
      </w:r>
      <m:oMath>
        <m:r>
          <w:rPr>
            <w:rFonts w:ascii="Cambria Math" w:hAnsi="Cambria Math"/>
          </w:rPr>
          <m:t>P</m:t>
        </m:r>
      </m:oMath>
      <w:r>
        <w:tab/>
        <w:t>B.</w:t>
      </w:r>
      <w:r>
        <w:t>点</w:t>
      </w:r>
      <m:oMath>
        <m:r>
          <w:rPr>
            <w:rFonts w:ascii="Cambria Math" w:hAnsi="Cambria Math"/>
          </w:rPr>
          <m:t>B</m:t>
        </m:r>
      </m:oMath>
      <w:r>
        <w:tab/>
        <w:t>C.</w:t>
      </w:r>
      <w:r>
        <w:t>点</w:t>
      </w:r>
      <m:oMath>
        <m:r>
          <w:rPr>
            <w:rFonts w:ascii="Cambria Math" w:hAnsi="Cambria Math"/>
          </w:rPr>
          <m:t>R</m:t>
        </m:r>
      </m:oMath>
      <w:bookmarkStart w:id="18" w:name="bylh-option-4"/>
      <w:r>
        <w:tab/>
        <w:t>D.</w:t>
      </w:r>
      <w:r>
        <w:t>点</w:t>
      </w:r>
      <m:oMath>
        <m:r>
          <w:rPr>
            <w:rFonts w:ascii="Cambria Math" w:hAnsi="Cambria Math"/>
          </w:rPr>
          <m:t>Q</m:t>
        </m:r>
      </m:oMath>
      <w:bookmarkEnd w:id="18"/>
    </w:p>
    <w:p w14:paraId="7243960E" w14:textId="77777777" w:rsidR="006836C1" w:rsidRDefault="003511BE" w:rsidP="002A1C27">
      <w:bookmarkStart w:id="19" w:name="question_4132063684"/>
      <w:bookmarkEnd w:id="16"/>
      <w:bookmarkEnd w:id="17"/>
      <w:r>
        <w:t> </w:t>
      </w:r>
    </w:p>
    <w:p w14:paraId="25E09AF6" w14:textId="77777777" w:rsidR="006836C1" w:rsidRDefault="003511BE" w:rsidP="002A1C27">
      <w:r>
        <w:t xml:space="preserve">4.  </w:t>
      </w:r>
      <w:r>
        <w:t>设集合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br/>
        <w:t>①</w:t>
      </w:r>
      <w:r>
        <w:t>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中不存在点在</w:t>
      </w:r>
      <m:oMath>
        <m:r>
          <w:rPr>
            <w:rFonts w:ascii="Cambria Math" w:hAnsi="Cambria Math"/>
          </w:rPr>
          <m:t>l</m:t>
        </m:r>
      </m:oMath>
      <w:r>
        <w:t>上，而存在点在</w:t>
      </w:r>
      <m:oMath>
        <m:r>
          <w:rPr>
            <w:rFonts w:ascii="Cambria Math" w:hAnsi="Cambria Math"/>
          </w:rPr>
          <m:t>l</m:t>
        </m:r>
      </m:oMath>
      <w:r>
        <w:t>两侧；</w:t>
      </w:r>
      <w:r>
        <w:br/>
        <w:t>②</w:t>
      </w:r>
      <w:r>
        <w:t>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中存在无数点在</w:t>
      </w:r>
      <m:oMath>
        <m:r>
          <w:rPr>
            <w:rFonts w:ascii="Cambria Math" w:hAnsi="Cambria Math"/>
          </w:rPr>
          <m:t>l</m:t>
        </m:r>
      </m:oMath>
      <w:r>
        <w:t>上；（</w:t>
      </w:r>
      <w:r>
        <w:t xml:space="preserve"> </w:t>
      </w:r>
      <w:r>
        <w:t>）</w:t>
      </w:r>
      <w:r>
        <w:t xml:space="preserve"> </w:t>
      </w:r>
    </w:p>
    <w:p w14:paraId="34A5A8C2" w14:textId="77777777" w:rsidR="006836C1" w:rsidRDefault="003511BE" w:rsidP="002A1C27">
      <w:bookmarkStart w:id="20" w:name="bylh-option-container-2"/>
      <w:r>
        <w:t>A.①</w:t>
      </w:r>
      <w:r>
        <w:t>成立</w:t>
      </w:r>
      <w:r>
        <w:t>②</w:t>
      </w:r>
      <w:r>
        <w:t>成立</w:t>
      </w:r>
      <w:r>
        <w:tab/>
        <w:t>B.①</w:t>
      </w:r>
      <w:r>
        <w:t>成立</w:t>
      </w:r>
      <w:r>
        <w:t>②</w:t>
      </w:r>
      <w:r>
        <w:t>不成立</w:t>
      </w:r>
      <w:r>
        <w:br/>
        <w:t>C.①</w:t>
      </w:r>
      <w:r>
        <w:t>不成立</w:t>
      </w:r>
      <w:r>
        <w:t>②</w:t>
      </w:r>
      <w:r>
        <w:t>成立</w:t>
      </w:r>
      <w:bookmarkStart w:id="21" w:name="bylh-option-2"/>
      <w:r>
        <w:tab/>
        <w:t>D.①</w:t>
      </w:r>
      <w:r>
        <w:t>不成立</w:t>
      </w:r>
      <w:r>
        <w:t>②</w:t>
      </w:r>
      <w:r>
        <w:t>不成立</w:t>
      </w:r>
      <w:bookmarkEnd w:id="21"/>
      <w:r>
        <w:br/>
      </w:r>
    </w:p>
    <w:p w14:paraId="5247E8B3" w14:textId="77777777" w:rsidR="006836C1" w:rsidRDefault="003511BE" w:rsidP="002A1C27">
      <w:bookmarkStart w:id="22" w:name="三解答题本大题共有5题满分76分."/>
      <w:bookmarkEnd w:id="19"/>
      <w:bookmarkEnd w:id="20"/>
      <w:r>
        <w:t>三、解答题（本大题共有</w:t>
      </w:r>
      <w:r>
        <w:t>5</w:t>
      </w:r>
      <w:r>
        <w:t>题，满分</w:t>
      </w:r>
      <w:r>
        <w:t>76</w:t>
      </w:r>
      <w:r>
        <w:t>分）</w:t>
      </w:r>
      <w:r>
        <w:t>.</w:t>
      </w:r>
    </w:p>
    <w:p w14:paraId="2BB70D25" w14:textId="77777777" w:rsidR="006836C1" w:rsidRDefault="003511BE" w:rsidP="002A1C27">
      <w:bookmarkStart w:id="23" w:name="question_4132129220"/>
      <w:bookmarkEnd w:id="22"/>
      <w:r>
        <w:t> </w:t>
      </w:r>
    </w:p>
    <w:p w14:paraId="2880106C" w14:textId="77777777" w:rsidR="006836C1" w:rsidRDefault="003511BE" w:rsidP="002A1C27">
      <w:r>
        <w:t xml:space="preserve">1. </w:t>
      </w:r>
      <w:r>
        <w:t>如图所示三棱锥，底面为等边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AC</m:t>
        </m:r>
      </m:oMath>
      <w:r>
        <w:t>边中点，且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</m:oMath>
      <w:r>
        <w:t>底面</w:t>
      </w:r>
      <m:oMath>
        <m:r>
          <w:rPr>
            <w:rFonts w:ascii="Cambria Math" w:hAnsi="Cambria Math"/>
          </w:rPr>
          <m:t>ABC</m:t>
        </m:r>
      </m:oMath>
      <w:r>
        <w:t>，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．</w:t>
      </w:r>
      <w:r>
        <w:br/>
      </w:r>
      <w:r>
        <w:rPr>
          <w:noProof/>
        </w:rPr>
        <w:drawing>
          <wp:inline distT="0" distB="0" distL="0" distR="0" wp14:anchorId="71D8DC03" wp14:editId="277D49DD">
            <wp:extent cx="1600200" cy="161925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ttp://ayx-oss-kbs.aiyunxiao.com/kb/images/9791b1a77cc2fb5d6698f1edc9686b79.png@w=294&amp;h=2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402B9C1" w14:textId="77777777" w:rsidR="006836C1" w:rsidRDefault="003511BE" w:rsidP="002A1C27">
      <w:r>
        <w:t>（</w:t>
      </w:r>
      <w:r>
        <w:t>1</w:t>
      </w:r>
      <w:r>
        <w:t>）求三棱锥体积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ABC</m:t>
            </m:r>
          </m:sub>
        </m:sSub>
      </m:oMath>
      <w:r>
        <w:t xml:space="preserve">    </w:t>
      </w:r>
      <w:r>
        <w:t>；</w:t>
      </w:r>
    </w:p>
    <w:p w14:paraId="079CF5A3" w14:textId="77777777" w:rsidR="006836C1" w:rsidRDefault="003511BE" w:rsidP="002A1C27">
      <w:r>
        <w:t xml:space="preserve"> </w:t>
      </w:r>
    </w:p>
    <w:p w14:paraId="2B881D7F" w14:textId="77777777" w:rsidR="006836C1" w:rsidRDefault="003511BE" w:rsidP="002A1C27">
      <w:r>
        <w:t>（</w:t>
      </w:r>
      <w:r>
        <w:t>2</w:t>
      </w:r>
      <w:r>
        <w:t>）若</w:t>
      </w:r>
      <m:oMath>
        <m:r>
          <w:rPr>
            <w:rFonts w:ascii="Cambria Math" w:hAnsi="Cambria Math"/>
          </w:rPr>
          <m:t>M</m:t>
        </m:r>
      </m:oMath>
      <w:r>
        <w:t>为</w:t>
      </w:r>
      <m:oMath>
        <m:r>
          <w:rPr>
            <w:rFonts w:ascii="Cambria Math" w:hAnsi="Cambria Math"/>
          </w:rPr>
          <m:t>BC</m:t>
        </m:r>
      </m:oMath>
      <w:r>
        <w:t>中点，求</w:t>
      </w:r>
      <m:oMath>
        <m:r>
          <w:rPr>
            <w:rFonts w:ascii="Cambria Math" w:hAnsi="Cambria Math"/>
          </w:rPr>
          <m:t>PM</m:t>
        </m:r>
      </m:oMath>
      <w:r>
        <w:t>与面</w:t>
      </w:r>
      <m:oMath>
        <m:r>
          <w:rPr>
            <w:rFonts w:ascii="Cambria Math" w:hAnsi="Cambria Math"/>
          </w:rPr>
          <m:t>PAC</m:t>
        </m:r>
      </m:oMath>
      <w:r>
        <w:t>所成角大小．</w:t>
      </w:r>
    </w:p>
    <w:p w14:paraId="1FE05C38" w14:textId="77777777" w:rsidR="006836C1" w:rsidRDefault="003511BE" w:rsidP="002A1C27">
      <w:bookmarkStart w:id="24" w:name="question_4132194756"/>
      <w:bookmarkEnd w:id="23"/>
      <w:r>
        <w:t> </w:t>
      </w:r>
    </w:p>
    <w:p w14:paraId="7D3E83F7" w14:textId="77777777" w:rsidR="006836C1" w:rsidRDefault="003511BE" w:rsidP="002A1C27">
      <w:r>
        <w:t xml:space="preserve">2.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．</w:t>
      </w:r>
      <w:r>
        <w:t xml:space="preserve">  </w:t>
      </w:r>
    </w:p>
    <w:p w14:paraId="6259A0B3" w14:textId="77777777" w:rsidR="006836C1" w:rsidRDefault="003511BE" w:rsidP="002A1C27">
      <w:r>
        <w:t>（</w:t>
      </w:r>
      <w:r>
        <w:t>1</w:t>
      </w:r>
      <w:r>
        <w:t>）若将函数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图像向下移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后，图像经过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，求实数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m</m:t>
        </m:r>
      </m:oMath>
      <w:r>
        <w:t>的值．</w:t>
      </w:r>
    </w:p>
    <w:p w14:paraId="2376EA8A" w14:textId="77777777" w:rsidR="006836C1" w:rsidRDefault="003511BE" w:rsidP="002A1C27">
      <w:r>
        <w:t xml:space="preserve"> </w:t>
      </w:r>
    </w:p>
    <w:p w14:paraId="24107F1C" w14:textId="77777777" w:rsidR="006836C1" w:rsidRDefault="003511BE" w:rsidP="002A1C27">
      <w:r>
        <w:t>（</w:t>
      </w:r>
      <w:r>
        <w:t>2</w:t>
      </w:r>
      <w:r>
        <w:t>）若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</m:oMath>
      <w:r>
        <w:t>且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，求解不等式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．</w:t>
      </w:r>
    </w:p>
    <w:p w14:paraId="27E919E2" w14:textId="77777777" w:rsidR="006836C1" w:rsidRDefault="003511BE" w:rsidP="002A1C27">
      <w:bookmarkStart w:id="25" w:name="question_4132260292"/>
      <w:bookmarkEnd w:id="24"/>
      <w:r>
        <w:t> </w:t>
      </w:r>
    </w:p>
    <w:p w14:paraId="3492BC3C" w14:textId="77777777" w:rsidR="006836C1" w:rsidRDefault="003511BE" w:rsidP="002A1C27">
      <w:r>
        <w:t xml:space="preserve">3. </w:t>
      </w:r>
      <w:r>
        <w:t>如图，在同一平面上，</w:t>
      </w:r>
      <m:oMath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6</m:t>
        </m:r>
      </m:oMath>
      <w:r>
        <w:t>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20</m:t>
        </m:r>
      </m:oMath>
      <w:r>
        <w:t>，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AB</m:t>
        </m:r>
      </m:oMath>
      <w:r>
        <w:t>中点，曲线</w:t>
      </w:r>
      <m:oMath>
        <m:r>
          <w:rPr>
            <w:rFonts w:ascii="Cambria Math" w:hAnsi="Cambria Math"/>
          </w:rPr>
          <m:t>CD</m:t>
        </m:r>
      </m:oMath>
      <w:r>
        <w:t>上任一点到</w:t>
      </w:r>
      <m:oMath>
        <m:r>
          <w:rPr>
            <w:rFonts w:ascii="Cambria Math" w:hAnsi="Cambria Math"/>
          </w:rPr>
          <m:t>O</m:t>
        </m:r>
      </m:oMath>
      <w:r>
        <w:t>距离相等，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，</w:t>
      </w:r>
      <m:oMath>
        <m:r>
          <w:rPr>
            <w:rFonts w:ascii="Cambria Math" w:hAnsi="Cambria Math"/>
          </w:rPr>
          <m:t>P</m:t>
        </m:r>
      </m:oMath>
      <w:r>
        <w:t>，</w:t>
      </w:r>
      <m:oMath>
        <m:r>
          <w:rPr>
            <w:rFonts w:ascii="Cambria Math" w:hAnsi="Cambria Math"/>
          </w:rPr>
          <m:t>Q</m:t>
        </m:r>
      </m:oMath>
      <w:r>
        <w:t>关于</w:t>
      </w:r>
      <m:oMath>
        <m:r>
          <w:rPr>
            <w:rFonts w:ascii="Cambria Math" w:hAnsi="Cambria Math"/>
          </w:rPr>
          <m:t>OM</m:t>
        </m:r>
      </m:oMath>
      <w:r>
        <w:t>对称，</w:t>
      </w:r>
      <m:oMath>
        <m:r>
          <w:rPr>
            <w:rFonts w:ascii="Cambria Math" w:hAnsi="Cambria Math"/>
          </w:rPr>
          <m:t>MO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AB</m:t>
        </m:r>
      </m:oMath>
      <w:r>
        <w:t>；</w:t>
      </w:r>
      <w:r>
        <w:br/>
      </w:r>
      <w:r>
        <w:rPr>
          <w:noProof/>
        </w:rPr>
        <w:lastRenderedPageBreak/>
        <w:drawing>
          <wp:inline distT="0" distB="0" distL="0" distR="0" wp14:anchorId="0C8776FC" wp14:editId="43EC50E7">
            <wp:extent cx="1695450" cy="1209675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http://ayx-oss-kbs.aiyunxiao.com/kb/images/1216691eca4f6019e0b06ea9c64f8bfb.png@w=327&amp;h=23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7C4C080F" w14:textId="77777777" w:rsidR="006836C1" w:rsidRDefault="003511BE" w:rsidP="002A1C27">
      <w:r>
        <w:t>（</w:t>
      </w:r>
      <w:r>
        <w:t>1</w:t>
      </w:r>
      <w:r>
        <w:t>）若点</w:t>
      </w:r>
      <m:oMath>
        <m:r>
          <w:rPr>
            <w:rFonts w:ascii="Cambria Math" w:hAnsi="Cambria Math"/>
          </w:rPr>
          <m:t>P</m:t>
        </m:r>
      </m:oMath>
      <w:r>
        <w:t>与点</w:t>
      </w:r>
      <m:oMath>
        <m:r>
          <w:rPr>
            <w:rFonts w:ascii="Cambria Math" w:hAnsi="Cambria Math"/>
          </w:rPr>
          <m:t>C</m:t>
        </m:r>
      </m:oMath>
      <w:r>
        <w:t>重合，求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POB</m:t>
        </m:r>
      </m:oMath>
      <w:r>
        <w:t>的大小；</w:t>
      </w:r>
    </w:p>
    <w:p w14:paraId="0BDE257B" w14:textId="77777777" w:rsidR="006836C1" w:rsidRDefault="003511BE" w:rsidP="002A1C27">
      <w:r>
        <w:t xml:space="preserve"> </w:t>
      </w:r>
    </w:p>
    <w:p w14:paraId="6450A73D" w14:textId="77777777" w:rsidR="006836C1" w:rsidRDefault="003511BE" w:rsidP="002A1C27">
      <w:r>
        <w:t>（</w:t>
      </w:r>
      <w:r>
        <w:t>2</w:t>
      </w:r>
      <w:r>
        <w:t>）</w:t>
      </w:r>
      <m:oMath>
        <m:r>
          <w:rPr>
            <w:rFonts w:ascii="Cambria Math" w:hAnsi="Cambria Math"/>
          </w:rPr>
          <m:t>P</m:t>
        </m:r>
      </m:oMath>
      <w:r>
        <w:t>在何位置，求五边形</w:t>
      </w:r>
      <m:oMath>
        <m:r>
          <w:rPr>
            <w:rFonts w:ascii="Cambria Math" w:hAnsi="Cambria Math"/>
          </w:rPr>
          <m:t>MQABP</m:t>
        </m:r>
      </m:oMath>
      <w:r>
        <w:t>面积</w:t>
      </w:r>
      <m:oMath>
        <m:r>
          <w:rPr>
            <w:rFonts w:ascii="Cambria Math" w:hAnsi="Cambria Math"/>
          </w:rPr>
          <m:t>S</m:t>
        </m:r>
      </m:oMath>
      <w:r>
        <w:t>的最大值．</w:t>
      </w:r>
    </w:p>
    <w:p w14:paraId="052CBAE9" w14:textId="77777777" w:rsidR="006836C1" w:rsidRDefault="003511BE" w:rsidP="002A1C27">
      <w:bookmarkStart w:id="26" w:name="question_4132325828"/>
      <w:bookmarkEnd w:id="25"/>
      <w:r>
        <w:t> </w:t>
      </w:r>
    </w:p>
    <w:p w14:paraId="200B37C4" w14:textId="77777777" w:rsidR="006836C1" w:rsidRDefault="003511BE" w:rsidP="002A1C27">
      <w:r>
        <w:t xml:space="preserve">4. </w:t>
      </w:r>
      <w:r>
        <w:t>设有椭圆方程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，直线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Γ</m:t>
        </m:r>
      </m:oMath>
      <w:r>
        <w:t>下端点为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M</m:t>
        </m:r>
      </m:oMath>
      <w:r>
        <w:t>在</w:t>
      </w:r>
      <m:oMath>
        <m:r>
          <w:rPr>
            <w:rFonts w:ascii="Cambria Math" w:hAnsi="Cambria Math"/>
          </w:rPr>
          <m:t>l</m:t>
        </m:r>
      </m:oMath>
      <w:r>
        <w:t>上，左、右焦点分别为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  </w:t>
      </w:r>
      <w:r>
        <w:t>．</w:t>
      </w:r>
      <w:r>
        <w:br/>
      </w:r>
      <w:r>
        <w:rPr>
          <w:noProof/>
        </w:rPr>
        <w:drawing>
          <wp:inline distT="0" distB="0" distL="0" distR="0" wp14:anchorId="5BE87FF7" wp14:editId="0181FC9A">
            <wp:extent cx="2009775" cy="1781175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ttp://ayx-oss-kbs.aiyunxiao.com/data/images/a46ae1a2ea7ff92bdf9b7865acae53d7.png@w=251&amp;h=2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696719BD" w14:textId="77777777" w:rsidR="006836C1" w:rsidRDefault="003511BE" w:rsidP="002A1C27">
      <w:r>
        <w:t>（</w:t>
      </w:r>
      <w:r>
        <w:t>1</w:t>
      </w:r>
      <w:r>
        <w:t>）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AM</m:t>
        </m:r>
      </m:oMath>
      <w:r>
        <w:t>中点在</w:t>
      </w:r>
      <m:oMath>
        <m:r>
          <w:rPr>
            <w:rFonts w:ascii="Cambria Math" w:hAnsi="Cambria Math"/>
          </w:rPr>
          <m:t>x</m:t>
        </m:r>
      </m:oMath>
      <w:r>
        <w:t>轴上，求点</w:t>
      </w:r>
      <m:oMath>
        <m:r>
          <w:rPr>
            <w:rFonts w:ascii="Cambria Math" w:hAnsi="Cambria Math"/>
          </w:rPr>
          <m:t>M</m:t>
        </m:r>
      </m:oMath>
      <w:r>
        <w:t>的坐标；</w:t>
      </w:r>
    </w:p>
    <w:p w14:paraId="33536910" w14:textId="77777777" w:rsidR="006836C1" w:rsidRDefault="003511BE" w:rsidP="002A1C27">
      <w:r>
        <w:t xml:space="preserve"> </w:t>
      </w:r>
    </w:p>
    <w:p w14:paraId="21F258E4" w14:textId="77777777" w:rsidR="006836C1" w:rsidRDefault="003511BE" w:rsidP="002A1C27">
      <w:r>
        <w:t>（</w:t>
      </w:r>
      <w:r>
        <w:t>2</w:t>
      </w:r>
      <w:r>
        <w:t>）直线</w:t>
      </w:r>
      <m:oMath>
        <m:r>
          <w:rPr>
            <w:rFonts w:ascii="Cambria Math" w:hAnsi="Cambria Math"/>
          </w:rPr>
          <m:t>l</m:t>
        </m:r>
      </m:oMath>
      <w:r>
        <w:t>与</w:t>
      </w:r>
      <m:oMath>
        <m:r>
          <w:rPr>
            <w:rFonts w:ascii="Cambria Math" w:hAnsi="Cambria Math"/>
          </w:rPr>
          <m:t>y</m:t>
        </m:r>
      </m:oMath>
      <w:r>
        <w:t>轴交于</w:t>
      </w:r>
      <m:oMath>
        <m:r>
          <w:rPr>
            <w:rFonts w:ascii="Cambria Math" w:hAnsi="Cambria Math"/>
          </w:rPr>
          <m:t>B</m:t>
        </m:r>
      </m:oMath>
      <w:r>
        <w:t>，直线</w:t>
      </w:r>
      <m:oMath>
        <m:r>
          <w:rPr>
            <w:rFonts w:ascii="Cambria Math" w:hAnsi="Cambria Math"/>
          </w:rPr>
          <m:t>AM</m:t>
        </m:r>
      </m:oMath>
      <w:r>
        <w:t>经过右焦点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ABM</m:t>
        </m:r>
      </m:oMath>
      <w:r>
        <w:t>中有一内角余弦值为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，求</w:t>
      </w:r>
      <m:oMath>
        <m:r>
          <w:rPr>
            <w:rFonts w:ascii="Cambria Math" w:hAnsi="Cambria Math"/>
          </w:rPr>
          <m:t>b</m:t>
        </m:r>
      </m:oMath>
      <w:r>
        <w:t>；</w:t>
      </w:r>
    </w:p>
    <w:p w14:paraId="6948E0A4" w14:textId="77777777" w:rsidR="006836C1" w:rsidRDefault="003511BE" w:rsidP="002A1C27">
      <w:r>
        <w:t xml:space="preserve"> </w:t>
      </w:r>
    </w:p>
    <w:p w14:paraId="2BDEEE2A" w14:textId="77777777" w:rsidR="006836C1" w:rsidRDefault="003511BE" w:rsidP="002A1C27">
      <w:r>
        <w:t>（</w:t>
      </w:r>
      <w:r>
        <w:t>3</w:t>
      </w:r>
      <w:r>
        <w:t>）在椭圆</w:t>
      </w:r>
      <m:oMath>
        <m:r>
          <w:rPr>
            <w:rFonts w:ascii="Cambria Math" w:hAnsi="Cambria Math"/>
          </w:rPr>
          <m:t>Γ</m:t>
        </m:r>
      </m:oMath>
      <w:r>
        <w:t>上存在一点</w:t>
      </w:r>
      <m:oMath>
        <m:r>
          <w:rPr>
            <w:rFonts w:ascii="Cambria Math" w:hAnsi="Cambria Math"/>
          </w:rPr>
          <m:t>P</m:t>
        </m:r>
      </m:oMath>
      <w:r>
        <w:t>到</w:t>
      </w:r>
      <m:oMath>
        <m:r>
          <w:rPr>
            <w:rFonts w:ascii="Cambria Math" w:hAnsi="Cambria Math"/>
          </w:rPr>
          <m:t>l</m:t>
        </m:r>
      </m:oMath>
      <w:r>
        <w:t>距离为</w:t>
      </w:r>
      <m:oMath>
        <m:r>
          <w:rPr>
            <w:rFonts w:ascii="Cambria Math" w:hAnsi="Cambria Math"/>
          </w:rPr>
          <m:t>d</m:t>
        </m:r>
      </m:oMath>
      <w:r>
        <w:t>，使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，随</w:t>
      </w:r>
      <m:oMath>
        <m:r>
          <w:rPr>
            <w:rFonts w:ascii="Cambria Math" w:hAnsi="Cambria Math"/>
          </w:rPr>
          <m:t>a</m:t>
        </m:r>
      </m:oMath>
      <w:r>
        <w:t>的变化，求</w:t>
      </w:r>
      <m:oMath>
        <m:r>
          <w:rPr>
            <w:rFonts w:ascii="Cambria Math" w:hAnsi="Cambria Math"/>
          </w:rPr>
          <m:t>d</m:t>
        </m:r>
      </m:oMath>
      <w:r>
        <w:t>的最小值．</w:t>
      </w:r>
    </w:p>
    <w:p w14:paraId="22637B08" w14:textId="77777777" w:rsidR="006836C1" w:rsidRDefault="003511BE" w:rsidP="002A1C27">
      <w:bookmarkStart w:id="27" w:name="question_4132391364"/>
      <w:bookmarkEnd w:id="26"/>
      <w:r>
        <w:t> </w:t>
      </w:r>
    </w:p>
    <w:p w14:paraId="5D73971B" w14:textId="77777777" w:rsidR="006836C1" w:rsidRDefault="003511BE" w:rsidP="002A1C27">
      <w:r>
        <w:t xml:space="preserve">5. </w:t>
      </w:r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对任意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且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，均存在正整数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．</w:t>
      </w:r>
      <w:r>
        <w:t xml:space="preserve">  </w:t>
      </w:r>
    </w:p>
    <w:p w14:paraId="3678BF4D" w14:textId="77777777" w:rsidR="006836C1" w:rsidRDefault="003511BE" w:rsidP="002A1C27">
      <w:r>
        <w:t>（</w:t>
      </w:r>
      <w:r>
        <w:t>1</w:t>
      </w:r>
      <w:r>
        <w:t>）求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可能值；</w:t>
      </w:r>
    </w:p>
    <w:p w14:paraId="514FB44E" w14:textId="77777777" w:rsidR="006836C1" w:rsidRDefault="003511BE" w:rsidP="002A1C27">
      <w:r>
        <w:t xml:space="preserve"> </w:t>
      </w:r>
    </w:p>
    <w:p w14:paraId="79C4EB2D" w14:textId="77777777" w:rsidR="006836C1" w:rsidRDefault="003511BE" w:rsidP="002A1C27">
      <w:r>
        <w:t>（</w:t>
      </w:r>
      <w:r>
        <w:t>2</w:t>
      </w:r>
      <w:r>
        <w:t>）命题</w:t>
      </w:r>
      <m:oMath>
        <m:r>
          <w:rPr>
            <w:rFonts w:ascii="Cambria Math" w:hAnsi="Cambria Math"/>
          </w:rPr>
          <m:t>p</m:t>
        </m:r>
      </m:oMath>
      <w:r>
        <w:t>：若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成等差数列，则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，证明</w:t>
      </w:r>
      <m:oMath>
        <m:r>
          <w:rPr>
            <w:rFonts w:ascii="Cambria Math" w:hAnsi="Cambria Math"/>
          </w:rPr>
          <m:t>p</m:t>
        </m:r>
      </m:oMath>
      <w:r>
        <w:t>为真，同时写出</w:t>
      </w:r>
      <m:oMath>
        <m:r>
          <w:rPr>
            <w:rFonts w:ascii="Cambria Math" w:hAnsi="Cambria Math"/>
          </w:rPr>
          <m:t>p</m:t>
        </m:r>
      </m:oMath>
      <w:r>
        <w:t>逆命题</w:t>
      </w:r>
      <m:oMath>
        <m:r>
          <w:rPr>
            <w:rFonts w:ascii="Cambria Math" w:hAnsi="Cambria Math"/>
          </w:rPr>
          <m:t>q</m:t>
        </m:r>
      </m:oMath>
      <w:r>
        <w:t>，并判断命题</w:t>
      </w:r>
      <m:oMath>
        <m:r>
          <w:rPr>
            <w:rFonts w:ascii="Cambria Math" w:hAnsi="Cambria Math"/>
          </w:rPr>
          <m:t>q</m:t>
        </m:r>
      </m:oMath>
      <w:r>
        <w:t>是真是假，说明理由；</w:t>
      </w:r>
    </w:p>
    <w:p w14:paraId="127F0B32" w14:textId="77777777" w:rsidR="006836C1" w:rsidRDefault="003511BE" w:rsidP="002A1C27">
      <w:r>
        <w:t xml:space="preserve"> </w:t>
      </w:r>
    </w:p>
    <w:p w14:paraId="2EDD3BBB" w14:textId="77777777" w:rsidR="006836C1" w:rsidRDefault="003511BE" w:rsidP="002A1C27">
      <w:r>
        <w:t>（</w:t>
      </w:r>
      <w:r>
        <w:t>3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>成立，求数列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的通项公式．</w:t>
      </w:r>
    </w:p>
    <w:bookmarkEnd w:id="27"/>
    <w:p w14:paraId="7849421B" w14:textId="77777777" w:rsidR="006836C1" w:rsidRDefault="003511BE" w:rsidP="002A1C27">
      <w:r>
        <w:br w:type="page"/>
      </w:r>
    </w:p>
    <w:p w14:paraId="2D7A0976" w14:textId="77777777" w:rsidR="006836C1" w:rsidRDefault="003511BE" w:rsidP="00DC13EE">
      <w:pPr>
        <w:jc w:val="center"/>
      </w:pPr>
      <w:bookmarkStart w:id="28" w:name="参考答案与试题解析"/>
      <w:bookmarkEnd w:id="0"/>
      <w:r>
        <w:lastRenderedPageBreak/>
        <w:t>参考答案与试题解析</w:t>
      </w:r>
    </w:p>
    <w:p w14:paraId="3DC9ACE3" w14:textId="77777777" w:rsidR="006836C1" w:rsidRDefault="003511BE" w:rsidP="00DC13EE">
      <w:pPr>
        <w:jc w:val="center"/>
      </w:pPr>
      <w:bookmarkStart w:id="29" w:name="年上海市高考数学试卷-1"/>
      <w:bookmarkEnd w:id="28"/>
      <w:r>
        <w:t>2022</w:t>
      </w:r>
      <w:r>
        <w:t>年上海市高考数学试卷</w:t>
      </w:r>
    </w:p>
    <w:p w14:paraId="7CFA6311" w14:textId="77777777" w:rsidR="006836C1" w:rsidRDefault="003511BE" w:rsidP="002A1C27">
      <w:bookmarkStart w:id="30" w:name="一填空题本大题共有12题满分54分第16题每题4分第712题每题5分-1"/>
      <w:r>
        <w:t>一、填空题（本大题共有</w:t>
      </w:r>
      <w:r>
        <w:t>12</w:t>
      </w:r>
      <w:r>
        <w:t>题，满分</w:t>
      </w:r>
      <w:r>
        <w:t>54</w:t>
      </w:r>
      <w:r>
        <w:t>分，第</w:t>
      </w:r>
      <w:r>
        <w:t>1</w:t>
      </w:r>
      <w:r>
        <w:t>～</w:t>
      </w:r>
      <w:r>
        <w:t>6</w:t>
      </w:r>
      <w:r>
        <w:t>题每题</w:t>
      </w:r>
      <w:r>
        <w:t>4</w:t>
      </w:r>
      <w:r>
        <w:t>分，第</w:t>
      </w:r>
      <w:r>
        <w:t>7</w:t>
      </w:r>
      <w:r>
        <w:t>～</w:t>
      </w:r>
      <w:r>
        <w:t>12</w:t>
      </w:r>
      <w:r>
        <w:t>题每题</w:t>
      </w:r>
      <w:r>
        <w:t>5</w:t>
      </w:r>
      <w:r>
        <w:t>分）</w:t>
      </w:r>
    </w:p>
    <w:bookmarkEnd w:id="30"/>
    <w:p w14:paraId="2CB784E1" w14:textId="77777777" w:rsidR="006836C1" w:rsidRDefault="003511BE" w:rsidP="002A1C27">
      <w:r>
        <w:t>1.</w:t>
      </w:r>
    </w:p>
    <w:p w14:paraId="17716F67" w14:textId="77777777" w:rsidR="006836C1" w:rsidRDefault="003511BE" w:rsidP="002A1C27">
      <w:bookmarkStart w:id="31" w:name="答案"/>
      <w:r>
        <w:t>【答案】</w:t>
      </w:r>
    </w:p>
    <w:p w14:paraId="75CB76B7" w14:textId="77777777" w:rsidR="006836C1" w:rsidRDefault="003511BE" w:rsidP="002A1C27">
      <m:oMathPara>
        <m:oMath>
          <m:r>
            <w:rPr>
              <w:rFonts w:ascii="Cambria Math" w:hAnsi="Cambria Math"/>
            </w:rPr>
            <m:t>6</m:t>
          </m:r>
        </m:oMath>
      </m:oMathPara>
    </w:p>
    <w:p w14:paraId="19964271" w14:textId="77777777" w:rsidR="006836C1" w:rsidRDefault="003511BE" w:rsidP="002A1C27">
      <w:bookmarkStart w:id="32" w:name="考点"/>
      <w:bookmarkEnd w:id="31"/>
      <w:r>
        <w:t>【考点】</w:t>
      </w:r>
    </w:p>
    <w:p w14:paraId="347FBB8C" w14:textId="77777777" w:rsidR="006836C1" w:rsidRDefault="003511BE" w:rsidP="002A1C27">
      <w:r>
        <w:t>双曲线的简单几何性质</w:t>
      </w:r>
    </w:p>
    <w:p w14:paraId="234AC32D" w14:textId="77777777" w:rsidR="006836C1" w:rsidRDefault="003511BE" w:rsidP="002A1C27">
      <w:bookmarkStart w:id="33" w:name="解析"/>
      <w:bookmarkEnd w:id="32"/>
      <w:r>
        <w:t>【解析】</w:t>
      </w:r>
    </w:p>
    <w:p w14:paraId="062E5C9C" w14:textId="77777777" w:rsidR="006836C1" w:rsidRDefault="003511BE" w:rsidP="002A1C27">
      <w:r>
        <w:t>根据双曲线的性质可得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3</m:t>
        </m:r>
      </m:oMath>
      <w:r>
        <w:t>，实轴长为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6</m:t>
        </m:r>
      </m:oMath>
      <w:r>
        <w:t>．</w:t>
      </w:r>
    </w:p>
    <w:p w14:paraId="3BA3762F" w14:textId="77777777" w:rsidR="006836C1" w:rsidRDefault="003511BE" w:rsidP="002A1C27">
      <w:bookmarkStart w:id="34" w:name="解答"/>
      <w:bookmarkEnd w:id="33"/>
      <w:r>
        <w:t>【解答】</w:t>
      </w:r>
    </w:p>
    <w:p w14:paraId="08F9B4AE" w14:textId="77777777" w:rsidR="006836C1" w:rsidRDefault="003511BE" w:rsidP="002A1C27">
      <w:r>
        <w:t>解：由双曲线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，可知：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3</m:t>
        </m:r>
      </m:oMath>
      <w:r>
        <w:t>，</w:t>
      </w:r>
      <w:r>
        <w:br/>
      </w:r>
      <w:r>
        <w:t>所以双曲线的实轴长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6</m:t>
        </m:r>
      </m:oMath>
      <w:r>
        <w:t>．</w:t>
      </w:r>
      <w:r>
        <w:br/>
      </w:r>
      <w:r>
        <w:t>故答案为：</w:t>
      </w:r>
      <m:oMath>
        <m:r>
          <w:rPr>
            <w:rFonts w:ascii="Cambria Math" w:hAnsi="Cambria Math"/>
          </w:rPr>
          <m:t>6</m:t>
        </m:r>
      </m:oMath>
      <w:r>
        <w:t>．</w:t>
      </w:r>
    </w:p>
    <w:bookmarkEnd w:id="34"/>
    <w:p w14:paraId="6E953540" w14:textId="77777777" w:rsidR="006836C1" w:rsidRDefault="003511BE" w:rsidP="002A1C27">
      <w:r>
        <w:t>2.</w:t>
      </w:r>
    </w:p>
    <w:p w14:paraId="6D28C15F" w14:textId="77777777" w:rsidR="006836C1" w:rsidRDefault="003511BE" w:rsidP="002A1C27">
      <w:bookmarkStart w:id="35" w:name="答案-1"/>
      <w:r>
        <w:t>【答案】</w:t>
      </w:r>
    </w:p>
    <w:p w14:paraId="4F8F53B8" w14:textId="77777777" w:rsidR="006836C1" w:rsidRDefault="003511BE" w:rsidP="002A1C27">
      <m:oMathPara>
        <m:oMath>
          <m:r>
            <w:rPr>
              <w:rFonts w:ascii="Cambria Math" w:hAnsi="Cambria Math"/>
            </w:rPr>
            <m:t>π</m:t>
          </m:r>
        </m:oMath>
      </m:oMathPara>
    </w:p>
    <w:p w14:paraId="488B9D93" w14:textId="77777777" w:rsidR="006836C1" w:rsidRDefault="003511BE" w:rsidP="002A1C27">
      <w:bookmarkStart w:id="36" w:name="考点-1"/>
      <w:bookmarkEnd w:id="35"/>
      <w:r>
        <w:t>【考点】</w:t>
      </w:r>
    </w:p>
    <w:p w14:paraId="2F28E12D" w14:textId="77777777" w:rsidR="006836C1" w:rsidRDefault="003511BE" w:rsidP="002A1C27">
      <w:r>
        <w:t>三角函数的周期性</w:t>
      </w:r>
    </w:p>
    <w:p w14:paraId="4E534DD8" w14:textId="77777777" w:rsidR="006836C1" w:rsidRDefault="003511BE" w:rsidP="002A1C27">
      <w:bookmarkStart w:id="37" w:name="解析-1"/>
      <w:bookmarkEnd w:id="36"/>
      <w:r>
        <w:t>【解析】</w:t>
      </w:r>
    </w:p>
    <w:p w14:paraId="6CDE30C8" w14:textId="77777777" w:rsidR="006836C1" w:rsidRDefault="003511BE" w:rsidP="002A1C27">
      <w:r>
        <w:t>由三角函数的恒等变换化简函数可得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，从而根据周期公式即可求值．</w:t>
      </w:r>
    </w:p>
    <w:p w14:paraId="23025647" w14:textId="77777777" w:rsidR="006836C1" w:rsidRDefault="003511BE" w:rsidP="002A1C27">
      <w:bookmarkStart w:id="38" w:name="解答-1"/>
      <w:bookmarkEnd w:id="37"/>
      <w:r>
        <w:t>【解答】</w:t>
      </w:r>
    </w:p>
    <w:p w14:paraId="2BB4B1BE" w14:textId="77777777" w:rsidR="006836C1" w:rsidRDefault="003511BE" w:rsidP="002A1C27">
      <w:r>
        <w:t>解：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,</w:t>
      </w:r>
      <w:r>
        <w:br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>.</w:t>
      </w:r>
      <w:r>
        <w:br/>
      </w:r>
      <w:r>
        <w:t>故答案为：</w:t>
      </w:r>
      <m:oMath>
        <m:r>
          <w:rPr>
            <w:rFonts w:ascii="Cambria Math" w:hAnsi="Cambria Math"/>
          </w:rPr>
          <m:t>π</m:t>
        </m:r>
      </m:oMath>
      <w:r>
        <w:t>.</w:t>
      </w:r>
    </w:p>
    <w:bookmarkEnd w:id="38"/>
    <w:p w14:paraId="4E139898" w14:textId="77777777" w:rsidR="006836C1" w:rsidRDefault="003511BE" w:rsidP="002A1C27">
      <w:r>
        <w:t>3.</w:t>
      </w:r>
    </w:p>
    <w:p w14:paraId="60D1DF80" w14:textId="77777777" w:rsidR="006836C1" w:rsidRDefault="003511BE" w:rsidP="002A1C27">
      <w:bookmarkStart w:id="39" w:name="答案-2"/>
      <w:r>
        <w:t>【答案】</w:t>
      </w:r>
    </w:p>
    <w:p w14:paraId="6E781AFF" w14:textId="77777777" w:rsidR="006836C1" w:rsidRDefault="003511BE" w:rsidP="002A1C27">
      <m:oMathPara>
        <m:oMath>
          <m:r>
            <w:rPr>
              <w:rFonts w:ascii="Cambria Math" w:hAnsi="Cambria Math"/>
            </w:rPr>
            <m:t>3</m:t>
          </m:r>
        </m:oMath>
      </m:oMathPara>
    </w:p>
    <w:p w14:paraId="10B09F40" w14:textId="77777777" w:rsidR="006836C1" w:rsidRDefault="003511BE" w:rsidP="002A1C27">
      <w:bookmarkStart w:id="40" w:name="考点-2"/>
      <w:bookmarkEnd w:id="39"/>
      <w:r>
        <w:t>【考点】</w:t>
      </w:r>
    </w:p>
    <w:p w14:paraId="62DA2267" w14:textId="77777777" w:rsidR="006836C1" w:rsidRDefault="003511BE" w:rsidP="002A1C27">
      <w:r>
        <w:t>二阶行列式的定义</w:t>
      </w:r>
    </w:p>
    <w:p w14:paraId="6566C68C" w14:textId="77777777" w:rsidR="006836C1" w:rsidRDefault="003511BE" w:rsidP="002A1C27">
      <w:bookmarkStart w:id="41" w:name="解析-2"/>
      <w:bookmarkEnd w:id="40"/>
      <w:r>
        <w:t>【解析】</w:t>
      </w:r>
    </w:p>
    <w:p w14:paraId="32DBCFBD" w14:textId="77777777" w:rsidR="006836C1" w:rsidRDefault="003511BE" w:rsidP="002A1C27">
      <w:r>
        <w:t>根据行列式所表示的值求解即可．</w:t>
      </w:r>
    </w:p>
    <w:p w14:paraId="35BD4833" w14:textId="77777777" w:rsidR="006836C1" w:rsidRDefault="003511BE" w:rsidP="002A1C27">
      <w:bookmarkStart w:id="42" w:name="解答-2"/>
      <w:bookmarkEnd w:id="41"/>
      <w:r>
        <w:t>【解答】</w:t>
      </w:r>
    </w:p>
    <w:p w14:paraId="39878B65" w14:textId="77777777" w:rsidR="006836C1" w:rsidRDefault="003511BE" w:rsidP="002A1C27">
      <w:r>
        <w:t>解：因为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a</m:t>
        </m:r>
      </m:oMath>
      <w:r>
        <w:t>，解得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3</m:t>
        </m:r>
      </m:oMath>
      <w:r>
        <w:t>．</w:t>
      </w:r>
      <w:r>
        <w:br/>
      </w:r>
      <w:r>
        <w:t>故答案为：</w:t>
      </w:r>
      <m:oMath>
        <m:r>
          <w:rPr>
            <w:rFonts w:ascii="Cambria Math" w:hAnsi="Cambria Math"/>
          </w:rPr>
          <m:t>3</m:t>
        </m:r>
      </m:oMath>
      <w:r>
        <w:t>．</w:t>
      </w:r>
    </w:p>
    <w:bookmarkEnd w:id="42"/>
    <w:p w14:paraId="1FFB6461" w14:textId="77777777" w:rsidR="006836C1" w:rsidRDefault="003511BE" w:rsidP="002A1C27">
      <w:r>
        <w:t>4.</w:t>
      </w:r>
    </w:p>
    <w:p w14:paraId="0A46AA0B" w14:textId="77777777" w:rsidR="006836C1" w:rsidRDefault="003511BE" w:rsidP="002A1C27">
      <w:bookmarkStart w:id="43" w:name="答案-3"/>
      <w:r>
        <w:t>【答案】</w:t>
      </w:r>
    </w:p>
    <w:p w14:paraId="53F62270" w14:textId="77777777" w:rsidR="006836C1" w:rsidRDefault="003511BE" w:rsidP="002A1C27">
      <m:oMathPara>
        <m:oMath>
          <m:r>
            <w:rPr>
              <w:rFonts w:ascii="Cambria Math" w:hAnsi="Cambria Math"/>
            </w:rPr>
            <w:lastRenderedPageBreak/>
            <m:t>24</m:t>
          </m:r>
          <m:r>
            <w:rPr>
              <w:rFonts w:ascii="Cambria Math" w:hAnsi="Cambria Math"/>
            </w:rPr>
            <m:t>π</m:t>
          </m:r>
        </m:oMath>
      </m:oMathPara>
    </w:p>
    <w:p w14:paraId="2494169B" w14:textId="77777777" w:rsidR="006836C1" w:rsidRDefault="003511BE" w:rsidP="002A1C27">
      <w:bookmarkStart w:id="44" w:name="考点-3"/>
      <w:bookmarkEnd w:id="43"/>
      <w:r>
        <w:t>【考点】</w:t>
      </w:r>
    </w:p>
    <w:p w14:paraId="6033EBB5" w14:textId="77777777" w:rsidR="006836C1" w:rsidRDefault="003511BE" w:rsidP="002A1C27">
      <w:r>
        <w:t>棱柱、棱锥、棱台的侧面积和表面积</w:t>
      </w:r>
    </w:p>
    <w:p w14:paraId="42E66FD2" w14:textId="77777777" w:rsidR="006836C1" w:rsidRDefault="003511BE" w:rsidP="002A1C27">
      <w:r>
        <w:t>旋转体（圆柱、圆锥、圆台）</w:t>
      </w:r>
    </w:p>
    <w:p w14:paraId="1D5CA8CD" w14:textId="77777777" w:rsidR="006836C1" w:rsidRDefault="003511BE" w:rsidP="002A1C27">
      <w:bookmarkStart w:id="45" w:name="解析-3"/>
      <w:bookmarkEnd w:id="44"/>
      <w:r>
        <w:t>【解析】</w:t>
      </w:r>
    </w:p>
    <w:p w14:paraId="06C48E54" w14:textId="77777777" w:rsidR="006836C1" w:rsidRDefault="003511BE" w:rsidP="002A1C27">
      <w:r>
        <w:t>由底面积为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π</m:t>
        </m:r>
      </m:oMath>
      <w:r>
        <w:t>解出底面半径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3</m:t>
        </m:r>
      </m:oMath>
      <w:r>
        <w:t>，再代入侧面积公式求解即可．</w:t>
      </w:r>
    </w:p>
    <w:p w14:paraId="3D94D56D" w14:textId="77777777" w:rsidR="006836C1" w:rsidRDefault="003511BE" w:rsidP="002A1C27">
      <w:bookmarkStart w:id="46" w:name="解答-3"/>
      <w:bookmarkEnd w:id="45"/>
      <w:r>
        <w:t>【解答】</w:t>
      </w:r>
    </w:p>
    <w:p w14:paraId="11CC972F" w14:textId="77777777" w:rsidR="006836C1" w:rsidRDefault="003511BE" w:rsidP="002A1C27">
      <w:r>
        <w:t>解：因为圆柱的底面积为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π</m:t>
        </m:r>
      </m:oMath>
      <w:r>
        <w:t>，即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π</m:t>
        </m:r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3</m:t>
        </m:r>
      </m:oMath>
      <w:r>
        <w:t>，</w:t>
      </w:r>
      <w:r>
        <w:br/>
      </w: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侧</m:t>
            </m:r>
          </m:sub>
        </m:sSub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πR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24</m:t>
        </m:r>
        <m:r>
          <w:rPr>
            <w:rFonts w:ascii="Cambria Math" w:hAnsi="Cambria Math"/>
          </w:rPr>
          <m:t>π</m:t>
        </m:r>
      </m:oMath>
      <w:r>
        <w:t>．</w:t>
      </w:r>
      <w:r>
        <w:br/>
      </w:r>
      <w:r>
        <w:t>故答案为：</w:t>
      </w:r>
      <m:oMath>
        <m:r>
          <w:rPr>
            <w:rFonts w:ascii="Cambria Math" w:hAnsi="Cambria Math"/>
          </w:rPr>
          <m:t>24</m:t>
        </m:r>
        <m:r>
          <w:rPr>
            <w:rFonts w:ascii="Cambria Math" w:hAnsi="Cambria Math"/>
          </w:rPr>
          <m:t>π</m:t>
        </m:r>
      </m:oMath>
      <w:r>
        <w:t>．</w:t>
      </w:r>
    </w:p>
    <w:bookmarkEnd w:id="46"/>
    <w:p w14:paraId="70D09EB8" w14:textId="77777777" w:rsidR="006836C1" w:rsidRDefault="003511BE" w:rsidP="002A1C27">
      <w:r>
        <w:t>5.</w:t>
      </w:r>
    </w:p>
    <w:p w14:paraId="0E65DEF9" w14:textId="77777777" w:rsidR="006836C1" w:rsidRDefault="003511BE" w:rsidP="002A1C27">
      <w:bookmarkStart w:id="47" w:name="答案-4"/>
      <w:r>
        <w:t>【答案】</w:t>
      </w:r>
    </w:p>
    <w:p w14:paraId="7527C01C" w14:textId="77777777" w:rsidR="006836C1" w:rsidRDefault="003511BE" w:rsidP="002A1C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101E138" w14:textId="77777777" w:rsidR="006836C1" w:rsidRDefault="003511BE" w:rsidP="002A1C27">
      <w:bookmarkStart w:id="48" w:name="考点-4"/>
      <w:bookmarkEnd w:id="47"/>
      <w:r>
        <w:t>【考点】</w:t>
      </w:r>
    </w:p>
    <w:p w14:paraId="1029DC51" w14:textId="77777777" w:rsidR="006836C1" w:rsidRDefault="003511BE" w:rsidP="002A1C27">
      <w:r>
        <w:t>简单线性规划</w:t>
      </w:r>
    </w:p>
    <w:p w14:paraId="30F5C108" w14:textId="77777777" w:rsidR="006836C1" w:rsidRDefault="003511BE" w:rsidP="002A1C27">
      <w:bookmarkStart w:id="49" w:name="解析-4"/>
      <w:bookmarkEnd w:id="48"/>
      <w:r>
        <w:t>【解析】</w:t>
      </w:r>
    </w:p>
    <w:p w14:paraId="5EFB0CD2" w14:textId="77777777" w:rsidR="006836C1" w:rsidRDefault="003511BE" w:rsidP="002A1C27">
      <w:r>
        <w:t>根据已知条件作出可行域，再求目标函数的最小值即可．</w:t>
      </w:r>
    </w:p>
    <w:p w14:paraId="6027C7FA" w14:textId="77777777" w:rsidR="006836C1" w:rsidRDefault="003511BE" w:rsidP="002A1C27">
      <w:bookmarkStart w:id="50" w:name="解答-4"/>
      <w:bookmarkEnd w:id="49"/>
      <w:r>
        <w:t>【解答】</w:t>
      </w:r>
    </w:p>
    <w:p w14:paraId="712FAD0A" w14:textId="77777777" w:rsidR="006836C1" w:rsidRDefault="003511BE" w:rsidP="002A1C27">
      <w:r>
        <w:t>解：如图所示：</w:t>
      </w:r>
      <w:r>
        <w:br/>
      </w:r>
      <w:r>
        <w:rPr>
          <w:noProof/>
        </w:rPr>
        <w:drawing>
          <wp:inline distT="0" distB="0" distL="0" distR="0" wp14:anchorId="72C45990" wp14:editId="71ACDD4D">
            <wp:extent cx="2324100" cy="2219325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http://ayx-oss-kbs.aiyunxiao.com/data/images/f4bc14fa32d0f2256d31d6f90b05087f.png@w=273&amp;h=25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由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,</w:t>
      </w:r>
      <w:r>
        <w:t>可知可行域为直线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0</m:t>
        </m:r>
      </m:oMath>
      <w:r>
        <w:t>的左上方和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0</m:t>
        </m:r>
      </m:oMath>
      <w:r>
        <w:t>的右上方的公共部分，</w:t>
      </w:r>
      <w:r>
        <w:br/>
      </w:r>
      <w: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，可得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>
        <w:t>，即图中点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，</w:t>
      </w:r>
      <w:r>
        <w:br/>
      </w:r>
      <w:r>
        <w:t>当目标函数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</m:oMath>
      <w:r>
        <w:t>沿着与正方向向量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＝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t>的相反向量平移时，离开区间时取最小值，</w:t>
      </w:r>
      <w:r>
        <w:br/>
      </w:r>
      <w:r>
        <w:t>即目标函数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</m:oMath>
      <w:r>
        <w:t>过点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时，取最小值：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．</w:t>
      </w:r>
      <w:r>
        <w:br/>
      </w: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．</w:t>
      </w:r>
    </w:p>
    <w:bookmarkEnd w:id="50"/>
    <w:p w14:paraId="4D0E5610" w14:textId="77777777" w:rsidR="006836C1" w:rsidRDefault="003511BE" w:rsidP="002A1C27">
      <w:r>
        <w:lastRenderedPageBreak/>
        <w:t>6.</w:t>
      </w:r>
    </w:p>
    <w:p w14:paraId="3A08805A" w14:textId="77777777" w:rsidR="006836C1" w:rsidRDefault="003511BE" w:rsidP="002A1C27">
      <w:bookmarkStart w:id="51" w:name="答案-5"/>
      <w:r>
        <w:t>【答案】</w:t>
      </w:r>
    </w:p>
    <w:p w14:paraId="7330BCAE" w14:textId="77777777" w:rsidR="006836C1" w:rsidRDefault="003511BE" w:rsidP="002A1C27">
      <m:oMathPara>
        <m:oMath>
          <m:r>
            <w:rPr>
              <w:rFonts w:ascii="Cambria Math" w:hAnsi="Cambria Math"/>
            </w:rPr>
            <m:t>10</m:t>
          </m:r>
        </m:oMath>
      </m:oMathPara>
    </w:p>
    <w:p w14:paraId="2FC3640F" w14:textId="77777777" w:rsidR="006836C1" w:rsidRDefault="003511BE" w:rsidP="002A1C27">
      <w:bookmarkStart w:id="52" w:name="考点-5"/>
      <w:bookmarkEnd w:id="51"/>
      <w:r>
        <w:t>【考点】</w:t>
      </w:r>
    </w:p>
    <w:p w14:paraId="75E26F3C" w14:textId="77777777" w:rsidR="006836C1" w:rsidRDefault="003511BE" w:rsidP="002A1C27">
      <w:r>
        <w:t>二项式定理及相关概念</w:t>
      </w:r>
    </w:p>
    <w:p w14:paraId="0AD23E32" w14:textId="77777777" w:rsidR="006836C1" w:rsidRDefault="003511BE" w:rsidP="002A1C27">
      <w:bookmarkStart w:id="53" w:name="解析-5"/>
      <w:bookmarkEnd w:id="52"/>
      <w:r>
        <w:t>【解析】</w:t>
      </w:r>
    </w:p>
    <w:p w14:paraId="3EA8BF22" w14:textId="77777777" w:rsidR="006836C1" w:rsidRDefault="003511BE" w:rsidP="002A1C27">
      <w:r>
        <w:t>由题意，利用二项式展开式的通项公式，求得</w:t>
      </w:r>
      <m:oMath>
        <m:r>
          <w:rPr>
            <w:rFonts w:ascii="Cambria Math" w:hAnsi="Cambria Math"/>
          </w:rPr>
          <m:t>n</m:t>
        </m:r>
      </m:oMath>
      <w:r>
        <w:t>的值．</w:t>
      </w:r>
    </w:p>
    <w:p w14:paraId="6AB95351" w14:textId="77777777" w:rsidR="006836C1" w:rsidRDefault="003511BE" w:rsidP="002A1C27">
      <w:bookmarkStart w:id="54" w:name="解答-5"/>
      <w:bookmarkEnd w:id="53"/>
      <w:r>
        <w:t>【解答】</w:t>
      </w:r>
    </w:p>
    <w:p w14:paraId="62BE2DB4" w14:textId="77777777" w:rsidR="006836C1" w:rsidRDefault="003511BE" w:rsidP="002A1C27">
      <w:r>
        <w:t>解：</w:t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</m:oMath>
      <w:r>
        <w:t>二项式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的展开式中，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项的系数是常数项的</w:t>
      </w:r>
      <m:oMath>
        <m:r>
          <w:rPr>
            <w:rFonts w:ascii="Cambria Math" w:hAnsi="Cambria Math"/>
          </w:rPr>
          <m:t>5</m:t>
        </m:r>
      </m:oMath>
      <w:r>
        <w:t>倍，</w:t>
      </w:r>
      <w:r>
        <w:br/>
      </w:r>
      <w:r>
        <w:t>即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，即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10</m:t>
        </m:r>
      </m:oMath>
      <w:r>
        <w:t>，</w:t>
      </w:r>
      <w:r>
        <w:br/>
      </w:r>
      <w:r>
        <w:t>故答案为：</w:t>
      </w:r>
      <m:oMath>
        <m:r>
          <w:rPr>
            <w:rFonts w:ascii="Cambria Math" w:hAnsi="Cambria Math"/>
          </w:rPr>
          <m:t>10</m:t>
        </m:r>
      </m:oMath>
      <w:r>
        <w:t>．</w:t>
      </w:r>
    </w:p>
    <w:bookmarkEnd w:id="54"/>
    <w:p w14:paraId="34EC4615" w14:textId="77777777" w:rsidR="006836C1" w:rsidRDefault="003511BE" w:rsidP="002A1C27">
      <w:r>
        <w:t>7.</w:t>
      </w:r>
    </w:p>
    <w:p w14:paraId="6749587C" w14:textId="77777777" w:rsidR="006836C1" w:rsidRDefault="003511BE" w:rsidP="002A1C27">
      <w:bookmarkStart w:id="55" w:name="答案-6"/>
      <w:r>
        <w:t>【答案】</w:t>
      </w:r>
    </w:p>
    <w:p w14:paraId="03D48A7B" w14:textId="77777777" w:rsidR="006836C1" w:rsidRDefault="003511BE" w:rsidP="002A1C27">
      <m:oMathPara>
        <m:oMath>
          <m:r>
            <w:rPr>
              <w:rFonts w:ascii="Cambria Math" w:hAnsi="Cambria Math"/>
            </w:rPr>
            <m:t>1</m:t>
          </m:r>
        </m:oMath>
      </m:oMathPara>
    </w:p>
    <w:p w14:paraId="0BD146B6" w14:textId="77777777" w:rsidR="006836C1" w:rsidRDefault="003511BE" w:rsidP="002A1C27">
      <w:bookmarkStart w:id="56" w:name="考点-6"/>
      <w:bookmarkEnd w:id="55"/>
      <w:r>
        <w:t>【考点】</w:t>
      </w:r>
    </w:p>
    <w:p w14:paraId="7692662B" w14:textId="77777777" w:rsidR="006836C1" w:rsidRDefault="003511BE" w:rsidP="002A1C27">
      <w:r>
        <w:t>分段函数的应用</w:t>
      </w:r>
    </w:p>
    <w:p w14:paraId="69666658" w14:textId="77777777" w:rsidR="006836C1" w:rsidRDefault="003511BE" w:rsidP="002A1C27">
      <w:r>
        <w:t>函数奇偶性的性质</w:t>
      </w:r>
    </w:p>
    <w:p w14:paraId="18713F5F" w14:textId="77777777" w:rsidR="006836C1" w:rsidRDefault="003511BE" w:rsidP="002A1C27">
      <w:bookmarkStart w:id="57" w:name="解析-6"/>
      <w:bookmarkEnd w:id="56"/>
      <w:r>
        <w:t>【解析】</w:t>
      </w:r>
    </w:p>
    <w:p w14:paraId="4B98ED96" w14:textId="77777777" w:rsidR="006836C1" w:rsidRDefault="003511BE" w:rsidP="002A1C27">
      <w:r>
        <w:t>（</w:t>
      </w:r>
      <w:r>
        <w:t>1</w:t>
      </w:r>
      <w:r>
        <w:t>）由题意，利用奇函数的定义可得</w:t>
      </w:r>
      <w:r>
        <w:t>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，故有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>，由此求得</w:t>
      </w:r>
      <m:oMath>
        <m:r>
          <w:rPr>
            <w:rFonts w:ascii="Cambria Math" w:hAnsi="Cambria Math"/>
          </w:rPr>
          <m:t>a</m:t>
        </m:r>
      </m:oMath>
      <w:r>
        <w:t>的值．</w:t>
      </w:r>
    </w:p>
    <w:p w14:paraId="44DF77AC" w14:textId="77777777" w:rsidR="006836C1" w:rsidRDefault="003511BE" w:rsidP="002A1C27">
      <w:bookmarkStart w:id="58" w:name="解答-6"/>
      <w:bookmarkEnd w:id="57"/>
      <w:r>
        <w:t>【解答】</w:t>
      </w:r>
    </w:p>
    <w:p w14:paraId="4BFED5B4" w14:textId="77777777" w:rsidR="006836C1" w:rsidRDefault="003511BE" w:rsidP="002A1C27">
      <w:r>
        <w:t>解：</w:t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</m:oMath>
      <w:r>
        <w:t>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，为奇函数，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∴   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，即</w:t>
      </w:r>
      <w:r>
        <w:t> 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，求得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或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．</w:t>
      </w:r>
      <w:r>
        <w:br/>
      </w:r>
      <w:r>
        <w:t>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时，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，不是奇函数，故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；</w:t>
      </w:r>
      <w:r>
        <w:br/>
      </w:r>
      <w:r>
        <w:t>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时，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,</w:t>
      </w:r>
      <w:r>
        <w:t>是奇函数，故满足条件，</w:t>
      </w:r>
      <w:r>
        <w:br/>
      </w:r>
      <w:r>
        <w:t>综上，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w:r>
        <w:br/>
      </w:r>
      <w:r>
        <w:t>故答案为：</w:t>
      </w:r>
      <m:oMath>
        <m:r>
          <w:rPr>
            <w:rFonts w:ascii="Cambria Math" w:hAnsi="Cambria Math"/>
          </w:rPr>
          <m:t>1</m:t>
        </m:r>
      </m:oMath>
      <w:r>
        <w:t>．</w:t>
      </w:r>
    </w:p>
    <w:bookmarkEnd w:id="58"/>
    <w:p w14:paraId="0A593A87" w14:textId="77777777" w:rsidR="006836C1" w:rsidRDefault="003511BE" w:rsidP="002A1C27">
      <w:r>
        <w:t>8.</w:t>
      </w:r>
    </w:p>
    <w:p w14:paraId="1C27023F" w14:textId="77777777" w:rsidR="006836C1" w:rsidRDefault="003511BE" w:rsidP="002A1C27">
      <w:bookmarkStart w:id="59" w:name="答案-7"/>
      <w:r>
        <w:t>【答案】</w:t>
      </w:r>
    </w:p>
    <w:p w14:paraId="1F8DDD04" w14:textId="77777777" w:rsidR="006836C1" w:rsidRDefault="003511BE" w:rsidP="002A1C2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2064A9CA" w14:textId="77777777" w:rsidR="006836C1" w:rsidRDefault="003511BE" w:rsidP="002A1C27">
      <w:bookmarkStart w:id="60" w:name="考点-7"/>
      <w:bookmarkEnd w:id="59"/>
      <w:r>
        <w:t>【考点】</w:t>
      </w:r>
    </w:p>
    <w:p w14:paraId="50D25ADC" w14:textId="77777777" w:rsidR="006836C1" w:rsidRDefault="003511BE" w:rsidP="002A1C27">
      <w:r>
        <w:t>古典概型及其概率计算公式</w:t>
      </w:r>
    </w:p>
    <w:p w14:paraId="30F497C5" w14:textId="77777777" w:rsidR="006836C1" w:rsidRDefault="003511BE" w:rsidP="002A1C27">
      <w:bookmarkStart w:id="61" w:name="解析-7"/>
      <w:bookmarkEnd w:id="60"/>
      <w:r>
        <w:t>【解析】</w:t>
      </w:r>
    </w:p>
    <w:p w14:paraId="326F1EFC" w14:textId="77777777" w:rsidR="006836C1" w:rsidRDefault="003511BE" w:rsidP="002A1C27">
      <w:r>
        <w:t>由题意，利用古典概率的计算公式，计算求得结果．</w:t>
      </w:r>
    </w:p>
    <w:p w14:paraId="6C0468C9" w14:textId="77777777" w:rsidR="006836C1" w:rsidRDefault="003511BE" w:rsidP="002A1C27">
      <w:bookmarkStart w:id="62" w:name="解答-7"/>
      <w:bookmarkEnd w:id="61"/>
      <w:r>
        <w:t>【解答】</w:t>
      </w:r>
    </w:p>
    <w:p w14:paraId="0034CC8D" w14:textId="77777777" w:rsidR="006836C1" w:rsidRDefault="003511BE" w:rsidP="002A1C27">
      <w:r>
        <w:t>解：从游泳类</w:t>
      </w:r>
      <m:oMath>
        <m:r>
          <w:rPr>
            <w:rFonts w:ascii="Cambria Math" w:hAnsi="Cambria Math"/>
          </w:rPr>
          <m:t>1</m:t>
        </m:r>
      </m:oMath>
      <w:r>
        <w:t>项，球类</w:t>
      </w:r>
      <m:oMath>
        <m:r>
          <w:rPr>
            <w:rFonts w:ascii="Cambria Math" w:hAnsi="Cambria Math"/>
          </w:rPr>
          <m:t>3</m:t>
        </m:r>
      </m:oMath>
      <w:r>
        <w:t>项，田径类</w:t>
      </w:r>
      <m:oMath>
        <m:r>
          <w:rPr>
            <w:rFonts w:ascii="Cambria Math" w:hAnsi="Cambria Math"/>
          </w:rPr>
          <m:t>4</m:t>
        </m:r>
      </m:oMath>
      <w:r>
        <w:t>项共</w:t>
      </w:r>
      <m:oMath>
        <m:r>
          <w:rPr>
            <w:rFonts w:ascii="Cambria Math" w:hAnsi="Cambria Math"/>
          </w:rPr>
          <m:t>8</m:t>
        </m:r>
      </m:oMath>
      <w:r>
        <w:t>项项目中随机抽取</w:t>
      </w:r>
      <m:oMath>
        <m:r>
          <w:rPr>
            <w:rFonts w:ascii="Cambria Math" w:hAnsi="Cambria Math"/>
          </w:rPr>
          <m:t>4</m:t>
        </m:r>
      </m:oMath>
      <w:r>
        <w:t>项进行检测，则每一类都被抽到的方法共</w:t>
      </w:r>
      <w:r>
        <w:lastRenderedPageBreak/>
        <w:t>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>
        <w:t>种，</w:t>
      </w:r>
      <w:r>
        <w:br/>
      </w:r>
      <w:r>
        <w:t>而所有的抽取方法共有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>
        <w:t>种，</w:t>
      </w:r>
      <w:r>
        <w:br/>
      </w:r>
      <w:r>
        <w:t>故每一类都被抽到的概率为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70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w:r>
        <w:br/>
      </w: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．</w:t>
      </w:r>
    </w:p>
    <w:bookmarkEnd w:id="62"/>
    <w:p w14:paraId="0497F57F" w14:textId="77777777" w:rsidR="006836C1" w:rsidRDefault="003511BE" w:rsidP="002A1C27">
      <w:r>
        <w:t>9.</w:t>
      </w:r>
    </w:p>
    <w:p w14:paraId="54B1CC6C" w14:textId="77777777" w:rsidR="006836C1" w:rsidRDefault="003511BE" w:rsidP="002A1C27">
      <w:bookmarkStart w:id="63" w:name="答案-8"/>
      <w:r>
        <w:t>【答案】</w:t>
      </w:r>
    </w:p>
    <w:p w14:paraId="43FC37CB" w14:textId="77777777" w:rsidR="006836C1" w:rsidRDefault="003511BE" w:rsidP="002A1C27">
      <m:oMathPara>
        <m:oMath>
          <m:r>
            <w:rPr>
              <w:rFonts w:ascii="Cambria Math" w:hAnsi="Cambria Math"/>
            </w:rPr>
            <m:t>98</m:t>
          </m:r>
        </m:oMath>
      </m:oMathPara>
    </w:p>
    <w:p w14:paraId="3DF5314D" w14:textId="77777777" w:rsidR="006836C1" w:rsidRDefault="003511BE" w:rsidP="002A1C27">
      <w:bookmarkStart w:id="64" w:name="考点-8"/>
      <w:bookmarkEnd w:id="63"/>
      <w:r>
        <w:t>【考点】</w:t>
      </w:r>
    </w:p>
    <w:p w14:paraId="0271268D" w14:textId="77777777" w:rsidR="006836C1" w:rsidRDefault="003511BE" w:rsidP="002A1C27">
      <w:r>
        <w:t>等差数列的前</w:t>
      </w:r>
      <w:r>
        <w:t>n</w:t>
      </w:r>
      <w:r>
        <w:t>项和</w:t>
      </w:r>
    </w:p>
    <w:p w14:paraId="49E09EF4" w14:textId="77777777" w:rsidR="006836C1" w:rsidRDefault="003511BE" w:rsidP="002A1C27">
      <w:bookmarkStart w:id="65" w:name="解析-8"/>
      <w:bookmarkEnd w:id="64"/>
      <w:r>
        <w:t>【解析】</w:t>
      </w:r>
    </w:p>
    <w:p w14:paraId="493EC52B" w14:textId="77777777" w:rsidR="006836C1" w:rsidRDefault="003511BE" w:rsidP="002A1C27">
      <w:r>
        <w:t>由等差数前</w:t>
      </w:r>
      <m:oMath>
        <m:r>
          <w:rPr>
            <w:rFonts w:ascii="Cambria Math" w:hAnsi="Cambria Math"/>
          </w:rPr>
          <m:t>n</m:t>
        </m:r>
      </m:oMath>
      <w:r>
        <w:t>项和公式求出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＝﹣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</m:oMath>
      <w:r>
        <w:t>，从而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，由此能求出结果．</w:t>
      </w:r>
    </w:p>
    <w:p w14:paraId="081EDAE4" w14:textId="77777777" w:rsidR="006836C1" w:rsidRDefault="003511BE" w:rsidP="002A1C27">
      <w:bookmarkStart w:id="66" w:name="解答-8"/>
      <w:bookmarkEnd w:id="65"/>
      <w:r>
        <w:t>【解答】</w:t>
      </w:r>
    </w:p>
    <w:p w14:paraId="22C00F42" w14:textId="77777777" w:rsidR="006836C1" w:rsidRDefault="003511BE" w:rsidP="002A1C27">
      <w:r>
        <w:t>解：</w:t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</m:oMath>
      <w: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的公差不为零，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为其前</w:t>
      </w:r>
      <m:oMath>
        <m:r>
          <w:rPr>
            <w:rFonts w:ascii="Cambria Math" w:hAnsi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nd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100</m:t>
            </m:r>
          </m:e>
        </m:d>
      </m:oMath>
      <w: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d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</m:oMath>
      <w:r>
        <w:t>，</w:t>
      </w:r>
      <w:r>
        <w:br/>
      </w:r>
      <w:r>
        <w:t>其余各项均不相等，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r>
              <w:rPr>
                <w:rFonts w:ascii="Cambria Math" w:hAnsi="Cambria Math"/>
              </w:rPr>
              <m:t>100</m:t>
            </m:r>
          </m:e>
        </m:d>
      </m:oMath>
      <w:r>
        <w:t>中不同的数值有：</w:t>
      </w:r>
      <m:oMath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98</m:t>
        </m:r>
      </m:oMath>
      <w:r>
        <w:t>．</w:t>
      </w:r>
      <w:r>
        <w:br/>
      </w:r>
      <w:r>
        <w:t>故答案为：</w:t>
      </w:r>
      <m:oMath>
        <m:r>
          <w:rPr>
            <w:rFonts w:ascii="Cambria Math" w:hAnsi="Cambria Math"/>
          </w:rPr>
          <m:t>98</m:t>
        </m:r>
      </m:oMath>
      <w:r>
        <w:t>．</w:t>
      </w:r>
    </w:p>
    <w:bookmarkEnd w:id="66"/>
    <w:p w14:paraId="3D1613D2" w14:textId="77777777" w:rsidR="006836C1" w:rsidRDefault="003511BE" w:rsidP="002A1C27">
      <w:r>
        <w:t>10.</w:t>
      </w:r>
    </w:p>
    <w:p w14:paraId="130325A6" w14:textId="77777777" w:rsidR="006836C1" w:rsidRDefault="003511BE" w:rsidP="002A1C27">
      <w:bookmarkStart w:id="67" w:name="答案-9"/>
      <w:r>
        <w:t>【答案】</w:t>
      </w:r>
    </w:p>
    <w:p w14:paraId="7AC81A48" w14:textId="77777777" w:rsidR="006836C1" w:rsidRDefault="003511BE" w:rsidP="002A1C27"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5</m:t>
            </m:r>
          </m:e>
        </m:rad>
      </m:oMath>
      <w:r>
        <w:t>  </w:t>
      </w:r>
    </w:p>
    <w:p w14:paraId="69A53936" w14:textId="77777777" w:rsidR="006836C1" w:rsidRDefault="003511BE" w:rsidP="002A1C27">
      <w:bookmarkStart w:id="68" w:name="考点-9"/>
      <w:bookmarkEnd w:id="67"/>
      <w:r>
        <w:t>【考点】</w:t>
      </w:r>
    </w:p>
    <w:p w14:paraId="0290AC9B" w14:textId="77777777" w:rsidR="006836C1" w:rsidRDefault="003511BE" w:rsidP="002A1C27">
      <w:r>
        <w:t>平面向量数量积的性质及其运算</w:t>
      </w:r>
    </w:p>
    <w:p w14:paraId="033A5D93" w14:textId="77777777" w:rsidR="006836C1" w:rsidRDefault="003511BE" w:rsidP="002A1C27">
      <w:bookmarkStart w:id="69" w:name="解析-9"/>
      <w:bookmarkEnd w:id="68"/>
      <w:r>
        <w:t>【解析】</w:t>
      </w:r>
    </w:p>
    <w:p w14:paraId="71248AC5" w14:textId="77777777" w:rsidR="006836C1" w:rsidRDefault="003511BE" w:rsidP="002A1C27">
      <w:r>
        <w:t>利用平面向量的数量积进行分析，即可得出结果．</w:t>
      </w:r>
    </w:p>
    <w:p w14:paraId="21ECAB83" w14:textId="77777777" w:rsidR="006836C1" w:rsidRDefault="003511BE" w:rsidP="002A1C27">
      <w:bookmarkStart w:id="70" w:name="解答-9"/>
      <w:bookmarkEnd w:id="69"/>
      <w:r>
        <w:t>【解答】</w:t>
      </w:r>
    </w:p>
    <w:p w14:paraId="0F7C8DD8" w14:textId="77777777" w:rsidR="006836C1" w:rsidRDefault="003511BE" w:rsidP="002A1C27">
      <w:r>
        <w:t>解：由题意，有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，则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⊥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</m:oMath>
      <w:r>
        <w:t>，设</w:t>
      </w:r>
      <m:oMath>
        <m:r>
          <m:rPr>
            <m:sty m:val="p"/>
          </m:rPr>
          <w:rPr>
            <w:rFonts w:ascii="Cambria Math" w:hAnsi="Cambria Math"/>
          </w:rPr>
          <m:t>⟨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θ</m:t>
        </m:r>
      </m:oMath>
      <w:r>
        <w:t>，</w:t>
      </w:r>
      <w: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limUpp>
                          <m:limUp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→</m:t>
                            </m:r>
                          </m:lim>
                        </m:limUpp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limUpp>
                          <m:limUp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→</m:t>
                            </m:r>
                          </m:lim>
                        </m:limUp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,①</m:t>
                    </m:r>
                  </m:e>
                </m:m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limUpp>
                          <m:limUp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→</m:t>
                            </m:r>
                          </m:lim>
                        </m:limUpp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limUpp>
                          <m:limUp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→</m:t>
                            </m:r>
                          </m:lim>
                        </m:limUp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,②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②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①</m:t>
            </m:r>
          </m:den>
        </m:f>
      </m:oMath>
      <w:r>
        <w:t>得，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w:r>
        <w:br/>
      </w:r>
      <w:r>
        <w:t>由同角三角函数的基本关系得：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w:r>
        <w:br/>
      </w:r>
      <w:r>
        <w:t>则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⋅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a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w: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，则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5</m:t>
            </m:r>
          </m:e>
        </m:rad>
      </m:oMath>
      <w:r>
        <w:t>．</w:t>
      </w:r>
      <w:r>
        <w:br/>
      </w:r>
      <w:r>
        <w:t>故答案为</w:t>
      </w:r>
      <w:r>
        <w:t>: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5</m:t>
            </m:r>
          </m:e>
        </m:rad>
      </m:oMath>
      <w:r>
        <w:t>  .</w:t>
      </w:r>
    </w:p>
    <w:bookmarkEnd w:id="70"/>
    <w:p w14:paraId="385A555C" w14:textId="77777777" w:rsidR="006836C1" w:rsidRDefault="003511BE" w:rsidP="002A1C27">
      <w:r>
        <w:t>11.</w:t>
      </w:r>
    </w:p>
    <w:p w14:paraId="7C89859B" w14:textId="77777777" w:rsidR="006836C1" w:rsidRDefault="003511BE" w:rsidP="002A1C27">
      <w:bookmarkStart w:id="71" w:name="答案-10"/>
      <w:r>
        <w:t>【答案】</w:t>
      </w:r>
    </w:p>
    <w:p w14:paraId="42D78DAF" w14:textId="77777777" w:rsidR="006836C1" w:rsidRDefault="003511BE" w:rsidP="002A1C27">
      <m:oMathPara>
        <m:oMath>
          <m:d>
            <m:dPr>
              <m:begChr m:val="[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,+∞</m:t>
              </m:r>
            </m:e>
          </m:d>
        </m:oMath>
      </m:oMathPara>
    </w:p>
    <w:p w14:paraId="62634E82" w14:textId="77777777" w:rsidR="006836C1" w:rsidRDefault="003511BE" w:rsidP="002A1C27">
      <w:bookmarkStart w:id="72" w:name="考点-10"/>
      <w:bookmarkEnd w:id="71"/>
      <w:r>
        <w:t>【考点】</w:t>
      </w:r>
    </w:p>
    <w:p w14:paraId="16C7CC90" w14:textId="77777777" w:rsidR="006836C1" w:rsidRDefault="003511BE" w:rsidP="002A1C27">
      <w:r>
        <w:t>函数的值域及其求法</w:t>
      </w:r>
    </w:p>
    <w:p w14:paraId="09FF630B" w14:textId="77777777" w:rsidR="006836C1" w:rsidRDefault="003511BE" w:rsidP="002A1C27">
      <w:r>
        <w:t>函数的定义域及其求法</w:t>
      </w:r>
    </w:p>
    <w:p w14:paraId="25874F5A" w14:textId="77777777" w:rsidR="006836C1" w:rsidRDefault="003511BE" w:rsidP="002A1C27">
      <w:bookmarkStart w:id="73" w:name="解析-10"/>
      <w:bookmarkEnd w:id="72"/>
      <w:r>
        <w:t>【解析】</w:t>
      </w:r>
    </w:p>
    <w:p w14:paraId="52FBE591" w14:textId="77777777" w:rsidR="006836C1" w:rsidRDefault="003511BE" w:rsidP="002A1C27">
      <w:r>
        <w:t>由题可得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，再根据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时不合题意，进而即得；或等价于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  <w:r>
        <w:t>恒成立，即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</m:oMath>
      <w:r>
        <w:t>恒成立，进而即得．</w:t>
      </w:r>
    </w:p>
    <w:p w14:paraId="24A2DC85" w14:textId="77777777" w:rsidR="006836C1" w:rsidRDefault="003511BE" w:rsidP="002A1C27">
      <w:bookmarkStart w:id="74" w:name="解答-10"/>
      <w:bookmarkEnd w:id="73"/>
      <w:r>
        <w:t>【解答】</w:t>
      </w:r>
    </w:p>
    <w:p w14:paraId="16F2A2ED" w14:textId="77777777" w:rsidR="006836C1" w:rsidRDefault="003511BE" w:rsidP="002A1C27">
      <w:r>
        <w:t>解：法一：令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，解得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（负值舍去），</w:t>
      </w:r>
      <w:r>
        <w:br/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，</w:t>
      </w:r>
      <w:r>
        <w:br/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，</w:t>
      </w:r>
      <w:r>
        <w:br/>
      </w:r>
      <w:r>
        <w:t>且当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>时，总存在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，使得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，</w:t>
      </w:r>
      <w:r>
        <w:br/>
      </w:r>
      <w:r>
        <w:t>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，</w:t>
      </w:r>
      <w:r>
        <w:br/>
      </w:r>
      <w:r>
        <w:t>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，易得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∉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w:r>
        <w:br/>
      </w:r>
      <w:r>
        <w:t>即实数</w:t>
      </w:r>
      <m:oMath>
        <m:r>
          <w:rPr>
            <w:rFonts w:ascii="Cambria Math" w:hAnsi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>；</w:t>
      </w:r>
      <w:r>
        <w:br/>
      </w:r>
      <w:r>
        <w:t>法二：原命题等价于任意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>
        <w:t>，</w:t>
      </w:r>
      <w:r>
        <w:br/>
      </w: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d>
      </m:oMath>
      <w:r>
        <w:t>恒成立，</w:t>
      </w:r>
      <w:r>
        <w:br/>
      </w: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恒成立，又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w:r>
        <w:br/>
      </w:r>
      <w:r>
        <w:t>即实数</w:t>
      </w:r>
      <m:oMath>
        <m:r>
          <w:rPr>
            <w:rFonts w:ascii="Cambria Math" w:hAnsi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>．</w:t>
      </w:r>
      <w:r>
        <w:br/>
      </w:r>
      <w:r>
        <w:t>故答案为：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>．</w:t>
      </w:r>
    </w:p>
    <w:p w14:paraId="756111F2" w14:textId="77777777" w:rsidR="006836C1" w:rsidRDefault="003511BE" w:rsidP="002A1C27">
      <w:bookmarkStart w:id="75" w:name="二选择题本题共有4题满分20分每题5分每题有且只有一个正确选项.-1"/>
      <w:bookmarkEnd w:id="74"/>
      <w:r>
        <w:t>二、选择题（本题共有</w:t>
      </w:r>
      <w:r>
        <w:t>4</w:t>
      </w:r>
      <w:r>
        <w:t>题，满分</w:t>
      </w:r>
      <w:r>
        <w:t>20</w:t>
      </w:r>
      <w:r>
        <w:t>分，每题</w:t>
      </w:r>
      <w:r>
        <w:t>5</w:t>
      </w:r>
      <w:r>
        <w:t>分）每题有且只有一个正确选项</w:t>
      </w:r>
      <w:r>
        <w:t>.</w:t>
      </w:r>
    </w:p>
    <w:bookmarkEnd w:id="75"/>
    <w:p w14:paraId="27FA656E" w14:textId="77777777" w:rsidR="006836C1" w:rsidRDefault="003511BE" w:rsidP="002A1C27">
      <w:r>
        <w:lastRenderedPageBreak/>
        <w:t>1.</w:t>
      </w:r>
    </w:p>
    <w:p w14:paraId="4C11F1D2" w14:textId="77777777" w:rsidR="006836C1" w:rsidRDefault="003511BE" w:rsidP="002A1C27">
      <w:bookmarkStart w:id="76" w:name="答案-11"/>
      <w:r>
        <w:t>【答案】</w:t>
      </w:r>
    </w:p>
    <w:p w14:paraId="6776DC5B" w14:textId="77777777" w:rsidR="006836C1" w:rsidRDefault="003511BE" w:rsidP="002A1C27">
      <w:r>
        <w:t>B</w:t>
      </w:r>
    </w:p>
    <w:p w14:paraId="55F06B72" w14:textId="77777777" w:rsidR="006836C1" w:rsidRDefault="003511BE" w:rsidP="002A1C27">
      <w:bookmarkStart w:id="77" w:name="考点-11"/>
      <w:bookmarkEnd w:id="76"/>
      <w:r>
        <w:t>【考点】</w:t>
      </w:r>
    </w:p>
    <w:p w14:paraId="0356CCD5" w14:textId="77777777" w:rsidR="006836C1" w:rsidRDefault="003511BE" w:rsidP="002A1C27">
      <w:r>
        <w:t>交集及其运算</w:t>
      </w:r>
    </w:p>
    <w:p w14:paraId="33FCC7BE" w14:textId="77777777" w:rsidR="006836C1" w:rsidRDefault="003511BE" w:rsidP="002A1C27">
      <w:bookmarkStart w:id="78" w:name="解析-11"/>
      <w:bookmarkEnd w:id="77"/>
      <w:r>
        <w:t>【解析】</w:t>
      </w:r>
    </w:p>
    <w:p w14:paraId="03879EFE" w14:textId="77777777" w:rsidR="006836C1" w:rsidRDefault="003511BE" w:rsidP="002A1C27">
      <w:r>
        <w:t>根据集合的运算性质计算即可．</w:t>
      </w:r>
    </w:p>
    <w:p w14:paraId="04EB1705" w14:textId="77777777" w:rsidR="006836C1" w:rsidRDefault="003511BE" w:rsidP="002A1C27">
      <w:bookmarkStart w:id="79" w:name="解答-11"/>
      <w:bookmarkEnd w:id="78"/>
      <w:r>
        <w:t>【解答】</w:t>
      </w:r>
    </w:p>
    <w:p w14:paraId="49DEDCC1" w14:textId="77777777" w:rsidR="006836C1" w:rsidRDefault="003511BE" w:rsidP="002A1C27">
      <w:r>
        <w:t>解：</w:t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＝</m:t>
        </m:r>
        <m:r>
          <m:rPr>
            <m:sty m:val="p"/>
          </m:rP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，</w:t>
      </w:r>
      <w:r>
        <w:br/>
      </w:r>
      <w:r>
        <w:t>故选：</w:t>
      </w:r>
      <w:r>
        <w:t>B</w:t>
      </w:r>
      <w:r>
        <w:t>．</w:t>
      </w:r>
    </w:p>
    <w:bookmarkEnd w:id="79"/>
    <w:p w14:paraId="05C7ABF6" w14:textId="77777777" w:rsidR="006836C1" w:rsidRDefault="003511BE" w:rsidP="002A1C27">
      <w:r>
        <w:t>2.</w:t>
      </w:r>
    </w:p>
    <w:p w14:paraId="581CB9A8" w14:textId="77777777" w:rsidR="006836C1" w:rsidRDefault="003511BE" w:rsidP="002A1C27">
      <w:bookmarkStart w:id="80" w:name="答案-12"/>
      <w:r>
        <w:t>【答案】</w:t>
      </w:r>
    </w:p>
    <w:p w14:paraId="610B5232" w14:textId="77777777" w:rsidR="006836C1" w:rsidRDefault="003511BE" w:rsidP="002A1C27">
      <w:r>
        <w:t>A</w:t>
      </w:r>
    </w:p>
    <w:p w14:paraId="0A5D4526" w14:textId="77777777" w:rsidR="006836C1" w:rsidRDefault="003511BE" w:rsidP="002A1C27">
      <w:bookmarkStart w:id="81" w:name="考点-12"/>
      <w:bookmarkEnd w:id="80"/>
      <w:r>
        <w:t>【考点】</w:t>
      </w:r>
    </w:p>
    <w:p w14:paraId="37327562" w14:textId="77777777" w:rsidR="006836C1" w:rsidRDefault="003511BE" w:rsidP="002A1C27">
      <w:r>
        <w:t>基本不等式及其应用</w:t>
      </w:r>
    </w:p>
    <w:p w14:paraId="25CDFB62" w14:textId="77777777" w:rsidR="006836C1" w:rsidRDefault="003511BE" w:rsidP="002A1C27">
      <w:bookmarkStart w:id="82" w:name="解析-12"/>
      <w:bookmarkEnd w:id="81"/>
      <w:r>
        <w:t>【解析】</w:t>
      </w:r>
    </w:p>
    <w:p w14:paraId="6A319CB7" w14:textId="77777777" w:rsidR="006836C1" w:rsidRDefault="003511BE" w:rsidP="002A1C27">
      <w:r>
        <w:t>利用已知条件以及基本不等式化简即可判断求解．</w:t>
      </w:r>
    </w:p>
    <w:p w14:paraId="0C560894" w14:textId="77777777" w:rsidR="006836C1" w:rsidRDefault="003511BE" w:rsidP="002A1C27">
      <w:bookmarkStart w:id="83" w:name="解答-12"/>
      <w:bookmarkEnd w:id="82"/>
      <w:r>
        <w:t>【解答】</w:t>
      </w:r>
    </w:p>
    <w:p w14:paraId="5B93BF0D" w14:textId="77777777" w:rsidR="006836C1" w:rsidRDefault="003511BE" w:rsidP="002A1C27">
      <w:r>
        <w:t>解：因为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，所以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>，当且仅当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b</m:t>
        </m:r>
      </m:oMath>
      <w:r>
        <w:t>时取等号，</w:t>
      </w:r>
      <w:r>
        <w:br/>
      </w:r>
      <w:r>
        <w:t>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，所以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>，故</w:t>
      </w:r>
      <w:r>
        <w:t>A</w:t>
      </w:r>
      <w:r>
        <w:t>正确，</w:t>
      </w:r>
      <w:r>
        <w:t>B</w:t>
      </w:r>
      <w:r>
        <w:t>错误，</w:t>
      </w:r>
      <w:r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>，当且仅当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</m:oMath>
      <w:r>
        <w:t>，即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b</m:t>
        </m:r>
      </m:oMath>
      <w:r>
        <w:t>时取等号，故</w:t>
      </w:r>
      <w:r>
        <w:t>CD</w:t>
      </w:r>
      <w:r>
        <w:t>错误，</w:t>
      </w:r>
      <w:r>
        <w:br/>
      </w:r>
      <w:r>
        <w:t>故选</w:t>
      </w:r>
      <w:r>
        <w:t>: A</w:t>
      </w:r>
      <w:r>
        <w:t>．</w:t>
      </w:r>
    </w:p>
    <w:bookmarkEnd w:id="83"/>
    <w:p w14:paraId="4E1532C8" w14:textId="77777777" w:rsidR="006836C1" w:rsidRDefault="003511BE" w:rsidP="002A1C27">
      <w:r>
        <w:t>3.</w:t>
      </w:r>
    </w:p>
    <w:p w14:paraId="1E4A136D" w14:textId="77777777" w:rsidR="006836C1" w:rsidRDefault="003511BE" w:rsidP="002A1C27">
      <w:bookmarkStart w:id="84" w:name="答案-13"/>
      <w:r>
        <w:t>【答案】</w:t>
      </w:r>
    </w:p>
    <w:p w14:paraId="1AD7FE3D" w14:textId="77777777" w:rsidR="006836C1" w:rsidRDefault="003511BE" w:rsidP="002A1C27">
      <w:r>
        <w:t>D</w:t>
      </w:r>
    </w:p>
    <w:p w14:paraId="6B412221" w14:textId="77777777" w:rsidR="006836C1" w:rsidRDefault="003511BE" w:rsidP="002A1C27">
      <w:bookmarkStart w:id="85" w:name="考点-13"/>
      <w:bookmarkEnd w:id="84"/>
      <w:r>
        <w:t>【考点】</w:t>
      </w:r>
    </w:p>
    <w:p w14:paraId="3CC74021" w14:textId="77777777" w:rsidR="006836C1" w:rsidRDefault="003511BE" w:rsidP="002A1C27">
      <w:r>
        <w:t>空间中直线与直线之间的位置关系</w:t>
      </w:r>
    </w:p>
    <w:p w14:paraId="42F3FA72" w14:textId="77777777" w:rsidR="006836C1" w:rsidRDefault="003511BE" w:rsidP="002A1C27">
      <w:bookmarkStart w:id="86" w:name="解析-13"/>
      <w:bookmarkEnd w:id="85"/>
      <w:r>
        <w:t>【解析】</w:t>
      </w:r>
    </w:p>
    <w:p w14:paraId="24DBB3B1" w14:textId="77777777" w:rsidR="006836C1" w:rsidRDefault="003511BE" w:rsidP="002A1C27">
      <w:r>
        <w:t>线段</w:t>
      </w:r>
      <m:oMath>
        <m:r>
          <w:rPr>
            <w:rFonts w:ascii="Cambria Math" w:hAnsi="Cambria Math"/>
          </w:rPr>
          <m:t>MN</m:t>
        </m:r>
      </m:oMath>
      <w:r>
        <w:t>上不存在点在线段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上，即直线</w:t>
      </w:r>
      <m:oMath>
        <m:r>
          <w:rPr>
            <w:rFonts w:ascii="Cambria Math" w:hAnsi="Cambria Math"/>
          </w:rPr>
          <m:t>MN</m:t>
        </m:r>
      </m:oMath>
      <w:r>
        <w:t>与线段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不相交，因此所求与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可视的点，即求哪条线段不与线段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相交，再利用共面定理，异面直线的判定定理即可判断．</w:t>
      </w:r>
    </w:p>
    <w:p w14:paraId="1B8963B2" w14:textId="77777777" w:rsidR="006836C1" w:rsidRDefault="003511BE" w:rsidP="002A1C27">
      <w:bookmarkStart w:id="87" w:name="解答-13"/>
      <w:bookmarkEnd w:id="86"/>
      <w:r>
        <w:t>【解答】</w:t>
      </w:r>
    </w:p>
    <w:p w14:paraId="00C267B4" w14:textId="77777777" w:rsidR="006836C1" w:rsidRDefault="003511BE" w:rsidP="002A1C27">
      <w:r>
        <w:t>解：线段</w:t>
      </w:r>
      <m:oMath>
        <m:r>
          <w:rPr>
            <w:rFonts w:ascii="Cambria Math" w:hAnsi="Cambria Math"/>
          </w:rPr>
          <m:t>MN</m:t>
        </m:r>
      </m:oMath>
      <w:r>
        <w:t>上不存在点在线段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上，即直线</w:t>
      </w:r>
      <m:oMath>
        <m:r>
          <w:rPr>
            <w:rFonts w:ascii="Cambria Math" w:hAnsi="Cambria Math"/>
          </w:rPr>
          <m:t>MN</m:t>
        </m:r>
      </m:oMath>
      <w:r>
        <w:t>与线段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不相交，</w:t>
      </w:r>
      <w:r>
        <w:br/>
      </w:r>
      <w:r>
        <w:t>因此所求与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可视的点，即求哪条线段不与线段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相交，</w:t>
      </w:r>
      <w:r>
        <w:br/>
      </w:r>
      <w:r>
        <w:t>对</w:t>
      </w:r>
      <w:r>
        <w:t>A</w:t>
      </w:r>
      <w:r>
        <w:t>选项，如图，连接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</m:t>
        </m:r>
      </m:oMath>
      <w:r>
        <w:t>、</w:t>
      </w:r>
      <m:oMath>
        <m:r>
          <w:rPr>
            <w:rFonts w:ascii="Cambria Math" w:hAnsi="Cambria Math"/>
          </w:rPr>
          <m:t>PS</m:t>
        </m:r>
      </m:oMath>
      <w:r>
        <w:t> </w:t>
      </w:r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，因为</w:t>
      </w:r>
      <m:oMath>
        <m:r>
          <w:rPr>
            <w:rFonts w:ascii="Cambria Math" w:hAnsi="Cambria Math"/>
          </w:rPr>
          <m:t>P</m:t>
        </m:r>
      </m:oMath>
      <w:r>
        <w:t>、</w:t>
      </w:r>
      <m:oMath>
        <m:r>
          <w:rPr>
            <w:rFonts w:ascii="Cambria Math" w:hAnsi="Cambria Math"/>
          </w:rPr>
          <m:t>S</m:t>
        </m:r>
      </m:oMath>
      <w:r>
        <w:t>分别为</w:t>
      </w:r>
      <m:oMath>
        <m:r>
          <w:rPr>
            <w:rFonts w:ascii="Cambria Math" w:hAnsi="Cambria Math"/>
          </w:rPr>
          <m:t>AB</m:t>
        </m:r>
      </m:oMath>
      <w:r>
        <w:t>、</w:t>
      </w:r>
      <m:oMath>
        <m:r>
          <w:rPr>
            <w:rFonts w:ascii="Cambria Math" w:hAnsi="Cambria Math"/>
          </w:rPr>
          <m:t>CD</m:t>
        </m:r>
      </m:oMath>
      <w:r>
        <w:t>的中点，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</m:oMath>
      <w:r>
        <w:t>易证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PS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P</m:t>
        </m:r>
      </m:oMath>
      <w:r>
        <w:t> </w:t>
      </w:r>
      <w:r>
        <w:t>、</w:t>
      </w:r>
      <m:oMath>
        <m:r>
          <w:rPr>
            <w:rFonts w:ascii="Cambria Math" w:hAnsi="Cambria Math"/>
          </w:rPr>
          <m:t>S</m:t>
        </m:r>
      </m:oMath>
      <w:r>
        <w:t>  </w:t>
      </w:r>
      <w:r>
        <w:t>四点共面，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相交，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</m:oMath>
      <w:r>
        <w:t>A</w:t>
      </w:r>
      <w:r>
        <w:t>错误；</w:t>
      </w:r>
      <w:r>
        <w:br/>
      </w:r>
      <w:r>
        <w:rPr>
          <w:noProof/>
        </w:rPr>
        <w:lastRenderedPageBreak/>
        <w:drawing>
          <wp:inline distT="0" distB="0" distL="0" distR="0" wp14:anchorId="0FB2BF3F" wp14:editId="575F997E">
            <wp:extent cx="1657350" cy="1504950"/>
            <wp:effectExtent l="0" t="0" r="0" b="0"/>
            <wp:docPr id="1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http://ayx-oss-kbs.aiyunxiao.com/data/images/d0555a22630f52931cafdfbb6ebf9a1f.png@w=209&amp;h=18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对</w:t>
      </w:r>
      <w:r>
        <w:t>B</w:t>
      </w:r>
      <w:r>
        <w:t>、</w:t>
      </w:r>
      <w:r>
        <w:t>C</w:t>
      </w:r>
      <w:r>
        <w:t>选项，如图，连接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</m:t>
        </m:r>
      </m:oMath>
      <w:r>
        <w:t>、</w:t>
      </w:r>
      <w:r>
        <w:t> </w:t>
      </w:r>
      <m:oMath>
        <m:r>
          <w:rPr>
            <w:rFonts w:ascii="Cambria Math" w:hAnsi="Cambria Math"/>
          </w:rPr>
          <m:t>DB</m:t>
        </m:r>
      </m:oMath>
      <w:r>
        <w:t>，易证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B</m:t>
        </m:r>
      </m:oMath>
      <w:r>
        <w:t> </w:t>
      </w:r>
      <w:r>
        <w:t>、</w:t>
      </w:r>
      <m:oMath>
        <m:r>
          <w:rPr>
            <w:rFonts w:ascii="Cambria Math" w:hAnsi="Cambria Math"/>
          </w:rPr>
          <m:t>D</m:t>
        </m:r>
      </m:oMath>
      <w:r>
        <w:t>四点共面，</w:t>
      </w:r>
      <w:r>
        <w:br/>
      </w: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</m:t>
        </m:r>
      </m:oMath>
      <w:r>
        <w:t>、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R</m:t>
        </m:r>
      </m:oMath>
      <w:r>
        <w:t>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相交，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</m:oMath>
      <w:r>
        <w:t>B</w:t>
      </w:r>
      <w:r>
        <w:t>、</w:t>
      </w:r>
      <w:r>
        <w:t>C</w:t>
      </w:r>
      <w:r>
        <w:t>错误；</w:t>
      </w:r>
      <w:r>
        <w:br/>
      </w:r>
      <w:r>
        <w:rPr>
          <w:noProof/>
        </w:rPr>
        <w:drawing>
          <wp:inline distT="0" distB="0" distL="0" distR="0" wp14:anchorId="09906D2A" wp14:editId="04B89770">
            <wp:extent cx="1485900" cy="1352550"/>
            <wp:effectExtent l="0" t="0" r="0" b="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http://ayx-oss-kbs.aiyunxiao.com/data/images/edfcce9fb7ea862214b162aed1cc2e61.png@w=209&amp;h=19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对</w:t>
      </w:r>
      <w:r>
        <w:t>D</w:t>
      </w:r>
      <w:r>
        <w:t>选项，连接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Q</m:t>
        </m:r>
      </m:oMath>
      <w:r>
        <w:t>，由</w:t>
      </w:r>
      <w:r>
        <w:t>A</w:t>
      </w:r>
      <w:r>
        <w:t>选项分析知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P</m:t>
        </m:r>
      </m:oMath>
      <w:r>
        <w:t> </w:t>
      </w:r>
      <w:r>
        <w:t>、</w:t>
      </w:r>
      <m:oMath>
        <m:r>
          <w:rPr>
            <w:rFonts w:ascii="Cambria Math" w:hAnsi="Cambria Math"/>
          </w:rPr>
          <m:t>S</m:t>
        </m:r>
      </m:oMath>
      <w:r>
        <w:t>  </w:t>
      </w:r>
      <w:r>
        <w:t>四点共面记为平面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PS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PS</m:t>
        </m:r>
      </m:oMath>
      <w:r>
        <w:t>，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∉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PS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PS</m:t>
        </m:r>
      </m:oMath>
      <w:r>
        <w:t>，点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Q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为异面直线，</w:t>
      </w:r>
      <w:r>
        <w:br/>
      </w:r>
      <w:r>
        <w:t>同理由</w:t>
      </w:r>
      <w:r>
        <w:t>B</w:t>
      </w:r>
      <w:r>
        <w:t>，</w:t>
      </w:r>
      <w:r>
        <w:t>C</w:t>
      </w:r>
      <w:r>
        <w:t>选项的分析知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  </w:t>
      </w:r>
      <w:r>
        <w:t>、</w:t>
      </w:r>
      <m:oMath>
        <m:r>
          <w:rPr>
            <w:rFonts w:ascii="Cambria Math" w:hAnsi="Cambria Math"/>
          </w:rPr>
          <m:t>B</m:t>
        </m:r>
      </m:oMath>
      <w:r>
        <w:t> </w:t>
      </w:r>
      <w:r>
        <w:t>、</w:t>
      </w:r>
      <m:oMath>
        <m:r>
          <w:rPr>
            <w:rFonts w:ascii="Cambria Math" w:hAnsi="Cambria Math"/>
          </w:rPr>
          <m:t>D</m:t>
        </m:r>
      </m:oMath>
      <w:r>
        <w:t>四点共面记为平面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BD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BD</m:t>
        </m:r>
      </m:oMath>
      <w:r>
        <w:t>，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∉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BD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⊂</m:t>
        </m:r>
      </m:oMath>
      <w:r>
        <w:t>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BD</m:t>
        </m:r>
      </m:oMath>
      <w:r>
        <w:t>，点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rPr>
          <w:i/>
          <w:iCs/>
        </w:rP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Q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为异面直线，</w:t>
      </w:r>
      <w:r>
        <w:br/>
      </w: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Q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S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D</m:t>
        </m:r>
      </m:oMath>
      <w:r>
        <w:t>都没有公共点，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</m:oMath>
      <w:r>
        <w:t>D</w:t>
      </w:r>
      <w:r>
        <w:t>选项正确．</w:t>
      </w:r>
      <w:r>
        <w:br/>
      </w:r>
      <w:r>
        <w:rPr>
          <w:noProof/>
        </w:rPr>
        <w:drawing>
          <wp:inline distT="0" distB="0" distL="0" distR="0" wp14:anchorId="3896597D" wp14:editId="7AF3D3EB">
            <wp:extent cx="1552575" cy="1409700"/>
            <wp:effectExtent l="0" t="0" r="0" b="0"/>
            <wp:docPr id="1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http://ayx-oss-kbs.aiyunxiao.com/data/images/711cab38e6b9a472068a9d03826a284e.png@w=209&amp;h=18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故选：</w:t>
      </w:r>
      <w:r>
        <w:t>D</w:t>
      </w:r>
      <w:r>
        <w:t>．</w:t>
      </w:r>
    </w:p>
    <w:bookmarkEnd w:id="87"/>
    <w:p w14:paraId="3D11152B" w14:textId="77777777" w:rsidR="006836C1" w:rsidRDefault="003511BE" w:rsidP="002A1C27">
      <w:r>
        <w:t>4.</w:t>
      </w:r>
    </w:p>
    <w:p w14:paraId="5365F5FA" w14:textId="77777777" w:rsidR="006836C1" w:rsidRDefault="003511BE" w:rsidP="002A1C27">
      <w:bookmarkStart w:id="88" w:name="答案-14"/>
      <w:r>
        <w:t>【答案】</w:t>
      </w:r>
    </w:p>
    <w:p w14:paraId="099A5795" w14:textId="77777777" w:rsidR="006836C1" w:rsidRDefault="003511BE" w:rsidP="002A1C27">
      <w:r>
        <w:t>B</w:t>
      </w:r>
    </w:p>
    <w:p w14:paraId="011EA7DB" w14:textId="77777777" w:rsidR="006836C1" w:rsidRDefault="003511BE" w:rsidP="002A1C27">
      <w:bookmarkStart w:id="89" w:name="考点-14"/>
      <w:bookmarkEnd w:id="88"/>
      <w:r>
        <w:t>【考点】</w:t>
      </w:r>
    </w:p>
    <w:p w14:paraId="101A1CEE" w14:textId="77777777" w:rsidR="006836C1" w:rsidRDefault="003511BE" w:rsidP="002A1C27">
      <w:r>
        <w:t>直线与圆的位置关系</w:t>
      </w:r>
    </w:p>
    <w:p w14:paraId="54D49BEB" w14:textId="77777777" w:rsidR="006836C1" w:rsidRDefault="003511BE" w:rsidP="002A1C27">
      <w:bookmarkStart w:id="90" w:name="解析-14"/>
      <w:bookmarkEnd w:id="89"/>
      <w:r>
        <w:t>【解析】</w:t>
      </w:r>
    </w:p>
    <w:p w14:paraId="7B6E7A52" w14:textId="77777777" w:rsidR="006836C1" w:rsidRDefault="003511BE" w:rsidP="002A1C27">
      <w:r>
        <w:t>分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，求出动点的轨迹，即可判定．</w:t>
      </w:r>
    </w:p>
    <w:p w14:paraId="58578C2E" w14:textId="77777777" w:rsidR="006836C1" w:rsidRDefault="003511BE" w:rsidP="002A1C27">
      <w:bookmarkStart w:id="91" w:name="解答-14"/>
      <w:bookmarkEnd w:id="90"/>
      <w:r>
        <w:t>【解答】</w:t>
      </w:r>
    </w:p>
    <w:p w14:paraId="31A9AC3C" w14:textId="77777777" w:rsidR="006836C1" w:rsidRDefault="003511BE" w:rsidP="002A1C27">
      <w:r>
        <w:t>解：当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0</m:t>
        </m:r>
      </m:oMath>
      <w:r>
        <w:t>时，集合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>，</w:t>
      </w:r>
      <w:r>
        <w:br/>
      </w:r>
      <w:r>
        <w:t>当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时，集合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|,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>，</w:t>
      </w:r>
      <w:r>
        <w:br/>
      </w:r>
      <w:r>
        <w:t>表示圆心为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，半径为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>
        <w:t>的圆，</w:t>
      </w:r>
      <w:r>
        <w:br/>
      </w:r>
      <w:r>
        <w:lastRenderedPageBreak/>
        <w:t>圆的圆心在直线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上，半径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>
        <w:t>单调递增，</w:t>
      </w:r>
      <w:r>
        <w:br/>
      </w:r>
      <w:r>
        <w:t>相邻两个圆的圆心距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e>
        </m:rad>
      </m:oMath>
      <w:r>
        <w:t>，相邻两个圆的半径之和为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>，</w:t>
      </w:r>
      <w:r>
        <w:br/>
      </w:r>
      <w:r>
        <w:t>因为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l</m:t>
        </m:r>
      </m:oMath>
      <w:r>
        <w:t>有解，故相邻两个圆之间的位置关系可能相离，</w:t>
      </w:r>
      <w:r>
        <w:br/>
      </w:r>
      <w:r>
        <w:t>当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时，同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的情况，故存在直线</w:t>
      </w:r>
      <m:oMath>
        <m:r>
          <w:rPr>
            <w:rFonts w:ascii="Cambria Math" w:hAnsi="Cambria Math"/>
          </w:rPr>
          <m:t>l</m:t>
        </m:r>
      </m:oMath>
      <w:r>
        <w:t>，使得集合</w:t>
      </w:r>
      <m:oMath>
        <m:r>
          <w:rPr>
            <w:rFonts w:ascii="Cambria Math" w:hAnsi="Cambria Math"/>
          </w:rPr>
          <m:t>Ω</m:t>
        </m:r>
      </m:oMath>
      <w:r>
        <w:t>中不存在点在</w:t>
      </w:r>
      <m:oMath>
        <m:r>
          <w:rPr>
            <w:rFonts w:ascii="Cambria Math" w:hAnsi="Cambria Math"/>
          </w:rPr>
          <m:t>l</m:t>
        </m:r>
      </m:oMath>
      <w:r>
        <w:t>上，而存在点在</w:t>
      </w:r>
      <m:oMath>
        <m:r>
          <w:rPr>
            <w:rFonts w:ascii="Cambria Math" w:hAnsi="Cambria Math"/>
          </w:rPr>
          <m:t>l</m:t>
        </m:r>
      </m:oMath>
      <w:r>
        <w:t>两侧，故</w:t>
      </w:r>
      <w:r>
        <w:t>①</w:t>
      </w:r>
      <w:r>
        <w:t>正确，</w:t>
      </w:r>
      <w:r>
        <w:br/>
      </w:r>
      <w:r>
        <w:t>若直线</w:t>
      </w:r>
      <m:oMath>
        <m:r>
          <w:rPr>
            <w:rFonts w:ascii="Cambria Math" w:hAnsi="Cambria Math"/>
          </w:rPr>
          <m:t>l</m:t>
        </m:r>
      </m:oMath>
      <w:r>
        <w:t>斜率不存在，显然不成立，</w:t>
      </w:r>
      <w:r>
        <w:br/>
      </w:r>
      <w:r>
        <w:t>设直线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>
        <w:t>，若考虑直线</w:t>
      </w:r>
      <m:oMath>
        <m:r>
          <w:rPr>
            <w:rFonts w:ascii="Cambria Math" w:hAnsi="Cambria Math"/>
          </w:rPr>
          <m:t>l</m:t>
        </m:r>
      </m:oMath>
      <w:r>
        <w:t>与圆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>的焦点个数，</w:t>
      </w:r>
      <w:r>
        <w:br/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  <w:r>
        <w:t>，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e>
        </m:rad>
      </m:oMath>
      <w:r>
        <w:t>，</w:t>
      </w:r>
      <w:r>
        <w:br/>
      </w:r>
      <w:r>
        <w:t>给定</w:t>
      </w:r>
      <m:oMath>
        <m:r>
          <w:rPr>
            <w:rFonts w:ascii="Cambria Math" w:hAnsi="Cambria Math"/>
          </w:rPr>
          <m:t>m</m:t>
        </m:r>
      </m:oMath>
      <w:r>
        <w:t>，</w:t>
      </w:r>
      <m:oMath>
        <m:r>
          <w:rPr>
            <w:rFonts w:ascii="Cambria Math" w:hAnsi="Cambria Math"/>
          </w:rPr>
          <m:t>n</m:t>
        </m:r>
      </m:oMath>
      <w:r>
        <w:t>，当</w:t>
      </w:r>
      <m:oMath>
        <m:r>
          <w:rPr>
            <w:rFonts w:ascii="Cambria Math" w:hAnsi="Cambria Math"/>
          </w:rPr>
          <m:t>k</m:t>
        </m:r>
      </m:oMath>
      <w:r>
        <w:t>足够大时，均有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r</m:t>
        </m:r>
      </m:oMath>
      <w:r>
        <w:t>，</w:t>
      </w:r>
      <w:r>
        <w:br/>
      </w:r>
      <w:r>
        <w:t>故直线</w:t>
      </w:r>
      <m:oMath>
        <m:r>
          <w:rPr>
            <w:rFonts w:ascii="Cambria Math" w:hAnsi="Cambria Math"/>
          </w:rPr>
          <m:t>l</m:t>
        </m:r>
      </m:oMath>
      <w:r>
        <w:t>只与有限个圆相交，</w:t>
      </w:r>
      <w:r>
        <w:t>②</w:t>
      </w:r>
      <w:r>
        <w:t>错误．</w:t>
      </w:r>
      <w:r>
        <w:br/>
      </w:r>
      <w:r>
        <w:t>故选</w:t>
      </w:r>
      <w:r>
        <w:t>: B.</w:t>
      </w:r>
    </w:p>
    <w:p w14:paraId="5541465F" w14:textId="77777777" w:rsidR="006836C1" w:rsidRDefault="003511BE" w:rsidP="002A1C27">
      <w:bookmarkStart w:id="92" w:name="三解答题本大题共有5题满分76分.-1"/>
      <w:bookmarkEnd w:id="91"/>
      <w:r>
        <w:t>三、解答题（本大题共有</w:t>
      </w:r>
      <w:r>
        <w:t>5</w:t>
      </w:r>
      <w:r>
        <w:t>题，满分</w:t>
      </w:r>
      <w:r>
        <w:t>76</w:t>
      </w:r>
      <w:r>
        <w:t>分）</w:t>
      </w:r>
      <w:r>
        <w:t>.</w:t>
      </w:r>
    </w:p>
    <w:bookmarkEnd w:id="92"/>
    <w:p w14:paraId="44359CC7" w14:textId="77777777" w:rsidR="006836C1" w:rsidRDefault="003511BE" w:rsidP="002A1C27">
      <w:r>
        <w:t>1.</w:t>
      </w:r>
    </w:p>
    <w:p w14:paraId="57CC5835" w14:textId="77777777" w:rsidR="006836C1" w:rsidRDefault="003511BE" w:rsidP="002A1C27">
      <w:bookmarkStart w:id="93" w:name="答案-15"/>
      <w:r>
        <w:t>【答案】</w:t>
      </w:r>
    </w:p>
    <w:p w14:paraId="5560C1E5" w14:textId="77777777" w:rsidR="006836C1" w:rsidRDefault="003511BE" w:rsidP="002A1C27">
      <w:r>
        <w:t>解：（</w:t>
      </w:r>
      <w:r>
        <w:t>1</w:t>
      </w:r>
      <w:r>
        <w:t>）在三棱锥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ABC</m:t>
        </m:r>
      </m:oMath>
      <w:r>
        <w:t>中，因为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</m:oMath>
      <w:r>
        <w:t>底面</w:t>
      </w:r>
      <m:oMath>
        <m:r>
          <w:rPr>
            <w:rFonts w:ascii="Cambria Math" w:hAnsi="Cambria Math"/>
          </w:rPr>
          <m:t>ABC</m:t>
        </m:r>
      </m:oMath>
      <w:r>
        <w:t>，所以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AC</m:t>
        </m:r>
      </m:oMath>
      <w:r>
        <w:t>，</w:t>
      </w:r>
      <w:r>
        <w:br/>
      </w:r>
      <w:r>
        <w:t>又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AC</m:t>
        </m:r>
      </m:oMath>
      <w:r>
        <w:t>边中点，所以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PAC</m:t>
        </m:r>
      </m:oMath>
      <w:r>
        <w:t>为等腰三角形，</w:t>
      </w:r>
      <w:r>
        <w:br/>
      </w:r>
      <w:r>
        <w:t>又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．所以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PAC</m:t>
        </m:r>
      </m:oMath>
      <w:r>
        <w:t>是边长为</w:t>
      </w:r>
      <m:oMath>
        <m:r>
          <w:rPr>
            <w:rFonts w:ascii="Cambria Math" w:hAnsi="Cambria Math"/>
          </w:rPr>
          <m:t>2</m:t>
        </m:r>
      </m:oMath>
      <w:r>
        <w:t>的为等边三角形，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，三棱锥体积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ABC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ABC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．</w:t>
      </w:r>
    </w:p>
    <w:p w14:paraId="7BFB4375" w14:textId="77777777" w:rsidR="006836C1" w:rsidRDefault="003511BE" w:rsidP="002A1C27">
      <w:r>
        <w:t>（</w:t>
      </w:r>
      <w:r>
        <w:t>2</w:t>
      </w:r>
      <w:r>
        <w:t>）以</w:t>
      </w:r>
      <m:oMath>
        <m:r>
          <w:rPr>
            <w:rFonts w:ascii="Cambria Math" w:hAnsi="Cambria Math"/>
          </w:rPr>
          <m:t>O</m:t>
        </m:r>
      </m:oMath>
      <w:r>
        <w:t>为坐标原点，</w:t>
      </w:r>
      <m:oMath>
        <m:r>
          <w:rPr>
            <w:rFonts w:ascii="Cambria Math" w:hAnsi="Cambria Math"/>
          </w:rPr>
          <m:t>OB</m:t>
        </m:r>
      </m:oMath>
      <w:r>
        <w:t>为</w:t>
      </w:r>
      <m:oMath>
        <m:r>
          <w:rPr>
            <w:rFonts w:ascii="Cambria Math" w:hAnsi="Cambria Math"/>
          </w:rPr>
          <m:t>x</m:t>
        </m:r>
      </m:oMath>
      <w:r>
        <w:t>轴，</w:t>
      </w:r>
      <m:oMath>
        <m:r>
          <w:rPr>
            <w:rFonts w:ascii="Cambria Math" w:hAnsi="Cambria Math"/>
          </w:rPr>
          <m:t>OC</m:t>
        </m:r>
      </m:oMath>
      <w:r>
        <w:t>为</w:t>
      </w:r>
      <m:oMath>
        <m:r>
          <w:rPr>
            <w:rFonts w:ascii="Cambria Math" w:hAnsi="Cambria Math"/>
          </w:rPr>
          <m:t>y</m:t>
        </m:r>
      </m:oMath>
      <w:r>
        <w:t>轴，</w:t>
      </w:r>
      <m:oMath>
        <m:r>
          <w:rPr>
            <w:rFonts w:ascii="Cambria Math" w:hAnsi="Cambria Math"/>
          </w:rPr>
          <m:t>OP</m:t>
        </m:r>
      </m:oMath>
      <w:r>
        <w:t>为</w:t>
      </w:r>
      <m:oMath>
        <m:r>
          <w:rPr>
            <w:rFonts w:ascii="Cambria Math" w:hAnsi="Cambria Math"/>
          </w:rPr>
          <m:t>z</m:t>
        </m:r>
      </m:oMath>
      <w:r>
        <w:t>轴，建立空间直角坐标系，</w:t>
      </w:r>
      <w:r>
        <w:br/>
      </w:r>
      <w:r>
        <w:rPr>
          <w:noProof/>
        </w:rPr>
        <w:drawing>
          <wp:inline distT="0" distB="0" distL="0" distR="0" wp14:anchorId="7715D175" wp14:editId="1B1175B5">
            <wp:extent cx="1533525" cy="1638300"/>
            <wp:effectExtent l="0" t="0" r="0" b="0"/>
            <wp:docPr id="1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http://ayx-oss-kbs.aiyunxiao.com/data/images/358c210a4ac9bc2bbf4417c4eab86446.png@w=175&amp;h=18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则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>，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w:r>
        <w:t> </w:t>
      </w:r>
      <w:r>
        <w:br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PM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>，</w:t>
      </w:r>
      <w:r>
        <w:br/>
      </w:r>
      <w:r>
        <w:t>平面</w:t>
      </w:r>
      <m:oMath>
        <m:r>
          <w:rPr>
            <w:rFonts w:ascii="Cambria Math" w:hAnsi="Cambria Math"/>
          </w:rPr>
          <m:t>PAC</m:t>
        </m:r>
      </m:oMath>
      <w:r>
        <w:t>的法向量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OB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w:r>
        <w:br/>
      </w:r>
      <w:r>
        <w:t>设直线</w:t>
      </w:r>
      <m:oMath>
        <m:r>
          <w:rPr>
            <w:rFonts w:ascii="Cambria Math" w:hAnsi="Cambria Math"/>
          </w:rPr>
          <m:t>PM</m:t>
        </m:r>
      </m:oMath>
      <w:r>
        <w:t>与平面</w:t>
      </w:r>
      <m:oMath>
        <m:r>
          <w:rPr>
            <w:rFonts w:ascii="Cambria Math" w:hAnsi="Cambria Math"/>
          </w:rPr>
          <m:t>PAC</m:t>
        </m:r>
      </m:oMath>
      <w:r>
        <w:t>所成角为</w:t>
      </w:r>
      <m:oMath>
        <m:r>
          <w:rPr>
            <w:rFonts w:ascii="Cambria Math" w:hAnsi="Cambria Math"/>
          </w:rPr>
          <m:t>θ</m:t>
        </m:r>
      </m:oMath>
      <w:r>
        <w:t>，</w:t>
      </w:r>
      <w:r>
        <w:br/>
      </w:r>
      <w:r>
        <w:t>则直线</w:t>
      </w:r>
      <m:oMath>
        <m:r>
          <w:rPr>
            <w:rFonts w:ascii="Cambria Math" w:hAnsi="Cambria Math"/>
          </w:rPr>
          <m:t>PM</m:t>
        </m:r>
      </m:oMath>
      <w:r>
        <w:t>与平面</w:t>
      </w:r>
      <m:oMath>
        <m:r>
          <w:rPr>
            <w:rFonts w:ascii="Cambria Math" w:hAnsi="Cambria Math"/>
          </w:rPr>
          <m:t>PAC</m:t>
        </m:r>
      </m:oMath>
      <w:r>
        <w:t>所成角的正弦值为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PM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OB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</m:lim>
                </m:limUpp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OB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PM</m:t>
        </m:r>
      </m:oMath>
      <w:r>
        <w:t>与面</w:t>
      </w:r>
      <m:oMath>
        <m:r>
          <w:rPr>
            <w:rFonts w:ascii="Cambria Math" w:hAnsi="Cambria Math"/>
          </w:rPr>
          <m:t>PAC</m:t>
        </m:r>
      </m:oMath>
      <w:r>
        <w:t>所成角大小为</w:t>
      </w:r>
      <m:oMath>
        <m:r>
          <m:rPr>
            <m:sty m:val="p"/>
          </m:rPr>
          <w:rPr>
            <w:rFonts w:ascii="Cambria Math" w:hAnsi="Cambria Math"/>
          </w:rPr>
          <m:t>arcsin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7157D477" w14:textId="77777777" w:rsidR="006836C1" w:rsidRDefault="003511BE" w:rsidP="002A1C27">
      <w:bookmarkStart w:id="94" w:name="考点-15"/>
      <w:bookmarkEnd w:id="93"/>
      <w:r>
        <w:t>【考点】</w:t>
      </w:r>
    </w:p>
    <w:p w14:paraId="517EC7E6" w14:textId="77777777" w:rsidR="006836C1" w:rsidRDefault="003511BE" w:rsidP="002A1C27">
      <w:r>
        <w:t>棱柱、棱锥、棱台的体积</w:t>
      </w:r>
    </w:p>
    <w:p w14:paraId="07C7A756" w14:textId="77777777" w:rsidR="006836C1" w:rsidRDefault="003511BE" w:rsidP="002A1C27">
      <w:r>
        <w:t>直线与平面所成的角</w:t>
      </w:r>
    </w:p>
    <w:p w14:paraId="116B4D7C" w14:textId="77777777" w:rsidR="006836C1" w:rsidRDefault="003511BE" w:rsidP="002A1C27">
      <w:bookmarkStart w:id="95" w:name="解析-15"/>
      <w:bookmarkEnd w:id="94"/>
      <w:r>
        <w:lastRenderedPageBreak/>
        <w:t>【解析】</w:t>
      </w:r>
    </w:p>
    <w:p w14:paraId="5C884D36" w14:textId="77777777" w:rsidR="006836C1" w:rsidRDefault="003511BE" w:rsidP="002A1C27">
      <w:r>
        <w:t>（</w:t>
      </w:r>
      <w:r>
        <w:t>1</w:t>
      </w:r>
      <w:r>
        <w:t>）直接利用体积公式求解；</w:t>
      </w:r>
    </w:p>
    <w:p w14:paraId="7406EF2D" w14:textId="77777777" w:rsidR="006836C1" w:rsidRDefault="003511BE" w:rsidP="002A1C27">
      <w:r>
        <w:t>（</w:t>
      </w:r>
      <w:r>
        <w:t>2</w:t>
      </w:r>
      <w:r>
        <w:t>）以</w:t>
      </w:r>
      <m:oMath>
        <m:r>
          <w:rPr>
            <w:rFonts w:ascii="Cambria Math" w:hAnsi="Cambria Math"/>
          </w:rPr>
          <m:t>O</m:t>
        </m:r>
      </m:oMath>
      <w:r>
        <w:t>为坐标原点，</w:t>
      </w:r>
      <m:oMath>
        <m:r>
          <w:rPr>
            <w:rFonts w:ascii="Cambria Math" w:hAnsi="Cambria Math"/>
          </w:rPr>
          <m:t>OB</m:t>
        </m:r>
      </m:oMath>
      <w:r>
        <w:t>为</w:t>
      </w:r>
      <m:oMath>
        <m:r>
          <w:rPr>
            <w:rFonts w:ascii="Cambria Math" w:hAnsi="Cambria Math"/>
          </w:rPr>
          <m:t>x</m:t>
        </m:r>
      </m:oMath>
      <w:r>
        <w:t>轴，</w:t>
      </w:r>
      <m:oMath>
        <m:r>
          <w:rPr>
            <w:rFonts w:ascii="Cambria Math" w:hAnsi="Cambria Math"/>
          </w:rPr>
          <m:t>OC</m:t>
        </m:r>
      </m:oMath>
      <w:r>
        <w:t>为</w:t>
      </w:r>
      <m:oMath>
        <m:r>
          <w:rPr>
            <w:rFonts w:ascii="Cambria Math" w:hAnsi="Cambria Math"/>
          </w:rPr>
          <m:t>y</m:t>
        </m:r>
      </m:oMath>
      <w:r>
        <w:t>轴，</w:t>
      </w:r>
      <m:oMath>
        <m:r>
          <w:rPr>
            <w:rFonts w:ascii="Cambria Math" w:hAnsi="Cambria Math"/>
          </w:rPr>
          <m:t>OP</m:t>
        </m:r>
      </m:oMath>
      <w:r>
        <w:t>为</w:t>
      </w:r>
      <m:oMath>
        <m:r>
          <w:rPr>
            <w:rFonts w:ascii="Cambria Math" w:hAnsi="Cambria Math"/>
          </w:rPr>
          <m:t>z</m:t>
        </m:r>
      </m:oMath>
      <w:r>
        <w:t>轴，建立空间直角坐标系，求得平面</w:t>
      </w:r>
      <m:oMath>
        <m:r>
          <w:rPr>
            <w:rFonts w:ascii="Cambria Math" w:hAnsi="Cambria Math"/>
          </w:rPr>
          <m:t>PAC</m:t>
        </m:r>
      </m:oMath>
      <w:r>
        <w:t>的法向量，即可求解．</w:t>
      </w:r>
    </w:p>
    <w:p w14:paraId="49127407" w14:textId="77777777" w:rsidR="006836C1" w:rsidRDefault="003511BE" w:rsidP="002A1C27">
      <w:bookmarkStart w:id="96" w:name="解答-15"/>
      <w:bookmarkEnd w:id="95"/>
      <w:r>
        <w:t>【解答】</w:t>
      </w:r>
    </w:p>
    <w:p w14:paraId="63FA12EC" w14:textId="77777777" w:rsidR="006836C1" w:rsidRDefault="003511BE" w:rsidP="002A1C27">
      <w:r>
        <w:t>解：（</w:t>
      </w:r>
      <w:r>
        <w:t>1</w:t>
      </w:r>
      <w:r>
        <w:t>）在三棱锥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ABC</m:t>
        </m:r>
      </m:oMath>
      <w:r>
        <w:t>中，因为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</m:oMath>
      <w:r>
        <w:t>底面</w:t>
      </w:r>
      <m:oMath>
        <m:r>
          <w:rPr>
            <w:rFonts w:ascii="Cambria Math" w:hAnsi="Cambria Math"/>
          </w:rPr>
          <m:t>ABC</m:t>
        </m:r>
      </m:oMath>
      <w:r>
        <w:t>，所以</w:t>
      </w:r>
      <m:oMath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⊥</m:t>
        </m:r>
        <m:r>
          <w:rPr>
            <w:rFonts w:ascii="Cambria Math" w:hAnsi="Cambria Math"/>
          </w:rPr>
          <m:t>AC</m:t>
        </m:r>
      </m:oMath>
      <w:r>
        <w:t>，</w:t>
      </w:r>
      <w:r>
        <w:br/>
      </w:r>
      <w:r>
        <w:t>又</w:t>
      </w:r>
      <m:oMath>
        <m:r>
          <w:rPr>
            <w:rFonts w:ascii="Cambria Math" w:hAnsi="Cambria Math"/>
          </w:rPr>
          <m:t>O</m:t>
        </m:r>
      </m:oMath>
      <w:r>
        <w:t>为</w:t>
      </w:r>
      <m:oMath>
        <m:r>
          <w:rPr>
            <w:rFonts w:ascii="Cambria Math" w:hAnsi="Cambria Math"/>
          </w:rPr>
          <m:t>AC</m:t>
        </m:r>
      </m:oMath>
      <w:r>
        <w:t>边中点，所以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PAC</m:t>
        </m:r>
      </m:oMath>
      <w:r>
        <w:t>为等腰三角形，</w:t>
      </w:r>
      <w:r>
        <w:br/>
      </w:r>
      <w:r>
        <w:t>又</w:t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</m:oMath>
      <w:r>
        <w:t>．所以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PAC</m:t>
        </m:r>
      </m:oMath>
      <w:r>
        <w:t>是边长为</w:t>
      </w:r>
      <m:oMath>
        <m:r>
          <w:rPr>
            <w:rFonts w:ascii="Cambria Math" w:hAnsi="Cambria Math"/>
          </w:rPr>
          <m:t>2</m:t>
        </m:r>
      </m:oMath>
      <w:r>
        <w:t>的为等边三角形，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，三棱锥体积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ABC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ABC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PO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．</w:t>
      </w:r>
    </w:p>
    <w:p w14:paraId="0BB4D489" w14:textId="77777777" w:rsidR="006836C1" w:rsidRDefault="003511BE" w:rsidP="002A1C27">
      <w:r>
        <w:t>（</w:t>
      </w:r>
      <w:r>
        <w:t>2</w:t>
      </w:r>
      <w:r>
        <w:t>）以</w:t>
      </w:r>
      <m:oMath>
        <m:r>
          <w:rPr>
            <w:rFonts w:ascii="Cambria Math" w:hAnsi="Cambria Math"/>
          </w:rPr>
          <m:t>O</m:t>
        </m:r>
      </m:oMath>
      <w:r>
        <w:t>为坐标原点，</w:t>
      </w:r>
      <m:oMath>
        <m:r>
          <w:rPr>
            <w:rFonts w:ascii="Cambria Math" w:hAnsi="Cambria Math"/>
          </w:rPr>
          <m:t>OB</m:t>
        </m:r>
      </m:oMath>
      <w:r>
        <w:t>为</w:t>
      </w:r>
      <m:oMath>
        <m:r>
          <w:rPr>
            <w:rFonts w:ascii="Cambria Math" w:hAnsi="Cambria Math"/>
          </w:rPr>
          <m:t>x</m:t>
        </m:r>
      </m:oMath>
      <w:r>
        <w:t>轴，</w:t>
      </w:r>
      <m:oMath>
        <m:r>
          <w:rPr>
            <w:rFonts w:ascii="Cambria Math" w:hAnsi="Cambria Math"/>
          </w:rPr>
          <m:t>OC</m:t>
        </m:r>
      </m:oMath>
      <w:r>
        <w:t>为</w:t>
      </w:r>
      <m:oMath>
        <m:r>
          <w:rPr>
            <w:rFonts w:ascii="Cambria Math" w:hAnsi="Cambria Math"/>
          </w:rPr>
          <m:t>y</m:t>
        </m:r>
      </m:oMath>
      <w:r>
        <w:t>轴，</w:t>
      </w:r>
      <m:oMath>
        <m:r>
          <w:rPr>
            <w:rFonts w:ascii="Cambria Math" w:hAnsi="Cambria Math"/>
          </w:rPr>
          <m:t>OP</m:t>
        </m:r>
      </m:oMath>
      <w:r>
        <w:t>为</w:t>
      </w:r>
      <m:oMath>
        <m:r>
          <w:rPr>
            <w:rFonts w:ascii="Cambria Math" w:hAnsi="Cambria Math"/>
          </w:rPr>
          <m:t>z</m:t>
        </m:r>
      </m:oMath>
      <w:r>
        <w:t>轴，建立空间直角坐标系，</w:t>
      </w:r>
      <w:r>
        <w:br/>
      </w:r>
      <w:r>
        <w:rPr>
          <w:noProof/>
        </w:rPr>
        <w:drawing>
          <wp:inline distT="0" distB="0" distL="0" distR="0" wp14:anchorId="07DD7281" wp14:editId="557E78DB">
            <wp:extent cx="1533525" cy="1638300"/>
            <wp:effectExtent l="0" t="0" r="0" b="0"/>
            <wp:docPr id="1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http://ayx-oss-kbs.aiyunxiao.com/data/images/358c210a4ac9bc2bbf4417c4eab86446.png@w=175&amp;h=18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>则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>，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w:r>
        <w:t> </w:t>
      </w:r>
      <w:r>
        <w:br/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PM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</m:oMath>
      <w:r>
        <w:t>，</w:t>
      </w:r>
      <w:r>
        <w:br/>
      </w:r>
      <w:r>
        <w:t>平面</w:t>
      </w:r>
      <m:oMath>
        <m:r>
          <w:rPr>
            <w:rFonts w:ascii="Cambria Math" w:hAnsi="Cambria Math"/>
          </w:rPr>
          <m:t>PAC</m:t>
        </m:r>
      </m:oMath>
      <w:r>
        <w:t>的法向量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OB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w:r>
        <w:br/>
      </w:r>
      <w:r>
        <w:t>设直线</w:t>
      </w:r>
      <m:oMath>
        <m:r>
          <w:rPr>
            <w:rFonts w:ascii="Cambria Math" w:hAnsi="Cambria Math"/>
          </w:rPr>
          <m:t>PM</m:t>
        </m:r>
      </m:oMath>
      <w:r>
        <w:t>与平面</w:t>
      </w:r>
      <m:oMath>
        <m:r>
          <w:rPr>
            <w:rFonts w:ascii="Cambria Math" w:hAnsi="Cambria Math"/>
          </w:rPr>
          <m:t>PAC</m:t>
        </m:r>
      </m:oMath>
      <w:r>
        <w:t>所成角为</w:t>
      </w:r>
      <m:oMath>
        <m:r>
          <w:rPr>
            <w:rFonts w:ascii="Cambria Math" w:hAnsi="Cambria Math"/>
          </w:rPr>
          <m:t>θ</m:t>
        </m:r>
      </m:oMath>
      <w:r>
        <w:t>，</w:t>
      </w:r>
      <w:r>
        <w:br/>
      </w:r>
      <w:r>
        <w:t>则直线</w:t>
      </w:r>
      <m:oMath>
        <m:r>
          <w:rPr>
            <w:rFonts w:ascii="Cambria Math" w:hAnsi="Cambria Math"/>
          </w:rPr>
          <m:t>PM</m:t>
        </m:r>
      </m:oMath>
      <w:r>
        <w:t>与平面</w:t>
      </w:r>
      <m:oMath>
        <m:r>
          <w:rPr>
            <w:rFonts w:ascii="Cambria Math" w:hAnsi="Cambria Math"/>
          </w:rPr>
          <m:t>PAC</m:t>
        </m:r>
      </m:oMath>
      <w:r>
        <w:t>所成角的正弦值为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PM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OB</m:t>
                    </m: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</m:lim>
                </m:limUpp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PM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OB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</m:lim>
                    </m:limUpp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PM</m:t>
        </m:r>
      </m:oMath>
      <w:r>
        <w:t>与面</w:t>
      </w:r>
      <m:oMath>
        <m:r>
          <w:rPr>
            <w:rFonts w:ascii="Cambria Math" w:hAnsi="Cambria Math"/>
          </w:rPr>
          <m:t>PAC</m:t>
        </m:r>
      </m:oMath>
      <w:r>
        <w:t>所成角大小为</w:t>
      </w:r>
      <m:oMath>
        <m:r>
          <m:rPr>
            <m:sty m:val="p"/>
          </m:rPr>
          <w:rPr>
            <w:rFonts w:ascii="Cambria Math" w:hAnsi="Cambria Math"/>
          </w:rPr>
          <m:t>arcsin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bookmarkEnd w:id="96"/>
    <w:p w14:paraId="334A355B" w14:textId="77777777" w:rsidR="006836C1" w:rsidRDefault="003511BE" w:rsidP="002A1C27">
      <w:r>
        <w:t>2.</w:t>
      </w:r>
    </w:p>
    <w:p w14:paraId="40EDB6A1" w14:textId="77777777" w:rsidR="006836C1" w:rsidRDefault="003511BE" w:rsidP="002A1C27">
      <w:bookmarkStart w:id="97" w:name="答案-16"/>
      <w:r>
        <w:t>【答案】</w:t>
      </w:r>
    </w:p>
    <w:p w14:paraId="7A841EC5" w14:textId="77777777" w:rsidR="006836C1" w:rsidRDefault="003511BE" w:rsidP="002A1C27">
      <w:r>
        <w:t>解：（</w:t>
      </w:r>
      <w:r>
        <w:t>1</w:t>
      </w:r>
      <w:r>
        <w:t>）因为函数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，</w:t>
      </w:r>
      <w:r>
        <w:br/>
      </w:r>
      <w:r>
        <w:t>将函数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图像向下移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后，得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t>的图像，</w:t>
      </w:r>
      <w:r>
        <w:br/>
      </w:r>
      <w:r>
        <w:t>由函数图像经过点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w:r>
        <w:br/>
      </w:r>
      <w: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</w:t>
      </w:r>
      <w:r>
        <w:br/>
      </w:r>
      <w:r>
        <w:t>解得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＝﹣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</m:t>
        </m:r>
      </m:oMath>
      <w:r>
        <w:t>．</w:t>
      </w:r>
    </w:p>
    <w:p w14:paraId="399D5511" w14:textId="77777777" w:rsidR="006836C1" w:rsidRDefault="003511BE" w:rsidP="002A1C27">
      <w:r>
        <w:t>（</w:t>
      </w:r>
      <w:r>
        <w:t>2</w:t>
      </w:r>
      <w:r>
        <w:t>）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</m:oMath>
      <w:r>
        <w:t>且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时，不等式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可化为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x</m:t>
        </m:r>
      </m:oMath>
      <w:r>
        <w:t>，</w:t>
      </w:r>
      <w:r>
        <w:br/>
      </w:r>
      <w:r>
        <w:lastRenderedPageBreak/>
        <w:t>等价于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mr>
            </m:m>
          </m:e>
        </m:d>
      </m:oMath>
      <w: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</w:t>
      </w:r>
      <w:r>
        <w:br/>
      </w:r>
      <w:r>
        <w:t>当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时，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＜﹣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3</m:t>
        </m:r>
      </m:oMath>
      <w:r>
        <w:t>，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6</m:t>
        </m:r>
      </m:oMath>
      <w:r>
        <w:t>，解不等式得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，</w:t>
      </w:r>
      <w:r>
        <w:br/>
      </w:r>
      <w:r>
        <w:t>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时，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6</m:t>
        </m:r>
      </m:oMath>
      <w:r>
        <w:t>，解不等式得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6</m:t>
        </m:r>
      </m:oMath>
      <w:r>
        <w:t>；</w:t>
      </w:r>
      <w:r>
        <w:br/>
      </w:r>
      <w:r>
        <w:t>综上知，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时，不等式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的解集是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</w:t>
      </w:r>
      <w:r>
        <w:br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时，不等式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的解集是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．</w:t>
      </w:r>
    </w:p>
    <w:p w14:paraId="63D53D6C" w14:textId="77777777" w:rsidR="006836C1" w:rsidRDefault="003511BE" w:rsidP="002A1C27">
      <w:bookmarkStart w:id="98" w:name="考点-16"/>
      <w:bookmarkEnd w:id="97"/>
      <w:r>
        <w:t>【考点】</w:t>
      </w:r>
    </w:p>
    <w:p w14:paraId="06A246AF" w14:textId="77777777" w:rsidR="006836C1" w:rsidRDefault="003511BE" w:rsidP="002A1C27">
      <w:r>
        <w:t>对数函数的图象与性质</w:t>
      </w:r>
    </w:p>
    <w:p w14:paraId="1A7E5103" w14:textId="77777777" w:rsidR="006836C1" w:rsidRDefault="003511BE" w:rsidP="002A1C27">
      <w:r>
        <w:t>不等式恒成立的问题</w:t>
      </w:r>
    </w:p>
    <w:p w14:paraId="7AF6A4B9" w14:textId="77777777" w:rsidR="006836C1" w:rsidRDefault="003511BE" w:rsidP="002A1C27">
      <w:bookmarkStart w:id="99" w:name="解析-16"/>
      <w:bookmarkEnd w:id="98"/>
      <w:r>
        <w:t>【解析】</w:t>
      </w:r>
    </w:p>
    <w:p w14:paraId="631A35BB" w14:textId="77777777" w:rsidR="006836C1" w:rsidRDefault="003511BE" w:rsidP="002A1C27">
      <w:r>
        <w:t>（</w:t>
      </w:r>
      <w:r>
        <w:t>1</w:t>
      </w:r>
      <w:r>
        <w:t>）写出函数图像下移</w:t>
      </w:r>
      <m:oMath>
        <m:r>
          <w:rPr>
            <w:rFonts w:ascii="Cambria Math" w:hAnsi="Cambria Math"/>
          </w:rPr>
          <m:t>m</m:t>
        </m:r>
      </m:oMath>
      <w:r>
        <w:t>个单位后的解析式，把点的坐标代入求解即可得出</w:t>
      </w:r>
      <m:oMath>
        <m:r>
          <w:rPr>
            <w:rFonts w:ascii="Cambria Math" w:hAnsi="Cambria Math"/>
          </w:rPr>
          <m:t>m</m:t>
        </m:r>
      </m:oMath>
      <w:r>
        <w:t>和</w:t>
      </w:r>
      <m:oMath>
        <m:r>
          <w:rPr>
            <w:rFonts w:ascii="Cambria Math" w:hAnsi="Cambria Math"/>
          </w:rPr>
          <m:t>a</m:t>
        </m:r>
      </m:oMath>
      <w:r>
        <w:t>的值．</w:t>
      </w:r>
    </w:p>
    <w:p w14:paraId="7F8C2FC1" w14:textId="77777777" w:rsidR="006836C1" w:rsidRDefault="003511BE" w:rsidP="002A1C27">
      <w:r>
        <w:t>（</w:t>
      </w:r>
      <w:r>
        <w:t>2</w:t>
      </w:r>
      <w:r>
        <w:t>）不等式化为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x</m:t>
        </m:r>
      </m:oMath>
      <w:r>
        <w:t>，写出等价不等式组，求出解集即可．</w:t>
      </w:r>
    </w:p>
    <w:p w14:paraId="401103BD" w14:textId="77777777" w:rsidR="006836C1" w:rsidRDefault="003511BE" w:rsidP="002A1C27">
      <w:bookmarkStart w:id="100" w:name="解答-16"/>
      <w:bookmarkEnd w:id="99"/>
      <w:r>
        <w:t>【解答】</w:t>
      </w:r>
    </w:p>
    <w:p w14:paraId="67C9309D" w14:textId="77777777" w:rsidR="006836C1" w:rsidRDefault="003511BE" w:rsidP="002A1C27">
      <w:r>
        <w:t>解：（</w:t>
      </w:r>
      <w:r>
        <w:t>1</w:t>
      </w:r>
      <w:r>
        <w:t>）因为函数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，</w:t>
      </w:r>
      <w:r>
        <w:br/>
      </w:r>
      <w:r>
        <w:t>将函数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图像向下移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后，得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t>的图像，</w:t>
      </w:r>
      <w:r>
        <w:br/>
      </w:r>
      <w:r>
        <w:t>由函数图像经过点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>，</w:t>
      </w:r>
      <w:r>
        <w:br/>
      </w:r>
      <w: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</w:t>
      </w:r>
      <w:r>
        <w:br/>
      </w:r>
      <w:r>
        <w:t>解得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＝﹣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</m:t>
        </m:r>
      </m:oMath>
      <w:r>
        <w:t>．</w:t>
      </w:r>
    </w:p>
    <w:p w14:paraId="2C5AF7C3" w14:textId="77777777" w:rsidR="006836C1" w:rsidRDefault="003511BE" w:rsidP="002A1C27">
      <w:r>
        <w:t>（</w:t>
      </w:r>
      <w:r>
        <w:t>2</w:t>
      </w:r>
      <w:r>
        <w:t>）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</m:oMath>
      <w:r>
        <w:t>且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时，不等式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可化为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x</m:t>
        </m:r>
      </m:oMath>
      <w:r>
        <w:t>，</w:t>
      </w:r>
      <w:r>
        <w:br/>
      </w:r>
      <w:r>
        <w:t>等价于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mr>
            </m:m>
          </m:e>
        </m:d>
      </m:oMath>
      <w: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>，</w:t>
      </w:r>
      <w:r>
        <w:br/>
      </w:r>
      <w:r>
        <w:t>当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时，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＜﹣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3</m:t>
        </m:r>
      </m:oMath>
      <w:r>
        <w:t>，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6</m:t>
        </m:r>
      </m:oMath>
      <w:r>
        <w:t>，解不等式得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，</w:t>
      </w:r>
      <w:r>
        <w:br/>
      </w:r>
      <w:r>
        <w:t>当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时，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6</m:t>
        </m:r>
      </m:oMath>
      <w:r>
        <w:t>，解不等式得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6</m:t>
        </m:r>
      </m:oMath>
      <w:r>
        <w:t>；</w:t>
      </w:r>
      <w:r>
        <w:br/>
      </w:r>
      <w:r>
        <w:t>综上知，</w:t>
      </w:r>
      <m:oMath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0</m:t>
        </m:r>
      </m:oMath>
      <w:r>
        <w:t>时，不等式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的解集是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</w:t>
      </w:r>
      <w:r>
        <w:br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＞</m:t>
        </m:r>
        <m:r>
          <w:rPr>
            <w:rFonts w:ascii="Cambria Math" w:hAnsi="Cambria Math"/>
          </w:rPr>
          <m:t>0</m:t>
        </m:r>
      </m:oMath>
      <w:r>
        <w:t>时，不等式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>的解集是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．</w:t>
      </w:r>
    </w:p>
    <w:bookmarkEnd w:id="100"/>
    <w:p w14:paraId="38DFCFED" w14:textId="77777777" w:rsidR="006836C1" w:rsidRDefault="003511BE" w:rsidP="002A1C27">
      <w:r>
        <w:t>3.</w:t>
      </w:r>
    </w:p>
    <w:p w14:paraId="7D389A00" w14:textId="77777777" w:rsidR="006836C1" w:rsidRDefault="003511BE" w:rsidP="002A1C27">
      <w:bookmarkStart w:id="101" w:name="答案-17"/>
      <w:r>
        <w:t>【答案】</w:t>
      </w:r>
    </w:p>
    <w:p w14:paraId="7F78E935" w14:textId="77777777" w:rsidR="006836C1" w:rsidRDefault="003511BE" w:rsidP="002A1C27">
      <w:r>
        <w:t>解：（</w:t>
      </w:r>
      <w:r>
        <w:t>1</w:t>
      </w:r>
      <w:r>
        <w:t>）点</w:t>
      </w:r>
      <m:oMath>
        <m:r>
          <w:rPr>
            <w:rFonts w:ascii="Cambria Math" w:hAnsi="Cambria Math"/>
          </w:rPr>
          <m:t>P</m:t>
        </m:r>
      </m:oMath>
      <w:r>
        <w:t>与点</w:t>
      </w:r>
      <m:oMath>
        <m:r>
          <w:rPr>
            <w:rFonts w:ascii="Cambria Math" w:hAnsi="Cambria Math"/>
          </w:rPr>
          <m:t>C</m:t>
        </m:r>
      </m:oMath>
      <w:r>
        <w:t>重合，由题意可得</w:t>
      </w:r>
      <m:oMath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，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，</w:t>
      </w:r>
      <w:r>
        <w:br/>
      </w:r>
      <w:r>
        <w:t>由余弦定理可得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196</m:t>
        </m:r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OP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14</m:t>
        </m:r>
      </m:oMath>
      <w:r>
        <w:t>，在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OBP</m:t>
        </m:r>
      </m:oMath>
      <w:r>
        <w:t>中，由正弦定理得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OP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sin∠</m:t>
            </m:r>
            <m:r>
              <w:rPr>
                <w:rFonts w:ascii="Cambria Math" w:hAnsi="Cambria Math"/>
              </w:rPr>
              <m:t>POB</m:t>
            </m:r>
          </m:den>
        </m:f>
      </m:oMath>
      <w:r>
        <w:t xml:space="preserve">    </w:t>
      </w:r>
      <w:r>
        <w:t>，</w:t>
      </w:r>
      <w:r>
        <w:br/>
      </w: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sin∠</m:t>
            </m:r>
            <m:r>
              <w:rPr>
                <w:rFonts w:ascii="Cambria Math" w:hAnsi="Cambria Math"/>
              </w:rPr>
              <m:t>POB</m:t>
            </m:r>
          </m:den>
        </m:f>
      </m:oMath>
      <w:r>
        <w:t>，解得</w:t>
      </w:r>
      <m:oMath>
        <m:r>
          <m:rPr>
            <m:sty m:val="p"/>
          </m:rPr>
          <w:rPr>
            <w:rFonts w:ascii="Cambria Math" w:hAnsi="Cambria Math"/>
          </w:rPr>
          <m:t>sin∠</m:t>
        </m:r>
        <m:r>
          <w:rPr>
            <w:rFonts w:ascii="Cambria Math" w:hAnsi="Cambria Math"/>
          </w:rPr>
          <m:t>POB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>，</w:t>
      </w:r>
      <w:r>
        <w:br/>
      </w:r>
      <w:r>
        <w:t>所以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POB</m:t>
        </m:r>
      </m:oMath>
      <w:r>
        <w:t>的大小为</w:t>
      </w:r>
      <m:oMath>
        <m:r>
          <m:rPr>
            <m:sty m:val="p"/>
          </m:rPr>
          <w:rPr>
            <w:rFonts w:ascii="Cambria Math" w:hAnsi="Cambria Math"/>
          </w:rPr>
          <m:t>arcsin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>；</w:t>
      </w:r>
      <w:r>
        <w:br/>
      </w:r>
      <w:r>
        <w:rPr>
          <w:noProof/>
        </w:rPr>
        <w:lastRenderedPageBreak/>
        <w:drawing>
          <wp:inline distT="0" distB="0" distL="0" distR="0" wp14:anchorId="6FEF5A06" wp14:editId="4C5D8AAB">
            <wp:extent cx="1714500" cy="1162050"/>
            <wp:effectExtent l="0" t="0" r="0" b="0"/>
            <wp:docPr id="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" descr="http://ayx-oss-kbs.aiyunxiao.com/kb/images/f91dcb7e49062f67442ee5615c898521.png@w=332&amp;h=2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79628" w14:textId="77777777" w:rsidR="006836C1" w:rsidRDefault="003511BE" w:rsidP="002A1C27">
      <w:r>
        <w:t>（</w:t>
      </w:r>
      <w:r>
        <w:t>2</w:t>
      </w:r>
      <w:r>
        <w:t>）如图，连结</w:t>
      </w:r>
      <m:oMath>
        <m:r>
          <w:rPr>
            <w:rFonts w:ascii="Cambria Math" w:hAnsi="Cambria Math"/>
          </w:rPr>
          <m:t>QA</m:t>
        </m:r>
      </m:oMath>
      <w:r>
        <w:t>，</w:t>
      </w:r>
      <m:oMath>
        <m:r>
          <w:rPr>
            <w:rFonts w:ascii="Cambria Math" w:hAnsi="Cambria Math"/>
          </w:rPr>
          <m:t>PB</m:t>
        </m:r>
      </m:oMath>
      <w:r>
        <w:t>，</w:t>
      </w:r>
      <m:oMath>
        <m:r>
          <w:rPr>
            <w:rFonts w:ascii="Cambria Math" w:hAnsi="Cambria Math"/>
          </w:rPr>
          <m:t>OQ</m:t>
        </m:r>
      </m:oMath>
      <w:r>
        <w:t>，</w:t>
      </w:r>
      <m:oMath>
        <m:r>
          <w:rPr>
            <w:rFonts w:ascii="Cambria Math" w:hAnsi="Cambria Math"/>
          </w:rPr>
          <m:t>OP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</m:oMath>
      <w:r>
        <w:t>曲线</w:t>
      </w:r>
      <m:oMath>
        <m:r>
          <w:rPr>
            <w:rFonts w:ascii="Cambria Math" w:hAnsi="Cambria Math"/>
          </w:rPr>
          <m:t>CMD</m:t>
        </m:r>
      </m:oMath>
      <w:r>
        <w:t>上任意一点到</w:t>
      </w:r>
      <m:oMath>
        <m:r>
          <w:rPr>
            <w:rFonts w:ascii="Cambria Math" w:hAnsi="Cambria Math"/>
          </w:rPr>
          <m:t>O</m:t>
        </m:r>
      </m:oMath>
      <w:r>
        <w:t>距离相等，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OP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OQ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OM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14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r>
          <w:rPr>
            <w:rFonts w:ascii="Cambria Math" w:hAnsi="Cambria Math"/>
          </w:rPr>
          <m:t>P</m:t>
        </m:r>
      </m:oMath>
      <w:r>
        <w:t>，</w:t>
      </w:r>
      <m:oMath>
        <m:r>
          <w:rPr>
            <w:rFonts w:ascii="Cambria Math" w:hAnsi="Cambria Math"/>
          </w:rPr>
          <m:t>Q</m:t>
        </m:r>
      </m:oMath>
      <w:r>
        <w:t>关于</w:t>
      </w:r>
      <m:oMath>
        <m:r>
          <w:rPr>
            <w:rFonts w:ascii="Cambria Math" w:hAnsi="Cambria Math"/>
          </w:rPr>
          <m:t>OM</m:t>
        </m:r>
      </m:oMath>
      <w:r>
        <w:t>对称，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P</m:t>
        </m:r>
      </m:oMath>
      <w:r>
        <w:t>点在劣弧</w:t>
      </w:r>
      <m:oMath>
        <m:r>
          <w:rPr>
            <w:rFonts w:ascii="Cambria Math" w:hAnsi="Cambria Math"/>
          </w:rPr>
          <m:t>CM</m:t>
        </m:r>
      </m:oMath>
      <w:r>
        <w:t>中点或劣弧</w:t>
      </w:r>
      <m:oMath>
        <m:r>
          <w:rPr>
            <w:rFonts w:ascii="Cambria Math" w:hAnsi="Cambria Math"/>
          </w:rPr>
          <m:t>DM</m:t>
        </m:r>
      </m:oMath>
      <w:r>
        <w:t>的中点位置，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QOM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POM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  <w:r>
        <w:t>，</w:t>
      </w:r>
      <w:r>
        <w:br/>
      </w:r>
      <w:r>
        <w:t>则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AOQ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BOP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BOP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>，</w:t>
      </w:r>
      <w:r>
        <w:br/>
      </w:r>
      <w:r>
        <w:t>则五边形面积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AOQ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QOM</m:t>
                </m:r>
              </m:sub>
            </m:sSub>
          </m:e>
        </m:d>
      </m:oMath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＝</m:t>
          </m:r>
          <m:r>
            <w:rPr>
              <w:rFonts w:ascii="Cambria Math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＝</m:t>
          </m:r>
          <m:r>
            <w:rPr>
              <w:rFonts w:ascii="Cambria Math" w:hAnsi="Cambria Math"/>
            </w:rPr>
            <m:t>196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140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74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</m:oMath>
      <w:r>
        <w:t>，其中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w:r>
        <w:br/>
      </w:r>
      <w:r>
        <w:t>当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五边形</m:t>
            </m:r>
            <m:r>
              <w:rPr>
                <w:rFonts w:ascii="Cambria Math" w:hAnsi="Cambria Math"/>
              </w:rPr>
              <m:t>MQABP</m:t>
            </m:r>
          </m:sub>
        </m:sSub>
      </m:oMath>
      <w:r>
        <w:t>取最大值</w:t>
      </w:r>
      <m:oMath>
        <m:r>
          <w:rPr>
            <w:rFonts w:ascii="Cambria Math" w:hAnsi="Cambria Math"/>
          </w:rPr>
          <m:t>28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74</m:t>
            </m:r>
          </m:e>
        </m:rad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</m:oMath>
      <w:r>
        <w:t>五边形</w:t>
      </w:r>
      <m:oMath>
        <m:r>
          <w:rPr>
            <w:rFonts w:ascii="Cambria Math" w:hAnsi="Cambria Math"/>
          </w:rPr>
          <m:t>MQABP</m:t>
        </m:r>
      </m:oMath>
      <w:r>
        <w:t>面积</w:t>
      </w:r>
      <m:oMath>
        <m:r>
          <w:rPr>
            <w:rFonts w:ascii="Cambria Math" w:hAnsi="Cambria Math"/>
          </w:rPr>
          <m:t>S</m:t>
        </m:r>
      </m:oMath>
      <w:r>
        <w:t>的最大值为</w:t>
      </w:r>
      <m:oMath>
        <m:r>
          <w:rPr>
            <w:rFonts w:ascii="Cambria Math" w:hAnsi="Cambria Math"/>
          </w:rPr>
          <m:t>28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74</m:t>
            </m:r>
          </m:e>
        </m:rad>
      </m:oMath>
      <w:r>
        <w:t>．</w:t>
      </w:r>
      <w:r>
        <w:br/>
      </w:r>
      <w:r>
        <w:rPr>
          <w:noProof/>
        </w:rPr>
        <w:drawing>
          <wp:inline distT="0" distB="0" distL="0" distR="0" wp14:anchorId="3B9DB0F1" wp14:editId="2B99D9D4">
            <wp:extent cx="1743075" cy="1171575"/>
            <wp:effectExtent l="0" t="0" r="0" b="0"/>
            <wp:docPr id="1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 descr="http://ayx-oss-kbs.aiyunxiao.com/kb/images/c4a449b9b168d5848d57d078c96649cc.png@w=288&amp;h=19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6858C5" w14:textId="77777777" w:rsidR="006836C1" w:rsidRDefault="003511BE" w:rsidP="002A1C27">
      <w:bookmarkStart w:id="102" w:name="考点-17"/>
      <w:bookmarkEnd w:id="101"/>
      <w:r>
        <w:t>【考点】</w:t>
      </w:r>
    </w:p>
    <w:p w14:paraId="4422480C" w14:textId="77777777" w:rsidR="006836C1" w:rsidRDefault="003511BE" w:rsidP="002A1C27">
      <w:r>
        <w:t>余弦定理</w:t>
      </w:r>
    </w:p>
    <w:p w14:paraId="7232BCF6" w14:textId="77777777" w:rsidR="006836C1" w:rsidRDefault="003511BE" w:rsidP="002A1C27">
      <w:r>
        <w:t>正弦定理</w:t>
      </w:r>
    </w:p>
    <w:p w14:paraId="1F8829F2" w14:textId="77777777" w:rsidR="006836C1" w:rsidRDefault="003511BE" w:rsidP="002A1C27">
      <w:r>
        <w:t>扇形面积公式</w:t>
      </w:r>
    </w:p>
    <w:p w14:paraId="45BDF710" w14:textId="77777777" w:rsidR="006836C1" w:rsidRDefault="003511BE" w:rsidP="002A1C27">
      <w:bookmarkStart w:id="103" w:name="解析-17"/>
      <w:bookmarkEnd w:id="102"/>
      <w:r>
        <w:t>【解析】</w:t>
      </w:r>
    </w:p>
    <w:p w14:paraId="23BC0BF6" w14:textId="77777777" w:rsidR="006836C1" w:rsidRDefault="003511BE" w:rsidP="002A1C27">
      <w:r>
        <w:t>（</w:t>
      </w:r>
      <w:r>
        <w:t>1</w:t>
      </w:r>
      <w:r>
        <w:t>）在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OBP</m:t>
        </m:r>
      </m:oMath>
      <w:r>
        <w:t>中，直接利用余弦定理求出</w:t>
      </w:r>
      <m:oMath>
        <m:r>
          <w:rPr>
            <w:rFonts w:ascii="Cambria Math" w:hAnsi="Cambria Math"/>
          </w:rPr>
          <m:t>OP</m:t>
        </m:r>
      </m:oMath>
      <w:r>
        <w:t>，再结合正弦定理求解；</w:t>
      </w:r>
    </w:p>
    <w:p w14:paraId="0023AC78" w14:textId="77777777" w:rsidR="006836C1" w:rsidRDefault="003511BE" w:rsidP="002A1C27">
      <w:r>
        <w:t>（</w:t>
      </w:r>
      <w:r>
        <w:t>2</w:t>
      </w:r>
      <w:r>
        <w:t>）利用五边形</w:t>
      </w:r>
      <m:oMath>
        <m:r>
          <w:rPr>
            <w:rFonts w:ascii="Cambria Math" w:hAnsi="Cambria Math"/>
          </w:rPr>
          <m:t>CDQMP</m:t>
        </m:r>
      </m:oMath>
      <w:r>
        <w:t>的对称性，将所求的面积化为四边形</w:t>
      </w:r>
      <m:oMath>
        <m:r>
          <w:rPr>
            <w:rFonts w:ascii="Cambria Math" w:hAnsi="Cambria Math"/>
          </w:rPr>
          <m:t>PMNC</m:t>
        </m:r>
      </m:oMath>
      <w:r>
        <w:t>的面积计算问题，充分利用圆弧的性质，找到最大值点，从而解决问题．</w:t>
      </w:r>
    </w:p>
    <w:p w14:paraId="739C31BC" w14:textId="77777777" w:rsidR="006836C1" w:rsidRDefault="003511BE" w:rsidP="002A1C27">
      <w:bookmarkStart w:id="104" w:name="解答-17"/>
      <w:bookmarkEnd w:id="103"/>
      <w:r>
        <w:t>【解答】</w:t>
      </w:r>
    </w:p>
    <w:p w14:paraId="4A2CF7B4" w14:textId="77777777" w:rsidR="006836C1" w:rsidRDefault="003511BE" w:rsidP="002A1C27">
      <w:r>
        <w:t>解：（</w:t>
      </w:r>
      <w:r>
        <w:t>1</w:t>
      </w:r>
      <w:r>
        <w:t>）点</w:t>
      </w:r>
      <m:oMath>
        <m:r>
          <w:rPr>
            <w:rFonts w:ascii="Cambria Math" w:hAnsi="Cambria Math"/>
          </w:rPr>
          <m:t>P</m:t>
        </m:r>
      </m:oMath>
      <w:r>
        <w:t>与点</w:t>
      </w:r>
      <m:oMath>
        <m:r>
          <w:rPr>
            <w:rFonts w:ascii="Cambria Math" w:hAnsi="Cambria Math"/>
          </w:rPr>
          <m:t>C</m:t>
        </m:r>
      </m:oMath>
      <w:r>
        <w:t>重合，由题意可得</w:t>
      </w:r>
      <m:oMath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，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，</w:t>
      </w:r>
      <w:r>
        <w:br/>
      </w:r>
      <w:r>
        <w:t>由余弦定理可得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196</m:t>
        </m:r>
      </m:oMath>
      <w:r>
        <w:t>，</w:t>
      </w:r>
      <w:r>
        <w:br/>
      </w:r>
      <w:r>
        <w:t>所以</w:t>
      </w:r>
      <m:oMath>
        <m:r>
          <w:rPr>
            <w:rFonts w:ascii="Cambria Math" w:hAnsi="Cambria Math"/>
          </w:rPr>
          <m:t>OP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14</m:t>
        </m:r>
      </m:oMath>
      <w:r>
        <w:t>，在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OBP</m:t>
        </m:r>
      </m:oMath>
      <w:r>
        <w:t>中，由正弦定理得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OP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sin∠</m:t>
            </m:r>
            <m:r>
              <w:rPr>
                <w:rFonts w:ascii="Cambria Math" w:hAnsi="Cambria Math"/>
              </w:rPr>
              <m:t>POB</m:t>
            </m:r>
          </m:den>
        </m:f>
      </m:oMath>
      <w:r>
        <w:t xml:space="preserve">    </w:t>
      </w:r>
      <w:r>
        <w:t>，</w:t>
      </w:r>
      <w:r>
        <w:br/>
      </w: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sin∠</m:t>
            </m:r>
            <m:r>
              <w:rPr>
                <w:rFonts w:ascii="Cambria Math" w:hAnsi="Cambria Math"/>
              </w:rPr>
              <m:t>POB</m:t>
            </m:r>
          </m:den>
        </m:f>
      </m:oMath>
      <w:r>
        <w:t>，解得</w:t>
      </w:r>
      <m:oMath>
        <m:r>
          <m:rPr>
            <m:sty m:val="p"/>
          </m:rPr>
          <w:rPr>
            <w:rFonts w:ascii="Cambria Math" w:hAnsi="Cambria Math"/>
          </w:rPr>
          <m:t>sin∠</m:t>
        </m:r>
        <m:r>
          <w:rPr>
            <w:rFonts w:ascii="Cambria Math" w:hAnsi="Cambria Math"/>
          </w:rPr>
          <m:t>POB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>，</w:t>
      </w:r>
      <w:r>
        <w:br/>
      </w:r>
      <w:r>
        <w:lastRenderedPageBreak/>
        <w:t>所以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POB</m:t>
        </m:r>
      </m:oMath>
      <w:r>
        <w:t>的大小为</w:t>
      </w:r>
      <m:oMath>
        <m:r>
          <m:rPr>
            <m:sty m:val="p"/>
          </m:rPr>
          <w:rPr>
            <w:rFonts w:ascii="Cambria Math" w:hAnsi="Cambria Math"/>
          </w:rPr>
          <m:t>arcsin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>
        <w:t>；</w:t>
      </w:r>
      <w:r>
        <w:br/>
      </w:r>
      <w:r>
        <w:rPr>
          <w:noProof/>
        </w:rPr>
        <w:drawing>
          <wp:inline distT="0" distB="0" distL="0" distR="0" wp14:anchorId="48467068" wp14:editId="5153302E">
            <wp:extent cx="1714500" cy="1162050"/>
            <wp:effectExtent l="0" t="0" r="0" b="0"/>
            <wp:docPr id="1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http://ayx-oss-kbs.aiyunxiao.com/kb/images/f91dcb7e49062f67442ee5615c898521.png@w=332&amp;h=2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2786BD" w14:textId="77777777" w:rsidR="006836C1" w:rsidRDefault="003511BE" w:rsidP="002A1C27">
      <w:r>
        <w:t>（</w:t>
      </w:r>
      <w:r>
        <w:t>2</w:t>
      </w:r>
      <w:r>
        <w:t>）如图，连结</w:t>
      </w:r>
      <m:oMath>
        <m:r>
          <w:rPr>
            <w:rFonts w:ascii="Cambria Math" w:hAnsi="Cambria Math"/>
          </w:rPr>
          <m:t>QA</m:t>
        </m:r>
      </m:oMath>
      <w:r>
        <w:t>，</w:t>
      </w:r>
      <m:oMath>
        <m:r>
          <w:rPr>
            <w:rFonts w:ascii="Cambria Math" w:hAnsi="Cambria Math"/>
          </w:rPr>
          <m:t>PB</m:t>
        </m:r>
      </m:oMath>
      <w:r>
        <w:t>，</w:t>
      </w:r>
      <m:oMath>
        <m:r>
          <w:rPr>
            <w:rFonts w:ascii="Cambria Math" w:hAnsi="Cambria Math"/>
          </w:rPr>
          <m:t>OQ</m:t>
        </m:r>
      </m:oMath>
      <w:r>
        <w:t>，</w:t>
      </w:r>
      <m:oMath>
        <m:r>
          <w:rPr>
            <w:rFonts w:ascii="Cambria Math" w:hAnsi="Cambria Math"/>
          </w:rPr>
          <m:t>OP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</m:oMath>
      <w:r>
        <w:t>曲线</w:t>
      </w:r>
      <m:oMath>
        <m:r>
          <w:rPr>
            <w:rFonts w:ascii="Cambria Math" w:hAnsi="Cambria Math"/>
          </w:rPr>
          <m:t>CMD</m:t>
        </m:r>
      </m:oMath>
      <w:r>
        <w:t>上任意一点到</w:t>
      </w:r>
      <m:oMath>
        <m:r>
          <w:rPr>
            <w:rFonts w:ascii="Cambria Math" w:hAnsi="Cambria Math"/>
          </w:rPr>
          <m:t>O</m:t>
        </m:r>
      </m:oMath>
      <w:r>
        <w:t>距离相等，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OP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OQ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OM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14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r>
          <w:rPr>
            <w:rFonts w:ascii="Cambria Math" w:hAnsi="Cambria Math"/>
          </w:rPr>
          <m:t>P</m:t>
        </m:r>
      </m:oMath>
      <w:r>
        <w:t>，</w:t>
      </w:r>
      <m:oMath>
        <m:r>
          <w:rPr>
            <w:rFonts w:ascii="Cambria Math" w:hAnsi="Cambria Math"/>
          </w:rPr>
          <m:t>Q</m:t>
        </m:r>
      </m:oMath>
      <w:r>
        <w:t>关于</w:t>
      </w:r>
      <m:oMath>
        <m:r>
          <w:rPr>
            <w:rFonts w:ascii="Cambria Math" w:hAnsi="Cambria Math"/>
          </w:rPr>
          <m:t>OM</m:t>
        </m:r>
      </m:oMath>
      <w:r>
        <w:t>对称，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P</m:t>
        </m:r>
      </m:oMath>
      <w:r>
        <w:t>点在劣弧</w:t>
      </w:r>
      <m:oMath>
        <m:r>
          <w:rPr>
            <w:rFonts w:ascii="Cambria Math" w:hAnsi="Cambria Math"/>
          </w:rPr>
          <m:t>CM</m:t>
        </m:r>
      </m:oMath>
      <w:r>
        <w:t>中点或劣弧</w:t>
      </w:r>
      <m:oMath>
        <m:r>
          <w:rPr>
            <w:rFonts w:ascii="Cambria Math" w:hAnsi="Cambria Math"/>
          </w:rPr>
          <m:t>DM</m:t>
        </m:r>
      </m:oMath>
      <w:r>
        <w:t>的中点位置，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QOM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POM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  <w:r>
        <w:t>，</w:t>
      </w:r>
      <w:r>
        <w:br/>
      </w:r>
      <w:r>
        <w:t>则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AOQ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BOP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BOP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>，</w:t>
      </w:r>
      <w:r>
        <w:br/>
      </w:r>
      <w:r>
        <w:t>则五边形面积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AOQ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QOM</m:t>
                </m:r>
              </m:sub>
            </m:sSub>
          </m:e>
        </m:d>
      </m:oMath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＝</m:t>
          </m:r>
          <m:r>
            <w:rPr>
              <w:rFonts w:ascii="Cambria Math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OM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＝</m:t>
          </m:r>
          <m:r>
            <w:rPr>
              <w:rFonts w:ascii="Cambria Math" w:hAnsi="Cambria Math"/>
            </w:rPr>
            <m:t>196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140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74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</m:oMath>
      <w:r>
        <w:t>，其中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w:r>
        <w:br/>
      </w:r>
      <w:r>
        <w:t>当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五边形</m:t>
            </m:r>
            <m:r>
              <w:rPr>
                <w:rFonts w:ascii="Cambria Math" w:hAnsi="Cambria Math"/>
              </w:rPr>
              <m:t>MQABP</m:t>
            </m:r>
          </m:sub>
        </m:sSub>
      </m:oMath>
      <w:r>
        <w:t>取最大值</w:t>
      </w:r>
      <m:oMath>
        <m:r>
          <w:rPr>
            <w:rFonts w:ascii="Cambria Math" w:hAnsi="Cambria Math"/>
          </w:rPr>
          <m:t>28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74</m:t>
            </m:r>
          </m:e>
        </m:rad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</m:oMath>
      <w:r>
        <w:t>五边形</w:t>
      </w:r>
      <m:oMath>
        <m:r>
          <w:rPr>
            <w:rFonts w:ascii="Cambria Math" w:hAnsi="Cambria Math"/>
          </w:rPr>
          <m:t>MQABP</m:t>
        </m:r>
      </m:oMath>
      <w:r>
        <w:t>面积</w:t>
      </w:r>
      <m:oMath>
        <m:r>
          <w:rPr>
            <w:rFonts w:ascii="Cambria Math" w:hAnsi="Cambria Math"/>
          </w:rPr>
          <m:t>S</m:t>
        </m:r>
      </m:oMath>
      <w:r>
        <w:t>的最大值为</w:t>
      </w:r>
      <m:oMath>
        <m:r>
          <w:rPr>
            <w:rFonts w:ascii="Cambria Math" w:hAnsi="Cambria Math"/>
          </w:rPr>
          <m:t>28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74</m:t>
            </m:r>
          </m:e>
        </m:rad>
      </m:oMath>
      <w:r>
        <w:t>．</w:t>
      </w:r>
      <w:r>
        <w:br/>
      </w:r>
      <w:r>
        <w:rPr>
          <w:noProof/>
        </w:rPr>
        <w:drawing>
          <wp:inline distT="0" distB="0" distL="0" distR="0" wp14:anchorId="7F6C2BD9" wp14:editId="73DB2D8C">
            <wp:extent cx="1743075" cy="1171575"/>
            <wp:effectExtent l="0" t="0" r="0" b="0"/>
            <wp:docPr id="1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http://ayx-oss-kbs.aiyunxiao.com/kb/images/c4a449b9b168d5848d57d078c96649cc.png@w=288&amp;h=19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p w14:paraId="1968CC0A" w14:textId="77777777" w:rsidR="006836C1" w:rsidRDefault="003511BE" w:rsidP="002A1C27">
      <w:r>
        <w:t>4.</w:t>
      </w:r>
    </w:p>
    <w:p w14:paraId="64686B21" w14:textId="77777777" w:rsidR="006836C1" w:rsidRDefault="003511BE" w:rsidP="002A1C27">
      <w:bookmarkStart w:id="105" w:name="答案-18"/>
      <w:r>
        <w:t>【答案】</w:t>
      </w:r>
    </w:p>
    <w:p w14:paraId="14E2C67B" w14:textId="77777777" w:rsidR="006836C1" w:rsidRDefault="003511BE" w:rsidP="002A1C27">
      <w:r>
        <w:t>解：（</w:t>
      </w:r>
      <w:r>
        <w:t>1</w:t>
      </w:r>
      <w:r>
        <w:t>）由题意可得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  <m:r>
          <w:rPr>
            <w:rFonts w:ascii="Cambria Math" w:hAnsi="Cambria Math"/>
          </w:rPr>
          <m:t> 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r>
          <w:rPr>
            <w:rFonts w:ascii="Cambria Math" w:hAnsi="Cambria Math"/>
          </w:rPr>
          <m:t>AM</m:t>
        </m:r>
      </m:oMath>
      <w:r>
        <w:t>的中点在</w:t>
      </w:r>
      <m:oMath>
        <m:r>
          <w:rPr>
            <w:rFonts w:ascii="Cambria Math" w:hAnsi="Cambria Math"/>
          </w:rPr>
          <m:t>x</m:t>
        </m:r>
      </m:oMath>
      <w:r>
        <w:t>轴上，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M</m:t>
        </m:r>
      </m:oMath>
      <w:r>
        <w:t>的纵坐标为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w:r>
        <w:t>代入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得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．</w:t>
      </w:r>
    </w:p>
    <w:p w14:paraId="5AE508F7" w14:textId="77777777" w:rsidR="006836C1" w:rsidRDefault="003511BE" w:rsidP="002A1C27">
      <w:r>
        <w:t>（</w:t>
      </w:r>
      <w:r>
        <w:t>2</w:t>
      </w:r>
      <w:r>
        <w:t>）由直线方程可知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，</w:t>
      </w:r>
      <w:r>
        <w:br/>
        <w:t>①</w:t>
      </w:r>
      <w:r>
        <w:t>若</w:t>
      </w:r>
      <m:oMath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OA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．</w:t>
      </w:r>
      <w:r>
        <w:br/>
      </w:r>
      <w:r>
        <w:lastRenderedPageBreak/>
        <w:t>②</w:t>
      </w:r>
      <w:r>
        <w:t>若</w:t>
      </w:r>
      <m:oMath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BMA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/>
          </w:rPr>
          <m:t>sin∠</m:t>
        </m:r>
        <m:r>
          <w:rPr>
            <w:rFonts w:ascii="Cambria Math" w:hAnsi="Cambria Math"/>
          </w:rPr>
          <m:t>BMA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∵   ∠</m:t>
        </m:r>
        <m:r>
          <w:rPr>
            <w:rFonts w:ascii="Cambria Math" w:hAnsi="Cambria Math"/>
          </w:rPr>
          <m:t>MBA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∴   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∠</m:t>
            </m:r>
            <m:r>
              <w:rPr>
                <w:rFonts w:ascii="Cambria Math" w:hAnsi="Cambria Math"/>
              </w:rPr>
              <m:t>MBA</m:t>
            </m:r>
            <m:r>
              <m:rPr>
                <m:sty m:val="p"/>
              </m:rPr>
              <w:rPr>
                <w:rFonts w:ascii="Cambria Math" w:hAnsi="Cambria Math"/>
              </w:rPr>
              <m:t>+∠</m:t>
            </m:r>
            <m:r>
              <w:rPr>
                <w:rFonts w:ascii="Cambria Math" w:hAnsi="Cambria Math"/>
              </w:rPr>
              <m:t>AMB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 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∴   cos∠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∴   tan∠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．</w:t>
      </w:r>
      <w:r>
        <w:br/>
      </w:r>
      <w:r>
        <w:t>即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OA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w:r>
        <w:br/>
      </w:r>
      <w:r>
        <w:t>综上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．</w:t>
      </w:r>
    </w:p>
    <w:p w14:paraId="1F95D2FC" w14:textId="77777777" w:rsidR="006836C1" w:rsidRDefault="003511BE" w:rsidP="002A1C27">
      <w:r>
        <w:t>（</w:t>
      </w:r>
      <w:r>
        <w:t>3</w:t>
      </w:r>
      <w:r>
        <w:t>）设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acosθ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bsinθ</m:t>
            </m:r>
          </m:e>
        </m:d>
      </m:oMath>
      <w:r>
        <w:t>，</w:t>
      </w:r>
      <w:r>
        <w:br/>
      </w:r>
      <w:r>
        <w:t>由点到直线距离公式可得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</m:oMath>
      <w:r>
        <w:t>，</w:t>
      </w:r>
      <w:r>
        <w:br/>
      </w:r>
      <w:r>
        <w:t>很明显椭圆在直线的左下方，则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</m:oMath>
      <w:r>
        <w:t>，</w:t>
      </w:r>
      <w:r>
        <w:br/>
      </w:r>
      <w:r>
        <w:t>即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a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​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w:r>
        <w:t>据此可得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φ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，</w:t>
      </w:r>
      <w:r>
        <w:br/>
      </w:r>
      <w:r>
        <w:t>整理可得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，即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</w:t>
      </w:r>
      <w:r>
        <w:br/>
      </w:r>
      <w:r>
        <w:t>从而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．</w:t>
      </w:r>
      <w:r>
        <w:br/>
      </w:r>
      <w:r>
        <w:t>即</w:t>
      </w:r>
      <m:oMath>
        <m:r>
          <w:rPr>
            <w:rFonts w:ascii="Cambria Math" w:hAnsi="Cambria Math"/>
          </w:rPr>
          <m:t>d</m:t>
        </m:r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．</w:t>
      </w:r>
    </w:p>
    <w:p w14:paraId="51CBCC90" w14:textId="77777777" w:rsidR="006836C1" w:rsidRDefault="003511BE" w:rsidP="002A1C27">
      <w:bookmarkStart w:id="106" w:name="考点-18"/>
      <w:bookmarkEnd w:id="105"/>
      <w:r>
        <w:t>【考点】</w:t>
      </w:r>
    </w:p>
    <w:p w14:paraId="127380F0" w14:textId="77777777" w:rsidR="006836C1" w:rsidRDefault="003511BE" w:rsidP="002A1C27">
      <w:r>
        <w:t>直线与圆锥曲线的关系</w:t>
      </w:r>
    </w:p>
    <w:p w14:paraId="74263BBE" w14:textId="77777777" w:rsidR="006836C1" w:rsidRDefault="003511BE" w:rsidP="002A1C27">
      <w:r>
        <w:t>椭圆的定义和性质</w:t>
      </w:r>
    </w:p>
    <w:p w14:paraId="79CEEFF1" w14:textId="77777777" w:rsidR="006836C1" w:rsidRDefault="003511BE" w:rsidP="002A1C27">
      <w:r>
        <w:t>直线与椭圆结合的最值问题</w:t>
      </w:r>
    </w:p>
    <w:p w14:paraId="12D7DD93" w14:textId="77777777" w:rsidR="006836C1" w:rsidRDefault="003511BE" w:rsidP="002A1C27">
      <w:r>
        <w:t>点到直线的距离公式</w:t>
      </w:r>
    </w:p>
    <w:p w14:paraId="7E5C0EF7" w14:textId="77777777" w:rsidR="006836C1" w:rsidRDefault="003511BE" w:rsidP="002A1C27">
      <w:bookmarkStart w:id="107" w:name="解析-18"/>
      <w:bookmarkEnd w:id="106"/>
      <w:r>
        <w:t>【解析】</w:t>
      </w:r>
    </w:p>
    <w:p w14:paraId="2CB70D45" w14:textId="77777777" w:rsidR="006836C1" w:rsidRDefault="003511BE" w:rsidP="002A1C27">
      <w:r>
        <w:t>（</w:t>
      </w:r>
      <w:r>
        <w:t>1</w:t>
      </w:r>
      <w:r>
        <w:t>）由题意可得椭圆方程为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，从而确定</w:t>
      </w:r>
      <m:oMath>
        <m:r>
          <w:rPr>
            <w:rFonts w:ascii="Cambria Math" w:hAnsi="Cambria Math"/>
          </w:rPr>
          <m:t>M</m:t>
        </m:r>
      </m:oMath>
      <w:r>
        <w:t>点的纵坐标，进一步可得点</w:t>
      </w:r>
      <m:oMath>
        <m:r>
          <w:rPr>
            <w:rFonts w:ascii="Cambria Math" w:hAnsi="Cambria Math"/>
          </w:rPr>
          <m:t>M</m:t>
        </m:r>
      </m:oMath>
      <w:r>
        <w:t>的坐标；</w:t>
      </w:r>
    </w:p>
    <w:p w14:paraId="0584ED82" w14:textId="77777777" w:rsidR="006836C1" w:rsidRDefault="003511BE" w:rsidP="002A1C27">
      <w:r>
        <w:t>（</w:t>
      </w:r>
      <w:r>
        <w:t>2</w:t>
      </w:r>
      <w:r>
        <w:t>）由直线方程可知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，分类讨论</w:t>
      </w:r>
      <m:oMath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和</w:t>
      </w:r>
      <m:oMath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BMA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两种情况确定</w:t>
      </w:r>
      <m:oMath>
        <m:r>
          <w:rPr>
            <w:rFonts w:ascii="Cambria Math" w:hAnsi="Cambria Math"/>
          </w:rPr>
          <m:t>b</m:t>
        </m:r>
      </m:oMath>
      <w:r>
        <w:t>的值即可；</w:t>
      </w:r>
    </w:p>
    <w:p w14:paraId="579834BF" w14:textId="77777777" w:rsidR="006836C1" w:rsidRDefault="003511BE" w:rsidP="002A1C27">
      <w:r>
        <w:t>（</w:t>
      </w:r>
      <w:r>
        <w:t>3</w:t>
      </w:r>
      <w:r>
        <w:t>）设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</m:e>
        </m:d>
      </m:oMath>
      <w:r>
        <w:t>，利用点到直线距离公式和椭圆的定义可得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</m:oMath>
      <w:r>
        <w:t>，进一步整理计算，结合三角函数的有界性求得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即可确定</w:t>
      </w:r>
      <m:oMath>
        <m:r>
          <w:rPr>
            <w:rFonts w:ascii="Cambria Math" w:hAnsi="Cambria Math"/>
          </w:rPr>
          <m:t>d</m:t>
        </m:r>
      </m:oMath>
      <w:r>
        <w:t>的最小值．</w:t>
      </w:r>
    </w:p>
    <w:p w14:paraId="052C56C9" w14:textId="77777777" w:rsidR="006836C1" w:rsidRDefault="003511BE" w:rsidP="002A1C27">
      <w:bookmarkStart w:id="108" w:name="解答-18"/>
      <w:bookmarkEnd w:id="107"/>
      <w:r>
        <w:t>【解答】</w:t>
      </w:r>
    </w:p>
    <w:p w14:paraId="110A16DE" w14:textId="77777777" w:rsidR="006836C1" w:rsidRDefault="003511BE" w:rsidP="002A1C27">
      <w:r>
        <w:t>解：（</w:t>
      </w:r>
      <w:r>
        <w:t>1</w:t>
      </w:r>
      <w:r>
        <w:t>）由题意可得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  <m:r>
          <w:rPr>
            <w:rFonts w:ascii="Cambria Math" w:hAnsi="Cambria Math"/>
          </w:rPr>
          <m:t> 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r>
          <w:rPr>
            <w:rFonts w:ascii="Cambria Math" w:hAnsi="Cambria Math"/>
          </w:rPr>
          <m:t>AM</m:t>
        </m:r>
      </m:oMath>
      <w:r>
        <w:t>的中点在</w:t>
      </w:r>
      <m:oMath>
        <m:r>
          <w:rPr>
            <w:rFonts w:ascii="Cambria Math" w:hAnsi="Cambria Math"/>
          </w:rPr>
          <m:t>x</m:t>
        </m:r>
      </m:oMath>
      <w:r>
        <w:t>轴上，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w:lastRenderedPageBreak/>
          <m:t xml:space="preserve">∴   </m:t>
        </m:r>
        <m:r>
          <w:rPr>
            <w:rFonts w:ascii="Cambria Math" w:hAnsi="Cambria Math"/>
          </w:rPr>
          <m:t>M</m:t>
        </m:r>
      </m:oMath>
      <w:r>
        <w:t>的纵坐标为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w:r>
        <w:t>代入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得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．</w:t>
      </w:r>
    </w:p>
    <w:p w14:paraId="4B1BFED1" w14:textId="77777777" w:rsidR="006836C1" w:rsidRDefault="003511BE" w:rsidP="002A1C27">
      <w:r>
        <w:t>（</w:t>
      </w:r>
      <w:r>
        <w:t>2</w:t>
      </w:r>
      <w:r>
        <w:t>）由直线方程可知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，</w:t>
      </w:r>
      <w:r>
        <w:br/>
        <w:t>①</w:t>
      </w:r>
      <w:r>
        <w:t>若</w:t>
      </w:r>
      <m:oMath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OA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．</w:t>
      </w:r>
      <w:r>
        <w:br/>
        <w:t>②</w:t>
      </w:r>
      <w:r>
        <w:t>若</w:t>
      </w:r>
      <m:oMath>
        <m:r>
          <m:rPr>
            <m:sty m:val="p"/>
          </m:rPr>
          <w:rPr>
            <w:rFonts w:ascii="Cambria Math" w:hAnsi="Cambria Math"/>
          </w:rPr>
          <m:t>cos∠</m:t>
        </m:r>
        <m:r>
          <w:rPr>
            <w:rFonts w:ascii="Cambria Math" w:hAnsi="Cambria Math"/>
          </w:rPr>
          <m:t>BMA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/>
          </w:rPr>
          <m:t>sin∠</m:t>
        </m:r>
        <m:r>
          <w:rPr>
            <w:rFonts w:ascii="Cambria Math" w:hAnsi="Cambria Math"/>
          </w:rPr>
          <m:t>BMA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∵   ∠</m:t>
        </m:r>
        <m:r>
          <w:rPr>
            <w:rFonts w:ascii="Cambria Math" w:hAnsi="Cambria Math"/>
          </w:rPr>
          <m:t>MBA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∴   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∠</m:t>
            </m:r>
            <m:r>
              <w:rPr>
                <w:rFonts w:ascii="Cambria Math" w:hAnsi="Cambria Math"/>
              </w:rPr>
              <m:t>MBA</m:t>
            </m:r>
            <m:r>
              <m:rPr>
                <m:sty m:val="p"/>
              </m:rPr>
              <w:rPr>
                <w:rFonts w:ascii="Cambria Math" w:hAnsi="Cambria Math"/>
              </w:rPr>
              <m:t>+∠</m:t>
            </m:r>
            <m:r>
              <w:rPr>
                <w:rFonts w:ascii="Cambria Math" w:hAnsi="Cambria Math"/>
              </w:rPr>
              <m:t>AMB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 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∴   cos∠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∴   tan∠</m:t>
        </m:r>
        <m:r>
          <w:rPr>
            <w:rFonts w:ascii="Cambria Math" w:hAnsi="Cambria Math"/>
          </w:rPr>
          <m:t>BAM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．</w:t>
      </w:r>
      <w:r>
        <w:br/>
      </w:r>
      <w:r>
        <w:t>即</w:t>
      </w:r>
      <m:oMath>
        <m:r>
          <m:rPr>
            <m:sty m:val="p"/>
          </m:rPr>
          <w:rPr>
            <w:rFonts w:ascii="Cambria Math" w:hAnsi="Cambria Math"/>
          </w:rPr>
          <m:t>tan∠</m:t>
        </m:r>
        <m:r>
          <w:rPr>
            <w:rFonts w:ascii="Cambria Math" w:hAnsi="Cambria Math"/>
          </w:rPr>
          <m:t>OA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</w:t>
      </w:r>
      <w:r>
        <w:br/>
      </w:r>
      <w:r>
        <w:t>综上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．</w:t>
      </w:r>
    </w:p>
    <w:p w14:paraId="0C0B6C4C" w14:textId="77777777" w:rsidR="006836C1" w:rsidRDefault="003511BE" w:rsidP="002A1C27">
      <w:r>
        <w:t>（</w:t>
      </w:r>
      <w:r>
        <w:t>3</w:t>
      </w:r>
      <w:r>
        <w:t>）设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acosθ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bsinθ</m:t>
            </m:r>
          </m:e>
        </m:d>
      </m:oMath>
      <w:r>
        <w:t>，</w:t>
      </w:r>
      <w:r>
        <w:br/>
      </w:r>
      <w:r>
        <w:t>由点到直线距离公式可得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</m:oMath>
      <w:r>
        <w:t>，</w:t>
      </w:r>
      <w:r>
        <w:br/>
      </w:r>
      <w:r>
        <w:t>很明显椭圆在直线的左下方，则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</m:oMath>
      <w:r>
        <w:t>，</w:t>
      </w:r>
      <w:r>
        <w:br/>
      </w:r>
      <w:r>
        <w:t>即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a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​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w:r>
        <w:br/>
      </w:r>
      <w:r>
        <w:t>据此可得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φ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>，</w:t>
      </w:r>
      <w:r>
        <w:br/>
      </w:r>
      <w:r>
        <w:t>整理可得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﹣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>，即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</w:t>
      </w:r>
      <w:r>
        <w:br/>
      </w:r>
      <w:r>
        <w:t>从而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．</w:t>
      </w:r>
      <w:r>
        <w:br/>
      </w:r>
      <w:r>
        <w:t>即</w:t>
      </w:r>
      <m:oMath>
        <m:r>
          <w:rPr>
            <w:rFonts w:ascii="Cambria Math" w:hAnsi="Cambria Math"/>
          </w:rPr>
          <m:t>d</m:t>
        </m:r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．</w:t>
      </w:r>
    </w:p>
    <w:bookmarkEnd w:id="108"/>
    <w:p w14:paraId="2D466751" w14:textId="77777777" w:rsidR="006836C1" w:rsidRDefault="003511BE" w:rsidP="002A1C27">
      <w:r>
        <w:t>5.</w:t>
      </w:r>
    </w:p>
    <w:p w14:paraId="00F661C0" w14:textId="77777777" w:rsidR="006836C1" w:rsidRDefault="003511BE" w:rsidP="002A1C27">
      <w:bookmarkStart w:id="109" w:name="答案-19"/>
      <w:r>
        <w:t>【答案】</w:t>
      </w:r>
    </w:p>
    <w:p w14:paraId="0710B5A1" w14:textId="77777777" w:rsidR="006836C1" w:rsidRDefault="003511BE" w:rsidP="002A1C27">
      <w:r>
        <w:t>解：（</w:t>
      </w:r>
      <w:r>
        <w:t>1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．</w:t>
      </w:r>
    </w:p>
    <w:p w14:paraId="2714A1C8" w14:textId="77777777" w:rsidR="006836C1" w:rsidRDefault="003511BE" w:rsidP="002A1C27">
      <w:r>
        <w:t>（</w:t>
      </w:r>
      <w:r>
        <w:t>2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为等差数列，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∈[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],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>，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．</w:t>
      </w:r>
      <w:r>
        <w:br/>
      </w:r>
      <w:r>
        <w:t>逆命题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：</m:t>
        </m:r>
      </m:oMath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为等差数列是假命题，</w:t>
      </w:r>
      <w:r>
        <w:br/>
      </w:r>
      <w:r>
        <w:t>举例：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>，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</m:t>
        </m:r>
      </m:oMath>
      <w:r>
        <w:t>．</w:t>
      </w:r>
    </w:p>
    <w:p w14:paraId="5D8F2ECA" w14:textId="77777777" w:rsidR="006836C1" w:rsidRDefault="003511BE" w:rsidP="002A1C27">
      <w:r>
        <w:t>（</w:t>
      </w:r>
      <w:r>
        <w:t>3</w:t>
      </w:r>
      <w:r>
        <w:t>）因为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w:lastRenderedPageBreak/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>，</w:t>
      </w:r>
      <w:r>
        <w:t> 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</m:oMath>
      <w:r>
        <w:t>，</w:t>
      </w:r>
      <w:r>
        <w:br/>
      </w:r>
      <w:r>
        <w:t>以下用数学归纳法证明数列单调递增，即证明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恒成立：</w:t>
      </w:r>
      <w:r>
        <w:br/>
      </w:r>
      <w:r>
        <w:t>当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明显成立，</w:t>
      </w:r>
      <w:r>
        <w:br/>
      </w:r>
      <w:r>
        <w:t>假设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k</m:t>
        </m:r>
      </m:oMath>
      <w:r>
        <w:t>时命题成立，即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，</w:t>
      </w:r>
      <w:r>
        <w:br/>
      </w: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，命题得证．</w:t>
      </w:r>
      <w:r>
        <w:br/>
      </w:r>
      <w:r>
        <w:t>回到原题，分类讨论求解数列的通项公式：</w:t>
      </w:r>
      <w:r>
        <w:br/>
        <w:t>1</w:t>
      </w:r>
      <w:r>
        <w:t>．若</w:t>
      </w:r>
      <w:r>
        <w:t> 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矛盾，</w:t>
      </w:r>
      <w:r>
        <w:br/>
        <w:t>2</w:t>
      </w:r>
      <w:r>
        <w:t>．若</w:t>
      </w:r>
      <w:r>
        <w:t> 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</m:oMath>
      <w:r>
        <w:t>，</w:t>
      </w:r>
      <w:r>
        <w:br/>
      </w:r>
      <w:r>
        <w:t>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>
        <w:t>3</w:t>
      </w:r>
      <w:r>
        <w:t>．若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</m:oMath>
      <w:r>
        <w:t>，则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（由（</w:t>
      </w:r>
      <w:r>
        <w:t>2</w:t>
      </w:r>
      <w:r>
        <w:t>）知对任意</w:t>
      </w:r>
      <m:oMath>
        <m:r>
          <w:rPr>
            <w:rFonts w:ascii="Cambria Math" w:hAnsi="Cambria Math"/>
          </w:rPr>
          <m:t>m</m:t>
        </m:r>
      </m:oMath>
      <w:r>
        <w:t>成立），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</w:t>
      </w:r>
      <w:r>
        <w:br/>
      </w:r>
      <w:r>
        <w:t>事实上：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矛盾．</w:t>
      </w:r>
      <w:r>
        <w:br/>
      </w:r>
      <w:r>
        <w:t>综上可得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mr>
            </m:m>
          </m:e>
        </m:d>
      </m:oMath>
      <w:r>
        <w:t>．</w:t>
      </w:r>
    </w:p>
    <w:p w14:paraId="5902D542" w14:textId="77777777" w:rsidR="006836C1" w:rsidRDefault="003511BE" w:rsidP="002A1C27">
      <w:bookmarkStart w:id="110" w:name="考点-19"/>
      <w:bookmarkEnd w:id="109"/>
      <w:r>
        <w:t>【考点】</w:t>
      </w:r>
    </w:p>
    <w:p w14:paraId="5CBC2D46" w14:textId="77777777" w:rsidR="006836C1" w:rsidRDefault="003511BE" w:rsidP="002A1C27">
      <w:r>
        <w:t>数列递推式</w:t>
      </w:r>
    </w:p>
    <w:p w14:paraId="3A21D0A3" w14:textId="77777777" w:rsidR="006836C1" w:rsidRDefault="003511BE" w:rsidP="002A1C27">
      <w:r>
        <w:t>命题的真假判断与应用</w:t>
      </w:r>
    </w:p>
    <w:p w14:paraId="3E4DE0DF" w14:textId="77777777" w:rsidR="006836C1" w:rsidRDefault="003511BE" w:rsidP="002A1C27">
      <w:r>
        <w:t>数列的应用</w:t>
      </w:r>
    </w:p>
    <w:p w14:paraId="4CB894D1" w14:textId="77777777" w:rsidR="006836C1" w:rsidRDefault="003511BE" w:rsidP="002A1C27">
      <w:r>
        <w:t>数学归纳法</w:t>
      </w:r>
    </w:p>
    <w:p w14:paraId="6031EC8B" w14:textId="77777777" w:rsidR="006836C1" w:rsidRDefault="003511BE" w:rsidP="002A1C27">
      <w:bookmarkStart w:id="111" w:name="解析-19"/>
      <w:bookmarkEnd w:id="110"/>
      <w:r>
        <w:t>【解析】</w:t>
      </w:r>
    </w:p>
    <w:p w14:paraId="764C696F" w14:textId="77777777" w:rsidR="006836C1" w:rsidRDefault="003511BE" w:rsidP="002A1C27">
      <w:r>
        <w:t>（</w:t>
      </w:r>
      <w:r>
        <w:t>1</w:t>
      </w:r>
      <w:r>
        <w:t>）利用递推关系式可得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5</m:t>
        </m:r>
      </m:oMath>
      <w:r>
        <w:t>，然后计算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的值即可；</w:t>
      </w:r>
    </w:p>
    <w:p w14:paraId="6C75B877" w14:textId="77777777" w:rsidR="006836C1" w:rsidRDefault="003511BE" w:rsidP="002A1C27">
      <w:r>
        <w:t>（</w:t>
      </w:r>
      <w:r>
        <w:t>2</w:t>
      </w:r>
      <w:r>
        <w:t>）由题意可得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∈[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],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，从而命题为真命题，给出反例可得命题</w:t>
      </w:r>
      <m:oMath>
        <m:r>
          <w:rPr>
            <w:rFonts w:ascii="Cambria Math" w:hAnsi="Cambria Math"/>
          </w:rPr>
          <m:t>q</m:t>
        </m:r>
      </m:oMath>
      <w:r>
        <w:t>为假命题．</w:t>
      </w:r>
    </w:p>
    <w:p w14:paraId="7B3291DB" w14:textId="77777777" w:rsidR="006836C1" w:rsidRDefault="003511BE" w:rsidP="002A1C27">
      <w:r>
        <w:t>（</w:t>
      </w:r>
      <w:r>
        <w:t>3</w:t>
      </w:r>
      <w:r>
        <w:t>）由题意可得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，然后利用数学归纳法证明数列单调递增，最后分类讨论即可确定数列的通项公式．</w:t>
      </w:r>
    </w:p>
    <w:p w14:paraId="5E127CA9" w14:textId="77777777" w:rsidR="006836C1" w:rsidRDefault="003511BE" w:rsidP="002A1C27">
      <w:bookmarkStart w:id="112" w:name="解答-19"/>
      <w:bookmarkEnd w:id="111"/>
      <w:r>
        <w:t>【解答】</w:t>
      </w:r>
    </w:p>
    <w:p w14:paraId="06455436" w14:textId="77777777" w:rsidR="006836C1" w:rsidRDefault="003511BE" w:rsidP="002A1C27">
      <w:r>
        <w:t>解：（</w:t>
      </w:r>
      <w:r>
        <w:t>1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．</w:t>
      </w:r>
    </w:p>
    <w:p w14:paraId="2CBC55EA" w14:textId="77777777" w:rsidR="006836C1" w:rsidRDefault="003511BE" w:rsidP="002A1C27">
      <w:r>
        <w:t>（</w:t>
      </w:r>
      <w:r>
        <w:t>2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 xml:space="preserve">∵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为等差数列，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∈[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],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>，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．</w:t>
      </w:r>
      <w:r>
        <w:br/>
      </w:r>
      <w:r>
        <w:t>逆命题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：</m:t>
        </m:r>
      </m:oMath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为等差数列是假命题，</w:t>
      </w:r>
      <w:r>
        <w:br/>
      </w:r>
      <w:r>
        <w:t>举例：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，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>，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</m:t>
        </m:r>
      </m:oMath>
      <w:r>
        <w:t>．</w:t>
      </w:r>
    </w:p>
    <w:p w14:paraId="5038B19F" w14:textId="77777777" w:rsidR="006836C1" w:rsidRDefault="003511BE" w:rsidP="002A1C27">
      <w:pPr>
        <w:sectPr w:rsidR="006836C1" w:rsidSect="002A1C27">
          <w:pgSz w:w="11907" w:h="16839" w:code="9"/>
          <w:pgMar w:top="1440" w:right="1080" w:bottom="1440" w:left="1080" w:header="499" w:footer="499" w:gutter="0"/>
          <w:cols w:sep="1" w:space="425"/>
          <w:docGrid w:type="lines" w:linePitch="312"/>
        </w:sectPr>
      </w:pPr>
      <w:r>
        <w:t>（</w:t>
      </w:r>
      <w:r>
        <w:t>3</w:t>
      </w:r>
      <w:r>
        <w:t>）因为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>，</w:t>
      </w:r>
      <w:r>
        <w:t> 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</m:oMath>
      <w:r>
        <w:t>，</w:t>
      </w:r>
      <w:r>
        <w:br/>
      </w:r>
      <w:r>
        <w:t>以下用数学归纳法证明数列单调递增，即证明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恒成立：</w:t>
      </w:r>
      <w:r>
        <w:br/>
      </w:r>
      <w:r>
        <w:t>当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明显成立，</w:t>
      </w:r>
      <w:r>
        <w:br/>
      </w:r>
      <w:r>
        <w:t>假设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k</m:t>
        </m:r>
      </m:oMath>
      <w:r>
        <w:t>时命题成立，即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，</w:t>
      </w:r>
      <w:r>
        <w:br/>
      </w: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，命题得证．</w:t>
      </w:r>
      <w:r>
        <w:br/>
      </w:r>
      <w:r>
        <w:t>回到原题，分类讨论求解数列的通项公式：</w:t>
      </w:r>
      <w:r>
        <w:br/>
        <w:t>1</w:t>
      </w:r>
      <w:r>
        <w:t>．若</w:t>
      </w:r>
      <w:r>
        <w:t> 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矛盾，</w:t>
      </w:r>
      <w:r>
        <w:br/>
        <w:t>2</w:t>
      </w:r>
      <w:r>
        <w:t>．若</w:t>
      </w:r>
      <w:r>
        <w:t> 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</m:oMath>
      <w:r>
        <w:t>，</w:t>
      </w:r>
      <w:r>
        <w:br/>
      </w:r>
      <w:r>
        <w:t>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>
        <w:t>3</w:t>
      </w:r>
      <w:r>
        <w:t>．若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＜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2</m:t>
        </m:r>
      </m:oMath>
      <w:r>
        <w:t>，则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＝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﹣</m:t>
        </m:r>
        <m:r>
          <w:rPr>
            <w:rFonts w:ascii="Cambria Math" w:hAnsi="Cambria Math"/>
          </w:rPr>
          <m:t>1</m:t>
        </m:r>
      </m:oMath>
      <w:r>
        <w:t>，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 xml:space="preserve">∴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（由（</w:t>
      </w:r>
      <w:r>
        <w:t>2</w:t>
      </w:r>
      <w:r>
        <w:t>）知对任意</w:t>
      </w:r>
      <m:oMath>
        <m:r>
          <w:rPr>
            <w:rFonts w:ascii="Cambria Math" w:hAnsi="Cambria Math"/>
          </w:rPr>
          <m:t>m</m:t>
        </m:r>
      </m:oMath>
      <w:r>
        <w:t>成立），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</w:t>
      </w:r>
      <w:r>
        <w:br/>
      </w:r>
      <w:r>
        <w:t>事实上：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矛盾．</w:t>
      </w:r>
      <w:r>
        <w:br/>
      </w:r>
      <w:r>
        <w:t>综上可得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mr>
            </m:m>
          </m:e>
        </m:d>
      </m:oMath>
      <w:r>
        <w:t>．</w:t>
      </w:r>
      <w:bookmarkEnd w:id="29"/>
      <w:bookmarkEnd w:id="112"/>
    </w:p>
    <w:p w14:paraId="287096B6" w14:textId="6B3AE27F" w:rsidR="00E02280" w:rsidRDefault="00E02280" w:rsidP="003511BE">
      <w:pPr>
        <w:pStyle w:val="Normal0"/>
        <w:jc w:val="center"/>
        <w:rPr>
          <w:rFonts w:eastAsiaTheme="minorEastAsia"/>
        </w:rPr>
      </w:pPr>
    </w:p>
    <w:sectPr w:rsidR="00E022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8BF5B" w14:textId="77777777" w:rsidR="003511BE" w:rsidRDefault="003511BE" w:rsidP="003511BE">
      <w:r>
        <w:separator/>
      </w:r>
    </w:p>
  </w:endnote>
  <w:endnote w:type="continuationSeparator" w:id="0">
    <w:p w14:paraId="4168558A" w14:textId="77777777" w:rsidR="003511BE" w:rsidRDefault="003511BE" w:rsidP="00351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2752D" w14:textId="77777777" w:rsidR="003511BE" w:rsidRDefault="003511BE" w:rsidP="003511BE">
      <w:r>
        <w:separator/>
      </w:r>
    </w:p>
  </w:footnote>
  <w:footnote w:type="continuationSeparator" w:id="0">
    <w:p w14:paraId="501A1D78" w14:textId="77777777" w:rsidR="003511BE" w:rsidRDefault="003511BE" w:rsidP="00351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7F69BA"/>
    <w:multiLevelType w:val="multilevel"/>
    <w:tmpl w:val="6570EF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90AE57"/>
    <w:multiLevelType w:val="multilevel"/>
    <w:tmpl w:val="7DEEB41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1D"/>
    <w:multiLevelType w:val="multilevel"/>
    <w:tmpl w:val="224056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FFFFFF7C"/>
    <w:multiLevelType w:val="singleLevel"/>
    <w:tmpl w:val="57305F4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4" w15:restartNumberingAfterBreak="0">
    <w:nsid w:val="FFFFFF7D"/>
    <w:multiLevelType w:val="singleLevel"/>
    <w:tmpl w:val="4FE0B12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5" w15:restartNumberingAfterBreak="0">
    <w:nsid w:val="FFFFFF7E"/>
    <w:multiLevelType w:val="singleLevel"/>
    <w:tmpl w:val="0DAC010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6" w15:restartNumberingAfterBreak="0">
    <w:nsid w:val="FFFFFF7F"/>
    <w:multiLevelType w:val="singleLevel"/>
    <w:tmpl w:val="DB0855D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7" w15:restartNumberingAfterBreak="0">
    <w:nsid w:val="FFFFFF80"/>
    <w:multiLevelType w:val="singleLevel"/>
    <w:tmpl w:val="DCEE292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5406EF0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CC28914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3B8CEFB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D6BEDF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2" w15:restartNumberingAfterBreak="0">
    <w:nsid w:val="FFFFFF89"/>
    <w:multiLevelType w:val="singleLevel"/>
    <w:tmpl w:val="99BE831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0000A990"/>
    <w:multiLevelType w:val="multilevel"/>
    <w:tmpl w:val="D5E2D1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8"/>
  </w:num>
  <w:num w:numId="6">
    <w:abstractNumId w:val="9"/>
  </w:num>
  <w:num w:numId="7">
    <w:abstractNumId w:val="10"/>
  </w:num>
  <w:num w:numId="8">
    <w:abstractNumId w:val="1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05"/>
  <w:drawingGridVerticalSpacing w:val="156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6C1"/>
    <w:rsid w:val="002A1C27"/>
    <w:rsid w:val="003511BE"/>
    <w:rsid w:val="003C199C"/>
    <w:rsid w:val="006836C1"/>
    <w:rsid w:val="00DC13EE"/>
    <w:rsid w:val="00E0228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653AB"/>
  <w15:docId w15:val="{16DEEFC1-4607-47A1-94D9-19C0DD74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855"/>
    <w:pPr>
      <w:widowControl w:val="0"/>
    </w:pPr>
    <w:rPr>
      <w:rFonts w:ascii="Calibri" w:eastAsia="宋体" w:hAnsi="Calibri" w:cs="Times New Roman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814BD"/>
    <w:pPr>
      <w:keepNext/>
      <w:keepLines/>
      <w:jc w:val="center"/>
      <w:outlineLvl w:val="0"/>
    </w:pPr>
    <w:rPr>
      <w:rFonts w:asciiTheme="minorHAnsi" w:eastAsiaTheme="minorEastAsia" w:hAnsiTheme="minorHAnsi" w:cstheme="minorBidi"/>
      <w:b/>
      <w:bCs/>
      <w:kern w:val="44"/>
      <w:sz w:val="28"/>
      <w:szCs w:val="44"/>
    </w:rPr>
  </w:style>
  <w:style w:type="paragraph" w:styleId="2">
    <w:name w:val="heading 2"/>
    <w:basedOn w:val="a"/>
    <w:next w:val="3"/>
    <w:link w:val="20"/>
    <w:uiPriority w:val="9"/>
    <w:unhideWhenUsed/>
    <w:qFormat/>
    <w:rsid w:val="00026BFE"/>
    <w:pPr>
      <w:keepNext/>
      <w:keepLines/>
      <w:spacing w:before="120" w:after="120"/>
      <w:jc w:val="center"/>
      <w:outlineLvl w:val="1"/>
    </w:pPr>
    <w:rPr>
      <w:rFonts w:asciiTheme="majorHAnsi" w:eastAsiaTheme="majorEastAsia" w:hAnsiTheme="majorHAnsi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14BD"/>
    <w:pPr>
      <w:keepNext/>
      <w:keepLines/>
      <w:outlineLvl w:val="2"/>
    </w:pPr>
    <w:rPr>
      <w:rFonts w:asciiTheme="minorHAnsi" w:eastAsiaTheme="minorEastAsia" w:hAnsiTheme="minorHAnsi" w:cstheme="min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39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3922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39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3922"/>
    <w:rPr>
      <w:rFonts w:ascii="Calibri" w:eastAsia="宋体" w:hAnsi="Calibri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814BD"/>
    <w:rPr>
      <w:b/>
      <w:bCs/>
      <w:sz w:val="21"/>
      <w:szCs w:val="32"/>
    </w:rPr>
  </w:style>
  <w:style w:type="character" w:customStyle="1" w:styleId="10">
    <w:name w:val="标题 1 字符"/>
    <w:basedOn w:val="a0"/>
    <w:link w:val="1"/>
    <w:uiPriority w:val="9"/>
    <w:rsid w:val="005814BD"/>
    <w:rPr>
      <w:b/>
      <w:bCs/>
      <w:kern w:val="44"/>
      <w:sz w:val="28"/>
      <w:szCs w:val="44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20">
    <w:name w:val="标题 2 字符"/>
    <w:basedOn w:val="a0"/>
    <w:link w:val="2"/>
    <w:uiPriority w:val="9"/>
    <w:rsid w:val="00026BFE"/>
    <w:rPr>
      <w:rFonts w:asciiTheme="majorHAnsi" w:eastAsiaTheme="majorEastAsia" w:hAnsiTheme="majorHAnsi" w:cstheme="majorBidi"/>
      <w:bCs/>
      <w:sz w:val="21"/>
      <w:szCs w:val="32"/>
    </w:rPr>
  </w:style>
  <w:style w:type="paragraph" w:styleId="a7">
    <w:name w:val="List Paragraph"/>
    <w:basedOn w:val="a"/>
    <w:uiPriority w:val="34"/>
    <w:qFormat/>
    <w:rsid w:val="007E5728"/>
    <w:pPr>
      <w:ind w:firstLineChars="200" w:firstLine="420"/>
    </w:pPr>
  </w:style>
  <w:style w:type="paragraph" w:customStyle="1" w:styleId="Compact">
    <w:name w:val="Compact"/>
    <w:basedOn w:val="a8"/>
    <w:qFormat/>
    <w:rsid w:val="007E5728"/>
    <w:pPr>
      <w:widowControl/>
      <w:spacing w:before="36" w:after="36"/>
    </w:pPr>
    <w:rPr>
      <w:rFonts w:ascii="Times New Roman" w:eastAsiaTheme="minorEastAsia" w:hAnsi="Times New Roman" w:cstheme="minorBidi"/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7E5728"/>
    <w:pPr>
      <w:spacing w:after="200"/>
    </w:pPr>
    <w:rPr>
      <w:kern w:val="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aption">
    <w:name w:val="Table Caption"/>
    <w:basedOn w:val="a9"/>
    <w:rsid w:val="007E5728"/>
    <w:pPr>
      <w:keepNext/>
      <w:widowControl/>
      <w:spacing w:after="120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a8">
    <w:name w:val="Body Text"/>
    <w:basedOn w:val="a"/>
    <w:link w:val="aa"/>
    <w:uiPriority w:val="99"/>
    <w:semiHidden/>
    <w:unhideWhenUsed/>
    <w:rsid w:val="007E5728"/>
    <w:pPr>
      <w:spacing w:after="120"/>
    </w:pPr>
  </w:style>
  <w:style w:type="character" w:customStyle="1" w:styleId="aa">
    <w:name w:val="正文文本 字符"/>
    <w:basedOn w:val="a0"/>
    <w:link w:val="a8"/>
    <w:uiPriority w:val="99"/>
    <w:semiHidden/>
    <w:rsid w:val="007E5728"/>
    <w:rPr>
      <w:rFonts w:ascii="Calibri" w:eastAsia="宋体" w:hAnsi="Calibri" w:cs="Times New Roman"/>
      <w:sz w:val="21"/>
      <w:szCs w:val="22"/>
    </w:rPr>
  </w:style>
  <w:style w:type="paragraph" w:styleId="a9">
    <w:name w:val="caption"/>
    <w:basedOn w:val="a"/>
    <w:next w:val="a"/>
    <w:uiPriority w:val="35"/>
    <w:semiHidden/>
    <w:unhideWhenUsed/>
    <w:qFormat/>
    <w:rsid w:val="007E5728"/>
    <w:rPr>
      <w:rFonts w:asciiTheme="majorHAnsi" w:eastAsia="黑体" w:hAnsiTheme="majorHAnsi" w:cstheme="majorBidi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2A1C2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2A1C27"/>
    <w:rPr>
      <w:rFonts w:ascii="Calibri" w:eastAsia="宋体" w:hAnsi="Calibri" w:cs="Times New Roman"/>
      <w:sz w:val="18"/>
      <w:szCs w:val="18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hj</cp:lastModifiedBy>
  <cp:revision>4</cp:revision>
  <dcterms:created xsi:type="dcterms:W3CDTF">2023-06-17T09:29:00Z</dcterms:created>
  <dcterms:modified xsi:type="dcterms:W3CDTF">2023-07-31T02:47:00Z</dcterms:modified>
</cp:coreProperties>
</file>