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20:03:14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20:03:20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20:03:36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清静虚灵是飞羽吗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清静虚灵</w:t>
      </w:r>
      <w:r>
        <w:rPr>
          <w:rFonts w:hint="eastAsia"/>
        </w:rPr>
        <w:t xml:space="preserve"> 20:06:47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不辛苦不辛苦</w:t>
      </w:r>
      <w:r>
        <w:rPr>
          <w:rFonts w:hint="eastAsia"/>
        </w:rP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清静虚灵</w:t>
      </w:r>
      <w:r>
        <w:rPr>
          <w:rFonts w:hint="eastAsia"/>
        </w:rPr>
        <w:t xml:space="preserve"> 20:07:01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嗯呐，俺是飞羽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20:04:04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都是辛劳的小蜜蜂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20:04:11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可爱的飞羽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清静虚灵</w:t>
      </w:r>
      <w:r>
        <w:rPr>
          <w:rFonts w:hint="eastAsia"/>
        </w:rPr>
        <w:t xml:space="preserve"> 20:07:27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信坤</w:t>
      </w:r>
      <w:r>
        <w:rPr>
          <w:rFonts w:hint="eastAsia"/>
        </w:rPr>
        <w:t xml:space="preserve"> 20:04:42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我说呢，</w:t>
      </w:r>
      <w:r>
        <w:rPr>
          <w:rFonts w:hint="eastAsia"/>
        </w:rPr>
        <w:t xml:space="preserve"> </w:t>
      </w:r>
      <w:r>
        <w:rPr>
          <w:rFonts w:hint="eastAsia"/>
        </w:rPr>
        <w:t>在这边怎么没有看到过飞羽呢。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20:04:55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早知道先放阴符经录音大家听了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20:14:29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神仙抱一演道章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>观天之道，执天之行，尽矣。天有五贼，见之者昌。五贼在心，施行于天。宇宙在乎手，万物生乎身。天性，人也。人心，机也。立天之道，以定人也。天发杀机，移星易宿。地发杀机，龙蛇起陆。人发杀机，天地反复。天人合发，万变定基。性有巧拙，可以伏藏。九窍之邪，在乎三要，可以动静。火生于木，祸发必克。奸生于国，时动必溃。知之修炼，谓之圣人。天生天杀，道之理也。</w:t>
      </w:r>
    </w:p>
    <w:p w:rsidR="00FB48EC" w:rsidRDefault="00FB48EC" w:rsidP="00FB48EC"/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20:16:17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唐淳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20:24:58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四时，白天黑夜跟着运转来的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20:25:20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旋转为什么北斗在背面绕着转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20:25:55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讲的中医基础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、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20:27:01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人体每天跟着自然运转五十个周全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20:29:44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修心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20:30:04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练本身本元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20:31:22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总纲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20:41:15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蒸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20:43:49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描述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20:44:07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消耗。索取的意思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20:57:12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师父，阴阳是同时存在的？还是阴尽阳生，一个完成后再生发另一个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20:57:20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刚才那会是老师没说话吗？还是我网络问题，没听见？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一切在燃烧</w:t>
      </w:r>
      <w:r>
        <w:rPr>
          <w:rFonts w:hint="eastAsia"/>
        </w:rPr>
        <w:t xml:space="preserve"> 20:57:52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是先生没说话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20:58:00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阴阳在后天应该是同时存在的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20:58:16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本初子午线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20:58:53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同时存在，跟十二辟卦很像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20:59:33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可以说跟十二辟卦很像，但是并不是，姐姐要留意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大象無形</w:t>
      </w:r>
      <w:r>
        <w:rPr>
          <w:rFonts w:hint="eastAsia"/>
        </w:rPr>
        <w:t xml:space="preserve"> 21:00:12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嗯嗯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21:06:06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宇宙在乎手，万化生乎身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21:06:18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是万物还是万化呢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山月</w:t>
      </w:r>
      <w:r>
        <w:rPr>
          <w:rFonts w:hint="eastAsia"/>
        </w:rPr>
        <w:t xml:space="preserve"> 21:06:38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万物生乎身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21:06:47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有解说是万种变化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21:13:08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21:14:50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万物动心不动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21:16:39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空无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静玄子</w:t>
      </w:r>
      <w:r>
        <w:rPr>
          <w:rFonts w:hint="eastAsia"/>
        </w:rPr>
        <w:t xml:space="preserve"> 21:19:34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生杀相从，福祸相依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21:19:35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天地的运行规律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21:20:13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有热到寒四时变换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21:20:39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符合达到就是天人合一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21:20:52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符合大道就是天人合一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21:22:05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21:22:13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难道能控制天气吗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21:22:20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21:22:24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21:22:31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慈悲法有</w:t>
      </w:r>
      <w:r>
        <w:rPr>
          <w:rFonts w:hint="eastAsia"/>
        </w:rPr>
        <w:t xml:space="preserve"> 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21:22:46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信存</w:t>
      </w:r>
      <w:r>
        <w:rPr>
          <w:rFonts w:hint="eastAsia"/>
        </w:rPr>
        <w:t xml:space="preserve"> 21:22:58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你想干啥啊。哈哈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21:22:59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实际是个概念推倒重来？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21:23:00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那要心性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21:23:19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21:24:05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是的元神和潜能等耗尽了就死了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21:24:21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没有这种神通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21:24:28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是的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21:25:03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谢谢指教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21:25:16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天时地利人合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21:25:49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有用不？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21:26:16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没有神通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21:27:05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求雨在过去也不是神话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21:27:11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我们现在不管那些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21:27:35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修道要与天地合吗？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21:28:59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老师不讲了吗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21:29:04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点半了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21:31:14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明白了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21:31:25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突然明白了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21:32:29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21:32:37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大师一会您打坐吗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21:33:21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后天八卦跟先天八卦差别怎么那么大呢？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21:33:28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坎艮震巽，离坤兑乾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21:33:48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不要叫大师，大师是贬义词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21:34:03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哦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21:34:25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后天八卦跟先天八卦最大的差别在那呢？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信观</w:t>
      </w:r>
      <w:r>
        <w:rPr>
          <w:rFonts w:hint="eastAsia"/>
        </w:rPr>
        <w:t xml:space="preserve"> 21:35:21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21:35:40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粉碎虚空</w:t>
      </w:r>
      <w:r>
        <w:rPr>
          <w:rFonts w:hint="eastAsia"/>
        </w:rP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21:37:44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老师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微真子</w:t>
      </w:r>
      <w:r>
        <w:rPr>
          <w:rFonts w:hint="eastAsia"/>
        </w:rPr>
        <w:t xml:space="preserve"> 21:37:50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21:37:58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先天宇宙后天地球吗？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21:38:37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先天，真空妙有，后天，宇宙地球。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21:40:04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太玄了</w:t>
      </w:r>
      <w:r>
        <w:rPr>
          <w:rFonts w:hint="eastAsia"/>
        </w:rP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静松</w:t>
      </w:r>
      <w:r>
        <w:rPr>
          <w:rFonts w:hint="eastAsia"/>
        </w:rPr>
        <w:t xml:space="preserve"> 21:40:26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阴符经字简意深，确实难讲解啊</w:t>
      </w:r>
    </w:p>
    <w:p w:rsidR="00FB48EC" w:rsidRDefault="00FB48EC" w:rsidP="00FB48EC"/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21:41:49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就是阳生的意思吧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21:43:32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21:44:12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恩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21:44:41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子时一阳生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21:44:57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是啊。。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快乐</w:t>
      </w:r>
      <w:r>
        <w:rPr>
          <w:rFonts w:hint="eastAsia"/>
        </w:rPr>
        <w:t>(</w:t>
      </w:r>
      <w:r>
        <w:rPr>
          <w:rFonts w:hint="eastAsia"/>
        </w:rPr>
        <w:t>旺旺</w:t>
      </w:r>
      <w:r>
        <w:rPr>
          <w:rFonts w:hint="eastAsia"/>
        </w:rPr>
        <w:t xml:space="preserve"> 21:45:25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差不多算了</w:t>
      </w:r>
      <w:r>
        <w:rPr>
          <w:rFonts w:hint="eastAsia"/>
        </w:rPr>
        <w:t xml:space="preserve"> 21:45:30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李生</w:t>
      </w:r>
      <w:r>
        <w:rPr>
          <w:rFonts w:hint="eastAsia"/>
        </w:rPr>
        <w:t xml:space="preserve"> 21:45:36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录音结束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玄真</w:t>
      </w:r>
      <w:r>
        <w:rPr>
          <w:rFonts w:hint="eastAsia"/>
        </w:rPr>
        <w:t xml:space="preserve"> 21:45:43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山月</w:t>
      </w:r>
      <w:r>
        <w:rPr>
          <w:rFonts w:hint="eastAsia"/>
        </w:rPr>
        <w:t xml:space="preserve"> 21:45:48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星林</w:t>
      </w:r>
      <w:r>
        <w:rPr>
          <w:rFonts w:hint="eastAsia"/>
        </w:rPr>
        <w:t>123 21:45:52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观观光</w:t>
      </w:r>
      <w:r>
        <w:rPr>
          <w:rFonts w:hint="eastAsia"/>
        </w:rPr>
        <w:t xml:space="preserve"> 21:45:53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辛苦了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笑指云来</w:t>
      </w:r>
      <w:r>
        <w:rPr>
          <w:rFonts w:hint="eastAsia"/>
        </w:rPr>
        <w:t xml:space="preserve"> 21:45:53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感谢老师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信济</w:t>
      </w:r>
      <w:r>
        <w:rPr>
          <w:rFonts w:hint="eastAsia"/>
        </w:rPr>
        <w:t xml:space="preserve"> 21:45:55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谢谢师父。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老李飞剑</w:t>
      </w:r>
      <w:r>
        <w:rPr>
          <w:rFonts w:hint="eastAsia"/>
        </w:rPr>
        <w:t xml:space="preserve"> 21:45:59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静玄子</w:t>
      </w:r>
      <w:r>
        <w:rPr>
          <w:rFonts w:hint="eastAsia"/>
        </w:rPr>
        <w:t xml:space="preserve"> 21:46:00</w:t>
      </w:r>
    </w:p>
    <w:p w:rsidR="00FB48EC" w:rsidRDefault="00FB48EC" w:rsidP="00FB48EC">
      <w:r>
        <w:t xml:space="preserve"> 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竹叶飘香</w:t>
      </w:r>
      <w:r>
        <w:rPr>
          <w:rFonts w:hint="eastAsia"/>
        </w:rPr>
        <w:t xml:space="preserve"> 21:46:03</w:t>
      </w:r>
    </w:p>
    <w:p w:rsidR="00FB48EC" w:rsidRDefault="00FB48EC" w:rsidP="00FB48EC">
      <w:r>
        <w:t xml:space="preserve"> 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信玄</w:t>
      </w:r>
      <w:r>
        <w:rPr>
          <w:rFonts w:hint="eastAsia"/>
        </w:rPr>
        <w:t xml:space="preserve"> 21:46:04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>晚安</w:t>
      </w:r>
    </w:p>
    <w:p w:rsidR="00FB48EC" w:rsidRDefault="00FB48EC" w:rsidP="00FB48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玉机子</w:t>
      </w:r>
      <w:r>
        <w:rPr>
          <w:rFonts w:hint="eastAsia"/>
        </w:rPr>
        <w:t xml:space="preserve"> 21:46:06</w:t>
      </w:r>
    </w:p>
    <w:p w:rsidR="00FB48EC" w:rsidRDefault="00FB48EC" w:rsidP="00FB48EC">
      <w:r>
        <w:rPr>
          <w:rFonts w:hint="eastAsia"/>
        </w:rPr>
        <w:t>我也谢谢大家</w:t>
      </w:r>
    </w:p>
    <w:sectPr w:rsidR="00FB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48EC"/>
    <w:rsid w:val="002524E7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D90F-5972-4894-8CE4-A8A42D7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2114</Characters>
  <Application>Microsoft Office Word</Application>
  <DocSecurity>4</DocSecurity>
  <Lines>17</Lines>
  <Paragraphs>4</Paragraphs>
  <ScaleCrop>false</ScaleCrop>
  <Company>China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cloudconvert_5</cp:lastModifiedBy>
  <cp:revision>2</cp:revision>
  <dcterms:created xsi:type="dcterms:W3CDTF">2021-07-28T04:35:00Z</dcterms:created>
  <dcterms:modified xsi:type="dcterms:W3CDTF">2021-07-28T04:35:00Z</dcterms:modified>
</cp:coreProperties>
</file>