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A5B" w:rsidRDefault="00EA3A5B" w:rsidP="00EA3A5B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 6364</w:t>
      </w:r>
      <w:r>
        <w:rPr>
          <w:b/>
          <w:sz w:val="28"/>
          <w:szCs w:val="28"/>
        </w:rPr>
        <w:t xml:space="preserve">.002 </w:t>
      </w:r>
      <w:r>
        <w:rPr>
          <w:b/>
          <w:sz w:val="28"/>
          <w:szCs w:val="28"/>
        </w:rPr>
        <w:t>ARTIFICIAL INTELLIGENCE</w:t>
      </w:r>
    </w:p>
    <w:p w:rsidR="00EA3A5B" w:rsidRDefault="00EA3A5B" w:rsidP="00EA3A5B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Programming Assignment – 2</w:t>
      </w:r>
    </w:p>
    <w:p w:rsidR="00EA3A5B" w:rsidRDefault="00EA3A5B" w:rsidP="00EA3A5B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October 24, 2017</w:t>
      </w:r>
    </w:p>
    <w:p w:rsidR="00EA3A5B" w:rsidRDefault="00EA3A5B" w:rsidP="00EA3A5B">
      <w:pPr>
        <w:pStyle w:val="NoSpacing"/>
        <w:jc w:val="center"/>
        <w:rPr>
          <w:b/>
          <w:sz w:val="28"/>
          <w:szCs w:val="28"/>
        </w:rPr>
      </w:pPr>
    </w:p>
    <w:p w:rsidR="00EA3A5B" w:rsidRDefault="00EA3A5B" w:rsidP="00EA3A5B">
      <w:pPr>
        <w:pStyle w:val="NoSpacing"/>
        <w:pBdr>
          <w:bottom w:val="single" w:sz="12" w:space="1" w:color="auto"/>
        </w:pBdr>
        <w:jc w:val="center"/>
        <w:rPr>
          <w:b/>
          <w:sz w:val="28"/>
          <w:szCs w:val="28"/>
        </w:rPr>
      </w:pPr>
      <w:r w:rsidRPr="00C74167">
        <w:rPr>
          <w:b/>
          <w:sz w:val="28"/>
          <w:szCs w:val="28"/>
        </w:rPr>
        <w:t>Dileep Gudena (dxg161730)</w:t>
      </w:r>
    </w:p>
    <w:p w:rsidR="00EA3A5B" w:rsidRPr="00C74167" w:rsidRDefault="00EA3A5B" w:rsidP="00EA3A5B">
      <w:pPr>
        <w:pStyle w:val="NoSpacing"/>
        <w:pBdr>
          <w:bottom w:val="single" w:sz="12" w:space="1" w:color="auto"/>
        </w:pBd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Gokul</w:t>
      </w:r>
      <w:r w:rsidR="005B4E37">
        <w:rPr>
          <w:b/>
          <w:sz w:val="28"/>
          <w:szCs w:val="28"/>
        </w:rPr>
        <w:t xml:space="preserve"> Surendra (gxs161530)</w:t>
      </w:r>
    </w:p>
    <w:p w:rsidR="00EA3A5B" w:rsidRDefault="00EA3A5B" w:rsidP="00EA3A5B">
      <w:pPr>
        <w:pStyle w:val="Default"/>
        <w:jc w:val="both"/>
      </w:pPr>
    </w:p>
    <w:p w:rsidR="00082BFF" w:rsidRPr="0050085E" w:rsidRDefault="00EA3A5B">
      <w:pPr>
        <w:rPr>
          <w:b/>
          <w:sz w:val="24"/>
        </w:rPr>
      </w:pPr>
      <w:r w:rsidRPr="0050085E">
        <w:rPr>
          <w:b/>
          <w:sz w:val="24"/>
        </w:rPr>
        <w:t>Exercise 1:</w:t>
      </w:r>
    </w:p>
    <w:p w:rsidR="00EA3A5B" w:rsidRDefault="00EA3A5B">
      <w:r>
        <w:rPr>
          <w:noProof/>
        </w:rPr>
        <w:drawing>
          <wp:inline distT="0" distB="0" distL="0" distR="0">
            <wp:extent cx="2813050" cy="628650"/>
            <wp:effectExtent l="0" t="0" r="6350" b="0"/>
            <wp:docPr id="1" name="Picture 1" descr="C:\Users\dilee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ee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Default="00EA3A5B"/>
    <w:p w:rsidR="00EA3A5B" w:rsidRPr="0050085E" w:rsidRDefault="00EA3A5B">
      <w:pPr>
        <w:rPr>
          <w:b/>
          <w:sz w:val="24"/>
        </w:rPr>
      </w:pPr>
      <w:r w:rsidRPr="0050085E">
        <w:rPr>
          <w:b/>
          <w:sz w:val="24"/>
        </w:rPr>
        <w:t>Exercise 2:</w:t>
      </w:r>
    </w:p>
    <w:p w:rsidR="00EA3A5B" w:rsidRDefault="00EA3A5B">
      <w:r>
        <w:rPr>
          <w:noProof/>
        </w:rPr>
        <w:drawing>
          <wp:inline distT="0" distB="0" distL="0" distR="0">
            <wp:extent cx="5715000" cy="5492750"/>
            <wp:effectExtent l="0" t="0" r="0" b="0"/>
            <wp:docPr id="2" name="Picture 2" descr="C:\Users\dilee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ee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Pr="0050085E" w:rsidRDefault="00EA3A5B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3:</w:t>
      </w:r>
    </w:p>
    <w:p w:rsidR="00EA3A5B" w:rsidRDefault="00EA3A5B">
      <w:r>
        <w:rPr>
          <w:noProof/>
        </w:rPr>
        <w:drawing>
          <wp:inline distT="0" distB="0" distL="0" distR="0">
            <wp:extent cx="5731510" cy="2065506"/>
            <wp:effectExtent l="0" t="0" r="2540" b="0"/>
            <wp:docPr id="3" name="Picture 3" descr="C:\Users\dilee\AppData\Local\Microsoft\Windows\INetCache\Content.Word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ee\AppData\Local\Microsoft\Windows\INetCache\Content.Word\3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2273300" cy="584200"/>
            <wp:effectExtent l="0" t="0" r="0" b="6350"/>
            <wp:docPr id="4" name="Picture 4" descr="C:\Users\dilee\AppData\Local\Microsoft\Windows\INetCache\Content.Word\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ee\AppData\Local\Microsoft\Windows\INetCache\Content.Word\3-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5731510" cy="3460366"/>
            <wp:effectExtent l="0" t="0" r="2540" b="6985"/>
            <wp:docPr id="5" name="Picture 5" descr="C:\Users\dilee\AppData\Local\Microsoft\Windows\INetCache\Content.Word\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lee\AppData\Local\Microsoft\Windows\INetCache\Content.Word\3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A3" w:rsidRDefault="00486CA3"/>
    <w:p w:rsidR="00486CA3" w:rsidRDefault="00486CA3"/>
    <w:p w:rsidR="00486CA3" w:rsidRDefault="00486CA3"/>
    <w:p w:rsidR="00486CA3" w:rsidRDefault="00486CA3"/>
    <w:p w:rsidR="00486CA3" w:rsidRDefault="00486CA3"/>
    <w:p w:rsidR="00486CA3" w:rsidRDefault="00486CA3"/>
    <w:p w:rsidR="00486CA3" w:rsidRDefault="00486CA3"/>
    <w:p w:rsidR="00486CA3" w:rsidRDefault="00486CA3"/>
    <w:p w:rsidR="00EA3A5B" w:rsidRPr="0050085E" w:rsidRDefault="00EA3A5B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4:</w:t>
      </w:r>
    </w:p>
    <w:p w:rsidR="00EA3A5B" w:rsidRDefault="00EA3A5B">
      <w:r>
        <w:rPr>
          <w:noProof/>
        </w:rPr>
        <w:drawing>
          <wp:inline distT="0" distB="0" distL="0" distR="0">
            <wp:extent cx="2508250" cy="603250"/>
            <wp:effectExtent l="0" t="0" r="6350" b="6350"/>
            <wp:docPr id="6" name="Picture 6" descr="C:\Users\dilee\AppData\Local\Microsoft\Windows\INetCache\Content.Word\test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ee\AppData\Local\Microsoft\Windows\INetCache\Content.Word\test1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943350" cy="3683000"/>
            <wp:effectExtent l="0" t="0" r="0" b="0"/>
            <wp:docPr id="7" name="Picture 7" descr="C:\Users\dilee\AppData\Local\Microsoft\Windows\INetCache\Content.Word\test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lee\AppData\Local\Microsoft\Windows\INetCache\Content.Word\test1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</w:p>
    <w:p w:rsidR="00EA3A5B" w:rsidRDefault="00EA3A5B">
      <w:r>
        <w:rPr>
          <w:noProof/>
        </w:rPr>
        <w:drawing>
          <wp:inline distT="0" distB="0" distL="0" distR="0">
            <wp:extent cx="3079750" cy="590550"/>
            <wp:effectExtent l="0" t="0" r="6350" b="0"/>
            <wp:docPr id="8" name="Picture 8" descr="C:\Users\dilee\AppData\Local\Microsoft\Windows\INetCache\Content.Word\test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lee\AppData\Local\Microsoft\Windows\INetCache\Content.Word\test2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4762500" cy="3486150"/>
            <wp:effectExtent l="0" t="0" r="0" b="0"/>
            <wp:docPr id="9" name="Picture 9" descr="C:\Users\dilee\AppData\Local\Microsoft\Windows\INetCache\Content.Word\test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lee\AppData\Local\Microsoft\Windows\INetCache\Content.Word\test2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</w:p>
    <w:p w:rsidR="00EA3A5B" w:rsidRDefault="00EA3A5B">
      <w:r>
        <w:rPr>
          <w:noProof/>
        </w:rPr>
        <w:lastRenderedPageBreak/>
        <w:drawing>
          <wp:inline distT="0" distB="0" distL="0" distR="0">
            <wp:extent cx="2844800" cy="622300"/>
            <wp:effectExtent l="0" t="0" r="0" b="6350"/>
            <wp:docPr id="10" name="Picture 10" descr="C:\Users\dilee\AppData\Local\Microsoft\Windows\INetCache\Content.Word\test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lee\AppData\Local\Microsoft\Windows\INetCache\Content.Word\test3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619500" cy="3505200"/>
            <wp:effectExtent l="0" t="0" r="0" b="0"/>
            <wp:docPr id="11" name="Picture 11" descr="C:\Users\dilee\AppData\Local\Microsoft\Windows\INetCache\Content.Word\test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lee\AppData\Local\Microsoft\Windows\INetCache\Content.Word\test3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Default="00EA3A5B">
      <w:r>
        <w:rPr>
          <w:noProof/>
        </w:rPr>
        <w:drawing>
          <wp:inline distT="0" distB="0" distL="0" distR="0">
            <wp:extent cx="2609850" cy="596900"/>
            <wp:effectExtent l="0" t="0" r="0" b="0"/>
            <wp:docPr id="12" name="Picture 12" descr="C:\Users\dilee\AppData\Local\Microsoft\Windows\INetCache\Content.Word\test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lee\AppData\Local\Microsoft\Windows\INetCache\Content.Word\test4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886200" cy="3524250"/>
            <wp:effectExtent l="0" t="0" r="0" b="0"/>
            <wp:docPr id="13" name="Picture 13" descr="C:\Users\dilee\AppData\Local\Microsoft\Windows\INetCache\Content.Word\test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lee\AppData\Local\Microsoft\Windows\INetCache\Content.Word\test4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Default="00EA3A5B">
      <w:r>
        <w:rPr>
          <w:noProof/>
        </w:rPr>
        <w:lastRenderedPageBreak/>
        <w:drawing>
          <wp:inline distT="0" distB="0" distL="0" distR="0">
            <wp:extent cx="2286000" cy="609600"/>
            <wp:effectExtent l="0" t="0" r="0" b="0"/>
            <wp:docPr id="14" name="Picture 14" descr="C:\Users\dilee\AppData\Local\Microsoft\Windows\INetCache\Content.Word\test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lee\AppData\Local\Microsoft\Windows\INetCache\Content.Word\test5-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721100" cy="3568700"/>
            <wp:effectExtent l="0" t="0" r="0" b="0"/>
            <wp:docPr id="15" name="Picture 15" descr="C:\Users\dilee\AppData\Local\Microsoft\Windows\INetCache\Content.Word\test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lee\AppData\Local\Microsoft\Windows\INetCache\Content.Word\test5-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Default="00EA3A5B">
      <w:r>
        <w:rPr>
          <w:noProof/>
        </w:rPr>
        <w:drawing>
          <wp:inline distT="0" distB="0" distL="0" distR="0">
            <wp:extent cx="2413000" cy="558800"/>
            <wp:effectExtent l="0" t="0" r="6350" b="0"/>
            <wp:docPr id="16" name="Picture 16" descr="C:\Users\dilee\AppData\Local\Microsoft\Windows\INetCache\Content.Word\test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lee\AppData\Local\Microsoft\Windows\INetCache\Content.Word\test6-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498850" cy="3498850"/>
            <wp:effectExtent l="0" t="0" r="6350" b="6350"/>
            <wp:docPr id="17" name="Picture 17" descr="C:\Users\dilee\AppData\Local\Microsoft\Windows\INetCache\Content.Word\test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lee\AppData\Local\Microsoft\Windows\INetCache\Content.Word\test6-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Default="00EA3A5B">
      <w:r>
        <w:rPr>
          <w:noProof/>
        </w:rPr>
        <w:lastRenderedPageBreak/>
        <w:drawing>
          <wp:inline distT="0" distB="0" distL="0" distR="0">
            <wp:extent cx="2501900" cy="590550"/>
            <wp:effectExtent l="0" t="0" r="0" b="0"/>
            <wp:docPr id="18" name="Picture 18" descr="C:\Users\dilee\AppData\Local\Microsoft\Windows\INetCache\Content.Word\test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lee\AppData\Local\Microsoft\Windows\INetCache\Content.Word\test7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492500" cy="3536950"/>
            <wp:effectExtent l="0" t="0" r="0" b="6350"/>
            <wp:docPr id="19" name="Picture 19" descr="C:\Users\dilee\AppData\Local\Microsoft\Windows\INetCache\Content.Word\test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lee\AppData\Local\Microsoft\Windows\INetCache\Content.Word\test7-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5B" w:rsidRDefault="00EA3A5B">
      <w:r>
        <w:rPr>
          <w:noProof/>
        </w:rPr>
        <w:drawing>
          <wp:inline distT="0" distB="0" distL="0" distR="0">
            <wp:extent cx="2254250" cy="615950"/>
            <wp:effectExtent l="0" t="0" r="0" b="0"/>
            <wp:docPr id="20" name="Picture 20" descr="C:\Users\dilee\AppData\Local\Microsoft\Windows\INetCache\Content.Word\test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lee\AppData\Local\Microsoft\Windows\INetCache\Content.Word\test8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A5B">
        <w:t xml:space="preserve"> </w:t>
      </w:r>
      <w:r>
        <w:rPr>
          <w:noProof/>
        </w:rPr>
        <w:drawing>
          <wp:inline distT="0" distB="0" distL="0" distR="0">
            <wp:extent cx="3530600" cy="3562350"/>
            <wp:effectExtent l="0" t="0" r="0" b="0"/>
            <wp:docPr id="21" name="Picture 21" descr="C:\Users\dilee\AppData\Local\Microsoft\Windows\INetCache\Content.Word\test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lee\AppData\Local\Microsoft\Windows\INetCache\Content.Word\test8-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A3" w:rsidRDefault="00486CA3">
      <w:r>
        <w:rPr>
          <w:noProof/>
        </w:rPr>
        <w:lastRenderedPageBreak/>
        <w:drawing>
          <wp:inline distT="0" distB="0" distL="0" distR="0">
            <wp:extent cx="3060700" cy="3086100"/>
            <wp:effectExtent l="0" t="0" r="6350" b="0"/>
            <wp:docPr id="24" name="Picture 24" descr="C:\Users\dilee\AppData\Local\Microsoft\Windows\INetCache\Content.Word\truth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ilee\AppData\Local\Microsoft\Windows\INetCache\Content.Word\truth_tab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A3" w:rsidRDefault="00486CA3">
      <w:r>
        <w:t>The truth table is verified and the results are as per the table.</w:t>
      </w:r>
    </w:p>
    <w:p w:rsidR="00486CA3" w:rsidRDefault="00486CA3"/>
    <w:p w:rsidR="00486CA3" w:rsidRDefault="00486CA3">
      <w:r>
        <w:t>b)</w:t>
      </w:r>
    </w:p>
    <w:p w:rsidR="00486CA3" w:rsidRDefault="00486CA3">
      <w:r>
        <w:t>Yes. We can simplify further. As there are 4 output predicates (v_o,c_o,not_v_o and not_c_out), we can cut iyt down to 2 by only defining v_o and c_o. We use a meta-logical predicate called not() for the definitions not_v_o as not(v_o) and not_c_o as not(c_o)</w:t>
      </w:r>
    </w:p>
    <w:p w:rsidR="00486CA3" w:rsidRDefault="00486CA3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486CA3" w:rsidRPr="0050085E" w:rsidRDefault="00486CA3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5:</w:t>
      </w:r>
    </w:p>
    <w:p w:rsidR="00486CA3" w:rsidRDefault="00334E78">
      <w:r>
        <w:rPr>
          <w:noProof/>
        </w:rPr>
        <w:drawing>
          <wp:inline distT="0" distB="0" distL="0" distR="0">
            <wp:extent cx="2413000" cy="609600"/>
            <wp:effectExtent l="0" t="0" r="6350" b="0"/>
            <wp:docPr id="25" name="Picture 25" descr="C:\Users\dilee\AppData\Local\Microsoft\Windows\INetCache\Content.Word\test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ilee\AppData\Local\Microsoft\Windows\INetCache\Content.Word\test1-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930650" cy="3155950"/>
            <wp:effectExtent l="0" t="0" r="0" b="6350"/>
            <wp:docPr id="26" name="Picture 26" descr="C:\Users\dilee\AppData\Local\Microsoft\Windows\INetCache\Content.Word\test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ilee\AppData\Local\Microsoft\Windows\INetCache\Content.Word\test1-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CA3">
        <w:t xml:space="preserve"> </w:t>
      </w:r>
    </w:p>
    <w:p w:rsidR="00334E78" w:rsidRDefault="00334E78">
      <w:r>
        <w:rPr>
          <w:noProof/>
        </w:rPr>
        <w:drawing>
          <wp:inline distT="0" distB="0" distL="0" distR="0">
            <wp:extent cx="2406650" cy="590550"/>
            <wp:effectExtent l="0" t="0" r="0" b="0"/>
            <wp:docPr id="27" name="Picture 27" descr="C:\Users\dilee\AppData\Local\Microsoft\Windows\INetCache\Content.Word\test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lee\AppData\Local\Microsoft\Windows\INetCache\Content.Word\test2-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721100" cy="2940050"/>
            <wp:effectExtent l="0" t="0" r="0" b="0"/>
            <wp:docPr id="28" name="Picture 28" descr="C:\Users\dilee\AppData\Local\Microsoft\Windows\INetCache\Content.Word\test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ilee\AppData\Local\Microsoft\Windows\INetCache\Content.Word\test2-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rPr>
          <w:noProof/>
        </w:rPr>
        <w:lastRenderedPageBreak/>
        <w:drawing>
          <wp:inline distT="0" distB="0" distL="0" distR="0">
            <wp:extent cx="2844800" cy="603250"/>
            <wp:effectExtent l="0" t="0" r="0" b="6350"/>
            <wp:docPr id="29" name="Picture 29" descr="C:\Users\dilee\AppData\Local\Microsoft\Windows\INetCache\Content.Word\test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ilee\AppData\Local\Microsoft\Windows\INetCache\Content.Word\test3-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956050" cy="3003550"/>
            <wp:effectExtent l="0" t="0" r="6350" b="6350"/>
            <wp:docPr id="30" name="Picture 30" descr="C:\Users\dilee\AppData\Local\Microsoft\Windows\INetCache\Content.Word\test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ilee\AppData\Local\Microsoft\Windows\INetCache\Content.Word\test3-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rPr>
          <w:noProof/>
        </w:rPr>
        <w:drawing>
          <wp:inline distT="0" distB="0" distL="0" distR="0">
            <wp:extent cx="2425700" cy="571500"/>
            <wp:effectExtent l="0" t="0" r="0" b="0"/>
            <wp:docPr id="31" name="Picture 31" descr="C:\Users\dilee\AppData\Local\Microsoft\Windows\INetCache\Content.Word\test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ilee\AppData\Local\Microsoft\Windows\INetCache\Content.Word\test4-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810000" cy="2832100"/>
            <wp:effectExtent l="0" t="0" r="0" b="6350"/>
            <wp:docPr id="32" name="Picture 32" descr="C:\Users\dilee\AppData\Local\Microsoft\Windows\INetCache\Content.Word\test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ilee\AppData\Local\Microsoft\Windows\INetCache\Content.Word\test4-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rPr>
          <w:noProof/>
        </w:rPr>
        <w:lastRenderedPageBreak/>
        <w:drawing>
          <wp:inline distT="0" distB="0" distL="0" distR="0">
            <wp:extent cx="2590800" cy="590550"/>
            <wp:effectExtent l="0" t="0" r="0" b="0"/>
            <wp:docPr id="33" name="Picture 33" descr="C:\Users\dilee\AppData\Local\Microsoft\Windows\INetCache\Content.Word\test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dilee\AppData\Local\Microsoft\Windows\INetCache\Content.Word\test5-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943350" cy="2990850"/>
            <wp:effectExtent l="0" t="0" r="0" b="0"/>
            <wp:docPr id="34" name="Picture 34" descr="C:\Users\dilee\AppData\Local\Microsoft\Windows\INetCache\Content.Word\test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ilee\AppData\Local\Microsoft\Windows\INetCache\Content.Word\test5-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rPr>
          <w:noProof/>
        </w:rPr>
        <w:drawing>
          <wp:inline distT="0" distB="0" distL="0" distR="0">
            <wp:extent cx="2495550" cy="596900"/>
            <wp:effectExtent l="0" t="0" r="0" b="0"/>
            <wp:docPr id="35" name="Picture 35" descr="C:\Users\dilee\AppData\Local\Microsoft\Windows\INetCache\Content.Word\test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ilee\AppData\Local\Microsoft\Windows\INetCache\Content.Word\test6-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930650" cy="2844800"/>
            <wp:effectExtent l="0" t="0" r="0" b="0"/>
            <wp:docPr id="36" name="Picture 36" descr="C:\Users\dilee\AppData\Local\Microsoft\Windows\INetCache\Content.Word\test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ilee\AppData\Local\Microsoft\Windows\INetCache\Content.Word\test6-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rPr>
          <w:noProof/>
        </w:rPr>
        <w:lastRenderedPageBreak/>
        <w:drawing>
          <wp:inline distT="0" distB="0" distL="0" distR="0">
            <wp:extent cx="2755900" cy="603250"/>
            <wp:effectExtent l="0" t="0" r="6350" b="6350"/>
            <wp:docPr id="37" name="Picture 37" descr="C:\Users\dilee\AppData\Local\Microsoft\Windows\INetCache\Content.Word\test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ilee\AppData\Local\Microsoft\Windows\INetCache\Content.Word\test7-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943350" cy="2825750"/>
            <wp:effectExtent l="0" t="0" r="0" b="0"/>
            <wp:docPr id="38" name="Picture 38" descr="C:\Users\dilee\AppData\Local\Microsoft\Windows\INetCache\Content.Word\test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ilee\AppData\Local\Microsoft\Windows\INetCache\Content.Word\test7-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rPr>
          <w:noProof/>
        </w:rPr>
        <w:drawing>
          <wp:inline distT="0" distB="0" distL="0" distR="0">
            <wp:extent cx="2616200" cy="603250"/>
            <wp:effectExtent l="0" t="0" r="0" b="6350"/>
            <wp:docPr id="39" name="Picture 39" descr="C:\Users\dilee\AppData\Local\Microsoft\Windows\INetCache\Content.Word\test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ilee\AppData\Local\Microsoft\Windows\INetCache\Content.Word\test8-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486150" cy="2705100"/>
            <wp:effectExtent l="0" t="0" r="0" b="0"/>
            <wp:docPr id="40" name="Picture 40" descr="C:\Users\dilee\AppData\Local\Microsoft\Windows\INetCache\Content.Word\test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ilee\AppData\Local\Microsoft\Windows\INetCache\Content.Word\test8-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Pr="0050085E" w:rsidRDefault="00334E78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6: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>a) x in S1 &amp; S2 iff x in S1 and x in S2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ab/>
        <w:t xml:space="preserve">Definite clause: 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ab/>
      </w:r>
      <w:r w:rsidRPr="00334E78">
        <w:rPr>
          <w:rFonts w:eastAsia="Times New Roman" w:cstheme="minorHAnsi"/>
          <w:color w:val="000000"/>
          <w:lang w:eastAsia="en-IN"/>
        </w:rPr>
        <w:t>in_inter(X, S1, S2) :- elem(X, S1), elem(X, S2).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>b)&lt;x,y&gt; in S1 x S2 iff x in S1 and y in S2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ab/>
        <w:t>Definite clause: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ab/>
        <w:t>in_binary(&lt;X,Y&gt;, S1, S2) :- elem(X, S1), elem(Y, S2).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>c) x in S1 \ S2 iff x in S1 and x not in S2</w:t>
      </w:r>
    </w:p>
    <w:p w:rsid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ab/>
        <w:t>Definite clause:</w:t>
      </w:r>
    </w:p>
    <w:p w:rsidR="00334E78" w:rsidRPr="00334E78" w:rsidRDefault="00334E78" w:rsidP="00334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34E78">
        <w:rPr>
          <w:rFonts w:eastAsia="Times New Roman" w:cstheme="minorHAnsi"/>
          <w:color w:val="000000"/>
          <w:lang w:eastAsia="en-IN"/>
        </w:rPr>
        <w:tab/>
        <w:t>in_diff(X, S1, S2) :- elem(X, S1), not(elem(Y, S2)).</w:t>
      </w:r>
    </w:p>
    <w:p w:rsidR="00334E78" w:rsidRDefault="00334E78"/>
    <w:p w:rsidR="00334E78" w:rsidRDefault="00334E78"/>
    <w:p w:rsidR="00334E78" w:rsidRPr="0050085E" w:rsidRDefault="00334E78">
      <w:pPr>
        <w:rPr>
          <w:b/>
          <w:sz w:val="24"/>
        </w:rPr>
      </w:pPr>
      <w:r w:rsidRPr="0050085E">
        <w:rPr>
          <w:b/>
          <w:sz w:val="24"/>
        </w:rPr>
        <w:t>Exercise 7: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>a)  less_than5({&lt;x,y&gt; | x in N5, y in N5, and x&lt;y)--Given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Extensional definition: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less_than5(0,1).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less_than5(0,2).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less_than5(0,3).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less_than5(0,4).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less_than5(1,2).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less_than5(1,3).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less_than5(1,4).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less_than5(2,3).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less_than5(2,4).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less_than5(3,4).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 xml:space="preserve">b) 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lt_AxB(0,1).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lt_AxB(0,2).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lt_AxB(0,3).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lt_AxB(0,4).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lt_AxB(1,2).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lt_AxB(1,3).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lt_AxB(1,4).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lt_AxB(2,3).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lt_AxB(2,4).</w:t>
      </w:r>
    </w:p>
    <w:p w:rsidR="00334E78" w:rsidRPr="00334E78" w:rsidRDefault="00334E78" w:rsidP="00334E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334E78">
        <w:rPr>
          <w:rFonts w:asciiTheme="minorHAnsi" w:hAnsiTheme="minorHAnsi" w:cstheme="minorHAnsi"/>
          <w:color w:val="000000"/>
          <w:sz w:val="22"/>
          <w:szCs w:val="22"/>
        </w:rPr>
        <w:tab/>
        <w:t>lt_AxB(3,4).</w:t>
      </w:r>
    </w:p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Default="00334E78"/>
    <w:p w:rsidR="00334E78" w:rsidRPr="0050085E" w:rsidRDefault="00334E78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8:</w:t>
      </w:r>
    </w:p>
    <w:p w:rsidR="00334E78" w:rsidRDefault="00334E78">
      <w:r>
        <w:t>a,b)</w:t>
      </w:r>
    </w:p>
    <w:p w:rsidR="00334E78" w:rsidRDefault="00334E78">
      <w:r>
        <w:rPr>
          <w:noProof/>
        </w:rPr>
        <w:drawing>
          <wp:inline distT="0" distB="0" distL="0" distR="0">
            <wp:extent cx="3397250" cy="717550"/>
            <wp:effectExtent l="0" t="0" r="0" b="6350"/>
            <wp:docPr id="41" name="Picture 41" descr="C:\Users\dilee\AppData\Local\Microsoft\Windows\INetCache\Content.Word\test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ilee\AppData\Local\Microsoft\Windows\INetCache\Content.Word\test1-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651250" cy="2393950"/>
            <wp:effectExtent l="0" t="0" r="6350" b="6350"/>
            <wp:docPr id="42" name="Picture 42" descr="C:\Users\dilee\AppData\Local\Microsoft\Windows\INetCache\Content.Word\test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ilee\AppData\Local\Microsoft\Windows\INetCache\Content.Word\test1-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t>c)</w:t>
      </w:r>
    </w:p>
    <w:p w:rsidR="00334E78" w:rsidRDefault="00334E78">
      <w:r>
        <w:rPr>
          <w:noProof/>
        </w:rPr>
        <w:drawing>
          <wp:inline distT="0" distB="0" distL="0" distR="0">
            <wp:extent cx="3460750" cy="736600"/>
            <wp:effectExtent l="0" t="0" r="6350" b="6350"/>
            <wp:docPr id="43" name="Picture 43" descr="C:\Users\dilee\AppData\Local\Microsoft\Windows\INetCache\Content.Word\test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ilee\AppData\Local\Microsoft\Windows\INetCache\Content.Word\test2-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8">
        <w:t xml:space="preserve"> </w:t>
      </w:r>
      <w:r>
        <w:rPr>
          <w:noProof/>
        </w:rPr>
        <w:drawing>
          <wp:inline distT="0" distB="0" distL="0" distR="0">
            <wp:extent cx="3848100" cy="3530600"/>
            <wp:effectExtent l="0" t="0" r="0" b="0"/>
            <wp:docPr id="44" name="Picture 44" descr="C:\Users\dilee\AppData\Local\Microsoft\Windows\INetCache\Content.Word\test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ilee\AppData\Local\Microsoft\Windows\INetCache\Content.Word\test2-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/>
    <w:p w:rsidR="00334E78" w:rsidRPr="0050085E" w:rsidRDefault="00334E78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9:</w:t>
      </w:r>
    </w:p>
    <w:p w:rsidR="00334E78" w:rsidRDefault="00334E78">
      <w:r>
        <w:t>a)</w:t>
      </w:r>
    </w:p>
    <w:p w:rsidR="00334E78" w:rsidRDefault="00334E78">
      <w:r>
        <w:rPr>
          <w:noProof/>
        </w:rPr>
        <w:drawing>
          <wp:inline distT="0" distB="0" distL="0" distR="0">
            <wp:extent cx="3441700" cy="1333500"/>
            <wp:effectExtent l="0" t="0" r="6350" b="0"/>
            <wp:docPr id="45" name="Picture 45" descr="C:\Users\dilee\AppData\Local\Microsoft\Windows\INetCache\Content.Word\Ex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ilee\AppData\Local\Microsoft\Windows\INetCache\Content.Word\Ex9a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>
      <w:r>
        <w:t>b)</w:t>
      </w:r>
      <w:r w:rsidRPr="00334E78">
        <w:t xml:space="preserve"> </w:t>
      </w:r>
    </w:p>
    <w:p w:rsidR="00334E78" w:rsidRDefault="00334E78">
      <w:r>
        <w:rPr>
          <w:noProof/>
        </w:rPr>
        <w:drawing>
          <wp:inline distT="0" distB="0" distL="0" distR="0">
            <wp:extent cx="4546600" cy="5918200"/>
            <wp:effectExtent l="0" t="0" r="6350" b="6350"/>
            <wp:docPr id="46" name="Picture 46" descr="C:\Users\dilee\AppData\Local\Microsoft\Windows\INetCache\Content.Word\Ex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ilee\AppData\Local\Microsoft\Windows\INetCache\Content.Word\Ex9b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/>
    <w:p w:rsidR="00334E78" w:rsidRDefault="00334E78"/>
    <w:p w:rsidR="00334E78" w:rsidRDefault="00334E78">
      <w:r>
        <w:lastRenderedPageBreak/>
        <w:t>c)</w:t>
      </w:r>
      <w:r w:rsidRPr="00334E78">
        <w:t xml:space="preserve"> </w:t>
      </w:r>
    </w:p>
    <w:p w:rsidR="00334E78" w:rsidRDefault="00334E78">
      <w:r>
        <w:rPr>
          <w:noProof/>
        </w:rPr>
        <w:drawing>
          <wp:inline distT="0" distB="0" distL="0" distR="0">
            <wp:extent cx="3130550" cy="2895600"/>
            <wp:effectExtent l="0" t="0" r="0" b="0"/>
            <wp:docPr id="47" name="Picture 47" descr="C:\Users\dilee\AppData\Local\Microsoft\Windows\INetCache\Content.Word\Ex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dilee\AppData\Local\Microsoft\Windows\INetCache\Content.Word\Ex9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/>
    <w:p w:rsidR="00334E78" w:rsidRPr="0050085E" w:rsidRDefault="00334E78">
      <w:pPr>
        <w:rPr>
          <w:b/>
          <w:sz w:val="24"/>
        </w:rPr>
      </w:pPr>
      <w:r w:rsidRPr="0050085E">
        <w:rPr>
          <w:b/>
          <w:sz w:val="24"/>
        </w:rPr>
        <w:t>Exercise 10:</w:t>
      </w:r>
    </w:p>
    <w:p w:rsidR="00334E78" w:rsidRDefault="00334E78">
      <w:r>
        <w:rPr>
          <w:noProof/>
        </w:rPr>
        <w:drawing>
          <wp:inline distT="0" distB="0" distL="0" distR="0">
            <wp:extent cx="3346450" cy="1517650"/>
            <wp:effectExtent l="0" t="0" r="6350" b="6350"/>
            <wp:docPr id="48" name="Picture 48" descr="C:\Users\dilee\AppData\Local\Microsoft\Windows\INetCache\Content.Word\Ex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ilee\AppData\Local\Microsoft\Windows\INetCache\Content.Word\Ex1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78" w:rsidRDefault="00334E78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BC30BD" w:rsidRDefault="00BC30BD"/>
    <w:p w:rsidR="00334E78" w:rsidRPr="0050085E" w:rsidRDefault="00BC30BD">
      <w:pPr>
        <w:rPr>
          <w:b/>
          <w:sz w:val="24"/>
        </w:rPr>
      </w:pPr>
      <w:r w:rsidRPr="0050085E">
        <w:rPr>
          <w:b/>
          <w:sz w:val="24"/>
        </w:rPr>
        <w:lastRenderedPageBreak/>
        <w:t>Exercise 11:</w:t>
      </w:r>
    </w:p>
    <w:p w:rsidR="00BC30BD" w:rsidRDefault="00BC30BD">
      <w:r>
        <w:rPr>
          <w:noProof/>
        </w:rPr>
        <w:drawing>
          <wp:inline distT="0" distB="0" distL="0" distR="0">
            <wp:extent cx="5731510" cy="4177300"/>
            <wp:effectExtent l="0" t="0" r="2540" b="0"/>
            <wp:docPr id="49" name="Picture 49" descr="C:\Users\dilee\AppData\Local\Microsoft\Windows\INetCache\Content.Word\Ex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ilee\AppData\Local\Microsoft\Windows\INetCache\Content.Word\Ex11b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BD" w:rsidRDefault="00BC30BD">
      <w:r>
        <w:rPr>
          <w:noProof/>
        </w:rPr>
        <w:lastRenderedPageBreak/>
        <w:drawing>
          <wp:inline distT="0" distB="0" distL="0" distR="0">
            <wp:extent cx="4953000" cy="5162550"/>
            <wp:effectExtent l="0" t="0" r="0" b="0"/>
            <wp:docPr id="50" name="Picture 50" descr="C:\Users\dilee\AppData\Local\Microsoft\Windows\INetCache\Content.Word\Ex11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dilee\AppData\Local\Microsoft\Windows\INetCache\Content.Word\Ex11b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BD" w:rsidRDefault="00BC30BD">
      <w:r>
        <w:rPr>
          <w:noProof/>
        </w:rPr>
        <w:lastRenderedPageBreak/>
        <w:drawing>
          <wp:inline distT="0" distB="0" distL="0" distR="0">
            <wp:extent cx="3600450" cy="4343400"/>
            <wp:effectExtent l="0" t="0" r="0" b="0"/>
            <wp:docPr id="51" name="Picture 51" descr="C:\Users\dilee\AppData\Local\Microsoft\Windows\INetCache\Content.Word\Ex11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dilee\AppData\Local\Microsoft\Windows\INetCache\Content.Word\Ex11b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BD" w:rsidRDefault="00BC30BD"/>
    <w:p w:rsidR="00BC30BD" w:rsidRPr="0050085E" w:rsidRDefault="004A3DE8">
      <w:pPr>
        <w:rPr>
          <w:b/>
          <w:sz w:val="24"/>
        </w:rPr>
      </w:pPr>
      <w:r w:rsidRPr="0050085E">
        <w:rPr>
          <w:b/>
          <w:sz w:val="24"/>
        </w:rPr>
        <w:t>Exercise 12: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color w:val="000000"/>
          <w:sz w:val="21"/>
          <w:szCs w:val="21"/>
        </w:rPr>
        <w:tab/>
      </w:r>
      <w:r w:rsidR="00880524">
        <w:rPr>
          <w:rFonts w:asciiTheme="minorHAnsi" w:hAnsiTheme="minorHAnsi" w:cstheme="minorHAnsi"/>
          <w:color w:val="000000"/>
          <w:sz w:val="22"/>
          <w:szCs w:val="22"/>
        </w:rPr>
        <w:t>Predicates</w:t>
      </w:r>
      <w:bookmarkStart w:id="0" w:name="_GoBack"/>
      <w:bookmarkEnd w:id="0"/>
      <w:r w:rsidRPr="004A3DE8">
        <w:rPr>
          <w:rFonts w:asciiTheme="minorHAnsi" w:hAnsiTheme="minorHAnsi" w:cstheme="minorHAnsi"/>
          <w:color w:val="000000"/>
          <w:sz w:val="22"/>
          <w:szCs w:val="22"/>
        </w:rPr>
        <w:t xml:space="preserve"> are: Here X is type of animal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has_gills(X)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has_covering(X)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has_legs(X)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homeothermic(X)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has_eggs(X)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nhas_gills(X)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habitat(X)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has_milk(X)</w:t>
      </w:r>
    </w:p>
    <w:p w:rsidR="004A3DE8" w:rsidRDefault="004A3DE8"/>
    <w:p w:rsidR="004A3DE8" w:rsidRPr="0050085E" w:rsidRDefault="004A3DE8" w:rsidP="004A3DE8">
      <w:pPr>
        <w:rPr>
          <w:rFonts w:cstheme="minorHAnsi"/>
          <w:b/>
          <w:sz w:val="24"/>
        </w:rPr>
      </w:pPr>
      <w:r w:rsidRPr="0050085E">
        <w:rPr>
          <w:b/>
          <w:sz w:val="24"/>
        </w:rPr>
        <w:t>Exercise 13: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class(X):- member(X,[mammal,fish,reptile,bird]).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It is a valid type definition. First argument is meant to be variable i.e the first argument is an output variable and the second is an input variables.</w:t>
      </w:r>
    </w:p>
    <w:p w:rsidR="004A3DE8" w:rsidRDefault="004A3DE8">
      <w:pPr>
        <w:rPr>
          <w:rFonts w:cstheme="minorHAnsi"/>
        </w:rPr>
      </w:pPr>
    </w:p>
    <w:p w:rsidR="004A3DE8" w:rsidRDefault="004A3DE8">
      <w:pPr>
        <w:rPr>
          <w:rFonts w:cstheme="minorHAnsi"/>
        </w:rPr>
      </w:pPr>
    </w:p>
    <w:p w:rsidR="004A3DE8" w:rsidRDefault="004A3DE8">
      <w:pPr>
        <w:rPr>
          <w:rFonts w:cstheme="minorHAnsi"/>
        </w:rPr>
      </w:pPr>
    </w:p>
    <w:p w:rsidR="004A3DE8" w:rsidRDefault="004A3DE8">
      <w:pPr>
        <w:rPr>
          <w:rFonts w:cstheme="minorHAnsi"/>
        </w:rPr>
      </w:pPr>
    </w:p>
    <w:p w:rsidR="004A3DE8" w:rsidRPr="0050085E" w:rsidRDefault="004A3DE8">
      <w:pPr>
        <w:rPr>
          <w:rFonts w:cstheme="minorHAnsi"/>
          <w:b/>
          <w:sz w:val="24"/>
        </w:rPr>
      </w:pPr>
      <w:r w:rsidRPr="0050085E">
        <w:rPr>
          <w:rFonts w:cstheme="minorHAnsi"/>
          <w:b/>
          <w:sz w:val="24"/>
        </w:rPr>
        <w:t>Exercise 14: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>a) Clause isn't allowed. Because, in class(+animal,#class), # indicates we must have constants i.e(B). But has_milk takes variable of type animal.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 xml:space="preserve">b) Clause allowed. Since , has_milk takes variable of type animal which is A. 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>c) Clause is allowed. Because has_milk(platypus) is true as platypus is mammal and for any mammal.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>d) Clause is allowed. Because has_milk(platypus) is true and platypus is mammal.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>e) Clause isn't allowed. Because all mammals won't be having milk.</w:t>
      </w:r>
    </w:p>
    <w:p w:rsidR="004A3DE8" w:rsidRDefault="004A3DE8">
      <w:pPr>
        <w:rPr>
          <w:rFonts w:cstheme="minorHAnsi"/>
        </w:rPr>
      </w:pPr>
    </w:p>
    <w:p w:rsidR="004A3DE8" w:rsidRPr="0050085E" w:rsidRDefault="004A3DE8">
      <w:pPr>
        <w:rPr>
          <w:rFonts w:cstheme="minorHAnsi"/>
          <w:b/>
          <w:sz w:val="24"/>
        </w:rPr>
      </w:pPr>
      <w:r w:rsidRPr="0050085E">
        <w:rPr>
          <w:rFonts w:cstheme="minorHAnsi"/>
          <w:b/>
          <w:sz w:val="24"/>
        </w:rPr>
        <w:t>Exercise 15: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 xml:space="preserve">Recall number for habitat/2 is *, Because for given input, predicate habitat succeeds more than once.(or finite times) 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Eg: For input bat, habitat successeds multiple times i.e air , caves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For input crocodile, habitat successeds multiple times i.e land , water</w:t>
      </w:r>
    </w:p>
    <w:p w:rsidR="004A3DE8" w:rsidRDefault="004A3DE8">
      <w:pPr>
        <w:rPr>
          <w:rFonts w:cstheme="minorHAnsi"/>
        </w:rPr>
      </w:pPr>
    </w:p>
    <w:p w:rsidR="004A3DE8" w:rsidRPr="0050085E" w:rsidRDefault="004A3DE8">
      <w:pPr>
        <w:rPr>
          <w:rFonts w:cstheme="minorHAnsi"/>
          <w:b/>
          <w:sz w:val="24"/>
        </w:rPr>
      </w:pPr>
      <w:r w:rsidRPr="0050085E">
        <w:rPr>
          <w:rFonts w:cstheme="minorHAnsi"/>
          <w:b/>
          <w:sz w:val="24"/>
        </w:rPr>
        <w:t>Exercise 16: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>a)</w:t>
      </w: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4A3DE8">
        <w:rPr>
          <w:rFonts w:asciiTheme="minorHAnsi" w:hAnsiTheme="minorHAnsi" w:cstheme="minorHAnsi"/>
          <w:color w:val="000000"/>
          <w:sz w:val="22"/>
          <w:szCs w:val="22"/>
        </w:rPr>
        <w:t>:- modeh(1,mult(+num,+num,-num)).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4A3DE8">
        <w:rPr>
          <w:rFonts w:asciiTheme="minorHAnsi" w:hAnsiTheme="minorHAnsi" w:cstheme="minorHAnsi"/>
          <w:color w:val="000000"/>
          <w:sz w:val="22"/>
          <w:szCs w:val="22"/>
        </w:rPr>
        <w:t>:- modeb(1,dec(+num,-num)).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:- modeb(1,plus(+num,+num,-num)).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:- modeb(1,nat(+num)).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>b)</w:t>
      </w: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:- modeh(1,n_choose_m((+num,+num,-num)).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4A3DE8">
        <w:rPr>
          <w:rFonts w:asciiTheme="minorHAnsi" w:hAnsiTheme="minorHAnsi" w:cstheme="minorHAnsi"/>
          <w:color w:val="000000"/>
          <w:sz w:val="22"/>
          <w:szCs w:val="22"/>
        </w:rPr>
        <w:t>:</w:t>
      </w:r>
      <w:r w:rsidRPr="004A3DE8">
        <w:rPr>
          <w:rFonts w:asciiTheme="minorHAnsi" w:hAnsiTheme="minorHAnsi" w:cstheme="minorHAnsi"/>
          <w:color w:val="000000"/>
          <w:sz w:val="22"/>
          <w:szCs w:val="22"/>
        </w:rPr>
        <w:t>- modeb(1,dec(+num,-num)).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:- modeb(1,multiply(+num,+num,-num)).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:- modeb(1,divide(+num,+num,-num)).</w:t>
      </w:r>
    </w:p>
    <w:p w:rsidR="004A3DE8" w:rsidRPr="004A3DE8" w:rsidRDefault="004A3DE8" w:rsidP="004A3DE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4A3DE8">
        <w:rPr>
          <w:rFonts w:asciiTheme="minorHAnsi" w:hAnsiTheme="minorHAnsi" w:cstheme="minorHAnsi"/>
          <w:color w:val="000000"/>
          <w:sz w:val="22"/>
          <w:szCs w:val="22"/>
        </w:rPr>
        <w:tab/>
        <w:t>:- modeb(1,nat(+num)).</w:t>
      </w:r>
    </w:p>
    <w:p w:rsidR="004A3DE8" w:rsidRPr="004A3DE8" w:rsidRDefault="004A3DE8">
      <w:pPr>
        <w:rPr>
          <w:rFonts w:cstheme="minorHAnsi"/>
        </w:rPr>
      </w:pPr>
    </w:p>
    <w:p w:rsidR="004A3DE8" w:rsidRDefault="004A3DE8"/>
    <w:sectPr w:rsidR="004A3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412"/>
    <w:rsid w:val="00082BFF"/>
    <w:rsid w:val="00192EB8"/>
    <w:rsid w:val="002B4A22"/>
    <w:rsid w:val="00334E78"/>
    <w:rsid w:val="00486CA3"/>
    <w:rsid w:val="004A3DE8"/>
    <w:rsid w:val="0050085E"/>
    <w:rsid w:val="005B4E37"/>
    <w:rsid w:val="00713412"/>
    <w:rsid w:val="00880524"/>
    <w:rsid w:val="00BC30BD"/>
    <w:rsid w:val="00EA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F1797"/>
  <w15:chartTrackingRefBased/>
  <w15:docId w15:val="{2A59D3A2-66B2-4FB0-97BE-24199F84B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A3A5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NoSpacing">
    <w:name w:val="No Spacing"/>
    <w:uiPriority w:val="1"/>
    <w:qFormat/>
    <w:rsid w:val="00EA3A5B"/>
    <w:pPr>
      <w:spacing w:after="0" w:line="240" w:lineRule="auto"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E7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19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Eluri, Venkata</dc:creator>
  <cp:keywords/>
  <dc:description/>
  <cp:lastModifiedBy>Eluri, Venkata</cp:lastModifiedBy>
  <cp:revision>8</cp:revision>
  <cp:lastPrinted>2017-10-25T02:54:00Z</cp:lastPrinted>
  <dcterms:created xsi:type="dcterms:W3CDTF">2017-10-24T05:35:00Z</dcterms:created>
  <dcterms:modified xsi:type="dcterms:W3CDTF">2017-10-25T03:04:00Z</dcterms:modified>
</cp:coreProperties>
</file>