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EC00" w14:textId="39EE526E" w:rsidR="00790E94" w:rsidRDefault="001D0982">
      <w:r>
        <w:t>Capstone project</w:t>
      </w:r>
    </w:p>
    <w:p w14:paraId="06DD1EAE" w14:textId="0A5DFEB3" w:rsidR="001D0982" w:rsidRDefault="001D0982">
      <w:r>
        <w:t>1)Download the zip file to a folder</w:t>
      </w:r>
    </w:p>
    <w:p w14:paraId="5300C336" w14:textId="2DD1B08A" w:rsidR="001D0982" w:rsidRDefault="001D0982">
      <w:r>
        <w:t>2) push file to repository</w:t>
      </w:r>
    </w:p>
    <w:p w14:paraId="606E74F9" w14:textId="514DB5A8" w:rsidR="001D0982" w:rsidRDefault="007F32D1" w:rsidP="007F32D1">
      <w:pPr>
        <w:jc w:val="center"/>
      </w:pPr>
      <w:r>
        <w:rPr>
          <w:noProof/>
        </w:rPr>
        <w:drawing>
          <wp:inline distT="0" distB="0" distL="0" distR="0" wp14:anchorId="2D3ED715" wp14:editId="67EAFC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82"/>
    <w:rsid w:val="001D0982"/>
    <w:rsid w:val="005E0B9F"/>
    <w:rsid w:val="00787682"/>
    <w:rsid w:val="007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A27"/>
  <w15:chartTrackingRefBased/>
  <w15:docId w15:val="{05F5E521-502F-4ECC-B1CD-29B5A563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2</cp:revision>
  <dcterms:created xsi:type="dcterms:W3CDTF">2020-11-10T18:22:00Z</dcterms:created>
  <dcterms:modified xsi:type="dcterms:W3CDTF">2020-11-11T03:51:00Z</dcterms:modified>
</cp:coreProperties>
</file>