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58"/>
        <w:gridCol w:w="5310"/>
      </w:tblGrid>
      <w:tr w:rsidR="003548CA" w:rsidRPr="00D26A93" w:rsidTr="003548CA">
        <w:tc>
          <w:tcPr>
            <w:tcW w:w="5058" w:type="dxa"/>
          </w:tcPr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C Code</w:t>
            </w:r>
          </w:p>
        </w:tc>
        <w:tc>
          <w:tcPr>
            <w:tcW w:w="5310" w:type="dxa"/>
          </w:tcPr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Assembly Code</w:t>
            </w:r>
          </w:p>
        </w:tc>
      </w:tr>
      <w:tr w:rsidR="003548CA" w:rsidRPr="00D26A93" w:rsidTr="003548CA">
        <w:trPr>
          <w:trHeight w:val="4240"/>
        </w:trPr>
        <w:tc>
          <w:tcPr>
            <w:tcW w:w="5058" w:type="dxa"/>
          </w:tcPr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foo();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D26A93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main(void) {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y;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while(1);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}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foo() {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x = 5</w:t>
            </w:r>
            <w:r w:rsidRPr="00D26A93">
              <w:rPr>
                <w:rFonts w:ascii="Consolas" w:hAnsi="Consolas" w:cs="Consolas"/>
                <w:sz w:val="20"/>
              </w:rPr>
              <w:t>;</w:t>
            </w:r>
            <w:r>
              <w:rPr>
                <w:rFonts w:ascii="Consolas" w:hAnsi="Consolas" w:cs="Consolas"/>
                <w:sz w:val="20"/>
              </w:rPr>
              <w:t xml:space="preserve">  // x is a local variable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x = x + 1;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return(x)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5310" w:type="dxa"/>
          </w:tcPr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 xml:space="preserve">AREA </w:t>
            </w:r>
            <w:proofErr w:type="spellStart"/>
            <w:r>
              <w:rPr>
                <w:rFonts w:ascii="Consolas" w:hAnsi="Consolas" w:cs="Consolas"/>
                <w:sz w:val="20"/>
              </w:rPr>
              <w:t>static_demo</w:t>
            </w:r>
            <w:proofErr w:type="spellEnd"/>
            <w:r w:rsidRPr="00B8637B">
              <w:rPr>
                <w:rFonts w:ascii="Consolas" w:hAnsi="Consolas" w:cs="Consolas"/>
                <w:sz w:val="20"/>
              </w:rPr>
              <w:t>, CODE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EXPORT </w:t>
            </w:r>
            <w:r w:rsidRPr="00B8637B">
              <w:rPr>
                <w:rFonts w:ascii="Consolas" w:hAnsi="Consolas" w:cs="Consolas"/>
                <w:sz w:val="20"/>
              </w:rPr>
              <w:t>__main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ALIGN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ENTRY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__main  </w:t>
            </w:r>
            <w:r w:rsidRPr="00B8637B">
              <w:rPr>
                <w:rFonts w:ascii="Consolas" w:hAnsi="Consolas" w:cs="Consolas"/>
                <w:sz w:val="20"/>
              </w:rPr>
              <w:t>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stop    </w:t>
            </w:r>
            <w:r w:rsidRPr="00B8637B">
              <w:rPr>
                <w:rFonts w:ascii="Consolas" w:hAnsi="Consolas" w:cs="Consolas"/>
                <w:sz w:val="20"/>
              </w:rPr>
              <w:t>B</w:t>
            </w: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B8637B">
              <w:rPr>
                <w:rFonts w:ascii="Consolas" w:hAnsi="Consolas" w:cs="Consolas"/>
                <w:sz w:val="20"/>
              </w:rPr>
              <w:t>stop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foo     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1106" w:rsidRDefault="00351106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CD0615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</w:t>
            </w:r>
          </w:p>
        </w:tc>
      </w:tr>
    </w:tbl>
    <w:p w:rsidR="003548CA" w:rsidRDefault="003548CA" w:rsidP="003548CA"/>
    <w:p w:rsidR="003548CA" w:rsidRDefault="003548CA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58"/>
        <w:gridCol w:w="5310"/>
      </w:tblGrid>
      <w:tr w:rsidR="003548CA" w:rsidRPr="00D26A93" w:rsidTr="003548CA">
        <w:tc>
          <w:tcPr>
            <w:tcW w:w="5058" w:type="dxa"/>
          </w:tcPr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C Code</w:t>
            </w:r>
          </w:p>
        </w:tc>
        <w:tc>
          <w:tcPr>
            <w:tcW w:w="5310" w:type="dxa"/>
          </w:tcPr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Assembly Code</w:t>
            </w:r>
          </w:p>
        </w:tc>
      </w:tr>
      <w:tr w:rsidR="003548CA" w:rsidRPr="00D26A93" w:rsidTr="003548CA">
        <w:tc>
          <w:tcPr>
            <w:tcW w:w="5058" w:type="dxa"/>
          </w:tcPr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foo();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D26A93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main(void) {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y;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6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7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= </w:t>
            </w:r>
            <w:r w:rsidRPr="00D26A93">
              <w:rPr>
                <w:rFonts w:ascii="Consolas" w:hAnsi="Consolas" w:cs="Consolas"/>
                <w:sz w:val="20"/>
              </w:rPr>
              <w:t xml:space="preserve">foo();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26A93">
              <w:rPr>
                <w:rFonts w:ascii="Consolas" w:hAnsi="Consolas" w:cs="Consolas"/>
                <w:sz w:val="20"/>
              </w:rPr>
              <w:t xml:space="preserve">// </w:t>
            </w:r>
            <w:r>
              <w:rPr>
                <w:rFonts w:ascii="Consolas" w:hAnsi="Consolas" w:cs="Consolas"/>
                <w:sz w:val="20"/>
              </w:rPr>
              <w:t>y = 8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while(1);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D26A93">
              <w:rPr>
                <w:rFonts w:ascii="Consolas" w:hAnsi="Consolas" w:cs="Consolas"/>
                <w:sz w:val="20"/>
              </w:rPr>
              <w:t>}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D26A93">
              <w:rPr>
                <w:rFonts w:ascii="Consolas" w:hAnsi="Consolas" w:cs="Consolas"/>
                <w:sz w:val="20"/>
              </w:rPr>
              <w:t xml:space="preserve"> foo() {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// x is initialized only once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bookmarkStart w:id="0" w:name="_GoBack"/>
            <w:r w:rsidRPr="00D30E68">
              <w:rPr>
                <w:rFonts w:ascii="Consolas" w:hAnsi="Consolas" w:cs="Consolas"/>
                <w:b/>
              </w:rPr>
              <w:t>static</w:t>
            </w:r>
            <w:r w:rsidRPr="00D30E68">
              <w:rPr>
                <w:rFonts w:ascii="Consolas" w:hAnsi="Consolas" w:cs="Consolas"/>
              </w:rPr>
              <w:t xml:space="preserve"> </w:t>
            </w:r>
            <w:bookmarkEnd w:id="0"/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x = 5</w:t>
            </w:r>
            <w:r w:rsidRPr="00D26A93">
              <w:rPr>
                <w:rFonts w:ascii="Consolas" w:hAnsi="Consolas" w:cs="Consolas"/>
                <w:sz w:val="20"/>
              </w:rPr>
              <w:t>;</w:t>
            </w:r>
            <w:r>
              <w:rPr>
                <w:rFonts w:ascii="Consolas" w:hAnsi="Consolas" w:cs="Consolas"/>
                <w:sz w:val="20"/>
              </w:rPr>
              <w:t xml:space="preserve"> // a static variable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D26A93">
              <w:rPr>
                <w:rFonts w:ascii="Consolas" w:hAnsi="Consolas" w:cs="Consolas"/>
                <w:sz w:val="20"/>
              </w:rPr>
              <w:t>x = x + 1;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return(x)</w:t>
            </w: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5310" w:type="dxa"/>
          </w:tcPr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AREA </w:t>
            </w:r>
            <w:proofErr w:type="spellStart"/>
            <w:r>
              <w:rPr>
                <w:rFonts w:ascii="Consolas" w:hAnsi="Consolas" w:cs="Consolas"/>
                <w:sz w:val="20"/>
              </w:rPr>
              <w:t>static_demo</w:t>
            </w:r>
            <w:proofErr w:type="spellEnd"/>
            <w:r w:rsidRPr="00B8637B">
              <w:rPr>
                <w:rFonts w:ascii="Consolas" w:hAnsi="Consolas" w:cs="Consolas"/>
                <w:sz w:val="20"/>
              </w:rPr>
              <w:t>, CODE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EXPORT </w:t>
            </w:r>
            <w:r w:rsidRPr="00B8637B">
              <w:rPr>
                <w:rFonts w:ascii="Consolas" w:hAnsi="Consolas" w:cs="Consolas"/>
                <w:sz w:val="20"/>
              </w:rPr>
              <w:t>__main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ALIGN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ENTRY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__main  </w:t>
            </w:r>
            <w:r w:rsidRPr="00B8637B">
              <w:rPr>
                <w:rFonts w:ascii="Consolas" w:hAnsi="Consolas" w:cs="Consolas"/>
                <w:sz w:val="20"/>
              </w:rPr>
              <w:t>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5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6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BL  foo     ; r0 = 7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stop    </w:t>
            </w:r>
            <w:r w:rsidRPr="00B8637B">
              <w:rPr>
                <w:rFonts w:ascii="Consolas" w:hAnsi="Consolas" w:cs="Consolas"/>
                <w:sz w:val="20"/>
              </w:rPr>
              <w:t>B</w:t>
            </w: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B8637B">
              <w:rPr>
                <w:rFonts w:ascii="Consolas" w:hAnsi="Consolas" w:cs="Consolas"/>
                <w:sz w:val="20"/>
              </w:rPr>
              <w:t>stop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foo     PROC</w:t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1106" w:rsidRDefault="00351106" w:rsidP="003E3859">
            <w:pPr>
              <w:rPr>
                <w:rFonts w:ascii="Consolas" w:hAnsi="Consolas" w:cs="Consolas"/>
                <w:sz w:val="20"/>
              </w:rPr>
            </w:pPr>
          </w:p>
          <w:p w:rsidR="00351106" w:rsidRDefault="00351106" w:rsidP="003E3859">
            <w:pPr>
              <w:rPr>
                <w:rFonts w:ascii="Consolas" w:hAnsi="Consolas" w:cs="Consolas"/>
                <w:sz w:val="20"/>
              </w:rPr>
            </w:pPr>
          </w:p>
          <w:p w:rsidR="00351106" w:rsidRDefault="00351106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CD0615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ENDP</w:t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 xml:space="preserve">AREA </w:t>
            </w:r>
            <w:proofErr w:type="spellStart"/>
            <w:r w:rsidRPr="00B8637B">
              <w:rPr>
                <w:rFonts w:ascii="Consolas" w:hAnsi="Consolas" w:cs="Consolas"/>
                <w:sz w:val="20"/>
              </w:rPr>
              <w:t>myData</w:t>
            </w:r>
            <w:proofErr w:type="spellEnd"/>
            <w:r w:rsidRPr="00B8637B">
              <w:rPr>
                <w:rFonts w:ascii="Consolas" w:hAnsi="Consolas" w:cs="Consolas"/>
                <w:sz w:val="20"/>
              </w:rPr>
              <w:t>, DATA</w:t>
            </w:r>
          </w:p>
          <w:p w:rsidR="003548CA" w:rsidRPr="00B8637B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B8637B">
              <w:rPr>
                <w:rFonts w:ascii="Consolas" w:hAnsi="Consolas" w:cs="Consolas"/>
                <w:sz w:val="20"/>
              </w:rPr>
              <w:t>ALIGN</w:t>
            </w:r>
            <w:r w:rsidRPr="00B8637B">
              <w:rPr>
                <w:rFonts w:ascii="Consolas" w:hAnsi="Consolas" w:cs="Consolas"/>
                <w:sz w:val="20"/>
              </w:rPr>
              <w:tab/>
            </w:r>
            <w:r w:rsidRPr="00B8637B">
              <w:rPr>
                <w:rFonts w:ascii="Consolas" w:hAnsi="Consolas" w:cs="Consolas"/>
                <w:sz w:val="20"/>
              </w:rPr>
              <w:tab/>
            </w: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1106" w:rsidRDefault="00351106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Default="003548CA" w:rsidP="003E3859">
            <w:pPr>
              <w:rPr>
                <w:rFonts w:ascii="Consolas" w:hAnsi="Consolas" w:cs="Consolas"/>
                <w:sz w:val="20"/>
              </w:rPr>
            </w:pPr>
          </w:p>
          <w:p w:rsidR="003548CA" w:rsidRPr="00D26A93" w:rsidRDefault="003548CA" w:rsidP="003E385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END</w:t>
            </w:r>
          </w:p>
        </w:tc>
      </w:tr>
    </w:tbl>
    <w:p w:rsidR="008464FA" w:rsidRDefault="008464FA" w:rsidP="003548CA"/>
    <w:p w:rsidR="008464FA" w:rsidRDefault="008464FA">
      <w:r>
        <w:br w:type="page"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964"/>
      </w:tblGrid>
      <w:tr w:rsidR="008464FA" w:rsidRPr="007B5B3B" w:rsidTr="00240DD1">
        <w:tc>
          <w:tcPr>
            <w:tcW w:w="5964" w:type="dxa"/>
          </w:tcPr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lastRenderedPageBreak/>
              <w:t>Assembly Program</w:t>
            </w:r>
          </w:p>
        </w:tc>
      </w:tr>
      <w:tr w:rsidR="008464FA" w:rsidRPr="007B5B3B" w:rsidTr="00240DD1">
        <w:tc>
          <w:tcPr>
            <w:tcW w:w="5964" w:type="dxa"/>
          </w:tcPr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AREA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someProgram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, CODE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EXPORT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__main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ALIGN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ENTRY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__main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>PROC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LDR  r0,=12321</w:t>
            </w:r>
          </w:p>
          <w:p w:rsidR="008464FA" w:rsidRPr="008464FA" w:rsidRDefault="008464FA" w:rsidP="003E385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464FA">
              <w:rPr>
                <w:rFonts w:ascii="Consolas" w:hAnsi="Consolas" w:cs="Consolas"/>
                <w:b/>
                <w:sz w:val="20"/>
                <w:szCs w:val="20"/>
              </w:rPr>
              <w:tab/>
              <w:t>BL   subroutine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stop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B    stop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ENDP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8464FA">
              <w:rPr>
                <w:rFonts w:ascii="Consolas" w:hAnsi="Consolas" w:cs="Consolas"/>
                <w:b/>
                <w:sz w:val="20"/>
                <w:szCs w:val="20"/>
              </w:rPr>
              <w:t>subroutine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PROC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PUSH  {r4,lr}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r4,r0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CBZ   r4,done         ; if n is zero, done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r2,#10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SDIV  r1,r4,r2        ; r1 = n/10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MLS   r3,r1,r2,r4     ; r3 = r = n - r1 * 10;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  <w:r w:rsidRPr="007B5B3B">
              <w:rPr>
                <w:rFonts w:ascii="Consolas" w:hAnsi="Consolas" w:cs="Consolas"/>
                <w:b/>
                <w:sz w:val="20"/>
                <w:szCs w:val="20"/>
              </w:rPr>
              <w:t xml:space="preserve">LDR   r1,=sum 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b/>
                <w:sz w:val="20"/>
                <w:szCs w:val="20"/>
              </w:rPr>
              <w:tab/>
              <w:t>LDR   r1,[r1]         ; r1 = sum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ADD   r1,r1,r1,LSL #2 ; r1 = 5*sum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ADD   r1,r3,r1,LSL #1 ; sum = sum*10 + r;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LDR   r2,=sum  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  <w:r w:rsidRPr="007B5B3B">
              <w:rPr>
                <w:rFonts w:ascii="Consolas" w:hAnsi="Consolas" w:cs="Consolas"/>
                <w:b/>
                <w:sz w:val="20"/>
                <w:szCs w:val="20"/>
              </w:rPr>
              <w:t>STR   r1,[r2]         ; save sum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MOV   r2,#10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SDIV  r0,r4,r2        ; r0 = n/10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BL   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isPal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           ; recursive call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done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  <w:r w:rsidRPr="007B5B3B">
              <w:rPr>
                <w:rFonts w:ascii="Consolas" w:hAnsi="Consolas" w:cs="Consolas"/>
                <w:b/>
                <w:sz w:val="20"/>
                <w:szCs w:val="20"/>
              </w:rPr>
              <w:t xml:space="preserve">LDR   r1,=sum  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b/>
                <w:sz w:val="20"/>
                <w:szCs w:val="20"/>
              </w:rPr>
              <w:tab/>
              <w:t>LDR   r1,[r1]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CMP   r1,r4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BNE   no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yes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MOV   r0,#1           ; if </w:t>
            </w:r>
            <w:r>
              <w:rPr>
                <w:rFonts w:ascii="Consolas" w:hAnsi="Consolas" w:cs="Consolas"/>
                <w:sz w:val="20"/>
                <w:szCs w:val="20"/>
              </w:rPr>
              <w:t>YES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B     exit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no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MOV   r0,#0           ; if </w:t>
            </w:r>
            <w:r>
              <w:rPr>
                <w:rFonts w:ascii="Consolas" w:hAnsi="Consolas" w:cs="Consolas"/>
                <w:sz w:val="20"/>
                <w:szCs w:val="20"/>
              </w:rPr>
              <w:t>NOT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 xml:space="preserve">exit 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POP   {r4,pc}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ENDP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 xml:space="preserve">AREA </w:t>
            </w:r>
            <w:proofErr w:type="spellStart"/>
            <w:r w:rsidRPr="007B5B3B">
              <w:rPr>
                <w:rFonts w:ascii="Consolas" w:hAnsi="Consolas" w:cs="Consolas"/>
                <w:sz w:val="20"/>
                <w:szCs w:val="20"/>
              </w:rPr>
              <w:t>myData</w:t>
            </w:r>
            <w:proofErr w:type="spellEnd"/>
            <w:r w:rsidRPr="007B5B3B">
              <w:rPr>
                <w:rFonts w:ascii="Consolas" w:hAnsi="Consolas" w:cs="Consolas"/>
                <w:sz w:val="20"/>
                <w:szCs w:val="20"/>
              </w:rPr>
              <w:t>, DATA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ALIGN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>sum</w:t>
            </w: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DCD 0</w:t>
            </w:r>
          </w:p>
          <w:p w:rsidR="008464FA" w:rsidRPr="007B5B3B" w:rsidRDefault="008464FA" w:rsidP="003E3859">
            <w:pPr>
              <w:rPr>
                <w:rFonts w:ascii="Consolas" w:hAnsi="Consolas" w:cs="Consolas"/>
                <w:sz w:val="20"/>
                <w:szCs w:val="20"/>
              </w:rPr>
            </w:pPr>
            <w:r w:rsidRPr="007B5B3B">
              <w:rPr>
                <w:rFonts w:ascii="Consolas" w:hAnsi="Consolas" w:cs="Consolas"/>
                <w:sz w:val="20"/>
                <w:szCs w:val="20"/>
              </w:rPr>
              <w:tab/>
              <w:t>END</w:t>
            </w:r>
          </w:p>
        </w:tc>
      </w:tr>
    </w:tbl>
    <w:p w:rsidR="00CD56D3" w:rsidRPr="003548CA" w:rsidRDefault="00CD56D3" w:rsidP="003548CA"/>
    <w:sectPr w:rsidR="00CD56D3" w:rsidRPr="003548CA" w:rsidSect="00F411F5">
      <w:footerReference w:type="even" r:id="rId8"/>
      <w:footerReference w:type="default" r:id="rId9"/>
      <w:type w:val="continuous"/>
      <w:pgSz w:w="12240" w:h="15840" w:code="1"/>
      <w:pgMar w:top="1483" w:right="1224" w:bottom="274" w:left="1224" w:header="119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67" w:rsidRDefault="002A1067">
      <w:pPr>
        <w:spacing w:after="0" w:line="240" w:lineRule="auto"/>
      </w:pPr>
      <w:r>
        <w:separator/>
      </w:r>
    </w:p>
  </w:endnote>
  <w:endnote w:type="continuationSeparator" w:id="0">
    <w:p w:rsidR="002A1067" w:rsidRDefault="002A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C8" w:rsidRDefault="007A4F9F" w:rsidP="002C24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04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04C8" w:rsidRDefault="00DA04C8" w:rsidP="002C24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C8" w:rsidRDefault="00DA04C8" w:rsidP="002C24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67" w:rsidRDefault="002A1067">
      <w:pPr>
        <w:spacing w:after="0" w:line="240" w:lineRule="auto"/>
      </w:pPr>
      <w:r>
        <w:separator/>
      </w:r>
    </w:p>
  </w:footnote>
  <w:footnote w:type="continuationSeparator" w:id="0">
    <w:p w:rsidR="002A1067" w:rsidRDefault="002A1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2F2"/>
    <w:multiLevelType w:val="multilevel"/>
    <w:tmpl w:val="0ED455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03E7145"/>
    <w:multiLevelType w:val="hybridMultilevel"/>
    <w:tmpl w:val="C46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7DB9"/>
    <w:rsid w:val="000517B1"/>
    <w:rsid w:val="00073980"/>
    <w:rsid w:val="00080360"/>
    <w:rsid w:val="000903FE"/>
    <w:rsid w:val="000A358B"/>
    <w:rsid w:val="000C0745"/>
    <w:rsid w:val="000C22A5"/>
    <w:rsid w:val="000D4A57"/>
    <w:rsid w:val="000D5759"/>
    <w:rsid w:val="000D7E1B"/>
    <w:rsid w:val="000E6DB6"/>
    <w:rsid w:val="000F4602"/>
    <w:rsid w:val="00123361"/>
    <w:rsid w:val="00127CDA"/>
    <w:rsid w:val="001515C2"/>
    <w:rsid w:val="001B4300"/>
    <w:rsid w:val="001E0547"/>
    <w:rsid w:val="001F1600"/>
    <w:rsid w:val="00220C98"/>
    <w:rsid w:val="00226A01"/>
    <w:rsid w:val="0023487C"/>
    <w:rsid w:val="00236B0D"/>
    <w:rsid w:val="00240DD1"/>
    <w:rsid w:val="002914CC"/>
    <w:rsid w:val="002A1067"/>
    <w:rsid w:val="002C0EF8"/>
    <w:rsid w:val="002C24AC"/>
    <w:rsid w:val="002C677D"/>
    <w:rsid w:val="002D7501"/>
    <w:rsid w:val="002E7CE9"/>
    <w:rsid w:val="0031411D"/>
    <w:rsid w:val="003271D0"/>
    <w:rsid w:val="003379DF"/>
    <w:rsid w:val="00351106"/>
    <w:rsid w:val="00351D0A"/>
    <w:rsid w:val="003548CA"/>
    <w:rsid w:val="00362524"/>
    <w:rsid w:val="00381365"/>
    <w:rsid w:val="00383E60"/>
    <w:rsid w:val="003D19DF"/>
    <w:rsid w:val="003D7F92"/>
    <w:rsid w:val="003F1A36"/>
    <w:rsid w:val="004017AF"/>
    <w:rsid w:val="004341F2"/>
    <w:rsid w:val="004430A9"/>
    <w:rsid w:val="0045376F"/>
    <w:rsid w:val="004B7B71"/>
    <w:rsid w:val="004E03BB"/>
    <w:rsid w:val="004E6B15"/>
    <w:rsid w:val="004F025D"/>
    <w:rsid w:val="004F11C7"/>
    <w:rsid w:val="00501EF2"/>
    <w:rsid w:val="00544CB7"/>
    <w:rsid w:val="005517AA"/>
    <w:rsid w:val="0056459E"/>
    <w:rsid w:val="005834C3"/>
    <w:rsid w:val="00594BE5"/>
    <w:rsid w:val="005B2199"/>
    <w:rsid w:val="005B6E19"/>
    <w:rsid w:val="005C2E3F"/>
    <w:rsid w:val="005C3202"/>
    <w:rsid w:val="005C79F4"/>
    <w:rsid w:val="005D4468"/>
    <w:rsid w:val="005D6E25"/>
    <w:rsid w:val="005E4E80"/>
    <w:rsid w:val="005E5E85"/>
    <w:rsid w:val="005F4E96"/>
    <w:rsid w:val="005F59EC"/>
    <w:rsid w:val="006063E0"/>
    <w:rsid w:val="00620714"/>
    <w:rsid w:val="00646798"/>
    <w:rsid w:val="0067649D"/>
    <w:rsid w:val="00685A99"/>
    <w:rsid w:val="0069047C"/>
    <w:rsid w:val="006A0D41"/>
    <w:rsid w:val="006A616D"/>
    <w:rsid w:val="006B4C76"/>
    <w:rsid w:val="006D3ACC"/>
    <w:rsid w:val="006E3CFE"/>
    <w:rsid w:val="0072250D"/>
    <w:rsid w:val="0072253C"/>
    <w:rsid w:val="0074746D"/>
    <w:rsid w:val="0077012F"/>
    <w:rsid w:val="0077063D"/>
    <w:rsid w:val="0077085B"/>
    <w:rsid w:val="007851F5"/>
    <w:rsid w:val="00790404"/>
    <w:rsid w:val="00793412"/>
    <w:rsid w:val="00795C22"/>
    <w:rsid w:val="007A4F9F"/>
    <w:rsid w:val="007A5156"/>
    <w:rsid w:val="007B20B7"/>
    <w:rsid w:val="007D3F46"/>
    <w:rsid w:val="007F0400"/>
    <w:rsid w:val="007F431A"/>
    <w:rsid w:val="007F5E64"/>
    <w:rsid w:val="008274F4"/>
    <w:rsid w:val="00840ED5"/>
    <w:rsid w:val="008464FA"/>
    <w:rsid w:val="00863854"/>
    <w:rsid w:val="008729E2"/>
    <w:rsid w:val="008B490B"/>
    <w:rsid w:val="008C77A5"/>
    <w:rsid w:val="008E0DCC"/>
    <w:rsid w:val="008F04FF"/>
    <w:rsid w:val="0090444E"/>
    <w:rsid w:val="009053A5"/>
    <w:rsid w:val="00911F1E"/>
    <w:rsid w:val="009136B4"/>
    <w:rsid w:val="00924597"/>
    <w:rsid w:val="009334C1"/>
    <w:rsid w:val="009578A9"/>
    <w:rsid w:val="00996426"/>
    <w:rsid w:val="0099643E"/>
    <w:rsid w:val="009C25F0"/>
    <w:rsid w:val="009C3326"/>
    <w:rsid w:val="009F482C"/>
    <w:rsid w:val="00A23D09"/>
    <w:rsid w:val="00A322C4"/>
    <w:rsid w:val="00A476A9"/>
    <w:rsid w:val="00A60704"/>
    <w:rsid w:val="00A846CF"/>
    <w:rsid w:val="00AA213D"/>
    <w:rsid w:val="00AB0D7E"/>
    <w:rsid w:val="00AD73F0"/>
    <w:rsid w:val="00AF0819"/>
    <w:rsid w:val="00AF1AB2"/>
    <w:rsid w:val="00B10BF5"/>
    <w:rsid w:val="00B15CF3"/>
    <w:rsid w:val="00B32AC1"/>
    <w:rsid w:val="00B37DDD"/>
    <w:rsid w:val="00B42FE0"/>
    <w:rsid w:val="00B81072"/>
    <w:rsid w:val="00BB1B37"/>
    <w:rsid w:val="00BB57A0"/>
    <w:rsid w:val="00BC3636"/>
    <w:rsid w:val="00BD5707"/>
    <w:rsid w:val="00BF1B5E"/>
    <w:rsid w:val="00C0584E"/>
    <w:rsid w:val="00C11554"/>
    <w:rsid w:val="00C34C82"/>
    <w:rsid w:val="00C72B7B"/>
    <w:rsid w:val="00C94FE2"/>
    <w:rsid w:val="00CA36A0"/>
    <w:rsid w:val="00CD0FE9"/>
    <w:rsid w:val="00CD21B1"/>
    <w:rsid w:val="00CD4CA0"/>
    <w:rsid w:val="00CD56D3"/>
    <w:rsid w:val="00CE2733"/>
    <w:rsid w:val="00D00FEC"/>
    <w:rsid w:val="00D01757"/>
    <w:rsid w:val="00D05B1C"/>
    <w:rsid w:val="00D06C2E"/>
    <w:rsid w:val="00D07DB9"/>
    <w:rsid w:val="00D175CA"/>
    <w:rsid w:val="00D30E68"/>
    <w:rsid w:val="00D4224F"/>
    <w:rsid w:val="00D756B4"/>
    <w:rsid w:val="00D76125"/>
    <w:rsid w:val="00D77057"/>
    <w:rsid w:val="00DA04C8"/>
    <w:rsid w:val="00DA22F2"/>
    <w:rsid w:val="00DD4DAC"/>
    <w:rsid w:val="00DE2951"/>
    <w:rsid w:val="00E1341D"/>
    <w:rsid w:val="00E52915"/>
    <w:rsid w:val="00E620F0"/>
    <w:rsid w:val="00E67919"/>
    <w:rsid w:val="00E82A14"/>
    <w:rsid w:val="00EB1D97"/>
    <w:rsid w:val="00EC0A42"/>
    <w:rsid w:val="00EC1BD6"/>
    <w:rsid w:val="00ED7411"/>
    <w:rsid w:val="00EF40F5"/>
    <w:rsid w:val="00F411F5"/>
    <w:rsid w:val="00F67E23"/>
    <w:rsid w:val="00F874A9"/>
    <w:rsid w:val="00FA2929"/>
    <w:rsid w:val="00FC0CE6"/>
    <w:rsid w:val="00FC36B2"/>
    <w:rsid w:val="00FC7F4B"/>
    <w:rsid w:val="00FE181B"/>
    <w:rsid w:val="00FF3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CA"/>
  </w:style>
  <w:style w:type="paragraph" w:styleId="Heading1">
    <w:name w:val="heading 1"/>
    <w:basedOn w:val="Normal"/>
    <w:next w:val="Normal"/>
    <w:link w:val="Heading1Char"/>
    <w:uiPriority w:val="9"/>
    <w:qFormat/>
    <w:rsid w:val="00D07D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B9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D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07D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0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707"/>
  </w:style>
  <w:style w:type="paragraph" w:styleId="Footer">
    <w:name w:val="footer"/>
    <w:basedOn w:val="Normal"/>
    <w:link w:val="FooterChar"/>
    <w:uiPriority w:val="99"/>
    <w:semiHidden/>
    <w:unhideWhenUsed/>
    <w:rsid w:val="00BD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707"/>
  </w:style>
  <w:style w:type="character" w:styleId="PageNumber">
    <w:name w:val="page number"/>
    <w:basedOn w:val="DefaultParagraphFont"/>
    <w:uiPriority w:val="99"/>
    <w:semiHidden/>
    <w:unhideWhenUsed/>
    <w:rsid w:val="002C24AC"/>
  </w:style>
  <w:style w:type="paragraph" w:styleId="ListParagraph">
    <w:name w:val="List Paragraph"/>
    <w:basedOn w:val="Normal"/>
    <w:uiPriority w:val="34"/>
    <w:qFormat/>
    <w:rsid w:val="00840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B9"/>
  </w:style>
  <w:style w:type="paragraph" w:styleId="Heading1">
    <w:name w:val="heading 1"/>
    <w:basedOn w:val="Normal"/>
    <w:next w:val="Normal"/>
    <w:link w:val="Heading1Char"/>
    <w:uiPriority w:val="9"/>
    <w:qFormat/>
    <w:rsid w:val="00D07D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B9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D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07D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0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zhu</cp:lastModifiedBy>
  <cp:revision>129</cp:revision>
  <cp:lastPrinted>2014-04-16T14:30:00Z</cp:lastPrinted>
  <dcterms:created xsi:type="dcterms:W3CDTF">2013-04-09T21:14:00Z</dcterms:created>
  <dcterms:modified xsi:type="dcterms:W3CDTF">2014-04-16T14:30:00Z</dcterms:modified>
</cp:coreProperties>
</file>