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1433AB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1433AB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>+++= documento.referencia+++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7B1849" w:rsidP="001433AB">
      <w:pPr>
        <w:spacing w:after="0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7B1849">
        <w:rPr>
          <w:rFonts w:ascii="Arial" w:eastAsia="Calibri" w:hAnsi="Arial" w:cs="Arial"/>
          <w:b/>
          <w:sz w:val="24"/>
          <w:szCs w:val="24"/>
        </w:rPr>
        <w:t>+++= documento.tramite+++</w:t>
      </w:r>
    </w:p>
    <w:p w:rsidR="00BF035A" w:rsidRPr="009275A5" w:rsidRDefault="00BF035A" w:rsidP="001433AB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 xml:space="preserve">POR 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+++FOR otos IN documento.otorgantes+++ +++= $otos.tratamiento+++ +++= $otos.titulo+++ +++= $otos.nombre+++, +++END-FOR otos+++ +++IF documento.favorecidos.length &gt; 0+++A FAVOR DE +++FOR favv IN documento.favorecidos+++ +++= $favv.tratamiento+++ +++= $favv.titulo+++ +++= $favv.nombre+++, +++END-FOR favv+++ +++END-IF+++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>. -</w:t>
      </w:r>
    </w:p>
    <w:p w:rsidR="00BF035A" w:rsidRPr="009275A5" w:rsidRDefault="00BF035A" w:rsidP="001433AB">
      <w:pPr>
        <w:spacing w:after="0"/>
        <w:ind w:left="368" w:right="-397"/>
        <w:jc w:val="center"/>
        <w:rPr>
          <w:rFonts w:ascii="Arial" w:hAnsi="Arial" w:cs="Arial"/>
          <w:b/>
          <w:bCs/>
          <w:sz w:val="24"/>
          <w:szCs w:val="24"/>
        </w:rPr>
      </w:pPr>
      <w:r w:rsidRPr="009275A5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 w:rsidRPr="009275A5">
        <w:rPr>
          <w:rFonts w:ascii="Arial" w:hAnsi="Arial" w:cs="Arial"/>
          <w:b/>
          <w:bCs/>
          <w:sz w:val="24"/>
          <w:szCs w:val="24"/>
        </w:rPr>
        <w:t>+++= documento.cuantia+++</w:t>
      </w:r>
    </w:p>
    <w:p w:rsidR="00BF035A" w:rsidRPr="009275A5" w:rsidRDefault="004047E0" w:rsidP="001433AB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bCs/>
          <w:sz w:val="26"/>
          <w:szCs w:val="26"/>
        </w:rPr>
      </w:pPr>
      <w:r w:rsidRPr="009275A5">
        <w:rPr>
          <w:rFonts w:ascii="Arial" w:hAnsi="Arial" w:cs="Arial"/>
          <w:b/>
          <w:bCs/>
          <w:sz w:val="26"/>
          <w:szCs w:val="26"/>
        </w:rPr>
        <w:t>DI +++= documento.copias+++</w:t>
      </w:r>
      <w:r w:rsidR="00BF035A" w:rsidRPr="009275A5">
        <w:rPr>
          <w:rFonts w:ascii="Arial" w:hAnsi="Arial" w:cs="Arial"/>
          <w:b/>
          <w:bCs/>
          <w:sz w:val="26"/>
          <w:szCs w:val="26"/>
        </w:rPr>
        <w:t xml:space="preserve"> COPIAS</w:t>
      </w:r>
    </w:p>
    <w:p w:rsidR="009B5F43" w:rsidRDefault="009B5F43" w:rsidP="001433AB">
      <w:pPr>
        <w:spacing w:after="0" w:line="360" w:lineRule="auto"/>
        <w:ind w:left="708"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7B1849" w:rsidRDefault="007B1849" w:rsidP="001433AB">
      <w:pPr>
        <w:spacing w:after="0" w:line="360" w:lineRule="auto"/>
        <w:ind w:left="368" w:right="-397"/>
        <w:jc w:val="both"/>
        <w:rPr>
          <w:rFonts w:ascii="Garamond" w:eastAsia="Arial Unicode MS" w:hAnsi="Garamond" w:cs="Arial"/>
          <w:sz w:val="24"/>
          <w:szCs w:val="24"/>
        </w:rPr>
      </w:pPr>
      <w:r w:rsidRPr="007B1849">
        <w:rPr>
          <w:rFonts w:ascii="Garamond" w:eastAsia="Arial Unicode MS" w:hAnsi="Garamond" w:cs="Arial"/>
          <w:sz w:val="24"/>
          <w:szCs w:val="24"/>
        </w:rPr>
        <w:t>En la ciudad de  Olmedo, cabecera de la Parroquia central del cantón del mismo nombre, Provincia de Manabí, República del Ecuador, hoy día +++= documento.fecha+++, ante mí; +++= documento.notario_leyenda+++, +++= documento.otorgantes.length &gt; 1? `comparecen`:`comparece`+++ por sus propios derechos: +++FOR otirs IN documento.otorgantes+++ +++= $otirs.tratamiento+++ +++= $otirs.titulo+++ +++= $otirs.nombre+++, de nacionalidad +++= $otirs.nacionalidad+++, mayor de edad, de estado civil +++= $otirs.estado_civil+++, de ocupación +++= $otirs.ocupacion+++, con cedula de ciudadanía +++= $otirs.cedula_l+++ (+++= $otirs.cedula+++), con domicilio en +++= $otirs.direccion+++; +++END-FOR otirs+++</w:t>
      </w:r>
      <w:r w:rsidR="000E3D66">
        <w:rPr>
          <w:rFonts w:ascii="Garamond" w:eastAsia="Arial Unicode MS" w:hAnsi="Garamond" w:cs="Arial"/>
          <w:sz w:val="24"/>
          <w:szCs w:val="24"/>
        </w:rPr>
        <w:t xml:space="preserve"> 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 xml:space="preserve">+++FOR </w:t>
      </w:r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 xml:space="preserve"> IN documento.</w:t>
      </w:r>
      <w:r w:rsidR="000E3D66">
        <w:rPr>
          <w:rFonts w:ascii="Garamond" w:eastAsia="Arial Unicode MS" w:hAnsi="Garamond" w:cs="Arial"/>
          <w:sz w:val="24"/>
          <w:szCs w:val="24"/>
        </w:rPr>
        <w:t>favorecidos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+++ +++= $</w:t>
      </w:r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.tratamiento+++ +++= $</w:t>
      </w:r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.titulo+++ +++= $</w:t>
      </w:r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.nombre+++, de nacionalidad +++= $</w:t>
      </w:r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.nacionalidad+++, mayor de edad, de estado civil +++= $</w:t>
      </w:r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.estado_civil+++, de ocupación +++= $</w:t>
      </w:r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.ocupacion+++, con cedula de ciudadanía +++= $</w:t>
      </w:r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.cedula_l+++ (+++= $</w:t>
      </w:r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.cedula+++), con domicilio en +++= $</w:t>
      </w:r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 xml:space="preserve">.direccion+++; </w:t>
      </w:r>
      <w:r w:rsidR="000E3D66"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+++END-FOR </w:t>
      </w:r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+++</w:t>
      </w:r>
      <w:r w:rsidRPr="007B1849">
        <w:rPr>
          <w:rFonts w:ascii="Garamond" w:eastAsia="Arial Unicode MS" w:hAnsi="Garamond" w:cs="Arial"/>
          <w:sz w:val="24"/>
          <w:szCs w:val="24"/>
        </w:rPr>
        <w:t xml:space="preserve">. Documentos que me fueron presentados y devueltos +++= documento.otorgantes.length &gt; 1? ` a los interesados idóneos, capaces para contratar y poder obligarse recíprocamente, a quienes de conocerles personalmente y de haberme presentado sus cedulas`: documento.otorgantes[0].tratamiento == `EL SEÑOR`? `al interesado idóneo, capaz para contratar y poder obligarse recíprocamente, a quien de conocerle personalmente y de haberme presentado su cedula` : `a la interesada idónea, capaz para contratar y poder obligarse recíprocamente, a quien de conocerle personalmente y de haberme presentado su cedula`+++ de ciudadanía, para lo cual en virtud del artículo seis, inciso segundo de la Ley del Sistema Nacional del Registro de datos públicos, se deja constancia de la autorización expresa +++= documento.otorgantes.length &gt; 1? `de los comparecientes, para incorporar sus fichas` : documento.otorgantes[0].tratamiento == `EL SEÑOR`? `del compareciente, para incorporar su ficha` : `de la compareciente, para incorporar su ficha`+++ índice del certificado electrónico de datos de identidad ciudadana, y proceder a descargarlas para que pueda ser agregada a esta escritura como habilitante, doy fe. +++= documento.otorgantes.length &gt; 1? `Advertidos los comparecientes` : documento.otorgantes[0].tratamiento == `EL SEÑOR`? `Advertido el compareciente` : `Advertida la compareciente`+++ por mí la Notaria de los efectos y resultados de esta escritura, así como examinado que fue en forma aislada y separada de que comparece al otorgamiento de esta +++= documento.tramite+++ sin coacción, amenazas, temor reverencial, ni promesa o seducción, me piden que eleve a escritura pública la siguiente minuta: +++= documento.minuta+++. Hasta aquí la minuta que junto con los documentos anexos y habilitantes que se incorpora queda elevada a escritura pública con todo el valor legal, y que, los comparecientes aceptan en todas y cada una de sus partes.- Para la celebración de la escritura pública se observaron los preceptos y requisitos previstos en la Ley Notarial. La cuantía se la fija en +++= documento.cuantia+++. Y éste instrumento se encuentra exonerado del pago de toda clase de Impuestos por expresa disposición de la Ley. Y Leida que les fue a los comparecientes por mí la Notaria Publica Primera Titular, en alta y clara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voz y de principio a fin, quien por hallarla conforme en todas y cada una de sus partes, +++= documento.otorgantes.length &gt; 1? `aquellos se afirman, ratifican y firman los comparecientes` : documento.otorgantes[0].tratamiento == `EL SEÑOR`? `aquel se afirma, ratifica y firma el compareciente` : `aquella se afirma, ratifica y firma la compareciente`+++, conmigo en unidad de acto, quedando incorporada en el Protocolo de esta Notaria Publica, de cuanto doy fe.- </w:t>
      </w:r>
    </w:p>
    <w:p w:rsidR="00C00B0A" w:rsidRPr="00937033" w:rsidRDefault="00C00B0A" w:rsidP="001433AB">
      <w:pPr>
        <w:spacing w:after="0" w:line="360" w:lineRule="auto"/>
        <w:ind w:left="368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+++FOR otfs IN documento.otorgantes+++</w:t>
      </w:r>
    </w:p>
    <w:p w:rsidR="00E90F88" w:rsidRDefault="00E90F88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1433AB">
      <w:pPr>
        <w:spacing w:after="0" w:line="240" w:lineRule="auto"/>
        <w:ind w:left="368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$otfs.nombre</w:t>
      </w:r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$otfs.cedula++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$otfs.direccion++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$otfs.telefono+++</w:t>
      </w:r>
    </w:p>
    <w:p w:rsidR="00C53FE6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$otfs.email+++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D44366" w:rsidRDefault="00C00B0A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n-US" w:eastAsia="es-ES"/>
        </w:rPr>
      </w:pPr>
      <w:r w:rsidRPr="00D44366">
        <w:rPr>
          <w:rFonts w:ascii="Arial" w:hAnsi="Arial" w:cs="Arial"/>
          <w:b/>
          <w:lang w:val="en-US" w:eastAsia="es-ES"/>
        </w:rPr>
        <w:t>+++END-FOR otfs+++</w:t>
      </w:r>
    </w:p>
    <w:p w:rsidR="00D44366" w:rsidRPr="00D44366" w:rsidRDefault="00D44366" w:rsidP="00D44366">
      <w:pPr>
        <w:spacing w:after="0" w:line="360" w:lineRule="auto"/>
        <w:ind w:left="368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n-US" w:eastAsia="es-ES"/>
        </w:rPr>
      </w:pPr>
      <w:r w:rsidRPr="00D44366">
        <w:rPr>
          <w:rFonts w:ascii="Garamond" w:hAnsi="Garamond" w:cs="Arial"/>
          <w:b/>
          <w:bCs/>
          <w:color w:val="000000"/>
          <w:sz w:val="24"/>
          <w:szCs w:val="24"/>
          <w:lang w:val="en-US" w:eastAsia="es-ES"/>
        </w:rPr>
        <w:t xml:space="preserve">+++FOR </w:t>
      </w:r>
      <w:r>
        <w:rPr>
          <w:rFonts w:ascii="Garamond" w:hAnsi="Garamond" w:cs="Arial"/>
          <w:b/>
          <w:bCs/>
          <w:color w:val="000000"/>
          <w:sz w:val="24"/>
          <w:szCs w:val="24"/>
          <w:lang w:val="en-US" w:eastAsia="es-ES"/>
        </w:rPr>
        <w:t>fufurs</w:t>
      </w:r>
      <w:r w:rsidRPr="00D44366">
        <w:rPr>
          <w:rFonts w:ascii="Garamond" w:hAnsi="Garamond" w:cs="Arial"/>
          <w:b/>
          <w:bCs/>
          <w:color w:val="000000"/>
          <w:sz w:val="24"/>
          <w:szCs w:val="24"/>
          <w:lang w:val="en-US" w:eastAsia="es-ES"/>
        </w:rPr>
        <w:t xml:space="preserve"> IN documento.</w:t>
      </w:r>
      <w:r>
        <w:rPr>
          <w:rFonts w:ascii="Garamond" w:hAnsi="Garamond" w:cs="Arial"/>
          <w:b/>
          <w:bCs/>
          <w:color w:val="000000"/>
          <w:sz w:val="24"/>
          <w:szCs w:val="24"/>
          <w:lang w:val="en-US" w:eastAsia="es-ES"/>
        </w:rPr>
        <w:t>favorecidos</w:t>
      </w:r>
      <w:r w:rsidRPr="00D44366">
        <w:rPr>
          <w:rFonts w:ascii="Garamond" w:hAnsi="Garamond" w:cs="Arial"/>
          <w:b/>
          <w:bCs/>
          <w:color w:val="000000"/>
          <w:sz w:val="24"/>
          <w:szCs w:val="24"/>
          <w:lang w:val="en-US" w:eastAsia="es-ES"/>
        </w:rPr>
        <w:t>+++</w:t>
      </w:r>
    </w:p>
    <w:p w:rsidR="00D44366" w:rsidRPr="00D44366" w:rsidRDefault="00D44366" w:rsidP="00D44366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n-US" w:eastAsia="es-ES"/>
        </w:rPr>
      </w:pPr>
    </w:p>
    <w:p w:rsidR="00D44366" w:rsidRPr="00D44366" w:rsidRDefault="00D44366" w:rsidP="00D44366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n-US" w:eastAsia="es-ES"/>
        </w:rPr>
      </w:pPr>
    </w:p>
    <w:p w:rsidR="00D44366" w:rsidRPr="00867FBB" w:rsidRDefault="00D44366" w:rsidP="00D44366">
      <w:pPr>
        <w:spacing w:after="0" w:line="240" w:lineRule="auto"/>
        <w:ind w:left="368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D44366" w:rsidRPr="00034347" w:rsidRDefault="00D44366" w:rsidP="00D44366">
      <w:pPr>
        <w:spacing w:after="0" w:line="240" w:lineRule="auto"/>
        <w:ind w:left="708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fufurs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.nombre</w:t>
      </w:r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+.</w:t>
      </w: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D44366" w:rsidRDefault="00D44366" w:rsidP="00D44366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fufurs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.cedula+++</w:t>
      </w:r>
    </w:p>
    <w:p w:rsidR="00D44366" w:rsidRPr="00034347" w:rsidRDefault="00D44366" w:rsidP="00D44366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fufurs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.direccion+++</w:t>
      </w:r>
    </w:p>
    <w:p w:rsidR="00D44366" w:rsidRPr="00034347" w:rsidRDefault="00D44366" w:rsidP="00D44366">
      <w:pPr>
        <w:spacing w:after="0" w:line="240" w:lineRule="auto"/>
        <w:ind w:left="708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fufurs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.telefono+++</w:t>
      </w:r>
    </w:p>
    <w:p w:rsidR="00D44366" w:rsidRDefault="00D44366" w:rsidP="00D44366">
      <w:pPr>
        <w:spacing w:after="0" w:line="240" w:lineRule="auto"/>
        <w:ind w:left="708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r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fufurs</w:t>
      </w:r>
      <w:r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.email+++</w:t>
      </w:r>
      <w:r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D44366" w:rsidRDefault="00D44366" w:rsidP="00D44366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>
        <w:rPr>
          <w:rFonts w:ascii="Arial" w:hAnsi="Arial" w:cs="Arial"/>
          <w:b/>
          <w:lang w:val="es-ES" w:eastAsia="es-ES"/>
        </w:rPr>
        <w:t>–</w:t>
      </w:r>
    </w:p>
    <w:p w:rsidR="00D44366" w:rsidRPr="00BF0ACC" w:rsidRDefault="00D44366" w:rsidP="00D44366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r>
        <w:rPr>
          <w:rFonts w:ascii="Arial" w:hAnsi="Arial" w:cs="Arial"/>
          <w:b/>
          <w:lang w:val="es-ES" w:eastAsia="es-ES"/>
        </w:rPr>
        <w:t>fufurs</w:t>
      </w:r>
      <w:bookmarkStart w:id="0" w:name="_GoBack"/>
      <w:bookmarkEnd w:id="0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1433AB">
      <w:pPr>
        <w:pStyle w:val="Ttulo1"/>
        <w:ind w:left="708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FC7176" w:rsidRDefault="00CC1BDD" w:rsidP="001433AB">
      <w:pPr>
        <w:shd w:val="clear" w:color="auto" w:fill="FFFFFF"/>
        <w:spacing w:after="0"/>
        <w:ind w:left="850" w:right="283"/>
        <w:jc w:val="center"/>
      </w:pPr>
      <w:r>
        <w:rPr>
          <w:rFonts w:ascii="Arial" w:hAnsi="Arial" w:cs="Arial"/>
          <w:b/>
          <w:bCs/>
          <w:color w:val="000000"/>
          <w:lang w:val="es-MX" w:eastAsia="es-ES"/>
        </w:rPr>
        <w:t>+++= documento.notario_firma+++</w:t>
      </w:r>
    </w:p>
    <w:sectPr w:rsidR="00FC7176" w:rsidSect="00BE444A">
      <w:footerReference w:type="default" r:id="rId6"/>
      <w:headerReference w:type="first" r:id="rId7"/>
      <w:footerReference w:type="first" r:id="rId8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CALLE  ULPIANO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3D66"/>
    <w:rsid w:val="000E7C2E"/>
    <w:rsid w:val="000F69A5"/>
    <w:rsid w:val="001129C4"/>
    <w:rsid w:val="001169A7"/>
    <w:rsid w:val="00130EEF"/>
    <w:rsid w:val="001433AB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B1722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20EB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645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1849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275A5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27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66FD5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6A76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366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071A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D646C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59DCDAA8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767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7</cp:revision>
  <cp:lastPrinted>2019-07-15T15:38:00Z</cp:lastPrinted>
  <dcterms:created xsi:type="dcterms:W3CDTF">2019-07-15T19:45:00Z</dcterms:created>
  <dcterms:modified xsi:type="dcterms:W3CDTF">2019-07-15T19:51:00Z</dcterms:modified>
</cp:coreProperties>
</file>