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1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>A FAVOR DE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0069AA">
        <w:rPr>
          <w:rFonts w:ascii="Arial Narrow" w:hAnsi="Arial Narrow" w:cs="Arial"/>
          <w:b/>
          <w:color w:val="000000"/>
          <w:sz w:val="26"/>
          <w:szCs w:val="26"/>
        </w:rPr>
        <w:t>,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995BA2">
        <w:rPr>
          <w:rFonts w:ascii="Arial Narrow" w:hAnsi="Arial Narrow"/>
          <w:color w:val="000000"/>
          <w:sz w:val="25"/>
          <w:szCs w:val="25"/>
        </w:rPr>
        <w:t>comparecen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por una parte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por sus propios y personales derechos en calidad de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+++FOR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</w:rPr>
        <w:t>+++</w:t>
      </w:r>
      <w:r w:rsidR="00995BA2">
        <w:rPr>
          <w:rFonts w:ascii="Arial Narrow" w:hAnsi="Arial Narrow"/>
          <w:color w:val="000000" w:themeColor="text1"/>
          <w:sz w:val="25"/>
          <w:szCs w:val="25"/>
        </w:rPr>
        <w:t xml:space="preserve"> y por otra</w:t>
      </w:r>
      <w:r w:rsid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autoriza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suscrita a verificar sus datos en el Sistema Informático del Registro Civil, hábil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para contratar y poder obligarse, a 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de conocer doy fe. Bien instruido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s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con el objeto, resultado y efectos de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lastRenderedPageBreak/>
        <w:t xml:space="preserve">la ESCRITURA DE </w:t>
      </w:r>
      <w:bookmarkStart w:id="3" w:name="_Hlk14182690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proofErr w:type="gram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documento.tramite</w:t>
      </w:r>
      <w:proofErr w:type="spellEnd"/>
      <w:proofErr w:type="gram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3"/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, que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995BA2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995BA2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 xml:space="preserve"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</w:t>
      </w:r>
      <w:r w:rsidR="00114C81">
        <w:rPr>
          <w:rFonts w:ascii="Arial Narrow" w:eastAsia="Batang" w:hAnsi="Arial Narrow"/>
          <w:color w:val="000000"/>
          <w:sz w:val="25"/>
          <w:szCs w:val="25"/>
        </w:rPr>
        <w:t>–</w:t>
      </w:r>
    </w:p>
    <w:p w:rsidR="00114C81" w:rsidRPr="006F0C80" w:rsidRDefault="00114C81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434B44" w:rsidRDefault="00114C81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bookmarkStart w:id="4" w:name="_GoBack"/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frdtrss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</w:t>
      </w:r>
      <w:bookmarkEnd w:id="4"/>
      <w:r>
        <w:rPr>
          <w:rFonts w:ascii="Arial Narrow" w:eastAsia="Batang" w:hAnsi="Arial Narrow"/>
          <w:color w:val="000000"/>
          <w:sz w:val="25"/>
          <w:szCs w:val="25"/>
        </w:rPr>
        <w:t xml:space="preserve">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</w:t>
      </w:r>
      <w:r>
        <w:rPr>
          <w:rFonts w:ascii="Arial Narrow" w:eastAsia="Batang" w:hAnsi="Arial Narrow"/>
          <w:color w:val="000000"/>
          <w:sz w:val="25"/>
          <w:szCs w:val="25"/>
        </w:rPr>
        <w:t>favorecidos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434B44" w:rsidRPr="006F0C80" w:rsidRDefault="00434B44" w:rsidP="00434B44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434B44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</w:t>
      </w:r>
      <w:r w:rsidR="004117B3">
        <w:rPr>
          <w:rFonts w:ascii="Arial Narrow" w:eastAsia="Batang" w:hAnsi="Arial Narrow"/>
          <w:b/>
          <w:color w:val="000000" w:themeColor="text1"/>
          <w:sz w:val="25"/>
          <w:szCs w:val="25"/>
        </w:rPr>
        <w:t>rss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lastRenderedPageBreak/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B125C0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069AA"/>
    <w:rsid w:val="000E0354"/>
    <w:rsid w:val="00114C81"/>
    <w:rsid w:val="002729FF"/>
    <w:rsid w:val="00297645"/>
    <w:rsid w:val="0032421C"/>
    <w:rsid w:val="004117B3"/>
    <w:rsid w:val="00434B44"/>
    <w:rsid w:val="0052571B"/>
    <w:rsid w:val="005927F8"/>
    <w:rsid w:val="005A423E"/>
    <w:rsid w:val="006F0C80"/>
    <w:rsid w:val="007C071E"/>
    <w:rsid w:val="007E53D6"/>
    <w:rsid w:val="00814986"/>
    <w:rsid w:val="00863AD2"/>
    <w:rsid w:val="008A2421"/>
    <w:rsid w:val="008F50CF"/>
    <w:rsid w:val="009839E5"/>
    <w:rsid w:val="00995BA2"/>
    <w:rsid w:val="00A37F9B"/>
    <w:rsid w:val="00AE7B4E"/>
    <w:rsid w:val="00B125C0"/>
    <w:rsid w:val="00B2107D"/>
    <w:rsid w:val="00BF634F"/>
    <w:rsid w:val="00C4221A"/>
    <w:rsid w:val="00C66C20"/>
    <w:rsid w:val="00C81903"/>
    <w:rsid w:val="00C87F0E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3EFDFF2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5</cp:revision>
  <cp:lastPrinted>2019-07-05T22:00:00Z</cp:lastPrinted>
  <dcterms:created xsi:type="dcterms:W3CDTF">2019-07-16T21:23:00Z</dcterms:created>
  <dcterms:modified xsi:type="dcterms:W3CDTF">2019-07-16T21:25:00Z</dcterms:modified>
</cp:coreProperties>
</file>